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595" w:rsidRDefault="0021764A" w:rsidP="003642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 </w:t>
      </w:r>
    </w:p>
    <w:p w:rsidR="003642F3" w:rsidRPr="0021764A" w:rsidRDefault="00DA1B69" w:rsidP="003642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1764A">
        <w:rPr>
          <w:rFonts w:ascii="Times New Roman" w:hAnsi="Times New Roman" w:cs="Times New Roman"/>
          <w:sz w:val="28"/>
          <w:szCs w:val="28"/>
        </w:rPr>
        <w:t>проведенных контрольно-</w:t>
      </w:r>
      <w:r w:rsidR="00E63D72">
        <w:rPr>
          <w:rFonts w:ascii="Times New Roman" w:hAnsi="Times New Roman" w:cs="Times New Roman"/>
          <w:sz w:val="28"/>
          <w:szCs w:val="28"/>
        </w:rPr>
        <w:t>счет</w:t>
      </w:r>
      <w:r w:rsidR="0021764A">
        <w:rPr>
          <w:rFonts w:ascii="Times New Roman" w:hAnsi="Times New Roman" w:cs="Times New Roman"/>
          <w:sz w:val="28"/>
          <w:szCs w:val="28"/>
        </w:rPr>
        <w:t xml:space="preserve">ной комиссией муниципального района «Волоконовский район» </w:t>
      </w:r>
      <w:proofErr w:type="gramStart"/>
      <w:r w:rsidR="0021764A">
        <w:rPr>
          <w:rFonts w:ascii="Times New Roman" w:hAnsi="Times New Roman" w:cs="Times New Roman"/>
          <w:sz w:val="28"/>
          <w:szCs w:val="28"/>
        </w:rPr>
        <w:t>контрольных  и</w:t>
      </w:r>
      <w:proofErr w:type="gramEnd"/>
      <w:r w:rsidR="0021764A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</w:t>
      </w:r>
      <w:r w:rsidR="00506595">
        <w:rPr>
          <w:rFonts w:ascii="Times New Roman" w:hAnsi="Times New Roman" w:cs="Times New Roman"/>
          <w:sz w:val="28"/>
          <w:szCs w:val="28"/>
        </w:rPr>
        <w:t>й</w:t>
      </w:r>
      <w:r w:rsidR="0021764A">
        <w:rPr>
          <w:rFonts w:ascii="Times New Roman" w:hAnsi="Times New Roman" w:cs="Times New Roman"/>
          <w:sz w:val="28"/>
          <w:szCs w:val="28"/>
        </w:rPr>
        <w:t xml:space="preserve">  в </w:t>
      </w:r>
      <w:r w:rsidR="00E26D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26D1B" w:rsidRPr="00E26D1B">
        <w:rPr>
          <w:rFonts w:ascii="Times New Roman" w:hAnsi="Times New Roman" w:cs="Times New Roman"/>
          <w:sz w:val="28"/>
          <w:szCs w:val="28"/>
        </w:rPr>
        <w:t xml:space="preserve"> </w:t>
      </w:r>
      <w:r w:rsidR="00E26D1B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21764A">
        <w:rPr>
          <w:rFonts w:ascii="Times New Roman" w:hAnsi="Times New Roman" w:cs="Times New Roman"/>
          <w:sz w:val="28"/>
          <w:szCs w:val="28"/>
        </w:rPr>
        <w:t>20</w:t>
      </w:r>
      <w:r w:rsidR="00A11D62">
        <w:rPr>
          <w:rFonts w:ascii="Times New Roman" w:hAnsi="Times New Roman" w:cs="Times New Roman"/>
          <w:sz w:val="28"/>
          <w:szCs w:val="28"/>
        </w:rPr>
        <w:t>2</w:t>
      </w:r>
      <w:r w:rsidR="00E2606B">
        <w:rPr>
          <w:rFonts w:ascii="Times New Roman" w:hAnsi="Times New Roman" w:cs="Times New Roman"/>
          <w:sz w:val="28"/>
          <w:szCs w:val="28"/>
        </w:rPr>
        <w:t>5</w:t>
      </w:r>
      <w:r w:rsidR="0021764A">
        <w:rPr>
          <w:rFonts w:ascii="Times New Roman" w:hAnsi="Times New Roman" w:cs="Times New Roman"/>
          <w:sz w:val="28"/>
          <w:szCs w:val="28"/>
        </w:rPr>
        <w:t xml:space="preserve"> год</w:t>
      </w:r>
      <w:r w:rsidR="00E26D1B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9323" w:type="dxa"/>
        <w:tblLook w:val="04A0" w:firstRow="1" w:lastRow="0" w:firstColumn="1" w:lastColumn="0" w:noHBand="0" w:noVBand="1"/>
      </w:tblPr>
      <w:tblGrid>
        <w:gridCol w:w="594"/>
        <w:gridCol w:w="8729"/>
      </w:tblGrid>
      <w:tr w:rsidR="003642F3" w:rsidRPr="00C3036A" w:rsidTr="000D2367">
        <w:tc>
          <w:tcPr>
            <w:tcW w:w="594" w:type="dxa"/>
          </w:tcPr>
          <w:p w:rsidR="003642F3" w:rsidRPr="00C3036A" w:rsidRDefault="0036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29" w:type="dxa"/>
            <w:vAlign w:val="center"/>
          </w:tcPr>
          <w:p w:rsidR="003642F3" w:rsidRPr="00C3036A" w:rsidRDefault="003642F3" w:rsidP="0036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</w:tr>
      <w:tr w:rsidR="00B838CE" w:rsidRPr="00C3036A" w:rsidTr="000D2367">
        <w:tc>
          <w:tcPr>
            <w:tcW w:w="594" w:type="dxa"/>
          </w:tcPr>
          <w:p w:rsidR="00B838CE" w:rsidRPr="00C3036A" w:rsidRDefault="00B83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29" w:type="dxa"/>
            <w:vAlign w:val="center"/>
          </w:tcPr>
          <w:p w:rsidR="00B838CE" w:rsidRPr="005562FE" w:rsidRDefault="00B838CE" w:rsidP="00DD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Контрольно-счетной комиссией Волоконовского </w:t>
            </w:r>
            <w:proofErr w:type="gramStart"/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района  на</w:t>
            </w:r>
            <w:proofErr w:type="gramEnd"/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основании плана работы на 20</w:t>
            </w:r>
            <w:r w:rsidR="00A11D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60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год  проведена проверка отчет</w:t>
            </w:r>
            <w:r w:rsidR="00DD1E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бюджета муниципального района  «Волоконовский район» за</w:t>
            </w:r>
            <w:r w:rsidR="00E26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8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407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60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6D1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. Пред</w:t>
            </w:r>
            <w:r w:rsidR="00E26D1B">
              <w:rPr>
                <w:rFonts w:ascii="Times New Roman" w:hAnsi="Times New Roman" w:cs="Times New Roman"/>
                <w:sz w:val="28"/>
                <w:szCs w:val="28"/>
              </w:rPr>
              <w:t>оста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вленны</w:t>
            </w:r>
            <w:r w:rsidR="00E26D1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отчет не противореч</w:t>
            </w:r>
            <w:r w:rsidR="00E26D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т требованиям Бюджетного кодекса РФ.</w:t>
            </w:r>
          </w:p>
        </w:tc>
      </w:tr>
      <w:tr w:rsidR="00451ECC" w:rsidRPr="00C3036A" w:rsidTr="000D2367">
        <w:tc>
          <w:tcPr>
            <w:tcW w:w="594" w:type="dxa"/>
          </w:tcPr>
          <w:p w:rsidR="00451ECC" w:rsidRPr="00C3036A" w:rsidRDefault="00D6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29" w:type="dxa"/>
            <w:vAlign w:val="center"/>
          </w:tcPr>
          <w:p w:rsidR="00451ECC" w:rsidRPr="005562FE" w:rsidRDefault="00451ECC" w:rsidP="00E26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Контрольно-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ной комиссией Волоконовского </w:t>
            </w:r>
            <w:proofErr w:type="gramStart"/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района,  в</w:t>
            </w:r>
            <w:proofErr w:type="gramEnd"/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планом работы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60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год и заключенными соглашениями о передаче контрольно-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ной комиссии Волоконовского района полномочий контрольно-счетных комиссий поселений,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отчетов об исполнении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бюджетов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двух городских и двенадцати сельских  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а 20</w:t>
            </w:r>
            <w:r w:rsidR="005407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60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Отчеты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противоречат Бюджетному кодексу РФ и 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рекомендованы  к принятию представительными органами  поселений.</w:t>
            </w:r>
          </w:p>
        </w:tc>
      </w:tr>
      <w:tr w:rsidR="00B838CE" w:rsidRPr="00C3036A" w:rsidTr="000D2367">
        <w:tc>
          <w:tcPr>
            <w:tcW w:w="594" w:type="dxa"/>
          </w:tcPr>
          <w:p w:rsidR="00B838CE" w:rsidRPr="00C3036A" w:rsidRDefault="00D6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38CE" w:rsidRPr="00C30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29" w:type="dxa"/>
            <w:vAlign w:val="center"/>
          </w:tcPr>
          <w:p w:rsidR="00B838CE" w:rsidRPr="005562FE" w:rsidRDefault="00B838CE" w:rsidP="001E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Контрольно-счетной комиссией Волоконовского </w:t>
            </w:r>
            <w:proofErr w:type="gramStart"/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района,  в</w:t>
            </w:r>
            <w:proofErr w:type="gramEnd"/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планом работы на 20</w:t>
            </w:r>
            <w:r w:rsidR="00A11D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60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год и заключенными соглашениями о передаче контрольно-счетной комиссии Волоконовского района полномочий контрольно-счетных комиссий поселений,  проведена экспертиза </w:t>
            </w:r>
            <w:r w:rsidR="001E3C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3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5E0370" w:rsidRPr="005562F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решений о внесении изменений в бюджет </w:t>
            </w:r>
            <w:r w:rsidR="00451E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972"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городск</w:t>
            </w:r>
            <w:r w:rsidR="004F3229">
              <w:rPr>
                <w:rFonts w:ascii="Times New Roman" w:hAnsi="Times New Roman" w:cs="Times New Roman"/>
                <w:sz w:val="28"/>
                <w:szCs w:val="28"/>
              </w:rPr>
              <w:t xml:space="preserve">их и </w:t>
            </w:r>
            <w:r w:rsidR="001E3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3229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4F322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A11D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3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год. Проекты решений не противоречат Бюджетному кодексу РФ и рекомендованы  к принятию представительным</w:t>
            </w:r>
            <w:r w:rsidR="004F32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4F3229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 поселени</w:t>
            </w:r>
            <w:r w:rsidR="004F322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6530" w:rsidRPr="00C3036A" w:rsidTr="000D2367">
        <w:tc>
          <w:tcPr>
            <w:tcW w:w="594" w:type="dxa"/>
          </w:tcPr>
          <w:p w:rsidR="00A86530" w:rsidRPr="00C3036A" w:rsidRDefault="00D6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29" w:type="dxa"/>
            <w:vAlign w:val="center"/>
          </w:tcPr>
          <w:p w:rsidR="00A86530" w:rsidRPr="005562FE" w:rsidRDefault="00A86530" w:rsidP="001E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с  планом</w:t>
            </w:r>
            <w:proofErr w:type="gramEnd"/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 работы на 202</w:t>
            </w:r>
            <w:r w:rsidR="001E3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 аудит закупок товаров, работ, услуг, осуществленные в 20</w:t>
            </w:r>
            <w:r w:rsidR="005407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3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3C6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E3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3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53C64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5407CB">
              <w:rPr>
                <w:rFonts w:ascii="Times New Roman" w:hAnsi="Times New Roman" w:cs="Times New Roman"/>
                <w:sz w:val="28"/>
                <w:szCs w:val="28"/>
              </w:rPr>
              <w:t xml:space="preserve"> и в текущем периоде 202</w:t>
            </w:r>
            <w:r w:rsidR="001E3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07C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государственными и муниципальными учреждениями. Проверен</w:t>
            </w:r>
            <w:r w:rsidR="001E3CE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C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E3CEC" w:rsidRPr="001E3CE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="001E3CEC" w:rsidRPr="001E3CEC">
              <w:rPr>
                <w:rFonts w:ascii="Times New Roman" w:hAnsi="Times New Roman" w:cs="Times New Roman"/>
                <w:sz w:val="28"/>
                <w:szCs w:val="28"/>
              </w:rPr>
              <w:t>Репьевского</w:t>
            </w:r>
            <w:proofErr w:type="spellEnd"/>
            <w:r w:rsidR="001E3CEC" w:rsidRPr="001E3CEC">
              <w:rPr>
                <w:rFonts w:ascii="Times New Roman" w:hAnsi="Times New Roman" w:cs="Times New Roman"/>
                <w:sz w:val="28"/>
                <w:szCs w:val="28"/>
              </w:rPr>
              <w:t xml:space="preserve">, Борисовского и </w:t>
            </w:r>
            <w:proofErr w:type="spellStart"/>
            <w:r w:rsidR="001E3CEC" w:rsidRPr="001E3CEC">
              <w:rPr>
                <w:rFonts w:ascii="Times New Roman" w:hAnsi="Times New Roman" w:cs="Times New Roman"/>
                <w:sz w:val="28"/>
                <w:szCs w:val="28"/>
              </w:rPr>
              <w:t>Ютановского</w:t>
            </w:r>
            <w:proofErr w:type="spellEnd"/>
            <w:r w:rsidR="001E3CEC" w:rsidRPr="001E3CEC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</w:t>
            </w:r>
            <w:r w:rsidRPr="001E3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В ходе провер</w:t>
            </w:r>
            <w:r w:rsidR="00E8049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установлены факты нарушения </w:t>
            </w:r>
            <w:r w:rsidR="00E80491">
              <w:rPr>
                <w:rFonts w:ascii="Times New Roman" w:hAnsi="Times New Roman" w:cs="Times New Roman"/>
                <w:sz w:val="28"/>
                <w:szCs w:val="28"/>
              </w:rPr>
              <w:t>требований ФЗ от 05.04.2013 г. № 44-ФЗ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.  По результатам работы руководител</w:t>
            </w:r>
            <w:r w:rsidR="00E80491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491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491">
              <w:rPr>
                <w:rFonts w:ascii="Times New Roman" w:hAnsi="Times New Roman" w:cs="Times New Roman"/>
                <w:sz w:val="28"/>
                <w:szCs w:val="28"/>
              </w:rPr>
              <w:t>выносились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</w:t>
            </w:r>
            <w:r w:rsidR="00E8049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с целью усиления контроля за соблюдением Федерального законодательства.</w:t>
            </w:r>
            <w:r w:rsidR="009B49C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Руководителями учреждений приняты меры к устранению нарушений и/или усилению контроля, с целью недопущения подобных нарушений в последующей работе.</w:t>
            </w:r>
          </w:p>
        </w:tc>
      </w:tr>
      <w:tr w:rsidR="005407CB" w:rsidRPr="00C3036A" w:rsidTr="000D2367">
        <w:tc>
          <w:tcPr>
            <w:tcW w:w="594" w:type="dxa"/>
          </w:tcPr>
          <w:p w:rsidR="005407CB" w:rsidRDefault="0054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29" w:type="dxa"/>
            <w:vAlign w:val="center"/>
          </w:tcPr>
          <w:p w:rsidR="005407CB" w:rsidRPr="00307089" w:rsidRDefault="005407CB" w:rsidP="001E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работы </w:t>
            </w:r>
            <w:r w:rsidRPr="009B49CD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1E3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49CD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проведена ревизия финансово-хозяйственной деятельности </w:t>
            </w:r>
            <w:r w:rsidR="001E3CEC">
              <w:rPr>
                <w:rFonts w:ascii="Times New Roman" w:hAnsi="Times New Roman" w:cs="Times New Roman"/>
                <w:sz w:val="28"/>
              </w:rPr>
              <w:t>а</w:t>
            </w:r>
            <w:r w:rsidR="001E3CEC" w:rsidRPr="001E3CEC">
              <w:rPr>
                <w:rFonts w:ascii="Times New Roman" w:hAnsi="Times New Roman" w:cs="Times New Roman"/>
                <w:sz w:val="28"/>
              </w:rPr>
              <w:t>дминистрации Шидловского сельского поселения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. В ходе данной ревизии установлен</w:t>
            </w:r>
            <w:r w:rsidR="001E3CEC">
              <w:rPr>
                <w:rFonts w:ascii="Times New Roman" w:hAnsi="Times New Roman" w:cs="Times New Roman"/>
                <w:sz w:val="28"/>
                <w:szCs w:val="28"/>
              </w:rPr>
              <w:t xml:space="preserve">ы нарушения при начислении </w:t>
            </w:r>
            <w:r w:rsidR="001E3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заработной платы, которые были устранены в ходе проверки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3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CEC" w:rsidRPr="0018684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E3CEC"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 ревизии </w:t>
            </w:r>
            <w:r w:rsidR="001E3CEC">
              <w:rPr>
                <w:rFonts w:ascii="Times New Roman" w:hAnsi="Times New Roman" w:cs="Times New Roman"/>
                <w:sz w:val="28"/>
                <w:szCs w:val="28"/>
              </w:rPr>
              <w:t>главе администрации</w:t>
            </w:r>
            <w:r w:rsidR="001E3CEC"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направлено представление с целью усиления контроля </w:t>
            </w:r>
            <w:r w:rsidR="001E3C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E3CEC"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недопущения нарушений в дальнейшем. Согласно представленной информации, </w:t>
            </w:r>
            <w:r w:rsidR="001E3CEC">
              <w:rPr>
                <w:rFonts w:ascii="Times New Roman" w:hAnsi="Times New Roman" w:cs="Times New Roman"/>
                <w:sz w:val="28"/>
                <w:szCs w:val="28"/>
              </w:rPr>
              <w:t>контроль усилен</w:t>
            </w:r>
            <w:r w:rsidR="001E3CEC" w:rsidRPr="003070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2DA6" w:rsidRPr="00C3036A" w:rsidTr="000D2367">
        <w:tc>
          <w:tcPr>
            <w:tcW w:w="594" w:type="dxa"/>
          </w:tcPr>
          <w:p w:rsidR="00FB2DA6" w:rsidRPr="00C3036A" w:rsidRDefault="00FB2DA6" w:rsidP="00FB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29" w:type="dxa"/>
            <w:vAlign w:val="center"/>
          </w:tcPr>
          <w:p w:rsidR="00FB2DA6" w:rsidRPr="00307089" w:rsidRDefault="00FB2DA6" w:rsidP="00FB2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работы </w:t>
            </w:r>
            <w:r w:rsidRPr="009B49CD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49CD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проведена ревизия финансово-хозяйственной деятельности 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1E3CEC">
              <w:rPr>
                <w:rFonts w:ascii="Times New Roman" w:hAnsi="Times New Roman" w:cs="Times New Roman"/>
                <w:sz w:val="28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Фощеват</w:t>
            </w:r>
            <w:r w:rsidRPr="001E3CEC">
              <w:rPr>
                <w:rFonts w:ascii="Times New Roman" w:hAnsi="Times New Roman" w:cs="Times New Roman"/>
                <w:sz w:val="28"/>
              </w:rPr>
              <w:t>овского</w:t>
            </w:r>
            <w:proofErr w:type="spellEnd"/>
            <w:r w:rsidRPr="001E3CEC">
              <w:rPr>
                <w:rFonts w:ascii="Times New Roman" w:hAnsi="Times New Roman" w:cs="Times New Roman"/>
                <w:sz w:val="28"/>
              </w:rPr>
              <w:t xml:space="preserve"> сельского поселения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. В ходе данной ревизии установлен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нарушения при начислении заработной платы, при ведении расчетов с подотчетными лицами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84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 ревизии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главе администрации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направлено представление с целью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устранения нарушений и 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усиления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недопущения нарушений в дальнейшем. Согласно представленной информации,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нарушения устранены в полном объеме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0128" w:rsidRPr="00C3036A" w:rsidTr="000D2367">
        <w:tc>
          <w:tcPr>
            <w:tcW w:w="594" w:type="dxa"/>
          </w:tcPr>
          <w:p w:rsidR="006A0128" w:rsidRPr="00C3036A" w:rsidRDefault="006A0128" w:rsidP="006A0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29" w:type="dxa"/>
            <w:vAlign w:val="center"/>
          </w:tcPr>
          <w:p w:rsidR="006A0128" w:rsidRPr="00307089" w:rsidRDefault="006A0128" w:rsidP="00DD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работы </w:t>
            </w:r>
            <w:r w:rsidRPr="009B49CD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49CD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проведена ревизия финансово-хозяйственной деятельности 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1E3CEC">
              <w:rPr>
                <w:rFonts w:ascii="Times New Roman" w:hAnsi="Times New Roman" w:cs="Times New Roman"/>
                <w:sz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</w:rPr>
              <w:t>город</w:t>
            </w:r>
            <w:r w:rsidRPr="001E3CEC">
              <w:rPr>
                <w:rFonts w:ascii="Times New Roman" w:hAnsi="Times New Roman" w:cs="Times New Roman"/>
                <w:sz w:val="28"/>
              </w:rPr>
              <w:t>ского поселения</w:t>
            </w:r>
            <w:r>
              <w:rPr>
                <w:rFonts w:ascii="Times New Roman" w:hAnsi="Times New Roman" w:cs="Times New Roman"/>
                <w:sz w:val="28"/>
              </w:rPr>
              <w:t xml:space="preserve"> «Поселок Волоконовка</w:t>
            </w:r>
            <w:r w:rsidRPr="00DD1E0B">
              <w:rPr>
                <w:rFonts w:ascii="Times New Roman" w:hAnsi="Times New Roman" w:cs="Times New Roman"/>
                <w:sz w:val="28"/>
              </w:rPr>
              <w:t>»</w:t>
            </w:r>
            <w:r w:rsidRPr="00DD1E0B">
              <w:rPr>
                <w:rFonts w:ascii="Times New Roman" w:hAnsi="Times New Roman" w:cs="Times New Roman"/>
                <w:sz w:val="28"/>
                <w:szCs w:val="28"/>
              </w:rPr>
              <w:t xml:space="preserve">. В ходе данной ревизии установлены нарушения при </w:t>
            </w:r>
            <w:r w:rsidR="00DD1E0B" w:rsidRPr="00DD1E0B">
              <w:rPr>
                <w:rFonts w:ascii="Times New Roman" w:hAnsi="Times New Roman" w:cs="Times New Roman"/>
                <w:sz w:val="28"/>
                <w:szCs w:val="28"/>
              </w:rPr>
              <w:t>списании основных средств</w:t>
            </w:r>
            <w:r w:rsidRPr="00DD1E0B">
              <w:rPr>
                <w:rFonts w:ascii="Times New Roman" w:hAnsi="Times New Roman" w:cs="Times New Roman"/>
                <w:sz w:val="28"/>
                <w:szCs w:val="28"/>
              </w:rPr>
              <w:t>. По результатам ревизии главе администрации направлено представление с целью устранения нарушений и усиления контроля и недопущения нарушений в дальнейшем. Согласно представленной информации, нарушения устранены в полном объеме.</w:t>
            </w:r>
          </w:p>
        </w:tc>
      </w:tr>
      <w:tr w:rsidR="009B49CD" w:rsidRPr="00C3036A" w:rsidTr="000D2367">
        <w:tc>
          <w:tcPr>
            <w:tcW w:w="594" w:type="dxa"/>
          </w:tcPr>
          <w:p w:rsidR="009B49CD" w:rsidRPr="00C3036A" w:rsidRDefault="009B49CD" w:rsidP="00AB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29" w:type="dxa"/>
            <w:vAlign w:val="center"/>
          </w:tcPr>
          <w:p w:rsidR="009B49CD" w:rsidRPr="00307089" w:rsidRDefault="009B49CD" w:rsidP="00DD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на 202</w:t>
            </w:r>
            <w:r w:rsidR="00DD1E0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год контрольно-счетной комиссией Волоконовского района проведена ревизия финансово-хозяйственной </w:t>
            </w:r>
            <w:r w:rsidRPr="008602D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="00DD1E0B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района</w:t>
            </w:r>
            <w:r w:rsidRPr="00E26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02DB">
              <w:rPr>
                <w:rFonts w:ascii="Times New Roman" w:hAnsi="Times New Roman" w:cs="Times New Roman"/>
                <w:sz w:val="28"/>
                <w:szCs w:val="28"/>
              </w:rPr>
              <w:t xml:space="preserve"> В ходе данной ревизии </w:t>
            </w:r>
            <w:r w:rsidR="00DD1E0B">
              <w:rPr>
                <w:rFonts w:ascii="Times New Roman" w:hAnsi="Times New Roman" w:cs="Times New Roman"/>
                <w:sz w:val="28"/>
                <w:szCs w:val="28"/>
              </w:rPr>
              <w:t>нарушений не установлено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49CD" w:rsidRPr="00C3036A" w:rsidTr="000D2367">
        <w:tc>
          <w:tcPr>
            <w:tcW w:w="594" w:type="dxa"/>
          </w:tcPr>
          <w:p w:rsidR="009B49CD" w:rsidRPr="00C3036A" w:rsidRDefault="009B49CD" w:rsidP="00AB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29" w:type="dxa"/>
            <w:vAlign w:val="center"/>
          </w:tcPr>
          <w:p w:rsidR="009B49CD" w:rsidRPr="00DD1E0B" w:rsidRDefault="003756D9" w:rsidP="00DD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E0B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на 202</w:t>
            </w:r>
            <w:r w:rsidR="00DD1E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E0B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</w:t>
            </w:r>
            <w:r w:rsidRPr="00DD1E0B">
              <w:rPr>
                <w:rFonts w:ascii="Times New Roman" w:eastAsia="Calibri" w:hAnsi="Times New Roman" w:cs="Times New Roman"/>
                <w:spacing w:val="-10"/>
                <w:szCs w:val="28"/>
              </w:rPr>
              <w:t xml:space="preserve"> </w:t>
            </w:r>
            <w:r w:rsidRPr="00DD1E0B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проведено контрольное мероприятие «</w:t>
            </w:r>
            <w:r w:rsidRPr="00DD1E0B">
              <w:rPr>
                <w:rFonts w:ascii="Times New Roman" w:hAnsi="Times New Roman" w:cs="Times New Roman"/>
                <w:sz w:val="28"/>
                <w:szCs w:val="28"/>
              </w:rPr>
              <w:t xml:space="preserve">Анализ целевого использования средств местного бюджета, выделенных на </w:t>
            </w:r>
            <w:proofErr w:type="spellStart"/>
            <w:r w:rsidRPr="00DD1E0B">
              <w:rPr>
                <w:rFonts w:ascii="Times New Roman" w:hAnsi="Times New Roman" w:cs="Times New Roman"/>
                <w:sz w:val="28"/>
                <w:szCs w:val="28"/>
              </w:rPr>
              <w:t>грантовую</w:t>
            </w:r>
            <w:proofErr w:type="spellEnd"/>
            <w:r w:rsidRPr="00DD1E0B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поддержку мероприятий, реализуемых на территории Волоконовского района в 202</w:t>
            </w:r>
            <w:r w:rsidR="00DD1E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Pr="00DD1E0B">
              <w:rPr>
                <w:rFonts w:ascii="Times New Roman" w:hAnsi="Times New Roman" w:cs="Times New Roman"/>
                <w:sz w:val="28"/>
                <w:szCs w:val="28"/>
              </w:rPr>
              <w:t xml:space="preserve"> году». Установленные нарушения были устранены в ходе проверки. Руководителям учреждений и администрации Волоконовского района вынесено представление о недопущении нарушений в дальнейшей работе</w:t>
            </w:r>
            <w:r w:rsidRPr="00DD1E0B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DD1E0B">
              <w:rPr>
                <w:rFonts w:ascii="Times New Roman" w:hAnsi="Times New Roman" w:cs="Times New Roman"/>
                <w:sz w:val="28"/>
                <w:szCs w:val="28"/>
              </w:rPr>
              <w:t>Согласно представленным информациям, контроль за работой усилен.</w:t>
            </w:r>
          </w:p>
        </w:tc>
      </w:tr>
    </w:tbl>
    <w:p w:rsidR="003642F3" w:rsidRDefault="003642F3" w:rsidP="000E2F4B">
      <w:pPr>
        <w:rPr>
          <w:rFonts w:ascii="Times New Roman" w:hAnsi="Times New Roman" w:cs="Times New Roman"/>
          <w:sz w:val="28"/>
          <w:szCs w:val="28"/>
        </w:rPr>
      </w:pPr>
    </w:p>
    <w:sectPr w:rsidR="003642F3" w:rsidSect="000E2F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64A"/>
    <w:rsid w:val="000003D1"/>
    <w:rsid w:val="000007AA"/>
    <w:rsid w:val="00000F71"/>
    <w:rsid w:val="00002AED"/>
    <w:rsid w:val="000033EF"/>
    <w:rsid w:val="00003825"/>
    <w:rsid w:val="000041BF"/>
    <w:rsid w:val="000047C1"/>
    <w:rsid w:val="00005C1C"/>
    <w:rsid w:val="00010227"/>
    <w:rsid w:val="0001219B"/>
    <w:rsid w:val="000121D5"/>
    <w:rsid w:val="00012212"/>
    <w:rsid w:val="00012B2B"/>
    <w:rsid w:val="00013159"/>
    <w:rsid w:val="00013793"/>
    <w:rsid w:val="000140AA"/>
    <w:rsid w:val="000145D0"/>
    <w:rsid w:val="00014E1D"/>
    <w:rsid w:val="00015C3C"/>
    <w:rsid w:val="0001667E"/>
    <w:rsid w:val="00016C8C"/>
    <w:rsid w:val="00017011"/>
    <w:rsid w:val="00017333"/>
    <w:rsid w:val="00020519"/>
    <w:rsid w:val="0002062A"/>
    <w:rsid w:val="0002092C"/>
    <w:rsid w:val="00020DEE"/>
    <w:rsid w:val="00021A57"/>
    <w:rsid w:val="000225AC"/>
    <w:rsid w:val="00023B63"/>
    <w:rsid w:val="000247D3"/>
    <w:rsid w:val="00024884"/>
    <w:rsid w:val="00024ED3"/>
    <w:rsid w:val="000259D0"/>
    <w:rsid w:val="00025A20"/>
    <w:rsid w:val="00025C85"/>
    <w:rsid w:val="00027AD8"/>
    <w:rsid w:val="00030349"/>
    <w:rsid w:val="00030BB1"/>
    <w:rsid w:val="000314A6"/>
    <w:rsid w:val="00031E9E"/>
    <w:rsid w:val="0003310B"/>
    <w:rsid w:val="00033EC1"/>
    <w:rsid w:val="00035682"/>
    <w:rsid w:val="00035696"/>
    <w:rsid w:val="0003612D"/>
    <w:rsid w:val="000369BE"/>
    <w:rsid w:val="00036BF0"/>
    <w:rsid w:val="00036DF1"/>
    <w:rsid w:val="00041B39"/>
    <w:rsid w:val="0004209B"/>
    <w:rsid w:val="00043056"/>
    <w:rsid w:val="000442C1"/>
    <w:rsid w:val="000466B9"/>
    <w:rsid w:val="00047BC3"/>
    <w:rsid w:val="00050388"/>
    <w:rsid w:val="00053BC9"/>
    <w:rsid w:val="00053C39"/>
    <w:rsid w:val="00053FF3"/>
    <w:rsid w:val="00054897"/>
    <w:rsid w:val="00054E76"/>
    <w:rsid w:val="000552C6"/>
    <w:rsid w:val="00055616"/>
    <w:rsid w:val="00055E1A"/>
    <w:rsid w:val="00056107"/>
    <w:rsid w:val="00056274"/>
    <w:rsid w:val="000569C9"/>
    <w:rsid w:val="00056FE2"/>
    <w:rsid w:val="000602A6"/>
    <w:rsid w:val="0006044A"/>
    <w:rsid w:val="00062AC8"/>
    <w:rsid w:val="000632AA"/>
    <w:rsid w:val="0006363E"/>
    <w:rsid w:val="0006790F"/>
    <w:rsid w:val="0007033E"/>
    <w:rsid w:val="00071714"/>
    <w:rsid w:val="0007213F"/>
    <w:rsid w:val="00072A47"/>
    <w:rsid w:val="00072C10"/>
    <w:rsid w:val="00073FFC"/>
    <w:rsid w:val="00075B45"/>
    <w:rsid w:val="000765EB"/>
    <w:rsid w:val="000767C6"/>
    <w:rsid w:val="00077D2C"/>
    <w:rsid w:val="00077D8F"/>
    <w:rsid w:val="00080DDF"/>
    <w:rsid w:val="000811D2"/>
    <w:rsid w:val="00082700"/>
    <w:rsid w:val="00082BE8"/>
    <w:rsid w:val="00083C6A"/>
    <w:rsid w:val="00084738"/>
    <w:rsid w:val="000862C9"/>
    <w:rsid w:val="00090463"/>
    <w:rsid w:val="0009296A"/>
    <w:rsid w:val="00092B44"/>
    <w:rsid w:val="0009428A"/>
    <w:rsid w:val="00094950"/>
    <w:rsid w:val="00094BA9"/>
    <w:rsid w:val="00094E74"/>
    <w:rsid w:val="00095455"/>
    <w:rsid w:val="00096006"/>
    <w:rsid w:val="00096658"/>
    <w:rsid w:val="000969EE"/>
    <w:rsid w:val="0009717D"/>
    <w:rsid w:val="00097D62"/>
    <w:rsid w:val="000A0DA3"/>
    <w:rsid w:val="000A3128"/>
    <w:rsid w:val="000A3BCE"/>
    <w:rsid w:val="000A5C96"/>
    <w:rsid w:val="000A5D88"/>
    <w:rsid w:val="000A5E5D"/>
    <w:rsid w:val="000A65A9"/>
    <w:rsid w:val="000B14A5"/>
    <w:rsid w:val="000B4053"/>
    <w:rsid w:val="000B56AD"/>
    <w:rsid w:val="000B5B77"/>
    <w:rsid w:val="000B5E7B"/>
    <w:rsid w:val="000B7A94"/>
    <w:rsid w:val="000C0685"/>
    <w:rsid w:val="000C10BC"/>
    <w:rsid w:val="000C13F9"/>
    <w:rsid w:val="000C339D"/>
    <w:rsid w:val="000C5409"/>
    <w:rsid w:val="000C5474"/>
    <w:rsid w:val="000C5612"/>
    <w:rsid w:val="000C5992"/>
    <w:rsid w:val="000D03CF"/>
    <w:rsid w:val="000D0BA3"/>
    <w:rsid w:val="000D0E5F"/>
    <w:rsid w:val="000D1159"/>
    <w:rsid w:val="000D2367"/>
    <w:rsid w:val="000D2561"/>
    <w:rsid w:val="000D2770"/>
    <w:rsid w:val="000D366E"/>
    <w:rsid w:val="000D4274"/>
    <w:rsid w:val="000D4F89"/>
    <w:rsid w:val="000D71C1"/>
    <w:rsid w:val="000E0E3E"/>
    <w:rsid w:val="000E10CC"/>
    <w:rsid w:val="000E13CE"/>
    <w:rsid w:val="000E22D1"/>
    <w:rsid w:val="000E2F4B"/>
    <w:rsid w:val="000E31E2"/>
    <w:rsid w:val="000E3822"/>
    <w:rsid w:val="000E4DDD"/>
    <w:rsid w:val="000E4FCE"/>
    <w:rsid w:val="000E56E0"/>
    <w:rsid w:val="000E7DA6"/>
    <w:rsid w:val="000F08C7"/>
    <w:rsid w:val="000F1812"/>
    <w:rsid w:val="000F2538"/>
    <w:rsid w:val="000F2B0D"/>
    <w:rsid w:val="000F2CDA"/>
    <w:rsid w:val="000F426B"/>
    <w:rsid w:val="000F462F"/>
    <w:rsid w:val="000F54C5"/>
    <w:rsid w:val="000F5E8A"/>
    <w:rsid w:val="000F670B"/>
    <w:rsid w:val="000F6FBD"/>
    <w:rsid w:val="000F782F"/>
    <w:rsid w:val="000F7A9E"/>
    <w:rsid w:val="00100083"/>
    <w:rsid w:val="00100314"/>
    <w:rsid w:val="00102244"/>
    <w:rsid w:val="00102D75"/>
    <w:rsid w:val="00104EF7"/>
    <w:rsid w:val="00104F9D"/>
    <w:rsid w:val="0010594D"/>
    <w:rsid w:val="00105FA0"/>
    <w:rsid w:val="00106A7A"/>
    <w:rsid w:val="00107E7F"/>
    <w:rsid w:val="001120D1"/>
    <w:rsid w:val="001146CE"/>
    <w:rsid w:val="00114D16"/>
    <w:rsid w:val="00116F13"/>
    <w:rsid w:val="001201EA"/>
    <w:rsid w:val="00120B11"/>
    <w:rsid w:val="00122054"/>
    <w:rsid w:val="00123283"/>
    <w:rsid w:val="0012331E"/>
    <w:rsid w:val="00123CF5"/>
    <w:rsid w:val="00124C70"/>
    <w:rsid w:val="00125569"/>
    <w:rsid w:val="00126478"/>
    <w:rsid w:val="00126B64"/>
    <w:rsid w:val="00126BF2"/>
    <w:rsid w:val="001278A1"/>
    <w:rsid w:val="0013020E"/>
    <w:rsid w:val="00130FC0"/>
    <w:rsid w:val="00131B38"/>
    <w:rsid w:val="00132247"/>
    <w:rsid w:val="0013248A"/>
    <w:rsid w:val="00132617"/>
    <w:rsid w:val="001328B6"/>
    <w:rsid w:val="001329DF"/>
    <w:rsid w:val="00132C3E"/>
    <w:rsid w:val="00133FE1"/>
    <w:rsid w:val="00134EFC"/>
    <w:rsid w:val="00134F77"/>
    <w:rsid w:val="00135B8C"/>
    <w:rsid w:val="00136CC7"/>
    <w:rsid w:val="0014098B"/>
    <w:rsid w:val="00140A43"/>
    <w:rsid w:val="0014223B"/>
    <w:rsid w:val="001424D2"/>
    <w:rsid w:val="001424F0"/>
    <w:rsid w:val="00143E18"/>
    <w:rsid w:val="00144903"/>
    <w:rsid w:val="00144A69"/>
    <w:rsid w:val="0014549D"/>
    <w:rsid w:val="0014637A"/>
    <w:rsid w:val="001478C1"/>
    <w:rsid w:val="00151FEC"/>
    <w:rsid w:val="00152CAD"/>
    <w:rsid w:val="00152FD3"/>
    <w:rsid w:val="001533DF"/>
    <w:rsid w:val="00153B22"/>
    <w:rsid w:val="00153D5C"/>
    <w:rsid w:val="00155249"/>
    <w:rsid w:val="00155D9D"/>
    <w:rsid w:val="001568FF"/>
    <w:rsid w:val="00156B39"/>
    <w:rsid w:val="00156D0A"/>
    <w:rsid w:val="00157D6D"/>
    <w:rsid w:val="00160249"/>
    <w:rsid w:val="00160BAB"/>
    <w:rsid w:val="00160D68"/>
    <w:rsid w:val="001613DD"/>
    <w:rsid w:val="00161A23"/>
    <w:rsid w:val="00161A48"/>
    <w:rsid w:val="001621F6"/>
    <w:rsid w:val="00162661"/>
    <w:rsid w:val="0016385D"/>
    <w:rsid w:val="00163D52"/>
    <w:rsid w:val="00164326"/>
    <w:rsid w:val="00164941"/>
    <w:rsid w:val="00165C9F"/>
    <w:rsid w:val="001663D0"/>
    <w:rsid w:val="00171837"/>
    <w:rsid w:val="00171C7C"/>
    <w:rsid w:val="00171E07"/>
    <w:rsid w:val="00171EC6"/>
    <w:rsid w:val="00175012"/>
    <w:rsid w:val="001756A5"/>
    <w:rsid w:val="001760F3"/>
    <w:rsid w:val="00177BF2"/>
    <w:rsid w:val="001804AB"/>
    <w:rsid w:val="00180BC9"/>
    <w:rsid w:val="00181228"/>
    <w:rsid w:val="001822D5"/>
    <w:rsid w:val="00182971"/>
    <w:rsid w:val="00184D21"/>
    <w:rsid w:val="00185F0B"/>
    <w:rsid w:val="001860F2"/>
    <w:rsid w:val="00186E33"/>
    <w:rsid w:val="001909C7"/>
    <w:rsid w:val="00190DD2"/>
    <w:rsid w:val="001916E6"/>
    <w:rsid w:val="0019311E"/>
    <w:rsid w:val="0019344A"/>
    <w:rsid w:val="001939EA"/>
    <w:rsid w:val="00194743"/>
    <w:rsid w:val="00195C42"/>
    <w:rsid w:val="00195C93"/>
    <w:rsid w:val="00195E3C"/>
    <w:rsid w:val="00195FD7"/>
    <w:rsid w:val="00196E69"/>
    <w:rsid w:val="00197B97"/>
    <w:rsid w:val="001A0AC5"/>
    <w:rsid w:val="001A247C"/>
    <w:rsid w:val="001A37C9"/>
    <w:rsid w:val="001A4B78"/>
    <w:rsid w:val="001A56D8"/>
    <w:rsid w:val="001A6BC7"/>
    <w:rsid w:val="001A7A22"/>
    <w:rsid w:val="001B09FE"/>
    <w:rsid w:val="001B21AC"/>
    <w:rsid w:val="001B2200"/>
    <w:rsid w:val="001B33EC"/>
    <w:rsid w:val="001B342B"/>
    <w:rsid w:val="001B43AF"/>
    <w:rsid w:val="001B5996"/>
    <w:rsid w:val="001B7A3F"/>
    <w:rsid w:val="001B7C2D"/>
    <w:rsid w:val="001C1811"/>
    <w:rsid w:val="001C18F4"/>
    <w:rsid w:val="001C1A2B"/>
    <w:rsid w:val="001C22FF"/>
    <w:rsid w:val="001C2737"/>
    <w:rsid w:val="001C3155"/>
    <w:rsid w:val="001C499E"/>
    <w:rsid w:val="001C598E"/>
    <w:rsid w:val="001C5E3B"/>
    <w:rsid w:val="001C7C06"/>
    <w:rsid w:val="001D1134"/>
    <w:rsid w:val="001D167A"/>
    <w:rsid w:val="001D2461"/>
    <w:rsid w:val="001D4A24"/>
    <w:rsid w:val="001D5852"/>
    <w:rsid w:val="001D58FE"/>
    <w:rsid w:val="001D6ECD"/>
    <w:rsid w:val="001D7978"/>
    <w:rsid w:val="001E0845"/>
    <w:rsid w:val="001E11A6"/>
    <w:rsid w:val="001E2163"/>
    <w:rsid w:val="001E24D2"/>
    <w:rsid w:val="001E2F8C"/>
    <w:rsid w:val="001E37DA"/>
    <w:rsid w:val="001E380F"/>
    <w:rsid w:val="001E3CEC"/>
    <w:rsid w:val="001E44FC"/>
    <w:rsid w:val="001E55BC"/>
    <w:rsid w:val="001E5693"/>
    <w:rsid w:val="001E590E"/>
    <w:rsid w:val="001E6724"/>
    <w:rsid w:val="001E6983"/>
    <w:rsid w:val="001F0D42"/>
    <w:rsid w:val="001F0F4F"/>
    <w:rsid w:val="001F136B"/>
    <w:rsid w:val="001F187B"/>
    <w:rsid w:val="001F1DFA"/>
    <w:rsid w:val="001F2841"/>
    <w:rsid w:val="001F28E8"/>
    <w:rsid w:val="001F2F71"/>
    <w:rsid w:val="001F4EF3"/>
    <w:rsid w:val="001F4F97"/>
    <w:rsid w:val="001F65AF"/>
    <w:rsid w:val="001F7CEF"/>
    <w:rsid w:val="00202DCB"/>
    <w:rsid w:val="00203CAE"/>
    <w:rsid w:val="00204BD7"/>
    <w:rsid w:val="00205CFF"/>
    <w:rsid w:val="002108ED"/>
    <w:rsid w:val="00211434"/>
    <w:rsid w:val="002117A8"/>
    <w:rsid w:val="00212006"/>
    <w:rsid w:val="002125C8"/>
    <w:rsid w:val="00213A78"/>
    <w:rsid w:val="002143BB"/>
    <w:rsid w:val="00215916"/>
    <w:rsid w:val="00216E83"/>
    <w:rsid w:val="00217500"/>
    <w:rsid w:val="0021764A"/>
    <w:rsid w:val="0022119D"/>
    <w:rsid w:val="0022299B"/>
    <w:rsid w:val="00222AC0"/>
    <w:rsid w:val="00222DE8"/>
    <w:rsid w:val="002234E0"/>
    <w:rsid w:val="002243BD"/>
    <w:rsid w:val="00224692"/>
    <w:rsid w:val="002261EA"/>
    <w:rsid w:val="00226DD2"/>
    <w:rsid w:val="002271C2"/>
    <w:rsid w:val="002273FA"/>
    <w:rsid w:val="00227697"/>
    <w:rsid w:val="002306C1"/>
    <w:rsid w:val="00231AA6"/>
    <w:rsid w:val="0023242E"/>
    <w:rsid w:val="0023549A"/>
    <w:rsid w:val="0023750E"/>
    <w:rsid w:val="00240A0F"/>
    <w:rsid w:val="00241BE6"/>
    <w:rsid w:val="00242891"/>
    <w:rsid w:val="00242CB7"/>
    <w:rsid w:val="002437EE"/>
    <w:rsid w:val="00244C85"/>
    <w:rsid w:val="00244FDB"/>
    <w:rsid w:val="00246463"/>
    <w:rsid w:val="002479F8"/>
    <w:rsid w:val="0025037E"/>
    <w:rsid w:val="00250666"/>
    <w:rsid w:val="00250FCB"/>
    <w:rsid w:val="002521A3"/>
    <w:rsid w:val="0025390B"/>
    <w:rsid w:val="002555A9"/>
    <w:rsid w:val="0025566B"/>
    <w:rsid w:val="00257304"/>
    <w:rsid w:val="0025738E"/>
    <w:rsid w:val="00257545"/>
    <w:rsid w:val="00260316"/>
    <w:rsid w:val="00260957"/>
    <w:rsid w:val="00260FDE"/>
    <w:rsid w:val="0026129D"/>
    <w:rsid w:val="002621A6"/>
    <w:rsid w:val="00262372"/>
    <w:rsid w:val="002631E8"/>
    <w:rsid w:val="00263B37"/>
    <w:rsid w:val="00265CDE"/>
    <w:rsid w:val="00265E16"/>
    <w:rsid w:val="00266038"/>
    <w:rsid w:val="0026663E"/>
    <w:rsid w:val="00266CFF"/>
    <w:rsid w:val="00266D71"/>
    <w:rsid w:val="00267A33"/>
    <w:rsid w:val="00270AF9"/>
    <w:rsid w:val="002725F0"/>
    <w:rsid w:val="00272E3E"/>
    <w:rsid w:val="00274EE0"/>
    <w:rsid w:val="00274EE5"/>
    <w:rsid w:val="00275EC8"/>
    <w:rsid w:val="00275FB7"/>
    <w:rsid w:val="00276DF5"/>
    <w:rsid w:val="002772A0"/>
    <w:rsid w:val="00280375"/>
    <w:rsid w:val="00280B65"/>
    <w:rsid w:val="002823AB"/>
    <w:rsid w:val="0028287E"/>
    <w:rsid w:val="00282D5E"/>
    <w:rsid w:val="0028541A"/>
    <w:rsid w:val="00285439"/>
    <w:rsid w:val="00286C7D"/>
    <w:rsid w:val="00287188"/>
    <w:rsid w:val="00287E80"/>
    <w:rsid w:val="00291388"/>
    <w:rsid w:val="00292E39"/>
    <w:rsid w:val="002938F0"/>
    <w:rsid w:val="002946A0"/>
    <w:rsid w:val="00294C3F"/>
    <w:rsid w:val="002977CD"/>
    <w:rsid w:val="00297819"/>
    <w:rsid w:val="002A0350"/>
    <w:rsid w:val="002A0E7E"/>
    <w:rsid w:val="002A0EC3"/>
    <w:rsid w:val="002A16E6"/>
    <w:rsid w:val="002A1B03"/>
    <w:rsid w:val="002A3758"/>
    <w:rsid w:val="002A3BA7"/>
    <w:rsid w:val="002A5A5B"/>
    <w:rsid w:val="002A7C3F"/>
    <w:rsid w:val="002B0383"/>
    <w:rsid w:val="002B0AE9"/>
    <w:rsid w:val="002B2820"/>
    <w:rsid w:val="002B49BD"/>
    <w:rsid w:val="002B4ACC"/>
    <w:rsid w:val="002B5170"/>
    <w:rsid w:val="002B5339"/>
    <w:rsid w:val="002B5515"/>
    <w:rsid w:val="002B5647"/>
    <w:rsid w:val="002B5B4D"/>
    <w:rsid w:val="002B6AE1"/>
    <w:rsid w:val="002B7C64"/>
    <w:rsid w:val="002B7F12"/>
    <w:rsid w:val="002B7FD7"/>
    <w:rsid w:val="002C1016"/>
    <w:rsid w:val="002C2A99"/>
    <w:rsid w:val="002C38C8"/>
    <w:rsid w:val="002C4B59"/>
    <w:rsid w:val="002C6E6E"/>
    <w:rsid w:val="002C7A97"/>
    <w:rsid w:val="002D007D"/>
    <w:rsid w:val="002D0DFF"/>
    <w:rsid w:val="002D2A7C"/>
    <w:rsid w:val="002D30FF"/>
    <w:rsid w:val="002D3628"/>
    <w:rsid w:val="002D40F1"/>
    <w:rsid w:val="002D433D"/>
    <w:rsid w:val="002D48D3"/>
    <w:rsid w:val="002D4A42"/>
    <w:rsid w:val="002D529D"/>
    <w:rsid w:val="002D56E2"/>
    <w:rsid w:val="002D7E46"/>
    <w:rsid w:val="002D7EB3"/>
    <w:rsid w:val="002E0779"/>
    <w:rsid w:val="002E1600"/>
    <w:rsid w:val="002E2958"/>
    <w:rsid w:val="002E2FF0"/>
    <w:rsid w:val="002E4F17"/>
    <w:rsid w:val="002E5418"/>
    <w:rsid w:val="002E6872"/>
    <w:rsid w:val="002E771A"/>
    <w:rsid w:val="002E7C8C"/>
    <w:rsid w:val="002E7CF1"/>
    <w:rsid w:val="002E7DE3"/>
    <w:rsid w:val="002E7F35"/>
    <w:rsid w:val="002F02EE"/>
    <w:rsid w:val="002F0308"/>
    <w:rsid w:val="002F32DF"/>
    <w:rsid w:val="002F37E7"/>
    <w:rsid w:val="002F57BB"/>
    <w:rsid w:val="002F5868"/>
    <w:rsid w:val="003015BF"/>
    <w:rsid w:val="00302F34"/>
    <w:rsid w:val="0030344E"/>
    <w:rsid w:val="00304F72"/>
    <w:rsid w:val="003056C5"/>
    <w:rsid w:val="00307D8F"/>
    <w:rsid w:val="00307E4C"/>
    <w:rsid w:val="00310A3F"/>
    <w:rsid w:val="00310EA1"/>
    <w:rsid w:val="00311928"/>
    <w:rsid w:val="0031354E"/>
    <w:rsid w:val="00314C2C"/>
    <w:rsid w:val="0031527C"/>
    <w:rsid w:val="00315712"/>
    <w:rsid w:val="003162D2"/>
    <w:rsid w:val="00317054"/>
    <w:rsid w:val="00317552"/>
    <w:rsid w:val="00317C15"/>
    <w:rsid w:val="00317EC8"/>
    <w:rsid w:val="00320667"/>
    <w:rsid w:val="00320B82"/>
    <w:rsid w:val="0032113A"/>
    <w:rsid w:val="00321668"/>
    <w:rsid w:val="0032170A"/>
    <w:rsid w:val="00324A8A"/>
    <w:rsid w:val="00325B6B"/>
    <w:rsid w:val="00325B89"/>
    <w:rsid w:val="00330239"/>
    <w:rsid w:val="00331795"/>
    <w:rsid w:val="0033192A"/>
    <w:rsid w:val="00332DEE"/>
    <w:rsid w:val="00332FE3"/>
    <w:rsid w:val="00333161"/>
    <w:rsid w:val="003338AA"/>
    <w:rsid w:val="00333C8A"/>
    <w:rsid w:val="0033423A"/>
    <w:rsid w:val="00336317"/>
    <w:rsid w:val="0033689A"/>
    <w:rsid w:val="00336F64"/>
    <w:rsid w:val="00337629"/>
    <w:rsid w:val="0034029F"/>
    <w:rsid w:val="00340A21"/>
    <w:rsid w:val="00340C73"/>
    <w:rsid w:val="00342DED"/>
    <w:rsid w:val="00344EC8"/>
    <w:rsid w:val="00345255"/>
    <w:rsid w:val="00346AC8"/>
    <w:rsid w:val="003479F5"/>
    <w:rsid w:val="0035127D"/>
    <w:rsid w:val="00351FA9"/>
    <w:rsid w:val="003530F9"/>
    <w:rsid w:val="00354C78"/>
    <w:rsid w:val="00356164"/>
    <w:rsid w:val="00360A17"/>
    <w:rsid w:val="00360A4A"/>
    <w:rsid w:val="00360CD2"/>
    <w:rsid w:val="00362342"/>
    <w:rsid w:val="003624EA"/>
    <w:rsid w:val="00362632"/>
    <w:rsid w:val="003634B1"/>
    <w:rsid w:val="003640B5"/>
    <w:rsid w:val="003642F3"/>
    <w:rsid w:val="00364E0A"/>
    <w:rsid w:val="00365A3A"/>
    <w:rsid w:val="00366E8A"/>
    <w:rsid w:val="003703A7"/>
    <w:rsid w:val="00371503"/>
    <w:rsid w:val="003716C1"/>
    <w:rsid w:val="003716FC"/>
    <w:rsid w:val="00371E66"/>
    <w:rsid w:val="00371FC8"/>
    <w:rsid w:val="00373D3E"/>
    <w:rsid w:val="00374232"/>
    <w:rsid w:val="0037451E"/>
    <w:rsid w:val="00375199"/>
    <w:rsid w:val="003756D9"/>
    <w:rsid w:val="0037599A"/>
    <w:rsid w:val="00375AB9"/>
    <w:rsid w:val="00376C21"/>
    <w:rsid w:val="0037759D"/>
    <w:rsid w:val="003805F6"/>
    <w:rsid w:val="003812F4"/>
    <w:rsid w:val="00381700"/>
    <w:rsid w:val="00382859"/>
    <w:rsid w:val="00382AB4"/>
    <w:rsid w:val="00382EBB"/>
    <w:rsid w:val="00383ABA"/>
    <w:rsid w:val="00383E48"/>
    <w:rsid w:val="003845CA"/>
    <w:rsid w:val="00386FEE"/>
    <w:rsid w:val="00387A4C"/>
    <w:rsid w:val="00390BE8"/>
    <w:rsid w:val="003927C1"/>
    <w:rsid w:val="0039314E"/>
    <w:rsid w:val="00396072"/>
    <w:rsid w:val="003A12F4"/>
    <w:rsid w:val="003A2D1A"/>
    <w:rsid w:val="003A3873"/>
    <w:rsid w:val="003A3A70"/>
    <w:rsid w:val="003A5302"/>
    <w:rsid w:val="003A5936"/>
    <w:rsid w:val="003A62D7"/>
    <w:rsid w:val="003B09F2"/>
    <w:rsid w:val="003B1EA5"/>
    <w:rsid w:val="003B1F28"/>
    <w:rsid w:val="003B479F"/>
    <w:rsid w:val="003B5417"/>
    <w:rsid w:val="003C0DC8"/>
    <w:rsid w:val="003C0E2E"/>
    <w:rsid w:val="003C14B4"/>
    <w:rsid w:val="003C2EEC"/>
    <w:rsid w:val="003C2F76"/>
    <w:rsid w:val="003C355A"/>
    <w:rsid w:val="003C3C77"/>
    <w:rsid w:val="003C55D4"/>
    <w:rsid w:val="003C6252"/>
    <w:rsid w:val="003C78BF"/>
    <w:rsid w:val="003C7929"/>
    <w:rsid w:val="003D2AA2"/>
    <w:rsid w:val="003D343F"/>
    <w:rsid w:val="003D4405"/>
    <w:rsid w:val="003D6D91"/>
    <w:rsid w:val="003D71B4"/>
    <w:rsid w:val="003E019A"/>
    <w:rsid w:val="003E0395"/>
    <w:rsid w:val="003E1199"/>
    <w:rsid w:val="003E2BCB"/>
    <w:rsid w:val="003E347A"/>
    <w:rsid w:val="003E43BB"/>
    <w:rsid w:val="003E47A0"/>
    <w:rsid w:val="003E50BF"/>
    <w:rsid w:val="003E57D4"/>
    <w:rsid w:val="003E774D"/>
    <w:rsid w:val="003F114A"/>
    <w:rsid w:val="003F11F2"/>
    <w:rsid w:val="003F2F43"/>
    <w:rsid w:val="003F3105"/>
    <w:rsid w:val="003F32E1"/>
    <w:rsid w:val="003F3787"/>
    <w:rsid w:val="003F46F7"/>
    <w:rsid w:val="003F55D4"/>
    <w:rsid w:val="003F563D"/>
    <w:rsid w:val="003F6052"/>
    <w:rsid w:val="003F65C6"/>
    <w:rsid w:val="003F6992"/>
    <w:rsid w:val="003F6A69"/>
    <w:rsid w:val="003F6EA1"/>
    <w:rsid w:val="003F7D25"/>
    <w:rsid w:val="004011EC"/>
    <w:rsid w:val="00402DD2"/>
    <w:rsid w:val="00403131"/>
    <w:rsid w:val="00403164"/>
    <w:rsid w:val="00404F60"/>
    <w:rsid w:val="00406C90"/>
    <w:rsid w:val="0040714B"/>
    <w:rsid w:val="00407BDF"/>
    <w:rsid w:val="00407C56"/>
    <w:rsid w:val="00410000"/>
    <w:rsid w:val="004110C0"/>
    <w:rsid w:val="00412FB0"/>
    <w:rsid w:val="004130DA"/>
    <w:rsid w:val="004151DC"/>
    <w:rsid w:val="004155AB"/>
    <w:rsid w:val="00415C85"/>
    <w:rsid w:val="00415E60"/>
    <w:rsid w:val="00417435"/>
    <w:rsid w:val="00417AEA"/>
    <w:rsid w:val="00420544"/>
    <w:rsid w:val="004209E5"/>
    <w:rsid w:val="004223A5"/>
    <w:rsid w:val="004228E6"/>
    <w:rsid w:val="0042497C"/>
    <w:rsid w:val="00427720"/>
    <w:rsid w:val="00427AEC"/>
    <w:rsid w:val="004316DB"/>
    <w:rsid w:val="00431A23"/>
    <w:rsid w:val="00435B39"/>
    <w:rsid w:val="004378F2"/>
    <w:rsid w:val="00440526"/>
    <w:rsid w:val="00440AAA"/>
    <w:rsid w:val="00441625"/>
    <w:rsid w:val="00441A61"/>
    <w:rsid w:val="00442345"/>
    <w:rsid w:val="004433C5"/>
    <w:rsid w:val="00443C7F"/>
    <w:rsid w:val="00443D27"/>
    <w:rsid w:val="00444F4D"/>
    <w:rsid w:val="00445DA7"/>
    <w:rsid w:val="00445EC4"/>
    <w:rsid w:val="004469C3"/>
    <w:rsid w:val="00447108"/>
    <w:rsid w:val="00450C44"/>
    <w:rsid w:val="00451440"/>
    <w:rsid w:val="00451E0A"/>
    <w:rsid w:val="00451ECC"/>
    <w:rsid w:val="00452BB1"/>
    <w:rsid w:val="00452C55"/>
    <w:rsid w:val="00452CC9"/>
    <w:rsid w:val="00453A88"/>
    <w:rsid w:val="004547D3"/>
    <w:rsid w:val="00455639"/>
    <w:rsid w:val="00455CB2"/>
    <w:rsid w:val="0045740B"/>
    <w:rsid w:val="0046070A"/>
    <w:rsid w:val="00460710"/>
    <w:rsid w:val="004615A0"/>
    <w:rsid w:val="004623CC"/>
    <w:rsid w:val="0046337A"/>
    <w:rsid w:val="00466296"/>
    <w:rsid w:val="0046641C"/>
    <w:rsid w:val="004665C6"/>
    <w:rsid w:val="00467BAA"/>
    <w:rsid w:val="0047086E"/>
    <w:rsid w:val="00471F17"/>
    <w:rsid w:val="00472EEE"/>
    <w:rsid w:val="00473476"/>
    <w:rsid w:val="00473CF0"/>
    <w:rsid w:val="00474819"/>
    <w:rsid w:val="004749C0"/>
    <w:rsid w:val="00474F4C"/>
    <w:rsid w:val="00475505"/>
    <w:rsid w:val="004755F4"/>
    <w:rsid w:val="00475ABB"/>
    <w:rsid w:val="00475F9E"/>
    <w:rsid w:val="004760FC"/>
    <w:rsid w:val="00476342"/>
    <w:rsid w:val="00476EDA"/>
    <w:rsid w:val="0048064C"/>
    <w:rsid w:val="00484A17"/>
    <w:rsid w:val="0048675E"/>
    <w:rsid w:val="004878E3"/>
    <w:rsid w:val="00491073"/>
    <w:rsid w:val="00492415"/>
    <w:rsid w:val="004950F3"/>
    <w:rsid w:val="00495694"/>
    <w:rsid w:val="00495789"/>
    <w:rsid w:val="00497F0C"/>
    <w:rsid w:val="004A047B"/>
    <w:rsid w:val="004A082A"/>
    <w:rsid w:val="004A0C9D"/>
    <w:rsid w:val="004A1D5F"/>
    <w:rsid w:val="004A22F6"/>
    <w:rsid w:val="004A2E7F"/>
    <w:rsid w:val="004A30D0"/>
    <w:rsid w:val="004A4C0D"/>
    <w:rsid w:val="004A4C3F"/>
    <w:rsid w:val="004A4DC5"/>
    <w:rsid w:val="004A53D5"/>
    <w:rsid w:val="004A6590"/>
    <w:rsid w:val="004A6DF1"/>
    <w:rsid w:val="004A7337"/>
    <w:rsid w:val="004B117A"/>
    <w:rsid w:val="004B1180"/>
    <w:rsid w:val="004B1557"/>
    <w:rsid w:val="004B1EF0"/>
    <w:rsid w:val="004B2F18"/>
    <w:rsid w:val="004B4619"/>
    <w:rsid w:val="004B50DD"/>
    <w:rsid w:val="004B6CA7"/>
    <w:rsid w:val="004B6E41"/>
    <w:rsid w:val="004B71B3"/>
    <w:rsid w:val="004B74EA"/>
    <w:rsid w:val="004B7AE3"/>
    <w:rsid w:val="004C0280"/>
    <w:rsid w:val="004C4488"/>
    <w:rsid w:val="004C4AD4"/>
    <w:rsid w:val="004C622C"/>
    <w:rsid w:val="004C7A7D"/>
    <w:rsid w:val="004D3F77"/>
    <w:rsid w:val="004D4204"/>
    <w:rsid w:val="004D464D"/>
    <w:rsid w:val="004D5627"/>
    <w:rsid w:val="004D73D1"/>
    <w:rsid w:val="004D7748"/>
    <w:rsid w:val="004E0BC9"/>
    <w:rsid w:val="004E15FD"/>
    <w:rsid w:val="004E30E3"/>
    <w:rsid w:val="004E39C1"/>
    <w:rsid w:val="004E4142"/>
    <w:rsid w:val="004E5272"/>
    <w:rsid w:val="004E6255"/>
    <w:rsid w:val="004E64BD"/>
    <w:rsid w:val="004E6764"/>
    <w:rsid w:val="004E6B99"/>
    <w:rsid w:val="004E7402"/>
    <w:rsid w:val="004E7721"/>
    <w:rsid w:val="004E7964"/>
    <w:rsid w:val="004E7D33"/>
    <w:rsid w:val="004F108D"/>
    <w:rsid w:val="004F3229"/>
    <w:rsid w:val="004F3F8D"/>
    <w:rsid w:val="004F6790"/>
    <w:rsid w:val="0050039B"/>
    <w:rsid w:val="0050054F"/>
    <w:rsid w:val="00503DC5"/>
    <w:rsid w:val="0050455B"/>
    <w:rsid w:val="00504EC3"/>
    <w:rsid w:val="00504F48"/>
    <w:rsid w:val="0050652C"/>
    <w:rsid w:val="00506595"/>
    <w:rsid w:val="00507084"/>
    <w:rsid w:val="0051105B"/>
    <w:rsid w:val="0051204A"/>
    <w:rsid w:val="00512157"/>
    <w:rsid w:val="005122DF"/>
    <w:rsid w:val="005135BF"/>
    <w:rsid w:val="005144C9"/>
    <w:rsid w:val="00514D1A"/>
    <w:rsid w:val="00515B30"/>
    <w:rsid w:val="0051738C"/>
    <w:rsid w:val="0051742E"/>
    <w:rsid w:val="00520B3E"/>
    <w:rsid w:val="00521066"/>
    <w:rsid w:val="005215AE"/>
    <w:rsid w:val="00522FA2"/>
    <w:rsid w:val="00523836"/>
    <w:rsid w:val="00523E65"/>
    <w:rsid w:val="00524F44"/>
    <w:rsid w:val="005251F1"/>
    <w:rsid w:val="0052601E"/>
    <w:rsid w:val="00526EDF"/>
    <w:rsid w:val="0053052E"/>
    <w:rsid w:val="005315A4"/>
    <w:rsid w:val="00531881"/>
    <w:rsid w:val="00531DF3"/>
    <w:rsid w:val="00532018"/>
    <w:rsid w:val="005322B0"/>
    <w:rsid w:val="00534205"/>
    <w:rsid w:val="0053736A"/>
    <w:rsid w:val="005376B8"/>
    <w:rsid w:val="0053782E"/>
    <w:rsid w:val="005407CB"/>
    <w:rsid w:val="00541CA7"/>
    <w:rsid w:val="00542AA8"/>
    <w:rsid w:val="00542C49"/>
    <w:rsid w:val="00542F61"/>
    <w:rsid w:val="005448C0"/>
    <w:rsid w:val="0054540A"/>
    <w:rsid w:val="00545BEF"/>
    <w:rsid w:val="00545E8C"/>
    <w:rsid w:val="00545F88"/>
    <w:rsid w:val="00546386"/>
    <w:rsid w:val="005477A5"/>
    <w:rsid w:val="005512C0"/>
    <w:rsid w:val="00552834"/>
    <w:rsid w:val="00552EAB"/>
    <w:rsid w:val="005542AF"/>
    <w:rsid w:val="00554439"/>
    <w:rsid w:val="00555677"/>
    <w:rsid w:val="005562FE"/>
    <w:rsid w:val="005563E0"/>
    <w:rsid w:val="00556EE0"/>
    <w:rsid w:val="005611D9"/>
    <w:rsid w:val="005614C8"/>
    <w:rsid w:val="00561E69"/>
    <w:rsid w:val="00562463"/>
    <w:rsid w:val="00562DBB"/>
    <w:rsid w:val="0056408D"/>
    <w:rsid w:val="00565F42"/>
    <w:rsid w:val="005666E4"/>
    <w:rsid w:val="00566726"/>
    <w:rsid w:val="005707AA"/>
    <w:rsid w:val="00570CFE"/>
    <w:rsid w:val="005725B4"/>
    <w:rsid w:val="0057290B"/>
    <w:rsid w:val="005736C4"/>
    <w:rsid w:val="00573C90"/>
    <w:rsid w:val="0057467E"/>
    <w:rsid w:val="00574B9C"/>
    <w:rsid w:val="00575945"/>
    <w:rsid w:val="00575CBB"/>
    <w:rsid w:val="00577219"/>
    <w:rsid w:val="00577A01"/>
    <w:rsid w:val="00580849"/>
    <w:rsid w:val="00580DB5"/>
    <w:rsid w:val="005845A5"/>
    <w:rsid w:val="00585919"/>
    <w:rsid w:val="00585B9C"/>
    <w:rsid w:val="0058667C"/>
    <w:rsid w:val="00587294"/>
    <w:rsid w:val="00587799"/>
    <w:rsid w:val="0059015E"/>
    <w:rsid w:val="00591B71"/>
    <w:rsid w:val="00591F51"/>
    <w:rsid w:val="00592774"/>
    <w:rsid w:val="00593F1B"/>
    <w:rsid w:val="0059556F"/>
    <w:rsid w:val="00595DB2"/>
    <w:rsid w:val="00596008"/>
    <w:rsid w:val="005965E4"/>
    <w:rsid w:val="005978A0"/>
    <w:rsid w:val="005A074A"/>
    <w:rsid w:val="005A0A12"/>
    <w:rsid w:val="005A1358"/>
    <w:rsid w:val="005A390C"/>
    <w:rsid w:val="005A69B3"/>
    <w:rsid w:val="005B0BCA"/>
    <w:rsid w:val="005B18F1"/>
    <w:rsid w:val="005B2C98"/>
    <w:rsid w:val="005B4647"/>
    <w:rsid w:val="005B4F5E"/>
    <w:rsid w:val="005B6BCC"/>
    <w:rsid w:val="005B7982"/>
    <w:rsid w:val="005B7F4B"/>
    <w:rsid w:val="005C0EE7"/>
    <w:rsid w:val="005C154A"/>
    <w:rsid w:val="005C17CE"/>
    <w:rsid w:val="005C1D67"/>
    <w:rsid w:val="005C2304"/>
    <w:rsid w:val="005C26EE"/>
    <w:rsid w:val="005C26F2"/>
    <w:rsid w:val="005C2B82"/>
    <w:rsid w:val="005C3848"/>
    <w:rsid w:val="005C491A"/>
    <w:rsid w:val="005C4F9E"/>
    <w:rsid w:val="005C5761"/>
    <w:rsid w:val="005C57D5"/>
    <w:rsid w:val="005C618B"/>
    <w:rsid w:val="005D0288"/>
    <w:rsid w:val="005D1CB5"/>
    <w:rsid w:val="005D1F02"/>
    <w:rsid w:val="005D20AE"/>
    <w:rsid w:val="005D28DF"/>
    <w:rsid w:val="005D30E9"/>
    <w:rsid w:val="005D4B6A"/>
    <w:rsid w:val="005D4D92"/>
    <w:rsid w:val="005D4F32"/>
    <w:rsid w:val="005D51B0"/>
    <w:rsid w:val="005D6B23"/>
    <w:rsid w:val="005D6F0E"/>
    <w:rsid w:val="005D71C2"/>
    <w:rsid w:val="005E0370"/>
    <w:rsid w:val="005E07BB"/>
    <w:rsid w:val="005E1D89"/>
    <w:rsid w:val="005E3055"/>
    <w:rsid w:val="005E501B"/>
    <w:rsid w:val="005E56DD"/>
    <w:rsid w:val="005E5AEB"/>
    <w:rsid w:val="005E7A7C"/>
    <w:rsid w:val="005F038A"/>
    <w:rsid w:val="005F0BDD"/>
    <w:rsid w:val="005F179C"/>
    <w:rsid w:val="005F17F9"/>
    <w:rsid w:val="005F2871"/>
    <w:rsid w:val="005F425C"/>
    <w:rsid w:val="005F47C3"/>
    <w:rsid w:val="005F68F0"/>
    <w:rsid w:val="005F7E6E"/>
    <w:rsid w:val="00600349"/>
    <w:rsid w:val="00600756"/>
    <w:rsid w:val="0060154E"/>
    <w:rsid w:val="006020AA"/>
    <w:rsid w:val="006027DA"/>
    <w:rsid w:val="00603B3F"/>
    <w:rsid w:val="00603E93"/>
    <w:rsid w:val="00605267"/>
    <w:rsid w:val="00607929"/>
    <w:rsid w:val="0061009A"/>
    <w:rsid w:val="00611CFE"/>
    <w:rsid w:val="006123DE"/>
    <w:rsid w:val="00612945"/>
    <w:rsid w:val="006141AC"/>
    <w:rsid w:val="00614603"/>
    <w:rsid w:val="0061512E"/>
    <w:rsid w:val="00615172"/>
    <w:rsid w:val="006173BF"/>
    <w:rsid w:val="0061758A"/>
    <w:rsid w:val="00617A86"/>
    <w:rsid w:val="00617C6C"/>
    <w:rsid w:val="00620AE7"/>
    <w:rsid w:val="00621141"/>
    <w:rsid w:val="00623FC0"/>
    <w:rsid w:val="00626CC0"/>
    <w:rsid w:val="00627424"/>
    <w:rsid w:val="00627C43"/>
    <w:rsid w:val="00632720"/>
    <w:rsid w:val="006329F3"/>
    <w:rsid w:val="00634B1F"/>
    <w:rsid w:val="00635A2E"/>
    <w:rsid w:val="00635CF9"/>
    <w:rsid w:val="0063785C"/>
    <w:rsid w:val="00640EC8"/>
    <w:rsid w:val="00640ECB"/>
    <w:rsid w:val="0064130B"/>
    <w:rsid w:val="00641684"/>
    <w:rsid w:val="006419C6"/>
    <w:rsid w:val="0064336B"/>
    <w:rsid w:val="0064449D"/>
    <w:rsid w:val="00645117"/>
    <w:rsid w:val="006465EF"/>
    <w:rsid w:val="0064697A"/>
    <w:rsid w:val="00646B5B"/>
    <w:rsid w:val="00646C41"/>
    <w:rsid w:val="006506BA"/>
    <w:rsid w:val="0065071F"/>
    <w:rsid w:val="006507B5"/>
    <w:rsid w:val="0065121E"/>
    <w:rsid w:val="006516BA"/>
    <w:rsid w:val="00651916"/>
    <w:rsid w:val="00652A65"/>
    <w:rsid w:val="00652F1F"/>
    <w:rsid w:val="006537F0"/>
    <w:rsid w:val="006540FA"/>
    <w:rsid w:val="006562D5"/>
    <w:rsid w:val="006564FB"/>
    <w:rsid w:val="0065657E"/>
    <w:rsid w:val="006570FD"/>
    <w:rsid w:val="00657E6E"/>
    <w:rsid w:val="00657E93"/>
    <w:rsid w:val="00663337"/>
    <w:rsid w:val="00664A59"/>
    <w:rsid w:val="006652A8"/>
    <w:rsid w:val="0066578D"/>
    <w:rsid w:val="00665B3F"/>
    <w:rsid w:val="00666E6D"/>
    <w:rsid w:val="00667310"/>
    <w:rsid w:val="0066785A"/>
    <w:rsid w:val="00670E44"/>
    <w:rsid w:val="00670F85"/>
    <w:rsid w:val="00671332"/>
    <w:rsid w:val="00674506"/>
    <w:rsid w:val="00674726"/>
    <w:rsid w:val="00675BFE"/>
    <w:rsid w:val="006766C7"/>
    <w:rsid w:val="006769D5"/>
    <w:rsid w:val="00676ED5"/>
    <w:rsid w:val="0067703F"/>
    <w:rsid w:val="00680487"/>
    <w:rsid w:val="00680489"/>
    <w:rsid w:val="006808FD"/>
    <w:rsid w:val="00680D21"/>
    <w:rsid w:val="00681D4D"/>
    <w:rsid w:val="0068230D"/>
    <w:rsid w:val="00682A88"/>
    <w:rsid w:val="006840EC"/>
    <w:rsid w:val="00684BA5"/>
    <w:rsid w:val="00687E12"/>
    <w:rsid w:val="00690773"/>
    <w:rsid w:val="00692375"/>
    <w:rsid w:val="00692DCE"/>
    <w:rsid w:val="0069336E"/>
    <w:rsid w:val="006935C1"/>
    <w:rsid w:val="00693D1B"/>
    <w:rsid w:val="006941E2"/>
    <w:rsid w:val="0069446C"/>
    <w:rsid w:val="00694F1F"/>
    <w:rsid w:val="00696972"/>
    <w:rsid w:val="00696B47"/>
    <w:rsid w:val="00696DE9"/>
    <w:rsid w:val="00697413"/>
    <w:rsid w:val="00697C8F"/>
    <w:rsid w:val="006A0128"/>
    <w:rsid w:val="006A17A9"/>
    <w:rsid w:val="006A26EA"/>
    <w:rsid w:val="006A2FAA"/>
    <w:rsid w:val="006A307A"/>
    <w:rsid w:val="006A3922"/>
    <w:rsid w:val="006A3C2D"/>
    <w:rsid w:val="006A458A"/>
    <w:rsid w:val="006B017C"/>
    <w:rsid w:val="006B07AE"/>
    <w:rsid w:val="006B0885"/>
    <w:rsid w:val="006B0BF1"/>
    <w:rsid w:val="006B185D"/>
    <w:rsid w:val="006B1932"/>
    <w:rsid w:val="006B1B38"/>
    <w:rsid w:val="006B28F3"/>
    <w:rsid w:val="006B3208"/>
    <w:rsid w:val="006B3525"/>
    <w:rsid w:val="006B565F"/>
    <w:rsid w:val="006B5E00"/>
    <w:rsid w:val="006B6296"/>
    <w:rsid w:val="006B6AA2"/>
    <w:rsid w:val="006C07CF"/>
    <w:rsid w:val="006C24BE"/>
    <w:rsid w:val="006C2E2F"/>
    <w:rsid w:val="006C2FD6"/>
    <w:rsid w:val="006C3452"/>
    <w:rsid w:val="006C4180"/>
    <w:rsid w:val="006C41D0"/>
    <w:rsid w:val="006C4DF0"/>
    <w:rsid w:val="006C56F0"/>
    <w:rsid w:val="006C5ADC"/>
    <w:rsid w:val="006C66F5"/>
    <w:rsid w:val="006C72BA"/>
    <w:rsid w:val="006C7B02"/>
    <w:rsid w:val="006C7E26"/>
    <w:rsid w:val="006D093A"/>
    <w:rsid w:val="006D1BDA"/>
    <w:rsid w:val="006D1FA0"/>
    <w:rsid w:val="006D3C33"/>
    <w:rsid w:val="006D786B"/>
    <w:rsid w:val="006D7A79"/>
    <w:rsid w:val="006D7B95"/>
    <w:rsid w:val="006E1BEB"/>
    <w:rsid w:val="006E2FED"/>
    <w:rsid w:val="006E451E"/>
    <w:rsid w:val="006E5741"/>
    <w:rsid w:val="006E5D24"/>
    <w:rsid w:val="006E66AB"/>
    <w:rsid w:val="006E6D79"/>
    <w:rsid w:val="006F04E6"/>
    <w:rsid w:val="006F0C03"/>
    <w:rsid w:val="006F1F3F"/>
    <w:rsid w:val="006F24FC"/>
    <w:rsid w:val="006F2591"/>
    <w:rsid w:val="006F2B45"/>
    <w:rsid w:val="006F3E31"/>
    <w:rsid w:val="006F3FCC"/>
    <w:rsid w:val="006F50F3"/>
    <w:rsid w:val="006F63DA"/>
    <w:rsid w:val="006F6947"/>
    <w:rsid w:val="006F6DD3"/>
    <w:rsid w:val="006F71D2"/>
    <w:rsid w:val="006F7F3E"/>
    <w:rsid w:val="00701F76"/>
    <w:rsid w:val="00703989"/>
    <w:rsid w:val="00703BC9"/>
    <w:rsid w:val="00704604"/>
    <w:rsid w:val="00704D3F"/>
    <w:rsid w:val="00706D8D"/>
    <w:rsid w:val="00707431"/>
    <w:rsid w:val="00707884"/>
    <w:rsid w:val="00710DB3"/>
    <w:rsid w:val="0071106F"/>
    <w:rsid w:val="00711BC5"/>
    <w:rsid w:val="00712ACC"/>
    <w:rsid w:val="00714353"/>
    <w:rsid w:val="0071475A"/>
    <w:rsid w:val="00714FF1"/>
    <w:rsid w:val="00716074"/>
    <w:rsid w:val="00716A1E"/>
    <w:rsid w:val="00716D73"/>
    <w:rsid w:val="007212DB"/>
    <w:rsid w:val="00721B1C"/>
    <w:rsid w:val="00721F97"/>
    <w:rsid w:val="007228CB"/>
    <w:rsid w:val="007235FD"/>
    <w:rsid w:val="007240C5"/>
    <w:rsid w:val="00724484"/>
    <w:rsid w:val="00724848"/>
    <w:rsid w:val="00724B88"/>
    <w:rsid w:val="00725521"/>
    <w:rsid w:val="0072574C"/>
    <w:rsid w:val="00725B5A"/>
    <w:rsid w:val="00725E58"/>
    <w:rsid w:val="0072788C"/>
    <w:rsid w:val="00733354"/>
    <w:rsid w:val="00734727"/>
    <w:rsid w:val="00734BEA"/>
    <w:rsid w:val="00734CFD"/>
    <w:rsid w:val="00736106"/>
    <w:rsid w:val="007362E4"/>
    <w:rsid w:val="00737530"/>
    <w:rsid w:val="00740324"/>
    <w:rsid w:val="007404C9"/>
    <w:rsid w:val="007404DB"/>
    <w:rsid w:val="00740ADD"/>
    <w:rsid w:val="007412A5"/>
    <w:rsid w:val="007418B4"/>
    <w:rsid w:val="00743233"/>
    <w:rsid w:val="00745F0E"/>
    <w:rsid w:val="0074611F"/>
    <w:rsid w:val="007468D5"/>
    <w:rsid w:val="007477D5"/>
    <w:rsid w:val="00747835"/>
    <w:rsid w:val="00747F97"/>
    <w:rsid w:val="00750936"/>
    <w:rsid w:val="007516E4"/>
    <w:rsid w:val="00753478"/>
    <w:rsid w:val="007546CF"/>
    <w:rsid w:val="00754A99"/>
    <w:rsid w:val="007551BE"/>
    <w:rsid w:val="00755C83"/>
    <w:rsid w:val="00756425"/>
    <w:rsid w:val="007566D2"/>
    <w:rsid w:val="0075727B"/>
    <w:rsid w:val="007573AF"/>
    <w:rsid w:val="00757E80"/>
    <w:rsid w:val="00760A60"/>
    <w:rsid w:val="00760EC2"/>
    <w:rsid w:val="0076145C"/>
    <w:rsid w:val="0076165A"/>
    <w:rsid w:val="0076167B"/>
    <w:rsid w:val="00761DE0"/>
    <w:rsid w:val="00763135"/>
    <w:rsid w:val="00763772"/>
    <w:rsid w:val="0076456D"/>
    <w:rsid w:val="00767820"/>
    <w:rsid w:val="007709B3"/>
    <w:rsid w:val="00770C73"/>
    <w:rsid w:val="00774577"/>
    <w:rsid w:val="00774791"/>
    <w:rsid w:val="00776A8E"/>
    <w:rsid w:val="007808A5"/>
    <w:rsid w:val="007809B7"/>
    <w:rsid w:val="00781345"/>
    <w:rsid w:val="00781519"/>
    <w:rsid w:val="00781832"/>
    <w:rsid w:val="00781E63"/>
    <w:rsid w:val="0078365B"/>
    <w:rsid w:val="00783827"/>
    <w:rsid w:val="0078394C"/>
    <w:rsid w:val="00783AC2"/>
    <w:rsid w:val="0078401C"/>
    <w:rsid w:val="007842DE"/>
    <w:rsid w:val="00787029"/>
    <w:rsid w:val="00791029"/>
    <w:rsid w:val="00791E98"/>
    <w:rsid w:val="00791EAE"/>
    <w:rsid w:val="00792993"/>
    <w:rsid w:val="00792EB8"/>
    <w:rsid w:val="00793377"/>
    <w:rsid w:val="00793CAA"/>
    <w:rsid w:val="00795FBE"/>
    <w:rsid w:val="0079628D"/>
    <w:rsid w:val="007A254B"/>
    <w:rsid w:val="007A2F73"/>
    <w:rsid w:val="007A31DE"/>
    <w:rsid w:val="007A32BC"/>
    <w:rsid w:val="007A376B"/>
    <w:rsid w:val="007A3F6F"/>
    <w:rsid w:val="007A4634"/>
    <w:rsid w:val="007A466F"/>
    <w:rsid w:val="007A4ED0"/>
    <w:rsid w:val="007A5875"/>
    <w:rsid w:val="007A5EB9"/>
    <w:rsid w:val="007A6084"/>
    <w:rsid w:val="007A7332"/>
    <w:rsid w:val="007A764C"/>
    <w:rsid w:val="007A7C16"/>
    <w:rsid w:val="007B02D6"/>
    <w:rsid w:val="007B0598"/>
    <w:rsid w:val="007B1648"/>
    <w:rsid w:val="007B281A"/>
    <w:rsid w:val="007B2BA8"/>
    <w:rsid w:val="007B341E"/>
    <w:rsid w:val="007B438D"/>
    <w:rsid w:val="007B4616"/>
    <w:rsid w:val="007B4EB5"/>
    <w:rsid w:val="007B4EF1"/>
    <w:rsid w:val="007B50BB"/>
    <w:rsid w:val="007B549A"/>
    <w:rsid w:val="007B6EBB"/>
    <w:rsid w:val="007B7EF9"/>
    <w:rsid w:val="007B7F51"/>
    <w:rsid w:val="007C19CD"/>
    <w:rsid w:val="007C1C40"/>
    <w:rsid w:val="007C1D7D"/>
    <w:rsid w:val="007C382D"/>
    <w:rsid w:val="007C3D55"/>
    <w:rsid w:val="007C4588"/>
    <w:rsid w:val="007C4E24"/>
    <w:rsid w:val="007C56FF"/>
    <w:rsid w:val="007C6149"/>
    <w:rsid w:val="007C6A69"/>
    <w:rsid w:val="007C72F6"/>
    <w:rsid w:val="007C7670"/>
    <w:rsid w:val="007C78F2"/>
    <w:rsid w:val="007C7BF5"/>
    <w:rsid w:val="007D0052"/>
    <w:rsid w:val="007D18F1"/>
    <w:rsid w:val="007D1CA0"/>
    <w:rsid w:val="007D2175"/>
    <w:rsid w:val="007D3039"/>
    <w:rsid w:val="007D4089"/>
    <w:rsid w:val="007D7018"/>
    <w:rsid w:val="007E0716"/>
    <w:rsid w:val="007E0772"/>
    <w:rsid w:val="007E156B"/>
    <w:rsid w:val="007E158D"/>
    <w:rsid w:val="007E22FE"/>
    <w:rsid w:val="007E4305"/>
    <w:rsid w:val="007E4DC1"/>
    <w:rsid w:val="007E545D"/>
    <w:rsid w:val="007E6CC8"/>
    <w:rsid w:val="007E7E12"/>
    <w:rsid w:val="007E7FCB"/>
    <w:rsid w:val="007F08C9"/>
    <w:rsid w:val="007F0E31"/>
    <w:rsid w:val="007F1C4C"/>
    <w:rsid w:val="007F3939"/>
    <w:rsid w:val="007F3968"/>
    <w:rsid w:val="007F5C84"/>
    <w:rsid w:val="007F5DA6"/>
    <w:rsid w:val="0080034C"/>
    <w:rsid w:val="00800CFB"/>
    <w:rsid w:val="00801BF4"/>
    <w:rsid w:val="008022BB"/>
    <w:rsid w:val="00805152"/>
    <w:rsid w:val="00805BB9"/>
    <w:rsid w:val="00806486"/>
    <w:rsid w:val="00806FB1"/>
    <w:rsid w:val="00810923"/>
    <w:rsid w:val="00811DF1"/>
    <w:rsid w:val="00812DB8"/>
    <w:rsid w:val="00813207"/>
    <w:rsid w:val="0081732F"/>
    <w:rsid w:val="00817B57"/>
    <w:rsid w:val="00817F2C"/>
    <w:rsid w:val="008212FC"/>
    <w:rsid w:val="00822214"/>
    <w:rsid w:val="00822BB3"/>
    <w:rsid w:val="00823016"/>
    <w:rsid w:val="0082538C"/>
    <w:rsid w:val="00825A94"/>
    <w:rsid w:val="008261E3"/>
    <w:rsid w:val="008312EA"/>
    <w:rsid w:val="00832B86"/>
    <w:rsid w:val="00833127"/>
    <w:rsid w:val="00834579"/>
    <w:rsid w:val="00834ABF"/>
    <w:rsid w:val="00834D3A"/>
    <w:rsid w:val="0083529B"/>
    <w:rsid w:val="00835883"/>
    <w:rsid w:val="008358D2"/>
    <w:rsid w:val="00835F9B"/>
    <w:rsid w:val="00837D3F"/>
    <w:rsid w:val="0084141F"/>
    <w:rsid w:val="00841E9C"/>
    <w:rsid w:val="00843A52"/>
    <w:rsid w:val="00843E9A"/>
    <w:rsid w:val="008446C0"/>
    <w:rsid w:val="00844A86"/>
    <w:rsid w:val="008464D2"/>
    <w:rsid w:val="00847364"/>
    <w:rsid w:val="008505A1"/>
    <w:rsid w:val="00850CF6"/>
    <w:rsid w:val="00852016"/>
    <w:rsid w:val="0085308B"/>
    <w:rsid w:val="00854C92"/>
    <w:rsid w:val="00855267"/>
    <w:rsid w:val="0085569B"/>
    <w:rsid w:val="00856011"/>
    <w:rsid w:val="00857028"/>
    <w:rsid w:val="008602C8"/>
    <w:rsid w:val="00862216"/>
    <w:rsid w:val="008634F8"/>
    <w:rsid w:val="00863DB9"/>
    <w:rsid w:val="00864BAE"/>
    <w:rsid w:val="0086639C"/>
    <w:rsid w:val="00867C64"/>
    <w:rsid w:val="00867D02"/>
    <w:rsid w:val="00870198"/>
    <w:rsid w:val="00870482"/>
    <w:rsid w:val="00870EB2"/>
    <w:rsid w:val="00871756"/>
    <w:rsid w:val="00872725"/>
    <w:rsid w:val="00873885"/>
    <w:rsid w:val="008746B1"/>
    <w:rsid w:val="008746DB"/>
    <w:rsid w:val="00874AAD"/>
    <w:rsid w:val="00875CDE"/>
    <w:rsid w:val="008766E5"/>
    <w:rsid w:val="00876D90"/>
    <w:rsid w:val="00876EF8"/>
    <w:rsid w:val="00877DB7"/>
    <w:rsid w:val="00880799"/>
    <w:rsid w:val="00880A19"/>
    <w:rsid w:val="008816AC"/>
    <w:rsid w:val="00883244"/>
    <w:rsid w:val="0088470F"/>
    <w:rsid w:val="00884A56"/>
    <w:rsid w:val="00885A5C"/>
    <w:rsid w:val="008915E1"/>
    <w:rsid w:val="008917B0"/>
    <w:rsid w:val="0089201B"/>
    <w:rsid w:val="008935BD"/>
    <w:rsid w:val="00893796"/>
    <w:rsid w:val="0089421A"/>
    <w:rsid w:val="008946F7"/>
    <w:rsid w:val="00894AFE"/>
    <w:rsid w:val="00894D03"/>
    <w:rsid w:val="00895535"/>
    <w:rsid w:val="008963B6"/>
    <w:rsid w:val="00896710"/>
    <w:rsid w:val="0089682C"/>
    <w:rsid w:val="00896A30"/>
    <w:rsid w:val="00896E96"/>
    <w:rsid w:val="00896F3B"/>
    <w:rsid w:val="00897806"/>
    <w:rsid w:val="00897A51"/>
    <w:rsid w:val="008A0E84"/>
    <w:rsid w:val="008A0F72"/>
    <w:rsid w:val="008A103E"/>
    <w:rsid w:val="008A12C9"/>
    <w:rsid w:val="008A1B75"/>
    <w:rsid w:val="008A2541"/>
    <w:rsid w:val="008A4A76"/>
    <w:rsid w:val="008A5153"/>
    <w:rsid w:val="008A6CA7"/>
    <w:rsid w:val="008A7C15"/>
    <w:rsid w:val="008B2C52"/>
    <w:rsid w:val="008B3575"/>
    <w:rsid w:val="008B4614"/>
    <w:rsid w:val="008B5F0E"/>
    <w:rsid w:val="008B74FB"/>
    <w:rsid w:val="008C1C16"/>
    <w:rsid w:val="008C219A"/>
    <w:rsid w:val="008C2F57"/>
    <w:rsid w:val="008C2F58"/>
    <w:rsid w:val="008C44FF"/>
    <w:rsid w:val="008C5C8D"/>
    <w:rsid w:val="008C7539"/>
    <w:rsid w:val="008D0636"/>
    <w:rsid w:val="008D1AC5"/>
    <w:rsid w:val="008D3831"/>
    <w:rsid w:val="008D3B61"/>
    <w:rsid w:val="008D4000"/>
    <w:rsid w:val="008E1DBF"/>
    <w:rsid w:val="008E78C8"/>
    <w:rsid w:val="008F18FB"/>
    <w:rsid w:val="008F1F14"/>
    <w:rsid w:val="008F5170"/>
    <w:rsid w:val="008F5870"/>
    <w:rsid w:val="008F6C4F"/>
    <w:rsid w:val="008F76C6"/>
    <w:rsid w:val="0090090F"/>
    <w:rsid w:val="00900A4D"/>
    <w:rsid w:val="00900AC3"/>
    <w:rsid w:val="009010B8"/>
    <w:rsid w:val="0090196B"/>
    <w:rsid w:val="009020C3"/>
    <w:rsid w:val="00902433"/>
    <w:rsid w:val="00903354"/>
    <w:rsid w:val="00907045"/>
    <w:rsid w:val="009073F5"/>
    <w:rsid w:val="00907594"/>
    <w:rsid w:val="00910DC3"/>
    <w:rsid w:val="00911507"/>
    <w:rsid w:val="00912A5E"/>
    <w:rsid w:val="00912A8F"/>
    <w:rsid w:val="00912C20"/>
    <w:rsid w:val="00915098"/>
    <w:rsid w:val="00915A21"/>
    <w:rsid w:val="00915D7A"/>
    <w:rsid w:val="009165D4"/>
    <w:rsid w:val="00916B4E"/>
    <w:rsid w:val="00916C60"/>
    <w:rsid w:val="00921F89"/>
    <w:rsid w:val="00922446"/>
    <w:rsid w:val="00922949"/>
    <w:rsid w:val="00922F37"/>
    <w:rsid w:val="0092349B"/>
    <w:rsid w:val="009235D2"/>
    <w:rsid w:val="009248B9"/>
    <w:rsid w:val="00925768"/>
    <w:rsid w:val="00925D7F"/>
    <w:rsid w:val="009272CF"/>
    <w:rsid w:val="0092782C"/>
    <w:rsid w:val="009301F6"/>
    <w:rsid w:val="0093089A"/>
    <w:rsid w:val="0093106E"/>
    <w:rsid w:val="00931B6F"/>
    <w:rsid w:val="00931CEA"/>
    <w:rsid w:val="00932722"/>
    <w:rsid w:val="00933009"/>
    <w:rsid w:val="00933830"/>
    <w:rsid w:val="00933E4B"/>
    <w:rsid w:val="00934BDE"/>
    <w:rsid w:val="0093776F"/>
    <w:rsid w:val="00940FF6"/>
    <w:rsid w:val="00942257"/>
    <w:rsid w:val="009429BE"/>
    <w:rsid w:val="0094334E"/>
    <w:rsid w:val="009441BF"/>
    <w:rsid w:val="00945093"/>
    <w:rsid w:val="00945170"/>
    <w:rsid w:val="009457EC"/>
    <w:rsid w:val="0095162A"/>
    <w:rsid w:val="009534A1"/>
    <w:rsid w:val="00954A10"/>
    <w:rsid w:val="009560FF"/>
    <w:rsid w:val="00956565"/>
    <w:rsid w:val="0095787B"/>
    <w:rsid w:val="009578A6"/>
    <w:rsid w:val="0096027F"/>
    <w:rsid w:val="0096076F"/>
    <w:rsid w:val="00960BC0"/>
    <w:rsid w:val="00960C3E"/>
    <w:rsid w:val="00960FE7"/>
    <w:rsid w:val="00961DB4"/>
    <w:rsid w:val="00962C7E"/>
    <w:rsid w:val="00964ADD"/>
    <w:rsid w:val="00965116"/>
    <w:rsid w:val="00965A8E"/>
    <w:rsid w:val="00965ED1"/>
    <w:rsid w:val="00966EBA"/>
    <w:rsid w:val="00970738"/>
    <w:rsid w:val="009708EB"/>
    <w:rsid w:val="00970A55"/>
    <w:rsid w:val="00970CA9"/>
    <w:rsid w:val="00970CEB"/>
    <w:rsid w:val="00970CFA"/>
    <w:rsid w:val="00972058"/>
    <w:rsid w:val="0097217D"/>
    <w:rsid w:val="00972430"/>
    <w:rsid w:val="0097421E"/>
    <w:rsid w:val="00974341"/>
    <w:rsid w:val="009743E5"/>
    <w:rsid w:val="00975AFD"/>
    <w:rsid w:val="00976319"/>
    <w:rsid w:val="00976599"/>
    <w:rsid w:val="0098216A"/>
    <w:rsid w:val="009821A4"/>
    <w:rsid w:val="00982211"/>
    <w:rsid w:val="009824B8"/>
    <w:rsid w:val="009829F6"/>
    <w:rsid w:val="00982DCD"/>
    <w:rsid w:val="009833A8"/>
    <w:rsid w:val="00983B16"/>
    <w:rsid w:val="00984C3D"/>
    <w:rsid w:val="00984E7B"/>
    <w:rsid w:val="0098593B"/>
    <w:rsid w:val="009861CC"/>
    <w:rsid w:val="00987176"/>
    <w:rsid w:val="00987878"/>
    <w:rsid w:val="00990946"/>
    <w:rsid w:val="00992D69"/>
    <w:rsid w:val="00994223"/>
    <w:rsid w:val="00996F6F"/>
    <w:rsid w:val="009A0A1B"/>
    <w:rsid w:val="009A220F"/>
    <w:rsid w:val="009A2619"/>
    <w:rsid w:val="009A4186"/>
    <w:rsid w:val="009A4BDF"/>
    <w:rsid w:val="009A4D10"/>
    <w:rsid w:val="009A514A"/>
    <w:rsid w:val="009A5EAA"/>
    <w:rsid w:val="009A5F0F"/>
    <w:rsid w:val="009A7541"/>
    <w:rsid w:val="009A7C64"/>
    <w:rsid w:val="009B0F12"/>
    <w:rsid w:val="009B1623"/>
    <w:rsid w:val="009B180B"/>
    <w:rsid w:val="009B3778"/>
    <w:rsid w:val="009B4900"/>
    <w:rsid w:val="009B49CD"/>
    <w:rsid w:val="009B4ACB"/>
    <w:rsid w:val="009B5123"/>
    <w:rsid w:val="009B6569"/>
    <w:rsid w:val="009B7613"/>
    <w:rsid w:val="009B7622"/>
    <w:rsid w:val="009B781A"/>
    <w:rsid w:val="009C15D0"/>
    <w:rsid w:val="009C1F64"/>
    <w:rsid w:val="009C232D"/>
    <w:rsid w:val="009C5B15"/>
    <w:rsid w:val="009C66DE"/>
    <w:rsid w:val="009C6891"/>
    <w:rsid w:val="009C6C08"/>
    <w:rsid w:val="009C6ED7"/>
    <w:rsid w:val="009C6F39"/>
    <w:rsid w:val="009C7E11"/>
    <w:rsid w:val="009D0C64"/>
    <w:rsid w:val="009D1597"/>
    <w:rsid w:val="009D1C15"/>
    <w:rsid w:val="009D3F63"/>
    <w:rsid w:val="009D4C1E"/>
    <w:rsid w:val="009E00F1"/>
    <w:rsid w:val="009E0689"/>
    <w:rsid w:val="009E0692"/>
    <w:rsid w:val="009E196A"/>
    <w:rsid w:val="009E2CB4"/>
    <w:rsid w:val="009E3490"/>
    <w:rsid w:val="009E3F1E"/>
    <w:rsid w:val="009E40A1"/>
    <w:rsid w:val="009E46AC"/>
    <w:rsid w:val="009E5E47"/>
    <w:rsid w:val="009E7A9A"/>
    <w:rsid w:val="009F0B39"/>
    <w:rsid w:val="009F0BBC"/>
    <w:rsid w:val="009F1878"/>
    <w:rsid w:val="009F21B9"/>
    <w:rsid w:val="009F2D5C"/>
    <w:rsid w:val="009F2FE0"/>
    <w:rsid w:val="009F67C5"/>
    <w:rsid w:val="009F6E8A"/>
    <w:rsid w:val="009F72DF"/>
    <w:rsid w:val="009F7650"/>
    <w:rsid w:val="009F7E3D"/>
    <w:rsid w:val="00A01358"/>
    <w:rsid w:val="00A027ED"/>
    <w:rsid w:val="00A02CF4"/>
    <w:rsid w:val="00A02D98"/>
    <w:rsid w:val="00A037C1"/>
    <w:rsid w:val="00A043AA"/>
    <w:rsid w:val="00A0459F"/>
    <w:rsid w:val="00A04A84"/>
    <w:rsid w:val="00A07B61"/>
    <w:rsid w:val="00A11834"/>
    <w:rsid w:val="00A11D62"/>
    <w:rsid w:val="00A11FB8"/>
    <w:rsid w:val="00A14BA4"/>
    <w:rsid w:val="00A154CF"/>
    <w:rsid w:val="00A16D10"/>
    <w:rsid w:val="00A229D4"/>
    <w:rsid w:val="00A22CBB"/>
    <w:rsid w:val="00A22D9D"/>
    <w:rsid w:val="00A234E4"/>
    <w:rsid w:val="00A24AD8"/>
    <w:rsid w:val="00A2543C"/>
    <w:rsid w:val="00A25F4E"/>
    <w:rsid w:val="00A26187"/>
    <w:rsid w:val="00A26403"/>
    <w:rsid w:val="00A265D7"/>
    <w:rsid w:val="00A26F52"/>
    <w:rsid w:val="00A27DD5"/>
    <w:rsid w:val="00A27DDE"/>
    <w:rsid w:val="00A30F48"/>
    <w:rsid w:val="00A31205"/>
    <w:rsid w:val="00A31AD2"/>
    <w:rsid w:val="00A31C4A"/>
    <w:rsid w:val="00A3255C"/>
    <w:rsid w:val="00A3265B"/>
    <w:rsid w:val="00A327F8"/>
    <w:rsid w:val="00A32E6E"/>
    <w:rsid w:val="00A33A1C"/>
    <w:rsid w:val="00A33D34"/>
    <w:rsid w:val="00A33D46"/>
    <w:rsid w:val="00A33F7D"/>
    <w:rsid w:val="00A34068"/>
    <w:rsid w:val="00A3408B"/>
    <w:rsid w:val="00A340EE"/>
    <w:rsid w:val="00A3501E"/>
    <w:rsid w:val="00A35773"/>
    <w:rsid w:val="00A370F2"/>
    <w:rsid w:val="00A37C86"/>
    <w:rsid w:val="00A41C2F"/>
    <w:rsid w:val="00A42C74"/>
    <w:rsid w:val="00A43EDC"/>
    <w:rsid w:val="00A44A80"/>
    <w:rsid w:val="00A45320"/>
    <w:rsid w:val="00A454AD"/>
    <w:rsid w:val="00A45D4E"/>
    <w:rsid w:val="00A462B9"/>
    <w:rsid w:val="00A46B9C"/>
    <w:rsid w:val="00A46E78"/>
    <w:rsid w:val="00A47440"/>
    <w:rsid w:val="00A47643"/>
    <w:rsid w:val="00A509F5"/>
    <w:rsid w:val="00A5257B"/>
    <w:rsid w:val="00A52822"/>
    <w:rsid w:val="00A53760"/>
    <w:rsid w:val="00A53E8F"/>
    <w:rsid w:val="00A5488A"/>
    <w:rsid w:val="00A54C36"/>
    <w:rsid w:val="00A5507F"/>
    <w:rsid w:val="00A56211"/>
    <w:rsid w:val="00A56995"/>
    <w:rsid w:val="00A56F38"/>
    <w:rsid w:val="00A56F72"/>
    <w:rsid w:val="00A570E8"/>
    <w:rsid w:val="00A57105"/>
    <w:rsid w:val="00A5756A"/>
    <w:rsid w:val="00A603D8"/>
    <w:rsid w:val="00A61C21"/>
    <w:rsid w:val="00A634F3"/>
    <w:rsid w:val="00A63BE6"/>
    <w:rsid w:val="00A63D42"/>
    <w:rsid w:val="00A64B79"/>
    <w:rsid w:val="00A65689"/>
    <w:rsid w:val="00A65F10"/>
    <w:rsid w:val="00A66DB5"/>
    <w:rsid w:val="00A67D20"/>
    <w:rsid w:val="00A70595"/>
    <w:rsid w:val="00A7061D"/>
    <w:rsid w:val="00A7164E"/>
    <w:rsid w:val="00A743CE"/>
    <w:rsid w:val="00A754DA"/>
    <w:rsid w:val="00A76907"/>
    <w:rsid w:val="00A76FDB"/>
    <w:rsid w:val="00A771CF"/>
    <w:rsid w:val="00A81566"/>
    <w:rsid w:val="00A8194B"/>
    <w:rsid w:val="00A8270A"/>
    <w:rsid w:val="00A8341F"/>
    <w:rsid w:val="00A836DA"/>
    <w:rsid w:val="00A84D65"/>
    <w:rsid w:val="00A850D8"/>
    <w:rsid w:val="00A86530"/>
    <w:rsid w:val="00A86FB6"/>
    <w:rsid w:val="00A87388"/>
    <w:rsid w:val="00A87515"/>
    <w:rsid w:val="00A8751B"/>
    <w:rsid w:val="00A90BF8"/>
    <w:rsid w:val="00A93147"/>
    <w:rsid w:val="00A93351"/>
    <w:rsid w:val="00A935A6"/>
    <w:rsid w:val="00A93825"/>
    <w:rsid w:val="00A93A90"/>
    <w:rsid w:val="00A943AC"/>
    <w:rsid w:val="00A94AB4"/>
    <w:rsid w:val="00A94F84"/>
    <w:rsid w:val="00A95277"/>
    <w:rsid w:val="00A95C27"/>
    <w:rsid w:val="00AA000B"/>
    <w:rsid w:val="00AA029A"/>
    <w:rsid w:val="00AA2625"/>
    <w:rsid w:val="00AA2629"/>
    <w:rsid w:val="00AA4EB4"/>
    <w:rsid w:val="00AB0184"/>
    <w:rsid w:val="00AB0AD4"/>
    <w:rsid w:val="00AB291E"/>
    <w:rsid w:val="00AB29FC"/>
    <w:rsid w:val="00AB4FDB"/>
    <w:rsid w:val="00AB54C0"/>
    <w:rsid w:val="00AB598F"/>
    <w:rsid w:val="00AB7995"/>
    <w:rsid w:val="00AC030D"/>
    <w:rsid w:val="00AC03BD"/>
    <w:rsid w:val="00AC168B"/>
    <w:rsid w:val="00AC1707"/>
    <w:rsid w:val="00AC2C59"/>
    <w:rsid w:val="00AC39D3"/>
    <w:rsid w:val="00AC509C"/>
    <w:rsid w:val="00AC577F"/>
    <w:rsid w:val="00AC5E8B"/>
    <w:rsid w:val="00AD0390"/>
    <w:rsid w:val="00AD0A64"/>
    <w:rsid w:val="00AD1C60"/>
    <w:rsid w:val="00AD2505"/>
    <w:rsid w:val="00AD2B25"/>
    <w:rsid w:val="00AD3311"/>
    <w:rsid w:val="00AD34FE"/>
    <w:rsid w:val="00AD3BED"/>
    <w:rsid w:val="00AD3E70"/>
    <w:rsid w:val="00AD454D"/>
    <w:rsid w:val="00AD50A3"/>
    <w:rsid w:val="00AD54E2"/>
    <w:rsid w:val="00AE1157"/>
    <w:rsid w:val="00AE3C4C"/>
    <w:rsid w:val="00AE4186"/>
    <w:rsid w:val="00AE42B4"/>
    <w:rsid w:val="00AE49B5"/>
    <w:rsid w:val="00AE4E10"/>
    <w:rsid w:val="00AE532B"/>
    <w:rsid w:val="00AE5459"/>
    <w:rsid w:val="00AE6A43"/>
    <w:rsid w:val="00AE6D03"/>
    <w:rsid w:val="00AE705E"/>
    <w:rsid w:val="00AF0106"/>
    <w:rsid w:val="00AF057B"/>
    <w:rsid w:val="00AF129F"/>
    <w:rsid w:val="00AF13D5"/>
    <w:rsid w:val="00AF35AA"/>
    <w:rsid w:val="00AF3D7A"/>
    <w:rsid w:val="00AF4BD4"/>
    <w:rsid w:val="00AF51B5"/>
    <w:rsid w:val="00AF5B67"/>
    <w:rsid w:val="00AF6B22"/>
    <w:rsid w:val="00AF7552"/>
    <w:rsid w:val="00AF784B"/>
    <w:rsid w:val="00B00105"/>
    <w:rsid w:val="00B00650"/>
    <w:rsid w:val="00B0148D"/>
    <w:rsid w:val="00B01778"/>
    <w:rsid w:val="00B01B2F"/>
    <w:rsid w:val="00B02283"/>
    <w:rsid w:val="00B02CC7"/>
    <w:rsid w:val="00B03EF1"/>
    <w:rsid w:val="00B05815"/>
    <w:rsid w:val="00B058BB"/>
    <w:rsid w:val="00B06B72"/>
    <w:rsid w:val="00B071F5"/>
    <w:rsid w:val="00B07609"/>
    <w:rsid w:val="00B079C0"/>
    <w:rsid w:val="00B07DE5"/>
    <w:rsid w:val="00B110AE"/>
    <w:rsid w:val="00B116E1"/>
    <w:rsid w:val="00B11F4D"/>
    <w:rsid w:val="00B12105"/>
    <w:rsid w:val="00B12702"/>
    <w:rsid w:val="00B12D2F"/>
    <w:rsid w:val="00B13406"/>
    <w:rsid w:val="00B167E6"/>
    <w:rsid w:val="00B16B58"/>
    <w:rsid w:val="00B16FDB"/>
    <w:rsid w:val="00B17A4E"/>
    <w:rsid w:val="00B17E77"/>
    <w:rsid w:val="00B2025C"/>
    <w:rsid w:val="00B2040C"/>
    <w:rsid w:val="00B20EC3"/>
    <w:rsid w:val="00B22C13"/>
    <w:rsid w:val="00B22FE2"/>
    <w:rsid w:val="00B2426A"/>
    <w:rsid w:val="00B244FF"/>
    <w:rsid w:val="00B24F79"/>
    <w:rsid w:val="00B26BAC"/>
    <w:rsid w:val="00B26E03"/>
    <w:rsid w:val="00B33C06"/>
    <w:rsid w:val="00B37D7D"/>
    <w:rsid w:val="00B42D31"/>
    <w:rsid w:val="00B43BEA"/>
    <w:rsid w:val="00B43FAA"/>
    <w:rsid w:val="00B44D8E"/>
    <w:rsid w:val="00B474C0"/>
    <w:rsid w:val="00B478D6"/>
    <w:rsid w:val="00B479C1"/>
    <w:rsid w:val="00B508C2"/>
    <w:rsid w:val="00B5283F"/>
    <w:rsid w:val="00B52AFD"/>
    <w:rsid w:val="00B52C8C"/>
    <w:rsid w:val="00B53376"/>
    <w:rsid w:val="00B533C6"/>
    <w:rsid w:val="00B53C3E"/>
    <w:rsid w:val="00B53C64"/>
    <w:rsid w:val="00B545DB"/>
    <w:rsid w:val="00B548D0"/>
    <w:rsid w:val="00B54EFB"/>
    <w:rsid w:val="00B5534C"/>
    <w:rsid w:val="00B55BDD"/>
    <w:rsid w:val="00B55F75"/>
    <w:rsid w:val="00B563B6"/>
    <w:rsid w:val="00B565F8"/>
    <w:rsid w:val="00B56CB4"/>
    <w:rsid w:val="00B571D9"/>
    <w:rsid w:val="00B57787"/>
    <w:rsid w:val="00B57D9E"/>
    <w:rsid w:val="00B60933"/>
    <w:rsid w:val="00B60FDA"/>
    <w:rsid w:val="00B61C19"/>
    <w:rsid w:val="00B633F5"/>
    <w:rsid w:val="00B64292"/>
    <w:rsid w:val="00B64FF6"/>
    <w:rsid w:val="00B65233"/>
    <w:rsid w:val="00B65804"/>
    <w:rsid w:val="00B67049"/>
    <w:rsid w:val="00B670F5"/>
    <w:rsid w:val="00B676DF"/>
    <w:rsid w:val="00B7049E"/>
    <w:rsid w:val="00B70862"/>
    <w:rsid w:val="00B709B8"/>
    <w:rsid w:val="00B71473"/>
    <w:rsid w:val="00B7193F"/>
    <w:rsid w:val="00B719F1"/>
    <w:rsid w:val="00B71A72"/>
    <w:rsid w:val="00B726F0"/>
    <w:rsid w:val="00B745E3"/>
    <w:rsid w:val="00B75222"/>
    <w:rsid w:val="00B75638"/>
    <w:rsid w:val="00B7667F"/>
    <w:rsid w:val="00B7681F"/>
    <w:rsid w:val="00B77D77"/>
    <w:rsid w:val="00B77E6F"/>
    <w:rsid w:val="00B80012"/>
    <w:rsid w:val="00B821D7"/>
    <w:rsid w:val="00B838CE"/>
    <w:rsid w:val="00B844BB"/>
    <w:rsid w:val="00B84C9E"/>
    <w:rsid w:val="00B85672"/>
    <w:rsid w:val="00B85C37"/>
    <w:rsid w:val="00B8617D"/>
    <w:rsid w:val="00B87314"/>
    <w:rsid w:val="00B877F4"/>
    <w:rsid w:val="00B904FC"/>
    <w:rsid w:val="00B90A01"/>
    <w:rsid w:val="00B90D95"/>
    <w:rsid w:val="00B9225E"/>
    <w:rsid w:val="00B92F57"/>
    <w:rsid w:val="00B9324F"/>
    <w:rsid w:val="00B934B9"/>
    <w:rsid w:val="00B93A42"/>
    <w:rsid w:val="00B945CC"/>
    <w:rsid w:val="00B954BD"/>
    <w:rsid w:val="00B95BB2"/>
    <w:rsid w:val="00B95C0D"/>
    <w:rsid w:val="00B97AA6"/>
    <w:rsid w:val="00B97AC3"/>
    <w:rsid w:val="00BA1066"/>
    <w:rsid w:val="00BA1F6B"/>
    <w:rsid w:val="00BA2C9E"/>
    <w:rsid w:val="00BA4C86"/>
    <w:rsid w:val="00BA5523"/>
    <w:rsid w:val="00BA6EA8"/>
    <w:rsid w:val="00BA738B"/>
    <w:rsid w:val="00BA7D0A"/>
    <w:rsid w:val="00BB02B4"/>
    <w:rsid w:val="00BB0AE8"/>
    <w:rsid w:val="00BB1B15"/>
    <w:rsid w:val="00BB256E"/>
    <w:rsid w:val="00BB340D"/>
    <w:rsid w:val="00BB6C54"/>
    <w:rsid w:val="00BB7F20"/>
    <w:rsid w:val="00BB7FE9"/>
    <w:rsid w:val="00BC026B"/>
    <w:rsid w:val="00BC039B"/>
    <w:rsid w:val="00BC0473"/>
    <w:rsid w:val="00BC0619"/>
    <w:rsid w:val="00BC1125"/>
    <w:rsid w:val="00BC1187"/>
    <w:rsid w:val="00BC1404"/>
    <w:rsid w:val="00BC4AC5"/>
    <w:rsid w:val="00BC4C8A"/>
    <w:rsid w:val="00BC54D8"/>
    <w:rsid w:val="00BC5611"/>
    <w:rsid w:val="00BC6A57"/>
    <w:rsid w:val="00BC6B7F"/>
    <w:rsid w:val="00BD0334"/>
    <w:rsid w:val="00BD19D3"/>
    <w:rsid w:val="00BD1ADA"/>
    <w:rsid w:val="00BD3E16"/>
    <w:rsid w:val="00BD5720"/>
    <w:rsid w:val="00BD5724"/>
    <w:rsid w:val="00BD593B"/>
    <w:rsid w:val="00BD6ADB"/>
    <w:rsid w:val="00BD6F4D"/>
    <w:rsid w:val="00BD7BF9"/>
    <w:rsid w:val="00BE02A2"/>
    <w:rsid w:val="00BE0FC9"/>
    <w:rsid w:val="00BE1246"/>
    <w:rsid w:val="00BE20A7"/>
    <w:rsid w:val="00BE3146"/>
    <w:rsid w:val="00BE3DBB"/>
    <w:rsid w:val="00BE45FA"/>
    <w:rsid w:val="00BE4810"/>
    <w:rsid w:val="00BE4BC5"/>
    <w:rsid w:val="00BE5482"/>
    <w:rsid w:val="00BE6A90"/>
    <w:rsid w:val="00BE6F20"/>
    <w:rsid w:val="00BE6F5F"/>
    <w:rsid w:val="00BE754E"/>
    <w:rsid w:val="00BE7871"/>
    <w:rsid w:val="00BE7A9C"/>
    <w:rsid w:val="00BF0533"/>
    <w:rsid w:val="00BF2DA8"/>
    <w:rsid w:val="00BF2F9F"/>
    <w:rsid w:val="00BF3AD5"/>
    <w:rsid w:val="00BF3B1F"/>
    <w:rsid w:val="00BF4081"/>
    <w:rsid w:val="00BF41F1"/>
    <w:rsid w:val="00BF4285"/>
    <w:rsid w:val="00BF4E89"/>
    <w:rsid w:val="00BF52C1"/>
    <w:rsid w:val="00BF5C17"/>
    <w:rsid w:val="00BF6CF5"/>
    <w:rsid w:val="00BF7842"/>
    <w:rsid w:val="00C008A4"/>
    <w:rsid w:val="00C0107F"/>
    <w:rsid w:val="00C014B4"/>
    <w:rsid w:val="00C01CB7"/>
    <w:rsid w:val="00C01DFE"/>
    <w:rsid w:val="00C02553"/>
    <w:rsid w:val="00C02B98"/>
    <w:rsid w:val="00C033DC"/>
    <w:rsid w:val="00C040CD"/>
    <w:rsid w:val="00C04743"/>
    <w:rsid w:val="00C054F3"/>
    <w:rsid w:val="00C0636C"/>
    <w:rsid w:val="00C0673C"/>
    <w:rsid w:val="00C06BFC"/>
    <w:rsid w:val="00C06E77"/>
    <w:rsid w:val="00C070E8"/>
    <w:rsid w:val="00C11F85"/>
    <w:rsid w:val="00C11FBA"/>
    <w:rsid w:val="00C1377D"/>
    <w:rsid w:val="00C13991"/>
    <w:rsid w:val="00C13A4A"/>
    <w:rsid w:val="00C13B9D"/>
    <w:rsid w:val="00C1458D"/>
    <w:rsid w:val="00C145EA"/>
    <w:rsid w:val="00C14928"/>
    <w:rsid w:val="00C15A6F"/>
    <w:rsid w:val="00C15CFD"/>
    <w:rsid w:val="00C16A3E"/>
    <w:rsid w:val="00C16D82"/>
    <w:rsid w:val="00C17236"/>
    <w:rsid w:val="00C17477"/>
    <w:rsid w:val="00C2064E"/>
    <w:rsid w:val="00C20964"/>
    <w:rsid w:val="00C23874"/>
    <w:rsid w:val="00C2393C"/>
    <w:rsid w:val="00C244B5"/>
    <w:rsid w:val="00C2572C"/>
    <w:rsid w:val="00C27E2E"/>
    <w:rsid w:val="00C3036A"/>
    <w:rsid w:val="00C30C2A"/>
    <w:rsid w:val="00C321E0"/>
    <w:rsid w:val="00C32C1C"/>
    <w:rsid w:val="00C3370F"/>
    <w:rsid w:val="00C3471C"/>
    <w:rsid w:val="00C34A12"/>
    <w:rsid w:val="00C34C75"/>
    <w:rsid w:val="00C36294"/>
    <w:rsid w:val="00C37718"/>
    <w:rsid w:val="00C37B71"/>
    <w:rsid w:val="00C414E7"/>
    <w:rsid w:val="00C4323D"/>
    <w:rsid w:val="00C4475D"/>
    <w:rsid w:val="00C45720"/>
    <w:rsid w:val="00C46BE3"/>
    <w:rsid w:val="00C46FF0"/>
    <w:rsid w:val="00C47646"/>
    <w:rsid w:val="00C478F2"/>
    <w:rsid w:val="00C47DD8"/>
    <w:rsid w:val="00C50638"/>
    <w:rsid w:val="00C506AC"/>
    <w:rsid w:val="00C516B5"/>
    <w:rsid w:val="00C51801"/>
    <w:rsid w:val="00C529C7"/>
    <w:rsid w:val="00C52E90"/>
    <w:rsid w:val="00C54030"/>
    <w:rsid w:val="00C54BAC"/>
    <w:rsid w:val="00C57464"/>
    <w:rsid w:val="00C57B48"/>
    <w:rsid w:val="00C63B80"/>
    <w:rsid w:val="00C63BD6"/>
    <w:rsid w:val="00C64424"/>
    <w:rsid w:val="00C65E53"/>
    <w:rsid w:val="00C668E9"/>
    <w:rsid w:val="00C70267"/>
    <w:rsid w:val="00C7039E"/>
    <w:rsid w:val="00C7115B"/>
    <w:rsid w:val="00C73BC7"/>
    <w:rsid w:val="00C7432E"/>
    <w:rsid w:val="00C74943"/>
    <w:rsid w:val="00C753E9"/>
    <w:rsid w:val="00C77209"/>
    <w:rsid w:val="00C777A1"/>
    <w:rsid w:val="00C77AF9"/>
    <w:rsid w:val="00C77D73"/>
    <w:rsid w:val="00C80B88"/>
    <w:rsid w:val="00C80C7B"/>
    <w:rsid w:val="00C82A96"/>
    <w:rsid w:val="00C82D4E"/>
    <w:rsid w:val="00C833A6"/>
    <w:rsid w:val="00C839C2"/>
    <w:rsid w:val="00C83EFF"/>
    <w:rsid w:val="00C85B28"/>
    <w:rsid w:val="00C860D4"/>
    <w:rsid w:val="00C86EC3"/>
    <w:rsid w:val="00C90BBC"/>
    <w:rsid w:val="00C90EA9"/>
    <w:rsid w:val="00C92597"/>
    <w:rsid w:val="00C931B7"/>
    <w:rsid w:val="00C9390E"/>
    <w:rsid w:val="00C93B5C"/>
    <w:rsid w:val="00C954FF"/>
    <w:rsid w:val="00C97677"/>
    <w:rsid w:val="00CA0B3A"/>
    <w:rsid w:val="00CA0E84"/>
    <w:rsid w:val="00CA54FB"/>
    <w:rsid w:val="00CA57CC"/>
    <w:rsid w:val="00CA5CDD"/>
    <w:rsid w:val="00CA6194"/>
    <w:rsid w:val="00CA66EC"/>
    <w:rsid w:val="00CA6E09"/>
    <w:rsid w:val="00CA704C"/>
    <w:rsid w:val="00CB1379"/>
    <w:rsid w:val="00CB19AE"/>
    <w:rsid w:val="00CB3500"/>
    <w:rsid w:val="00CB4919"/>
    <w:rsid w:val="00CB653B"/>
    <w:rsid w:val="00CC0282"/>
    <w:rsid w:val="00CC1D85"/>
    <w:rsid w:val="00CC2D6C"/>
    <w:rsid w:val="00CC3B3F"/>
    <w:rsid w:val="00CC3FE7"/>
    <w:rsid w:val="00CC418B"/>
    <w:rsid w:val="00CC5A15"/>
    <w:rsid w:val="00CC5D01"/>
    <w:rsid w:val="00CC61E1"/>
    <w:rsid w:val="00CC74C7"/>
    <w:rsid w:val="00CD0E1D"/>
    <w:rsid w:val="00CD3641"/>
    <w:rsid w:val="00CD39B9"/>
    <w:rsid w:val="00CD59C9"/>
    <w:rsid w:val="00CD5BD6"/>
    <w:rsid w:val="00CD67E0"/>
    <w:rsid w:val="00CD69C5"/>
    <w:rsid w:val="00CD7DA1"/>
    <w:rsid w:val="00CE32ED"/>
    <w:rsid w:val="00CE4301"/>
    <w:rsid w:val="00CE61CB"/>
    <w:rsid w:val="00CE620E"/>
    <w:rsid w:val="00CE6D54"/>
    <w:rsid w:val="00CE76A0"/>
    <w:rsid w:val="00CE7854"/>
    <w:rsid w:val="00CF01A8"/>
    <w:rsid w:val="00CF0641"/>
    <w:rsid w:val="00CF0AF4"/>
    <w:rsid w:val="00CF210A"/>
    <w:rsid w:val="00CF2711"/>
    <w:rsid w:val="00CF293E"/>
    <w:rsid w:val="00CF2979"/>
    <w:rsid w:val="00CF3D6E"/>
    <w:rsid w:val="00CF3FF4"/>
    <w:rsid w:val="00CF51E4"/>
    <w:rsid w:val="00CF5B23"/>
    <w:rsid w:val="00CF6FDB"/>
    <w:rsid w:val="00D001C9"/>
    <w:rsid w:val="00D008B7"/>
    <w:rsid w:val="00D009EB"/>
    <w:rsid w:val="00D01537"/>
    <w:rsid w:val="00D0322B"/>
    <w:rsid w:val="00D03A80"/>
    <w:rsid w:val="00D03AC3"/>
    <w:rsid w:val="00D04190"/>
    <w:rsid w:val="00D050A0"/>
    <w:rsid w:val="00D05A22"/>
    <w:rsid w:val="00D066C3"/>
    <w:rsid w:val="00D06829"/>
    <w:rsid w:val="00D07155"/>
    <w:rsid w:val="00D07F32"/>
    <w:rsid w:val="00D148E4"/>
    <w:rsid w:val="00D16942"/>
    <w:rsid w:val="00D16ED7"/>
    <w:rsid w:val="00D216FD"/>
    <w:rsid w:val="00D24501"/>
    <w:rsid w:val="00D25631"/>
    <w:rsid w:val="00D25D25"/>
    <w:rsid w:val="00D308A3"/>
    <w:rsid w:val="00D30C46"/>
    <w:rsid w:val="00D30FE5"/>
    <w:rsid w:val="00D32401"/>
    <w:rsid w:val="00D3333E"/>
    <w:rsid w:val="00D33A48"/>
    <w:rsid w:val="00D340E2"/>
    <w:rsid w:val="00D3437A"/>
    <w:rsid w:val="00D34E00"/>
    <w:rsid w:val="00D35336"/>
    <w:rsid w:val="00D358F2"/>
    <w:rsid w:val="00D40AC5"/>
    <w:rsid w:val="00D40B3B"/>
    <w:rsid w:val="00D41A9E"/>
    <w:rsid w:val="00D41BF4"/>
    <w:rsid w:val="00D43269"/>
    <w:rsid w:val="00D44101"/>
    <w:rsid w:val="00D441BA"/>
    <w:rsid w:val="00D4604E"/>
    <w:rsid w:val="00D4609C"/>
    <w:rsid w:val="00D46A5E"/>
    <w:rsid w:val="00D50203"/>
    <w:rsid w:val="00D50265"/>
    <w:rsid w:val="00D50429"/>
    <w:rsid w:val="00D50A61"/>
    <w:rsid w:val="00D50C84"/>
    <w:rsid w:val="00D510C4"/>
    <w:rsid w:val="00D528F8"/>
    <w:rsid w:val="00D52A6A"/>
    <w:rsid w:val="00D52EFC"/>
    <w:rsid w:val="00D5302E"/>
    <w:rsid w:val="00D5408D"/>
    <w:rsid w:val="00D54955"/>
    <w:rsid w:val="00D54999"/>
    <w:rsid w:val="00D54C31"/>
    <w:rsid w:val="00D551B6"/>
    <w:rsid w:val="00D56AED"/>
    <w:rsid w:val="00D57069"/>
    <w:rsid w:val="00D575B3"/>
    <w:rsid w:val="00D61180"/>
    <w:rsid w:val="00D6118B"/>
    <w:rsid w:val="00D611A1"/>
    <w:rsid w:val="00D627C4"/>
    <w:rsid w:val="00D62FC1"/>
    <w:rsid w:val="00D6392D"/>
    <w:rsid w:val="00D64BC1"/>
    <w:rsid w:val="00D65436"/>
    <w:rsid w:val="00D654C7"/>
    <w:rsid w:val="00D65A40"/>
    <w:rsid w:val="00D667AF"/>
    <w:rsid w:val="00D672CD"/>
    <w:rsid w:val="00D673A2"/>
    <w:rsid w:val="00D67A79"/>
    <w:rsid w:val="00D73789"/>
    <w:rsid w:val="00D73D32"/>
    <w:rsid w:val="00D750C9"/>
    <w:rsid w:val="00D75467"/>
    <w:rsid w:val="00D76532"/>
    <w:rsid w:val="00D77B2A"/>
    <w:rsid w:val="00D77D41"/>
    <w:rsid w:val="00D808AE"/>
    <w:rsid w:val="00D8106C"/>
    <w:rsid w:val="00D815FD"/>
    <w:rsid w:val="00D81656"/>
    <w:rsid w:val="00D81968"/>
    <w:rsid w:val="00D81AFB"/>
    <w:rsid w:val="00D8234F"/>
    <w:rsid w:val="00D82A0B"/>
    <w:rsid w:val="00D82D44"/>
    <w:rsid w:val="00D8349E"/>
    <w:rsid w:val="00D863EF"/>
    <w:rsid w:val="00D86C5A"/>
    <w:rsid w:val="00D8726D"/>
    <w:rsid w:val="00D9041E"/>
    <w:rsid w:val="00D90A19"/>
    <w:rsid w:val="00D92776"/>
    <w:rsid w:val="00D927D9"/>
    <w:rsid w:val="00D93392"/>
    <w:rsid w:val="00D93780"/>
    <w:rsid w:val="00D940E2"/>
    <w:rsid w:val="00D955D7"/>
    <w:rsid w:val="00DA0A83"/>
    <w:rsid w:val="00DA0DEB"/>
    <w:rsid w:val="00DA1ACE"/>
    <w:rsid w:val="00DA1B69"/>
    <w:rsid w:val="00DA1DF3"/>
    <w:rsid w:val="00DA20EB"/>
    <w:rsid w:val="00DA225F"/>
    <w:rsid w:val="00DA2BDC"/>
    <w:rsid w:val="00DA37C6"/>
    <w:rsid w:val="00DA4449"/>
    <w:rsid w:val="00DA50C7"/>
    <w:rsid w:val="00DA5E5F"/>
    <w:rsid w:val="00DA725A"/>
    <w:rsid w:val="00DA7793"/>
    <w:rsid w:val="00DB0B0F"/>
    <w:rsid w:val="00DB0BC4"/>
    <w:rsid w:val="00DB1B3B"/>
    <w:rsid w:val="00DB2833"/>
    <w:rsid w:val="00DB397F"/>
    <w:rsid w:val="00DB3D39"/>
    <w:rsid w:val="00DB401B"/>
    <w:rsid w:val="00DB583B"/>
    <w:rsid w:val="00DB5B34"/>
    <w:rsid w:val="00DB6BB4"/>
    <w:rsid w:val="00DB766D"/>
    <w:rsid w:val="00DB7A61"/>
    <w:rsid w:val="00DC0672"/>
    <w:rsid w:val="00DC0CBF"/>
    <w:rsid w:val="00DC14AE"/>
    <w:rsid w:val="00DC3C63"/>
    <w:rsid w:val="00DC57D9"/>
    <w:rsid w:val="00DC645B"/>
    <w:rsid w:val="00DD0A03"/>
    <w:rsid w:val="00DD1E0B"/>
    <w:rsid w:val="00DD2AE9"/>
    <w:rsid w:val="00DD7809"/>
    <w:rsid w:val="00DD7B41"/>
    <w:rsid w:val="00DE0D7E"/>
    <w:rsid w:val="00DE2228"/>
    <w:rsid w:val="00DE251F"/>
    <w:rsid w:val="00DE27D5"/>
    <w:rsid w:val="00DE3C22"/>
    <w:rsid w:val="00DE50E3"/>
    <w:rsid w:val="00DE7D9E"/>
    <w:rsid w:val="00DF2672"/>
    <w:rsid w:val="00DF281B"/>
    <w:rsid w:val="00DF2B57"/>
    <w:rsid w:val="00DF42FB"/>
    <w:rsid w:val="00DF48B6"/>
    <w:rsid w:val="00DF4B3A"/>
    <w:rsid w:val="00DF4BDD"/>
    <w:rsid w:val="00DF5A18"/>
    <w:rsid w:val="00DF746A"/>
    <w:rsid w:val="00DF7DB6"/>
    <w:rsid w:val="00E002A3"/>
    <w:rsid w:val="00E005E6"/>
    <w:rsid w:val="00E00DAA"/>
    <w:rsid w:val="00E00E2A"/>
    <w:rsid w:val="00E02A46"/>
    <w:rsid w:val="00E02CEA"/>
    <w:rsid w:val="00E0692B"/>
    <w:rsid w:val="00E11706"/>
    <w:rsid w:val="00E12E7F"/>
    <w:rsid w:val="00E12F26"/>
    <w:rsid w:val="00E140AE"/>
    <w:rsid w:val="00E14129"/>
    <w:rsid w:val="00E14F5B"/>
    <w:rsid w:val="00E15328"/>
    <w:rsid w:val="00E165F4"/>
    <w:rsid w:val="00E20B27"/>
    <w:rsid w:val="00E24A04"/>
    <w:rsid w:val="00E2588B"/>
    <w:rsid w:val="00E25C61"/>
    <w:rsid w:val="00E2606B"/>
    <w:rsid w:val="00E26713"/>
    <w:rsid w:val="00E269A3"/>
    <w:rsid w:val="00E269CC"/>
    <w:rsid w:val="00E26D1B"/>
    <w:rsid w:val="00E26E28"/>
    <w:rsid w:val="00E275CC"/>
    <w:rsid w:val="00E27F66"/>
    <w:rsid w:val="00E30BA4"/>
    <w:rsid w:val="00E3108E"/>
    <w:rsid w:val="00E31932"/>
    <w:rsid w:val="00E34A7D"/>
    <w:rsid w:val="00E35471"/>
    <w:rsid w:val="00E356F4"/>
    <w:rsid w:val="00E37501"/>
    <w:rsid w:val="00E37926"/>
    <w:rsid w:val="00E37FE5"/>
    <w:rsid w:val="00E403FB"/>
    <w:rsid w:val="00E4158A"/>
    <w:rsid w:val="00E421F9"/>
    <w:rsid w:val="00E42B8D"/>
    <w:rsid w:val="00E42C0C"/>
    <w:rsid w:val="00E42E08"/>
    <w:rsid w:val="00E440FD"/>
    <w:rsid w:val="00E457E5"/>
    <w:rsid w:val="00E45919"/>
    <w:rsid w:val="00E463A6"/>
    <w:rsid w:val="00E50195"/>
    <w:rsid w:val="00E5025C"/>
    <w:rsid w:val="00E5070C"/>
    <w:rsid w:val="00E52D5A"/>
    <w:rsid w:val="00E53834"/>
    <w:rsid w:val="00E54326"/>
    <w:rsid w:val="00E5686E"/>
    <w:rsid w:val="00E56DCA"/>
    <w:rsid w:val="00E57744"/>
    <w:rsid w:val="00E578F3"/>
    <w:rsid w:val="00E57B56"/>
    <w:rsid w:val="00E62C0B"/>
    <w:rsid w:val="00E6357B"/>
    <w:rsid w:val="00E63D72"/>
    <w:rsid w:val="00E64111"/>
    <w:rsid w:val="00E6436B"/>
    <w:rsid w:val="00E64533"/>
    <w:rsid w:val="00E6476A"/>
    <w:rsid w:val="00E651AC"/>
    <w:rsid w:val="00E653FD"/>
    <w:rsid w:val="00E6572F"/>
    <w:rsid w:val="00E66820"/>
    <w:rsid w:val="00E677EC"/>
    <w:rsid w:val="00E67EF0"/>
    <w:rsid w:val="00E70AC9"/>
    <w:rsid w:val="00E70ECF"/>
    <w:rsid w:val="00E71025"/>
    <w:rsid w:val="00E71640"/>
    <w:rsid w:val="00E72F8A"/>
    <w:rsid w:val="00E7508A"/>
    <w:rsid w:val="00E76241"/>
    <w:rsid w:val="00E7681C"/>
    <w:rsid w:val="00E80491"/>
    <w:rsid w:val="00E81F38"/>
    <w:rsid w:val="00E8348E"/>
    <w:rsid w:val="00E83614"/>
    <w:rsid w:val="00E8380D"/>
    <w:rsid w:val="00E83D10"/>
    <w:rsid w:val="00E8417C"/>
    <w:rsid w:val="00E84A63"/>
    <w:rsid w:val="00E85608"/>
    <w:rsid w:val="00E856AD"/>
    <w:rsid w:val="00E859BC"/>
    <w:rsid w:val="00E85B45"/>
    <w:rsid w:val="00E86A26"/>
    <w:rsid w:val="00E86CC6"/>
    <w:rsid w:val="00E876A9"/>
    <w:rsid w:val="00E91746"/>
    <w:rsid w:val="00E91EFE"/>
    <w:rsid w:val="00E92751"/>
    <w:rsid w:val="00E92861"/>
    <w:rsid w:val="00E933A9"/>
    <w:rsid w:val="00E93F54"/>
    <w:rsid w:val="00E948C1"/>
    <w:rsid w:val="00E94F17"/>
    <w:rsid w:val="00E9515E"/>
    <w:rsid w:val="00E97538"/>
    <w:rsid w:val="00EA0737"/>
    <w:rsid w:val="00EA12CC"/>
    <w:rsid w:val="00EA133D"/>
    <w:rsid w:val="00EA16C9"/>
    <w:rsid w:val="00EA16EF"/>
    <w:rsid w:val="00EA1CFA"/>
    <w:rsid w:val="00EA2A00"/>
    <w:rsid w:val="00EA2A78"/>
    <w:rsid w:val="00EA355F"/>
    <w:rsid w:val="00EA4A25"/>
    <w:rsid w:val="00EA6374"/>
    <w:rsid w:val="00EA655F"/>
    <w:rsid w:val="00EB03CA"/>
    <w:rsid w:val="00EB0D7C"/>
    <w:rsid w:val="00EB1079"/>
    <w:rsid w:val="00EB1786"/>
    <w:rsid w:val="00EB2261"/>
    <w:rsid w:val="00EB248A"/>
    <w:rsid w:val="00EB3DF9"/>
    <w:rsid w:val="00EB3E7C"/>
    <w:rsid w:val="00EB6BC0"/>
    <w:rsid w:val="00EB6C46"/>
    <w:rsid w:val="00EB6D57"/>
    <w:rsid w:val="00EB73E0"/>
    <w:rsid w:val="00EC072E"/>
    <w:rsid w:val="00EC0CCA"/>
    <w:rsid w:val="00EC13FB"/>
    <w:rsid w:val="00EC1573"/>
    <w:rsid w:val="00EC1A08"/>
    <w:rsid w:val="00EC27C3"/>
    <w:rsid w:val="00EC348A"/>
    <w:rsid w:val="00EC3AF9"/>
    <w:rsid w:val="00EC4465"/>
    <w:rsid w:val="00EC4B64"/>
    <w:rsid w:val="00EC6679"/>
    <w:rsid w:val="00EC684C"/>
    <w:rsid w:val="00EC7446"/>
    <w:rsid w:val="00EC760E"/>
    <w:rsid w:val="00EC7658"/>
    <w:rsid w:val="00EC7FDC"/>
    <w:rsid w:val="00ED00BD"/>
    <w:rsid w:val="00ED1388"/>
    <w:rsid w:val="00ED2077"/>
    <w:rsid w:val="00ED24AF"/>
    <w:rsid w:val="00ED59B5"/>
    <w:rsid w:val="00ED7D40"/>
    <w:rsid w:val="00EE03D1"/>
    <w:rsid w:val="00EE1E57"/>
    <w:rsid w:val="00EE2959"/>
    <w:rsid w:val="00EE2D60"/>
    <w:rsid w:val="00EE3121"/>
    <w:rsid w:val="00EE4B8B"/>
    <w:rsid w:val="00EE53D1"/>
    <w:rsid w:val="00EE54A1"/>
    <w:rsid w:val="00EE5B1E"/>
    <w:rsid w:val="00EE623E"/>
    <w:rsid w:val="00EE71AD"/>
    <w:rsid w:val="00EE751F"/>
    <w:rsid w:val="00EE7E74"/>
    <w:rsid w:val="00EF084A"/>
    <w:rsid w:val="00EF1394"/>
    <w:rsid w:val="00EF2534"/>
    <w:rsid w:val="00EF266B"/>
    <w:rsid w:val="00EF29F8"/>
    <w:rsid w:val="00EF5043"/>
    <w:rsid w:val="00EF5A3C"/>
    <w:rsid w:val="00EF5DA3"/>
    <w:rsid w:val="00EF716F"/>
    <w:rsid w:val="00F014F8"/>
    <w:rsid w:val="00F017E2"/>
    <w:rsid w:val="00F022C5"/>
    <w:rsid w:val="00F03629"/>
    <w:rsid w:val="00F03E09"/>
    <w:rsid w:val="00F06A6D"/>
    <w:rsid w:val="00F07870"/>
    <w:rsid w:val="00F11276"/>
    <w:rsid w:val="00F12110"/>
    <w:rsid w:val="00F130A1"/>
    <w:rsid w:val="00F14EB5"/>
    <w:rsid w:val="00F15A9C"/>
    <w:rsid w:val="00F15C78"/>
    <w:rsid w:val="00F162C4"/>
    <w:rsid w:val="00F2040E"/>
    <w:rsid w:val="00F209DB"/>
    <w:rsid w:val="00F20F75"/>
    <w:rsid w:val="00F2117D"/>
    <w:rsid w:val="00F21880"/>
    <w:rsid w:val="00F22DC0"/>
    <w:rsid w:val="00F24084"/>
    <w:rsid w:val="00F25E03"/>
    <w:rsid w:val="00F267B5"/>
    <w:rsid w:val="00F305E0"/>
    <w:rsid w:val="00F30BB4"/>
    <w:rsid w:val="00F31330"/>
    <w:rsid w:val="00F31B25"/>
    <w:rsid w:val="00F32E73"/>
    <w:rsid w:val="00F3320F"/>
    <w:rsid w:val="00F35FED"/>
    <w:rsid w:val="00F36FE2"/>
    <w:rsid w:val="00F377BA"/>
    <w:rsid w:val="00F3781B"/>
    <w:rsid w:val="00F37E6B"/>
    <w:rsid w:val="00F416FE"/>
    <w:rsid w:val="00F42A76"/>
    <w:rsid w:val="00F42A96"/>
    <w:rsid w:val="00F432CC"/>
    <w:rsid w:val="00F43384"/>
    <w:rsid w:val="00F44254"/>
    <w:rsid w:val="00F46FF6"/>
    <w:rsid w:val="00F47250"/>
    <w:rsid w:val="00F47A46"/>
    <w:rsid w:val="00F501AA"/>
    <w:rsid w:val="00F50BBB"/>
    <w:rsid w:val="00F50CFD"/>
    <w:rsid w:val="00F51202"/>
    <w:rsid w:val="00F51760"/>
    <w:rsid w:val="00F52359"/>
    <w:rsid w:val="00F53308"/>
    <w:rsid w:val="00F53733"/>
    <w:rsid w:val="00F5593B"/>
    <w:rsid w:val="00F56708"/>
    <w:rsid w:val="00F57F23"/>
    <w:rsid w:val="00F57F3A"/>
    <w:rsid w:val="00F61A0B"/>
    <w:rsid w:val="00F62CE3"/>
    <w:rsid w:val="00F633B1"/>
    <w:rsid w:val="00F64B0C"/>
    <w:rsid w:val="00F676C3"/>
    <w:rsid w:val="00F67713"/>
    <w:rsid w:val="00F67AA2"/>
    <w:rsid w:val="00F7009D"/>
    <w:rsid w:val="00F70548"/>
    <w:rsid w:val="00F72CEE"/>
    <w:rsid w:val="00F733E3"/>
    <w:rsid w:val="00F7400D"/>
    <w:rsid w:val="00F745D6"/>
    <w:rsid w:val="00F762C6"/>
    <w:rsid w:val="00F778CA"/>
    <w:rsid w:val="00F802EE"/>
    <w:rsid w:val="00F83691"/>
    <w:rsid w:val="00F83AB0"/>
    <w:rsid w:val="00F8681E"/>
    <w:rsid w:val="00F86EE8"/>
    <w:rsid w:val="00F86FF1"/>
    <w:rsid w:val="00F87C44"/>
    <w:rsid w:val="00F9006E"/>
    <w:rsid w:val="00F906A4"/>
    <w:rsid w:val="00F90DBF"/>
    <w:rsid w:val="00F90E87"/>
    <w:rsid w:val="00F91D39"/>
    <w:rsid w:val="00F91DE5"/>
    <w:rsid w:val="00F93736"/>
    <w:rsid w:val="00F93859"/>
    <w:rsid w:val="00F94593"/>
    <w:rsid w:val="00F952C0"/>
    <w:rsid w:val="00F954F7"/>
    <w:rsid w:val="00F9575C"/>
    <w:rsid w:val="00F96836"/>
    <w:rsid w:val="00F96E08"/>
    <w:rsid w:val="00FA0417"/>
    <w:rsid w:val="00FA24A1"/>
    <w:rsid w:val="00FA2724"/>
    <w:rsid w:val="00FA38CD"/>
    <w:rsid w:val="00FA6A98"/>
    <w:rsid w:val="00FA7500"/>
    <w:rsid w:val="00FB0149"/>
    <w:rsid w:val="00FB01A2"/>
    <w:rsid w:val="00FB108D"/>
    <w:rsid w:val="00FB1943"/>
    <w:rsid w:val="00FB1D7F"/>
    <w:rsid w:val="00FB26B6"/>
    <w:rsid w:val="00FB2A79"/>
    <w:rsid w:val="00FB2DA6"/>
    <w:rsid w:val="00FB3B57"/>
    <w:rsid w:val="00FB4C55"/>
    <w:rsid w:val="00FB64B8"/>
    <w:rsid w:val="00FB66F3"/>
    <w:rsid w:val="00FB67C4"/>
    <w:rsid w:val="00FB68EE"/>
    <w:rsid w:val="00FB7C37"/>
    <w:rsid w:val="00FC1ED9"/>
    <w:rsid w:val="00FC3321"/>
    <w:rsid w:val="00FC3979"/>
    <w:rsid w:val="00FC520D"/>
    <w:rsid w:val="00FC5489"/>
    <w:rsid w:val="00FC5A0C"/>
    <w:rsid w:val="00FC6267"/>
    <w:rsid w:val="00FC6F89"/>
    <w:rsid w:val="00FC7446"/>
    <w:rsid w:val="00FC746D"/>
    <w:rsid w:val="00FD002C"/>
    <w:rsid w:val="00FD11E9"/>
    <w:rsid w:val="00FD182A"/>
    <w:rsid w:val="00FD1B76"/>
    <w:rsid w:val="00FD26BC"/>
    <w:rsid w:val="00FD2AAB"/>
    <w:rsid w:val="00FD2D5F"/>
    <w:rsid w:val="00FD3322"/>
    <w:rsid w:val="00FD5F16"/>
    <w:rsid w:val="00FD60AA"/>
    <w:rsid w:val="00FD78D4"/>
    <w:rsid w:val="00FE0310"/>
    <w:rsid w:val="00FE0F1C"/>
    <w:rsid w:val="00FE2622"/>
    <w:rsid w:val="00FE330E"/>
    <w:rsid w:val="00FE3752"/>
    <w:rsid w:val="00FE4FC4"/>
    <w:rsid w:val="00FE5CE4"/>
    <w:rsid w:val="00FE6D21"/>
    <w:rsid w:val="00FE74AF"/>
    <w:rsid w:val="00FE7915"/>
    <w:rsid w:val="00FF0997"/>
    <w:rsid w:val="00FF0DA9"/>
    <w:rsid w:val="00FF1F3A"/>
    <w:rsid w:val="00FF2341"/>
    <w:rsid w:val="00FF32CA"/>
    <w:rsid w:val="00FF3D62"/>
    <w:rsid w:val="00FF4BAA"/>
    <w:rsid w:val="00FF5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BDCC5-AE23-4CE1-96F8-E9D7E5BA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13</cp:revision>
  <cp:lastPrinted>2025-04-25T05:20:00Z</cp:lastPrinted>
  <dcterms:created xsi:type="dcterms:W3CDTF">2020-08-25T06:11:00Z</dcterms:created>
  <dcterms:modified xsi:type="dcterms:W3CDTF">2025-04-25T05:20:00Z</dcterms:modified>
</cp:coreProperties>
</file>