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B5" w:rsidRDefault="001616B5" w:rsidP="00A16F22">
      <w:pPr>
        <w:jc w:val="center"/>
        <w:rPr>
          <w:rFonts w:ascii="Arial" w:hAnsi="Arial" w:cs="Arial"/>
          <w:sz w:val="28"/>
        </w:rPr>
      </w:pPr>
      <w:bookmarkStart w:id="0" w:name="sub_100"/>
    </w:p>
    <w:p w:rsidR="001616B5" w:rsidRDefault="001616B5" w:rsidP="00A16F22">
      <w:pPr>
        <w:spacing w:line="240" w:lineRule="auto"/>
        <w:jc w:val="center"/>
        <w:rPr>
          <w:rFonts w:ascii="Arial" w:hAnsi="Arial" w:cs="Arial"/>
          <w:sz w:val="28"/>
        </w:rPr>
      </w:pPr>
    </w:p>
    <w:p w:rsidR="001616B5" w:rsidRDefault="001616B5" w:rsidP="00C83F48">
      <w:pPr>
        <w:pStyle w:val="ConsPlusNormal"/>
        <w:rPr>
          <w:b/>
        </w:rPr>
      </w:pPr>
    </w:p>
    <w:p w:rsidR="001616B5" w:rsidRPr="005F02E5" w:rsidRDefault="001616B5" w:rsidP="00FA2BF6">
      <w:pPr>
        <w:pStyle w:val="ConsPlusNormal"/>
        <w:framePr w:w="5326" w:h="60" w:hSpace="180" w:wrap="around" w:vAnchor="text" w:hAnchor="page" w:x="1702" w:y="135"/>
        <w:jc w:val="both"/>
        <w:rPr>
          <w:b/>
        </w:rPr>
      </w:pPr>
      <w:r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p w:rsidR="001616B5" w:rsidRDefault="001616B5" w:rsidP="00C83F48">
      <w:pPr>
        <w:pStyle w:val="ConsPlusNormal"/>
        <w:rPr>
          <w:b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Pr="00EF44F1" w:rsidRDefault="0037213D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Calibri" w:hAnsi="Times New Roman"/>
          <w:bCs/>
          <w:sz w:val="28"/>
          <w:szCs w:val="28"/>
        </w:rPr>
        <w:t>На основании постановления</w:t>
      </w:r>
      <w:r w:rsidRPr="003E4C04">
        <w:rPr>
          <w:rFonts w:ascii="Times New Roman" w:eastAsia="Calibri" w:hAnsi="Times New Roman"/>
          <w:bCs/>
          <w:sz w:val="28"/>
          <w:szCs w:val="28"/>
        </w:rPr>
        <w:t xml:space="preserve"> Правительства </w:t>
      </w:r>
      <w:r>
        <w:rPr>
          <w:rFonts w:ascii="Times New Roman" w:eastAsia="Calibri" w:hAnsi="Times New Roman"/>
          <w:bCs/>
          <w:sz w:val="28"/>
          <w:szCs w:val="28"/>
        </w:rPr>
        <w:t xml:space="preserve">Российской Федерации                  от 7 марта </w:t>
      </w:r>
      <w:r w:rsidRPr="003E4C04">
        <w:rPr>
          <w:rFonts w:ascii="Times New Roman" w:eastAsia="Calibri" w:hAnsi="Times New Roman"/>
          <w:bCs/>
          <w:sz w:val="28"/>
          <w:szCs w:val="28"/>
        </w:rPr>
        <w:t>2018</w:t>
      </w:r>
      <w:r>
        <w:rPr>
          <w:rFonts w:ascii="Times New Roman" w:eastAsia="Calibri" w:hAnsi="Times New Roman"/>
          <w:bCs/>
          <w:sz w:val="28"/>
          <w:szCs w:val="28"/>
        </w:rPr>
        <w:t xml:space="preserve"> года</w:t>
      </w:r>
      <w:r w:rsidRPr="003E4C04">
        <w:rPr>
          <w:rFonts w:ascii="Times New Roman" w:eastAsia="Calibri" w:hAnsi="Times New Roman"/>
          <w:bCs/>
          <w:sz w:val="28"/>
          <w:szCs w:val="28"/>
        </w:rPr>
        <w:t xml:space="preserve">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>
        <w:rPr>
          <w:rFonts w:ascii="Times New Roman" w:eastAsia="Calibri" w:hAnsi="Times New Roman"/>
          <w:bCs/>
          <w:sz w:val="28"/>
          <w:szCs w:val="28"/>
        </w:rPr>
        <w:t xml:space="preserve">– </w:t>
      </w:r>
      <w:r w:rsidRPr="003E4C04">
        <w:rPr>
          <w:rFonts w:ascii="Times New Roman" w:eastAsia="Calibri" w:hAnsi="Times New Roman"/>
          <w:bCs/>
          <w:sz w:val="28"/>
          <w:szCs w:val="28"/>
        </w:rPr>
        <w:t>победителей Всероссийского конкурса лучших проектов создания комфортной городской среды»</w:t>
      </w:r>
      <w:r>
        <w:rPr>
          <w:rFonts w:ascii="Times New Roman" w:eastAsia="Calibri" w:hAnsi="Times New Roman"/>
          <w:bCs/>
          <w:sz w:val="28"/>
          <w:szCs w:val="28"/>
        </w:rPr>
        <w:t xml:space="preserve"> и в </w:t>
      </w:r>
      <w:r w:rsidRPr="002D48E8">
        <w:rPr>
          <w:rFonts w:ascii="Times New Roman" w:eastAsia="Calibri" w:hAnsi="Times New Roman"/>
          <w:bCs/>
          <w:sz w:val="28"/>
          <w:szCs w:val="28"/>
        </w:rPr>
        <w:t xml:space="preserve">целях актуализации и повышения эффективности реализации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муниципальной программы «Формирование современной городской среды на территории Волоконовского района», утвержденной постановлением   администрации Волоконовского района от 01 ноября 2017 года № 364 (в редакции постановлений от 28 марта 2018 года № 100, от 26 июля 2018 года    № 260, от 05 октября 2018 года № 354, от 29 марта 2019 года №99-01/103)</w:t>
      </w:r>
      <w:r w:rsidR="001616B5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 </w:t>
      </w:r>
      <w:r w:rsidR="001616B5"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</w:t>
      </w:r>
      <w:r w:rsidR="001616B5" w:rsidRPr="00942F74">
        <w:rPr>
          <w:rFonts w:ascii="Times New Roman" w:eastAsia="PMingLiU" w:hAnsi="Times New Roman"/>
          <w:b/>
          <w:sz w:val="28"/>
          <w:szCs w:val="28"/>
          <w:lang w:eastAsia="zh-TW"/>
        </w:rPr>
        <w:t>:</w:t>
      </w:r>
    </w:p>
    <w:p w:rsidR="001616B5" w:rsidRDefault="001616B5" w:rsidP="00C83F48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942F74">
        <w:t xml:space="preserve">1. </w:t>
      </w:r>
      <w:r>
        <w:t xml:space="preserve">Внести в </w:t>
      </w:r>
      <w:r w:rsidRPr="008D0E81">
        <w:rPr>
          <w:rFonts w:eastAsia="PMingLiU"/>
          <w:bCs/>
          <w:lang w:eastAsia="zh-TW"/>
        </w:rPr>
        <w:t xml:space="preserve">постановление администрации Волоконовского  района от </w:t>
      </w:r>
      <w:r>
        <w:rPr>
          <w:rFonts w:eastAsia="PMingLiU"/>
          <w:bCs/>
          <w:lang w:eastAsia="zh-TW"/>
        </w:rPr>
        <w:t xml:space="preserve">   </w:t>
      </w:r>
      <w:r w:rsidRPr="008D0E81">
        <w:rPr>
          <w:rFonts w:eastAsia="PMingLiU"/>
          <w:bCs/>
          <w:lang w:eastAsia="zh-TW"/>
        </w:rPr>
        <w:t>01 ноября 2017 года №</w:t>
      </w:r>
      <w:r>
        <w:rPr>
          <w:rFonts w:eastAsia="PMingLiU"/>
          <w:bCs/>
          <w:lang w:eastAsia="zh-TW"/>
        </w:rPr>
        <w:t xml:space="preserve"> </w:t>
      </w:r>
      <w:r w:rsidRPr="008D0E81">
        <w:rPr>
          <w:rFonts w:eastAsia="PMingLiU"/>
          <w:bCs/>
          <w:lang w:eastAsia="zh-TW"/>
        </w:rPr>
        <w:t xml:space="preserve">364 «Об утверждении муниципальной программы  «Формирование современной городской </w:t>
      </w:r>
      <w:r>
        <w:rPr>
          <w:rFonts w:eastAsia="PMingLiU"/>
          <w:bCs/>
          <w:lang w:eastAsia="zh-TW"/>
        </w:rPr>
        <w:t xml:space="preserve">среды </w:t>
      </w:r>
      <w:r w:rsidRPr="008D0E81">
        <w:rPr>
          <w:rFonts w:eastAsia="PMingLiU"/>
          <w:bCs/>
          <w:lang w:eastAsia="zh-TW"/>
        </w:rPr>
        <w:t xml:space="preserve">на </w:t>
      </w:r>
      <w:r>
        <w:rPr>
          <w:rFonts w:eastAsia="PMingLiU"/>
          <w:bCs/>
          <w:lang w:eastAsia="zh-TW"/>
        </w:rPr>
        <w:t>те</w:t>
      </w:r>
      <w:r w:rsidRPr="008D0E81">
        <w:rPr>
          <w:rFonts w:eastAsia="PMingLiU"/>
          <w:bCs/>
          <w:lang w:eastAsia="zh-TW"/>
        </w:rPr>
        <w:t xml:space="preserve">рритории Волоконовского района на 2018-2022 годы» </w:t>
      </w:r>
      <w:r>
        <w:rPr>
          <w:rFonts w:eastAsia="PMingLiU"/>
          <w:bCs/>
          <w:lang w:eastAsia="zh-TW"/>
        </w:rPr>
        <w:t>(в редакции постановлений от 28 марта 2018 года  № 100, от 26 июля 2018 года № 260,  от 05 октября 2018 года № 354</w:t>
      </w:r>
      <w:r w:rsidR="0037213D">
        <w:rPr>
          <w:rFonts w:eastAsia="PMingLiU"/>
          <w:bCs/>
          <w:lang w:eastAsia="zh-TW"/>
        </w:rPr>
        <w:t>, от 29 марта 2019 года №99-01/103</w:t>
      </w:r>
      <w:r>
        <w:rPr>
          <w:rFonts w:eastAsia="PMingLiU"/>
          <w:bCs/>
          <w:lang w:eastAsia="zh-TW"/>
        </w:rPr>
        <w:t xml:space="preserve">) </w:t>
      </w:r>
      <w:r w:rsidRPr="008D0E81">
        <w:rPr>
          <w:rFonts w:eastAsia="PMingLiU"/>
          <w:bCs/>
          <w:lang w:eastAsia="zh-TW"/>
        </w:rPr>
        <w:t>следующ</w:t>
      </w:r>
      <w:r>
        <w:rPr>
          <w:rFonts w:eastAsia="PMingLiU"/>
          <w:bCs/>
          <w:lang w:eastAsia="zh-TW"/>
        </w:rPr>
        <w:t>и</w:t>
      </w:r>
      <w:r w:rsidRPr="008D0E81">
        <w:rPr>
          <w:rFonts w:eastAsia="PMingLiU"/>
          <w:bCs/>
          <w:lang w:eastAsia="zh-TW"/>
        </w:rPr>
        <w:t>е изменени</w:t>
      </w:r>
      <w:r>
        <w:rPr>
          <w:rFonts w:eastAsia="PMingLiU"/>
          <w:bCs/>
          <w:lang w:eastAsia="zh-TW"/>
        </w:rPr>
        <w:t>я</w:t>
      </w:r>
      <w:r w:rsidRPr="008D0E81">
        <w:rPr>
          <w:rFonts w:eastAsia="PMingLiU"/>
          <w:bCs/>
          <w:lang w:eastAsia="zh-TW"/>
        </w:rPr>
        <w:t>: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FA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 М</w:t>
      </w:r>
      <w:r w:rsidRPr="00942F74">
        <w:rPr>
          <w:rFonts w:ascii="Times New Roman" w:hAnsi="Times New Roman"/>
          <w:sz w:val="28"/>
          <w:szCs w:val="28"/>
        </w:rPr>
        <w:t>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>«</w:t>
      </w:r>
      <w:r w:rsidRPr="00B456AB">
        <w:rPr>
          <w:rFonts w:ascii="Times New Roman" w:hAnsi="Times New Roman"/>
          <w:sz w:val="28"/>
          <w:szCs w:val="28"/>
        </w:rPr>
        <w:t>Формирование современной городской    среды на территории Волоконовского района</w:t>
      </w:r>
      <w:r w:rsidRPr="00942F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в пункте 1 вышеуказанного  постановления, изложить в  редакции согласно приложению к настоящему постановлению.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«Красный Октябрь» (Хорошилова И.А.) и на официальном сайте администрации района в сети «Интернет» (Дрогачева О.А.).</w:t>
      </w:r>
    </w:p>
    <w:p w:rsidR="001616B5" w:rsidRPr="00942F74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42F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942F74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F74">
        <w:rPr>
          <w:rFonts w:ascii="Times New Roman" w:hAnsi="Times New Roman"/>
          <w:b/>
          <w:sz w:val="28"/>
          <w:szCs w:val="28"/>
        </w:rPr>
        <w:t xml:space="preserve">района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13D" w:rsidRDefault="0037213D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13D" w:rsidRDefault="0037213D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13D" w:rsidRDefault="0037213D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13D" w:rsidRDefault="0037213D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13D" w:rsidRDefault="0037213D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13D" w:rsidRDefault="0037213D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13D" w:rsidRDefault="0037213D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84B" w:rsidRPr="00AC784B" w:rsidRDefault="001616B5" w:rsidP="00AC784B">
      <w:pPr>
        <w:framePr w:w="4605" w:h="1618" w:hSpace="180" w:wrap="around" w:vAnchor="text" w:hAnchor="page" w:x="6652" w:y="181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Приложение                                             к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постановлени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ю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района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</w:t>
      </w:r>
      <w:r w:rsidRPr="00AC78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от </w:t>
      </w:r>
      <w:r w:rsidR="0037213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________</w:t>
      </w:r>
      <w:r w:rsidRPr="00AC78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2019 года         </w:t>
      </w:r>
    </w:p>
    <w:p w:rsidR="001616B5" w:rsidRPr="00AC784B" w:rsidRDefault="001616B5" w:rsidP="00AC784B">
      <w:pPr>
        <w:framePr w:w="4605" w:h="1618" w:hSpace="180" w:wrap="around" w:vAnchor="text" w:hAnchor="page" w:x="6652" w:y="181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C78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№ </w:t>
      </w:r>
      <w:r w:rsidR="0037213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_______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A16F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Pr="00942F74" w:rsidRDefault="001616B5" w:rsidP="00A16F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6B5" w:rsidRPr="00942F74" w:rsidRDefault="001616B5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1616B5" w:rsidRPr="00942F74" w:rsidRDefault="001616B5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1616B5" w:rsidRDefault="001616B5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942F74">
        <w:rPr>
          <w:rFonts w:ascii="Times New Roman" w:hAnsi="Times New Roman"/>
          <w:b/>
          <w:sz w:val="28"/>
          <w:szCs w:val="28"/>
        </w:rPr>
        <w:t>Волоконовско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42F7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а»</w:t>
      </w:r>
    </w:p>
    <w:p w:rsidR="001616B5" w:rsidRDefault="001616B5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Pr="00942F74" w:rsidRDefault="001616B5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1616B5" w:rsidRPr="00942F74" w:rsidRDefault="001616B5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1616B5" w:rsidRPr="00942F74" w:rsidRDefault="001616B5" w:rsidP="00F50D79">
      <w:pPr>
        <w:pStyle w:val="ConsPlusNormal"/>
        <w:jc w:val="center"/>
        <w:rPr>
          <w:b/>
        </w:rPr>
      </w:pPr>
      <w:r>
        <w:rPr>
          <w:b/>
        </w:rPr>
        <w:t xml:space="preserve">на территории </w:t>
      </w:r>
      <w:r w:rsidRPr="00942F74">
        <w:rPr>
          <w:b/>
        </w:rPr>
        <w:t>Волоконовско</w:t>
      </w:r>
      <w:r>
        <w:rPr>
          <w:b/>
        </w:rPr>
        <w:t>го</w:t>
      </w:r>
      <w:r w:rsidRPr="00942F74">
        <w:rPr>
          <w:b/>
        </w:rPr>
        <w:t xml:space="preserve"> район</w:t>
      </w:r>
      <w:r>
        <w:rPr>
          <w:b/>
        </w:rPr>
        <w:t>а</w:t>
      </w:r>
      <w:r w:rsidRPr="00942F74">
        <w:rPr>
          <w:b/>
        </w:rPr>
        <w:t>»</w:t>
      </w:r>
    </w:p>
    <w:p w:rsidR="001616B5" w:rsidRDefault="001616B5" w:rsidP="00E360C7">
      <w:pPr>
        <w:spacing w:after="0" w:line="240" w:lineRule="exact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616B5" w:rsidRPr="00EE59FB" w:rsidRDefault="001616B5" w:rsidP="00E360C7">
      <w:pPr>
        <w:spacing w:after="0" w:line="240" w:lineRule="exact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1616B5" w:rsidTr="002671C4">
        <w:tc>
          <w:tcPr>
            <w:tcW w:w="768" w:type="dxa"/>
            <w:vAlign w:val="center"/>
          </w:tcPr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№ п/п</w:t>
            </w:r>
          </w:p>
        </w:tc>
        <w:tc>
          <w:tcPr>
            <w:tcW w:w="8946" w:type="dxa"/>
            <w:vAlign w:val="center"/>
          </w:tcPr>
          <w:p w:rsidR="001616B5" w:rsidRPr="002671C4" w:rsidRDefault="001616B5" w:rsidP="0026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1616B5" w:rsidRPr="002671C4" w:rsidRDefault="001616B5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1616B5" w:rsidRPr="002671C4" w:rsidRDefault="001616B5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района» </w:t>
            </w:r>
          </w:p>
          <w:p w:rsidR="001616B5" w:rsidRPr="002671C4" w:rsidRDefault="001616B5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1616B5" w:rsidRPr="00E360C7" w:rsidRDefault="001616B5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1616B5" w:rsidRPr="00E360C7" w:rsidTr="00EE59FB">
        <w:trPr>
          <w:tblHeader/>
        </w:trPr>
        <w:tc>
          <w:tcPr>
            <w:tcW w:w="768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1.</w:t>
            </w: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1616B5" w:rsidRPr="00EE59FB" w:rsidRDefault="001616B5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1"/>
              </w:rPr>
              <w:t xml:space="preserve">Ответственный исполнитель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A16F22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3.</w:t>
            </w: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Участники </w:t>
            </w:r>
          </w:p>
          <w:p w:rsidR="001616B5" w:rsidRPr="00EE59FB" w:rsidRDefault="001616B5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630" w:type="dxa"/>
            <w:vAlign w:val="center"/>
          </w:tcPr>
          <w:p w:rsidR="001616B5" w:rsidRDefault="001616B5" w:rsidP="00C82A77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Подпрограммы</w:t>
            </w:r>
          </w:p>
          <w:p w:rsidR="001616B5" w:rsidRPr="00942F74" w:rsidRDefault="001616B5" w:rsidP="00C82A77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3D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1 «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37213D" w:rsidRPr="002740C3">
              <w:rPr>
                <w:rFonts w:ascii="Times New Roman" w:hAnsi="Times New Roman"/>
                <w:sz w:val="28"/>
                <w:szCs w:val="28"/>
              </w:rPr>
              <w:t>дворовых территорий многоквартирных домов</w:t>
            </w:r>
            <w:r w:rsidR="0037213D">
              <w:rPr>
                <w:rFonts w:ascii="Times New Roman" w:hAnsi="Times New Roman"/>
                <w:sz w:val="28"/>
                <w:szCs w:val="28"/>
              </w:rPr>
              <w:t>,</w:t>
            </w:r>
            <w:r w:rsidR="0037213D" w:rsidRPr="00274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37213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 xml:space="preserve"> иных территорий соответствующего функционального</w:t>
            </w:r>
            <w:r w:rsidR="00372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>назначения Волоконовского района»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5</w:t>
            </w:r>
            <w:r w:rsidRPr="00942F74">
              <w:rPr>
                <w:rStyle w:val="21"/>
              </w:rPr>
              <w:t>.</w:t>
            </w: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Цель </w:t>
            </w: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  <w:p w:rsidR="001616B5" w:rsidRPr="002671C4" w:rsidRDefault="001616B5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1616B5" w:rsidRPr="002671C4" w:rsidRDefault="0037213D" w:rsidP="0037213D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3D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7213D">
              <w:rPr>
                <w:rFonts w:ascii="Times New Roman" w:hAnsi="Times New Roman"/>
                <w:sz w:val="28"/>
                <w:szCs w:val="28"/>
              </w:rPr>
              <w:t xml:space="preserve"> комфорта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72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Волоконовского района</w:t>
            </w:r>
          </w:p>
        </w:tc>
      </w:tr>
      <w:tr w:rsidR="001616B5" w:rsidTr="00465E91">
        <w:trPr>
          <w:trHeight w:val="1684"/>
        </w:trPr>
        <w:tc>
          <w:tcPr>
            <w:tcW w:w="768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lastRenderedPageBreak/>
              <w:t>6</w:t>
            </w:r>
            <w:r w:rsidRPr="00942F74">
              <w:rPr>
                <w:rStyle w:val="21"/>
              </w:rPr>
              <w:t>.</w:t>
            </w:r>
          </w:p>
          <w:p w:rsidR="001616B5" w:rsidRPr="00942F74" w:rsidRDefault="001616B5" w:rsidP="00EE59FB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3630" w:type="dxa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Задачи </w:t>
            </w:r>
          </w:p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</w:tcPr>
          <w:p w:rsidR="001616B5" w:rsidRPr="002671C4" w:rsidRDefault="0037213D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3D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      </w:r>
            <w:r w:rsidRPr="0037213D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37213D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>
              <w:rPr>
                <w:rStyle w:val="22"/>
                <w:smallCaps w:val="0"/>
              </w:rPr>
              <w:t>7</w:t>
            </w:r>
            <w:r w:rsidRPr="002671C4">
              <w:rPr>
                <w:rStyle w:val="22"/>
                <w:smallCaps w:val="0"/>
              </w:rPr>
              <w:t>.</w:t>
            </w: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</w:tc>
        <w:tc>
          <w:tcPr>
            <w:tcW w:w="3630" w:type="dxa"/>
            <w:vAlign w:val="center"/>
          </w:tcPr>
          <w:p w:rsidR="001616B5" w:rsidRPr="00EE59FB" w:rsidRDefault="001616B5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Style w:val="22"/>
                <w:smallCaps w:val="0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7019E8" w:rsidRDefault="007019E8" w:rsidP="00701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2018-2020 годы</w:t>
            </w:r>
          </w:p>
          <w:p w:rsidR="007019E8" w:rsidRPr="002671C4" w:rsidRDefault="007019E8" w:rsidP="00701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616B5" w:rsidRPr="002671C4" w:rsidRDefault="001616B5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6B5" w:rsidTr="00EE59FB">
        <w:trPr>
          <w:trHeight w:val="95"/>
        </w:trPr>
        <w:tc>
          <w:tcPr>
            <w:tcW w:w="768" w:type="dxa"/>
            <w:vAlign w:val="center"/>
          </w:tcPr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>
              <w:rPr>
                <w:rStyle w:val="22"/>
                <w:smallCaps w:val="0"/>
                <w:color w:val="auto"/>
              </w:rPr>
              <w:t>8</w:t>
            </w:r>
            <w:r w:rsidRPr="002671C4">
              <w:rPr>
                <w:rStyle w:val="22"/>
                <w:smallCaps w:val="0"/>
                <w:color w:val="auto"/>
              </w:rPr>
              <w:t>.</w:t>
            </w: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EE59FB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671C4">
              <w:rPr>
                <w:rStyle w:val="22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671C4">
              <w:rPr>
                <w:rStyle w:val="22"/>
                <w:smallCaps w:val="0"/>
                <w:color w:val="auto"/>
              </w:rPr>
              <w:br/>
              <w:t>за счет средств бюджетов</w:t>
            </w: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671C4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1616B5" w:rsidRDefault="001616B5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 в 2018 - 2024 годах за счет всех источников финансирования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64980,00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1616B5" w:rsidRDefault="001616B5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 в 2018 - 2024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>38281,6372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в 2018 - 2024 годах за счет средств областного бюджета составит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10176,1314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–5079,42737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Pr="003B7FA9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–5096,704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в 2018-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2024 годах за счет средств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 – 8195,5088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числе по годам: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3089,9808 тыс. руб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6B5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в 2018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-2024 годах за счет средств внебюджетных источников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составит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8326,72263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1616B5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697027" w:rsidTr="006428BF">
        <w:tc>
          <w:tcPr>
            <w:tcW w:w="768" w:type="dxa"/>
            <w:vAlign w:val="center"/>
          </w:tcPr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9</w:t>
            </w: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697027" w:rsidRPr="002671C4" w:rsidRDefault="00697027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093772">
              <w:rPr>
                <w:rStyle w:val="21"/>
              </w:rPr>
              <w:t>рограммы</w:t>
            </w:r>
          </w:p>
        </w:tc>
        <w:tc>
          <w:tcPr>
            <w:tcW w:w="5316" w:type="dxa"/>
          </w:tcPr>
          <w:p w:rsidR="00697027" w:rsidRPr="00697027" w:rsidRDefault="00697027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027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мероприятий             по благоустройству общественных территорий, включенных 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формирования современной городской среды к концу 2024 года.</w:t>
            </w:r>
          </w:p>
          <w:p w:rsidR="00697027" w:rsidRPr="00697027" w:rsidRDefault="00697027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027">
              <w:rPr>
                <w:rFonts w:ascii="Times New Roman" w:hAnsi="Times New Roman"/>
                <w:sz w:val="28"/>
                <w:szCs w:val="28"/>
              </w:rPr>
              <w:t>2. Увеличение среднего значения индекса качества городской среды к концу 2024 года на 30 процентов.</w:t>
            </w:r>
          </w:p>
          <w:p w:rsidR="00697027" w:rsidRPr="00697027" w:rsidRDefault="00697027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. Увеличение доли граждан, принявших участие в решении вопросов развития городской среды, от общего количества граждан в возрасте  </w:t>
            </w:r>
            <w:r>
              <w:rPr>
                <w:rFonts w:ascii="Times New Roman" w:hAnsi="Times New Roman"/>
                <w:sz w:val="28"/>
                <w:szCs w:val="28"/>
              </w:rPr>
              <w:t>от 1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4 лет, проживающих в </w:t>
            </w:r>
            <w:r>
              <w:rPr>
                <w:rFonts w:ascii="Times New Roman" w:hAnsi="Times New Roman"/>
                <w:sz w:val="28"/>
                <w:szCs w:val="28"/>
              </w:rPr>
              <w:t>населенных пунктах Волоконовского района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численностью свыше 1000 человек,</w:t>
            </w:r>
            <w:r w:rsidRPr="00697027">
              <w:rPr>
                <w:rFonts w:ascii="Times New Roman" w:hAnsi="Times New Roman"/>
                <w:sz w:val="28"/>
                <w:szCs w:val="28"/>
              </w:rPr>
              <w:t xml:space="preserve">  к концу 2024 года                           до 30 процентов.</w:t>
            </w:r>
          </w:p>
          <w:p w:rsidR="00697027" w:rsidRPr="003A6CAB" w:rsidRDefault="000D2F08" w:rsidP="000014E5">
            <w:pPr>
              <w:spacing w:after="0" w:line="240" w:lineRule="auto"/>
              <w:ind w:left="57"/>
              <w:jc w:val="both"/>
              <w:rPr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7027" w:rsidRPr="00697027">
              <w:rPr>
                <w:rFonts w:ascii="Times New Roman" w:hAnsi="Times New Roman"/>
                <w:sz w:val="28"/>
                <w:szCs w:val="28"/>
              </w:rPr>
              <w:t>. Реализация мероприятий по цифровизации городского хозяйства к концу 2024 года до 30 процентов</w:t>
            </w:r>
          </w:p>
        </w:tc>
      </w:tr>
      <w:bookmarkEnd w:id="0"/>
    </w:tbl>
    <w:p w:rsidR="001616B5" w:rsidRDefault="001616B5" w:rsidP="00A16F22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81546" w:rsidRDefault="00C81546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E360C7" w:rsidRDefault="001616B5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1616B5" w:rsidRPr="00E360C7" w:rsidRDefault="001616B5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1616B5" w:rsidRPr="00942F74" w:rsidRDefault="001616B5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1616B5" w:rsidRPr="00942F74" w:rsidRDefault="001616B5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066B79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1616B5" w:rsidRPr="00066B79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66B79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66B79">
        <w:rPr>
          <w:rFonts w:ascii="Times New Roman" w:hAnsi="Times New Roman"/>
          <w:sz w:val="28"/>
          <w:szCs w:val="28"/>
        </w:rPr>
        <w:t>82 населённых пункта.</w:t>
      </w:r>
    </w:p>
    <w:p w:rsidR="001616B5" w:rsidRPr="00066B79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1616B5" w:rsidRPr="00942F74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</w:t>
      </w:r>
      <w:r>
        <w:rPr>
          <w:rFonts w:ascii="Times New Roman" w:hAnsi="Times New Roman"/>
          <w:sz w:val="28"/>
          <w:szCs w:val="28"/>
        </w:rPr>
        <w:t>и</w:t>
      </w:r>
      <w:r w:rsidRPr="00F45F5E">
        <w:rPr>
          <w:rFonts w:ascii="Times New Roman" w:hAnsi="Times New Roman"/>
          <w:sz w:val="28"/>
          <w:szCs w:val="28"/>
        </w:rPr>
        <w:t>, общей площадью 46,3 тыс.кв. метр</w:t>
      </w:r>
      <w:r>
        <w:rPr>
          <w:rFonts w:ascii="Times New Roman" w:hAnsi="Times New Roman"/>
          <w:sz w:val="28"/>
          <w:szCs w:val="28"/>
        </w:rPr>
        <w:t>а</w:t>
      </w:r>
      <w:r w:rsidRPr="00F45F5E">
        <w:rPr>
          <w:rFonts w:ascii="Times New Roman" w:hAnsi="Times New Roman"/>
          <w:sz w:val="28"/>
          <w:szCs w:val="28"/>
        </w:rPr>
        <w:t>, 61 общественная территория, общей площадью 236,17  тыс. кв. метра.</w:t>
      </w:r>
    </w:p>
    <w:p w:rsidR="001616B5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</w:t>
      </w:r>
      <w:r>
        <w:rPr>
          <w:rFonts w:ascii="Times New Roman" w:hAnsi="Times New Roman"/>
          <w:sz w:val="28"/>
          <w:szCs w:val="28"/>
        </w:rPr>
        <w:t xml:space="preserve">  общей</w:t>
      </w:r>
      <w:r w:rsidRPr="00F45F5E">
        <w:rPr>
          <w:rFonts w:ascii="Times New Roman" w:hAnsi="Times New Roman"/>
          <w:sz w:val="28"/>
          <w:szCs w:val="28"/>
        </w:rPr>
        <w:t xml:space="preserve"> площадью 42,4 </w:t>
      </w:r>
      <w:r>
        <w:rPr>
          <w:rFonts w:ascii="Times New Roman" w:hAnsi="Times New Roman"/>
          <w:sz w:val="28"/>
          <w:szCs w:val="28"/>
        </w:rPr>
        <w:t xml:space="preserve">тыс. кв. м и </w:t>
      </w:r>
      <w:r w:rsidRPr="00F45F5E">
        <w:rPr>
          <w:rFonts w:ascii="Times New Roman" w:hAnsi="Times New Roman"/>
          <w:sz w:val="28"/>
          <w:szCs w:val="28"/>
        </w:rPr>
        <w:t>15 общественных территор</w:t>
      </w:r>
      <w:r>
        <w:rPr>
          <w:rFonts w:ascii="Times New Roman" w:hAnsi="Times New Roman"/>
          <w:sz w:val="28"/>
          <w:szCs w:val="28"/>
        </w:rPr>
        <w:t>ий площадью 71,5 тыс. кв. м.</w:t>
      </w:r>
    </w:p>
    <w:p w:rsidR="001616B5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1616B5" w:rsidRPr="005C5330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1616B5" w:rsidRPr="005C5330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1616B5" w:rsidRPr="005C5330" w:rsidRDefault="001616B5" w:rsidP="00A16F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1616B5" w:rsidRPr="00E360C7" w:rsidRDefault="001616B5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Приоритеты государственной политики в сфере реализации</w:t>
      </w:r>
    </w:p>
    <w:p w:rsidR="001616B5" w:rsidRDefault="001616B5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1616B5" w:rsidRPr="00942F74" w:rsidRDefault="001616B5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1616B5" w:rsidRPr="00EE59FB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616B5" w:rsidRPr="005C5330" w:rsidRDefault="001616B5" w:rsidP="00935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 xml:space="preserve">Настоящая </w:t>
      </w:r>
      <w:r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5C5330">
        <w:rPr>
          <w:rFonts w:ascii="Times New Roman" w:hAnsi="Times New Roman"/>
          <w:color w:val="000000"/>
          <w:sz w:val="28"/>
          <w:szCs w:val="28"/>
        </w:rPr>
        <w:t xml:space="preserve">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330">
        <w:rPr>
          <w:rFonts w:ascii="Times New Roman" w:hAnsi="Times New Roman"/>
          <w:color w:val="000000"/>
          <w:sz w:val="28"/>
          <w:szCs w:val="28"/>
        </w:rPr>
        <w:t>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5C5330">
        <w:rPr>
          <w:rFonts w:ascii="Times New Roman" w:hAnsi="Times New Roman"/>
          <w:color w:val="000000"/>
          <w:sz w:val="28"/>
          <w:szCs w:val="28"/>
        </w:rPr>
        <w:t xml:space="preserve">т 18 апреля2017 года № 5), </w:t>
      </w:r>
      <w:r w:rsidR="00560332" w:rsidRPr="005C5330">
        <w:rPr>
          <w:rFonts w:ascii="Times New Roman" w:hAnsi="Times New Roman"/>
          <w:color w:val="000000"/>
          <w:sz w:val="28"/>
          <w:szCs w:val="28"/>
        </w:rPr>
        <w:t xml:space="preserve">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</w:t>
      </w:r>
      <w:r w:rsidR="00560332">
        <w:rPr>
          <w:rFonts w:ascii="Times New Roman" w:hAnsi="Times New Roman"/>
          <w:color w:val="000000"/>
          <w:sz w:val="28"/>
          <w:szCs w:val="28"/>
        </w:rPr>
        <w:t>дека</w:t>
      </w:r>
      <w:r w:rsidR="00560332" w:rsidRPr="005C5330">
        <w:rPr>
          <w:rFonts w:ascii="Times New Roman" w:hAnsi="Times New Roman"/>
          <w:color w:val="000000"/>
          <w:sz w:val="28"/>
          <w:szCs w:val="28"/>
        </w:rPr>
        <w:t>бря 2018 года № 1</w:t>
      </w:r>
      <w:r w:rsidR="00560332">
        <w:rPr>
          <w:rFonts w:ascii="Times New Roman" w:hAnsi="Times New Roman"/>
          <w:color w:val="000000"/>
          <w:sz w:val="28"/>
          <w:szCs w:val="28"/>
        </w:rPr>
        <w:t>6</w:t>
      </w:r>
      <w:r w:rsidR="00560332" w:rsidRPr="005C5330">
        <w:rPr>
          <w:rFonts w:ascii="Times New Roman" w:hAnsi="Times New Roman"/>
          <w:color w:val="000000"/>
          <w:sz w:val="28"/>
          <w:szCs w:val="28"/>
        </w:rPr>
        <w:t>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</w:t>
      </w:r>
      <w:r w:rsidR="005603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C5330">
        <w:rPr>
          <w:rFonts w:ascii="Times New Roman" w:hAnsi="Times New Roman"/>
          <w:color w:val="000000"/>
          <w:sz w:val="28"/>
          <w:szCs w:val="28"/>
        </w:rPr>
        <w:t>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330">
        <w:rPr>
          <w:rFonts w:ascii="Times New Roman" w:hAnsi="Times New Roman"/>
          <w:color w:val="000000"/>
          <w:sz w:val="28"/>
          <w:szCs w:val="28"/>
        </w:rPr>
        <w:t>комфортным жильем и коммунальными услугами граждан Российской Федерации»,.</w:t>
      </w:r>
    </w:p>
    <w:p w:rsidR="001616B5" w:rsidRPr="00942F74" w:rsidRDefault="001616B5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1616B5" w:rsidRPr="003053DE" w:rsidRDefault="001616B5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6707">
        <w:rPr>
          <w:rFonts w:ascii="Times New Roman" w:hAnsi="Times New Roman"/>
          <w:color w:val="000000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8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Стратегии</w:t>
        </w:r>
      </w:hyperlink>
      <w:r w:rsidRPr="00906707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6707">
        <w:rPr>
          <w:rFonts w:ascii="Times New Roman" w:hAnsi="Times New Roman"/>
          <w:color w:val="000000"/>
          <w:sz w:val="28"/>
          <w:szCs w:val="28"/>
        </w:rPr>
        <w:t xml:space="preserve">Белгородской области, определенные Президентом и Правительством Российской Федерации, Губернатором Белгородской области, </w:t>
      </w:r>
      <w:hyperlink r:id="rId9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Концепци</w:t>
        </w:r>
      </w:hyperlink>
      <w:r w:rsidR="00560332" w:rsidRPr="00560332">
        <w:rPr>
          <w:rFonts w:ascii="Times New Roman" w:hAnsi="Times New Roman"/>
          <w:color w:val="000000"/>
          <w:sz w:val="28"/>
          <w:szCs w:val="28"/>
        </w:rPr>
        <w:t>я</w:t>
      </w:r>
      <w:r w:rsidRPr="00906707">
        <w:rPr>
          <w:rFonts w:ascii="Times New Roman" w:hAnsi="Times New Roman"/>
          <w:color w:val="000000"/>
          <w:sz w:val="28"/>
          <w:szCs w:val="28"/>
        </w:rPr>
        <w:t xml:space="preserve">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</w:t>
      </w:r>
      <w:r w:rsidRPr="00906707">
        <w:rPr>
          <w:rFonts w:ascii="Times New Roman" w:hAnsi="Times New Roman"/>
          <w:color w:val="000000"/>
          <w:sz w:val="28"/>
          <w:szCs w:val="28"/>
        </w:rPr>
        <w:lastRenderedPageBreak/>
        <w:t>федеральной отраслевой стратегии, Схеме территориального планирования Волоконовского района Белгородской области.</w:t>
      </w:r>
    </w:p>
    <w:p w:rsidR="001616B5" w:rsidRPr="005C5330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 xml:space="preserve">Основной целью муниципальной программы является </w:t>
      </w:r>
      <w:r w:rsidR="000D2F08">
        <w:rPr>
          <w:rFonts w:ascii="Times New Roman" w:hAnsi="Times New Roman"/>
          <w:color w:val="000000"/>
          <w:sz w:val="28"/>
          <w:szCs w:val="28"/>
        </w:rPr>
        <w:t>п</w:t>
      </w:r>
      <w:r w:rsidR="000D2F08" w:rsidRPr="0037213D">
        <w:rPr>
          <w:rFonts w:ascii="Times New Roman" w:hAnsi="Times New Roman"/>
          <w:sz w:val="28"/>
          <w:szCs w:val="28"/>
        </w:rPr>
        <w:t>овышение уровня благоустройства, качества</w:t>
      </w:r>
      <w:r w:rsidR="000D2F08">
        <w:rPr>
          <w:rFonts w:ascii="Times New Roman" w:hAnsi="Times New Roman"/>
          <w:sz w:val="28"/>
          <w:szCs w:val="28"/>
        </w:rPr>
        <w:t xml:space="preserve"> и</w:t>
      </w:r>
      <w:r w:rsidR="000D2F08" w:rsidRPr="0037213D">
        <w:rPr>
          <w:rFonts w:ascii="Times New Roman" w:hAnsi="Times New Roman"/>
          <w:sz w:val="28"/>
          <w:szCs w:val="28"/>
        </w:rPr>
        <w:t xml:space="preserve"> комфорта территори</w:t>
      </w:r>
      <w:r w:rsidR="000D2F08">
        <w:rPr>
          <w:rFonts w:ascii="Times New Roman" w:hAnsi="Times New Roman"/>
          <w:sz w:val="28"/>
          <w:szCs w:val="28"/>
        </w:rPr>
        <w:t>и</w:t>
      </w:r>
      <w:r w:rsidR="000D2F08" w:rsidRPr="0037213D">
        <w:rPr>
          <w:rFonts w:ascii="Times New Roman" w:hAnsi="Times New Roman"/>
          <w:sz w:val="28"/>
          <w:szCs w:val="28"/>
        </w:rPr>
        <w:t xml:space="preserve"> </w:t>
      </w:r>
      <w:r w:rsidR="000D2F08">
        <w:rPr>
          <w:rFonts w:ascii="Times New Roman" w:hAnsi="Times New Roman"/>
          <w:sz w:val="28"/>
          <w:szCs w:val="28"/>
        </w:rPr>
        <w:t>Волоконовского района</w:t>
      </w:r>
      <w:r w:rsidRPr="005C5330">
        <w:rPr>
          <w:rFonts w:ascii="Times New Roman" w:hAnsi="Times New Roman"/>
          <w:color w:val="000000"/>
          <w:sz w:val="28"/>
          <w:szCs w:val="28"/>
        </w:rPr>
        <w:t>.</w:t>
      </w:r>
    </w:p>
    <w:p w:rsidR="001616B5" w:rsidRPr="00942F74" w:rsidRDefault="001616B5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необходимо решение следующ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42F74">
        <w:rPr>
          <w:rFonts w:ascii="Times New Roman" w:hAnsi="Times New Roman"/>
          <w:color w:val="000000"/>
          <w:sz w:val="28"/>
          <w:szCs w:val="28"/>
        </w:rPr>
        <w:t>:</w:t>
      </w:r>
    </w:p>
    <w:p w:rsidR="007019E8" w:rsidRPr="006A4F28" w:rsidRDefault="000D2F08" w:rsidP="00701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F08">
        <w:rPr>
          <w:rFonts w:ascii="Times New Roman" w:hAnsi="Times New Roman"/>
          <w:color w:val="000000"/>
          <w:sz w:val="28"/>
          <w:szCs w:val="28"/>
        </w:rPr>
        <w:t xml:space="preserve">Развитие механизмов реализации комплексных проектов создания комфортной городской среды на территории </w:t>
      </w:r>
      <w:r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0D2F08">
        <w:rPr>
          <w:rFonts w:ascii="Times New Roman" w:hAnsi="Times New Roman"/>
          <w:color w:val="000000"/>
          <w:sz w:val="28"/>
          <w:szCs w:val="28"/>
        </w:rPr>
        <w:t xml:space="preserve"> в период 2018 </w:t>
      </w:r>
      <w:r w:rsidRPr="000D2F08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0D2F08">
        <w:rPr>
          <w:rFonts w:ascii="Times New Roman" w:hAnsi="Times New Roman"/>
          <w:color w:val="000000"/>
          <w:sz w:val="28"/>
          <w:szCs w:val="28"/>
        </w:rPr>
        <w:t xml:space="preserve"> 2024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F08">
        <w:rPr>
          <w:rFonts w:ascii="Times New Roman" w:hAnsi="Times New Roman"/>
          <w:color w:val="000000"/>
          <w:sz w:val="28"/>
          <w:szCs w:val="28"/>
        </w:rPr>
        <w:t>с учетом индекса качества городской среды.</w:t>
      </w:r>
      <w:r w:rsidRPr="00E24944">
        <w:rPr>
          <w:sz w:val="26"/>
          <w:szCs w:val="26"/>
        </w:rPr>
        <w:t xml:space="preserve"> </w:t>
      </w:r>
      <w:r w:rsidR="001616B5" w:rsidRPr="006A4F28"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</w:t>
      </w:r>
      <w:r w:rsidRPr="000D2F08">
        <w:rPr>
          <w:rFonts w:ascii="Times New Roman" w:hAnsi="Times New Roman"/>
          <w:color w:val="000000"/>
          <w:sz w:val="28"/>
          <w:szCs w:val="28"/>
        </w:rPr>
        <w:t xml:space="preserve">реализуется в </w:t>
      </w:r>
      <w:r w:rsidR="007019E8" w:rsidRPr="006A4F28">
        <w:rPr>
          <w:rFonts w:ascii="Times New Roman" w:hAnsi="Times New Roman"/>
          <w:color w:val="000000"/>
          <w:sz w:val="28"/>
          <w:szCs w:val="28"/>
        </w:rPr>
        <w:t>2018-2024 годах, выделяются 2 этапа реализации:</w:t>
      </w:r>
    </w:p>
    <w:p w:rsidR="007019E8" w:rsidRPr="006A4F28" w:rsidRDefault="007019E8" w:rsidP="00701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1 этап – 2018-2020 годы;</w:t>
      </w:r>
    </w:p>
    <w:p w:rsidR="007019E8" w:rsidRPr="006A4F28" w:rsidRDefault="007019E8" w:rsidP="00701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2 этап – 2021-2024 годы.</w:t>
      </w:r>
    </w:p>
    <w:p w:rsidR="001616B5" w:rsidRPr="006A4F28" w:rsidRDefault="001616B5" w:rsidP="000D2F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0D2F08" w:rsidRPr="00697027" w:rsidRDefault="000D2F08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7027">
        <w:rPr>
          <w:rFonts w:ascii="Times New Roman" w:hAnsi="Times New Roman"/>
          <w:sz w:val="28"/>
          <w:szCs w:val="28"/>
        </w:rPr>
        <w:t xml:space="preserve">1. Реализация не менее </w:t>
      </w:r>
      <w:r>
        <w:rPr>
          <w:rFonts w:ascii="Times New Roman" w:hAnsi="Times New Roman"/>
          <w:sz w:val="28"/>
          <w:szCs w:val="28"/>
        </w:rPr>
        <w:t>3</w:t>
      </w:r>
      <w:r w:rsidRPr="00697027">
        <w:rPr>
          <w:rFonts w:ascii="Times New Roman" w:hAnsi="Times New Roman"/>
          <w:sz w:val="28"/>
          <w:szCs w:val="28"/>
        </w:rPr>
        <w:t xml:space="preserve"> мероприятий             по благоустройству общественных территорий, включенных в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69702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697027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 к концу 2024 года.</w:t>
      </w:r>
    </w:p>
    <w:p w:rsidR="000D2F08" w:rsidRPr="00697027" w:rsidRDefault="000D2F08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7027">
        <w:rPr>
          <w:rFonts w:ascii="Times New Roman" w:hAnsi="Times New Roman"/>
          <w:sz w:val="28"/>
          <w:szCs w:val="28"/>
        </w:rPr>
        <w:t>2. Увеличение среднего значения индекса качества городской среды к концу 2024 года на 30 процентов.</w:t>
      </w:r>
    </w:p>
    <w:p w:rsidR="000D2F08" w:rsidRPr="00697027" w:rsidRDefault="000D2F08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697027">
        <w:rPr>
          <w:rFonts w:ascii="Times New Roman" w:hAnsi="Times New Roman"/>
          <w:sz w:val="28"/>
          <w:szCs w:val="28"/>
        </w:rPr>
        <w:t xml:space="preserve">. Увеличение доли граждан, принявших участие в решении вопросов развития городской среды, от общего количества граждан в возрасте  </w:t>
      </w:r>
      <w:r>
        <w:rPr>
          <w:rFonts w:ascii="Times New Roman" w:hAnsi="Times New Roman"/>
          <w:sz w:val="28"/>
          <w:szCs w:val="28"/>
        </w:rPr>
        <w:t>от 1</w:t>
      </w:r>
      <w:r w:rsidRPr="00697027">
        <w:rPr>
          <w:rFonts w:ascii="Times New Roman" w:hAnsi="Times New Roman"/>
          <w:sz w:val="28"/>
          <w:szCs w:val="28"/>
        </w:rPr>
        <w:t xml:space="preserve">4 лет, проживающих в </w:t>
      </w:r>
      <w:r>
        <w:rPr>
          <w:rFonts w:ascii="Times New Roman" w:hAnsi="Times New Roman"/>
          <w:sz w:val="28"/>
          <w:szCs w:val="28"/>
        </w:rPr>
        <w:t>населенных пунктах Волоконовского района</w:t>
      </w:r>
      <w:r w:rsidRPr="00697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численностью свыше 1000 человек,</w:t>
      </w:r>
      <w:r w:rsidRPr="00697027">
        <w:rPr>
          <w:rFonts w:ascii="Times New Roman" w:hAnsi="Times New Roman"/>
          <w:sz w:val="28"/>
          <w:szCs w:val="28"/>
        </w:rPr>
        <w:t xml:space="preserve">  к концу 2024 года                           до 30 процентов.</w:t>
      </w:r>
    </w:p>
    <w:p w:rsidR="000D2F08" w:rsidRDefault="000D2F08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027">
        <w:rPr>
          <w:rFonts w:ascii="Times New Roman" w:hAnsi="Times New Roman"/>
          <w:sz w:val="28"/>
          <w:szCs w:val="28"/>
        </w:rPr>
        <w:t>. Реализация мероприятий по цифровизации городского хозяйства к концу 2024 года до 30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1616B5" w:rsidRPr="006A4F28" w:rsidRDefault="000D2F08" w:rsidP="000D2F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6B5" w:rsidRPr="006A4F28">
        <w:rPr>
          <w:rFonts w:ascii="Times New Roman" w:hAnsi="Times New Roman"/>
          <w:color w:val="000000"/>
          <w:sz w:val="28"/>
          <w:szCs w:val="28"/>
        </w:rPr>
        <w:t>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по  </w:t>
      </w:r>
      <w:r w:rsidRPr="00697027">
        <w:rPr>
          <w:rFonts w:ascii="Times New Roman" w:hAnsi="Times New Roman"/>
          <w:sz w:val="28"/>
          <w:szCs w:val="28"/>
        </w:rPr>
        <w:t>цифровизации городского хозя</w:t>
      </w:r>
      <w:r>
        <w:rPr>
          <w:rFonts w:ascii="Times New Roman" w:hAnsi="Times New Roman"/>
          <w:sz w:val="28"/>
          <w:szCs w:val="28"/>
        </w:rPr>
        <w:t>йства</w:t>
      </w:r>
      <w:r w:rsidR="001616B5" w:rsidRPr="006A4F28">
        <w:rPr>
          <w:rFonts w:ascii="Times New Roman" w:hAnsi="Times New Roman"/>
          <w:color w:val="000000"/>
          <w:sz w:val="28"/>
          <w:szCs w:val="28"/>
        </w:rPr>
        <w:t>.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Администрация Волоконовского района в рамках реализации муниципальной программы</w:t>
      </w:r>
      <w:r w:rsidR="00573DC6">
        <w:rPr>
          <w:rFonts w:ascii="Times New Roman" w:hAnsi="Times New Roman"/>
          <w:color w:val="000000"/>
          <w:sz w:val="28"/>
          <w:szCs w:val="28"/>
        </w:rPr>
        <w:t>: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73DC6" w:rsidRPr="006A4F28">
        <w:rPr>
          <w:rFonts w:ascii="Times New Roman" w:hAnsi="Times New Roman"/>
          <w:color w:val="000000"/>
          <w:sz w:val="28"/>
          <w:szCs w:val="28"/>
        </w:rPr>
        <w:t xml:space="preserve">обеспечивает 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заключение соглашения с департаментом жилищно-коммунального хозяйства Белгородской области по предоставлению  субсидии; 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573DC6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общее руководство и управление реализацией муниципальной программы; 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73DC6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Pr="006A4F28">
        <w:rPr>
          <w:rFonts w:ascii="Times New Roman" w:hAnsi="Times New Roman"/>
          <w:color w:val="000000"/>
          <w:sz w:val="28"/>
          <w:szCs w:val="28"/>
        </w:rPr>
        <w:t>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1616B5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</w:t>
      </w:r>
      <w:r w:rsidR="00F03984">
        <w:rPr>
          <w:rFonts w:ascii="Times New Roman" w:hAnsi="Times New Roman"/>
          <w:color w:val="000000"/>
          <w:sz w:val="28"/>
          <w:szCs w:val="28"/>
        </w:rPr>
        <w:t>;</w:t>
      </w:r>
    </w:p>
    <w:p w:rsidR="00F03984" w:rsidRDefault="00F03984" w:rsidP="00F03984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3984">
        <w:rPr>
          <w:rFonts w:ascii="Times New Roman" w:hAnsi="Times New Roman"/>
          <w:color w:val="000000"/>
          <w:sz w:val="28"/>
          <w:szCs w:val="28"/>
        </w:rPr>
        <w:t>-  организовывает и проводит рейтинговое голосование по отбору общественных территорий для включения в муниципальную программу в соответствии  с постановлением Правительства Белгородской области от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</w:t>
      </w:r>
      <w:r w:rsidR="00CA35CE">
        <w:rPr>
          <w:rFonts w:ascii="Times New Roman" w:hAnsi="Times New Roman"/>
          <w:color w:val="000000"/>
          <w:sz w:val="28"/>
          <w:szCs w:val="28"/>
        </w:rPr>
        <w:t>.</w:t>
      </w:r>
    </w:p>
    <w:p w:rsidR="00F03984" w:rsidRPr="006A4F28" w:rsidRDefault="00F03984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Муниципальный район «Волоконовский район» Белгородской области - получатель субсидии: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 разрабатывает и утверждает (корректирует) муниципальную программу по формированию современной городской среды </w:t>
      </w:r>
      <w:r w:rsidR="00D9477E">
        <w:rPr>
          <w:rFonts w:ascii="Times New Roman" w:hAnsi="Times New Roman"/>
          <w:color w:val="000000"/>
          <w:sz w:val="28"/>
          <w:szCs w:val="28"/>
        </w:rPr>
        <w:t>в 2019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9477E">
        <w:rPr>
          <w:rFonts w:ascii="Times New Roman" w:hAnsi="Times New Roman"/>
          <w:color w:val="000000"/>
          <w:sz w:val="28"/>
          <w:szCs w:val="28"/>
        </w:rPr>
        <w:t>у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работ по благоустройству которых предоставляется субсидия из федерального и областного бюджетов;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размещение в государственной информационной системе жилищно-коммунального хозяйства информации о реализации мероприятий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ежегодно не позднее 1 декабря текущего финансового года предоставляет в департамент жилищно-коммунального хозяйства Белгородской области 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0" w:history="1">
        <w:r w:rsidRPr="006A4F28">
          <w:rPr>
            <w:rFonts w:ascii="Times New Roman" w:hAnsi="Times New Roman"/>
            <w:color w:val="000000"/>
            <w:sz w:val="28"/>
            <w:szCs w:val="28"/>
          </w:rPr>
          <w:t>приложении № 1</w:t>
        </w:r>
      </w:hyperlink>
      <w:r w:rsidRPr="006A4F2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1616B5" w:rsidRPr="006A4F28" w:rsidRDefault="001616B5" w:rsidP="006A4F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E360C7" w:rsidRDefault="001616B5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нормативных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правовых актов Волоконовского района,</w:t>
      </w:r>
    </w:p>
    <w:p w:rsidR="001616B5" w:rsidRPr="00942F74" w:rsidRDefault="001616B5" w:rsidP="00E360C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принятие или изменение которых необходимо для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униципальной программы (включая план принятия)</w:t>
      </w:r>
    </w:p>
    <w:p w:rsidR="001616B5" w:rsidRPr="00942F74" w:rsidRDefault="001616B5" w:rsidP="009C0A41">
      <w:pPr>
        <w:pStyle w:val="a6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616B5" w:rsidRDefault="001616B5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</w:t>
      </w:r>
      <w:r w:rsidRPr="00942F74">
        <w:rPr>
          <w:rFonts w:ascii="Times New Roman" w:hAnsi="Times New Roman"/>
          <w:sz w:val="28"/>
          <w:szCs w:val="28"/>
        </w:rPr>
        <w:t xml:space="preserve">правовых актов Волоконовского района, принятие или изменение которых необходимо для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программы, представлен в </w:t>
      </w:r>
      <w:hyperlink r:id="rId11" w:history="1">
        <w:r w:rsidRPr="00942F74">
          <w:rPr>
            <w:rFonts w:ascii="Times New Roman" w:hAnsi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/>
          <w:sz w:val="28"/>
          <w:szCs w:val="28"/>
        </w:rPr>
        <w:t xml:space="preserve"> к настоящей м</w:t>
      </w:r>
      <w:r w:rsidRPr="00942F74">
        <w:rPr>
          <w:rFonts w:ascii="Times New Roman" w:hAnsi="Times New Roman"/>
          <w:sz w:val="28"/>
          <w:szCs w:val="28"/>
        </w:rPr>
        <w:t>униципальной программе.</w:t>
      </w:r>
    </w:p>
    <w:p w:rsidR="001616B5" w:rsidRDefault="001616B5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95C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Обоснование выделения подпрограмм</w:t>
      </w:r>
    </w:p>
    <w:p w:rsidR="001616B5" w:rsidRDefault="001616B5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муниципальной программы, и состоит из одной подпрограммы: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Подпрограмма 1 «</w:t>
      </w:r>
      <w:r w:rsidR="00580FF6" w:rsidRPr="00580FF6">
        <w:rPr>
          <w:rFonts w:ascii="Times New Roman" w:hAnsi="Times New Roman"/>
          <w:color w:val="000000"/>
          <w:sz w:val="28"/>
          <w:szCs w:val="28"/>
        </w:rPr>
        <w:t>Благоустройство дворовых территорий многоквартирных домов, общественных и иных территорий соответствующего функционального назначения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Волоконовского района» (далее – подпрограмма</w:t>
      </w:r>
      <w:r w:rsidR="00580FF6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6A4F28">
        <w:rPr>
          <w:rFonts w:ascii="Times New Roman" w:hAnsi="Times New Roman"/>
          <w:color w:val="000000"/>
          <w:sz w:val="28"/>
          <w:szCs w:val="28"/>
        </w:rPr>
        <w:t>)</w:t>
      </w:r>
      <w:r w:rsidR="00580F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80FF6" w:rsidRPr="00580FF6">
        <w:rPr>
          <w:rFonts w:ascii="Times New Roman" w:hAnsi="Times New Roman"/>
          <w:color w:val="000000"/>
          <w:sz w:val="28"/>
          <w:szCs w:val="28"/>
        </w:rPr>
        <w:t>направленной на достижение  ее цели и обеспечение решения задачи.</w:t>
      </w:r>
    </w:p>
    <w:p w:rsidR="00580FF6" w:rsidRPr="00580FF6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FF6">
        <w:rPr>
          <w:rFonts w:ascii="Times New Roman" w:hAnsi="Times New Roman"/>
          <w:color w:val="000000"/>
          <w:sz w:val="28"/>
          <w:szCs w:val="28"/>
        </w:rPr>
        <w:t xml:space="preserve"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</w:t>
      </w:r>
      <w:r w:rsidRPr="00580FF6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соответствующего функционального назначения Волоконовского района в соответствии с едиными требованиями.</w:t>
      </w:r>
    </w:p>
    <w:p w:rsidR="00580FF6" w:rsidRPr="00580FF6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FF6">
        <w:rPr>
          <w:rFonts w:ascii="Times New Roman" w:hAnsi="Times New Roman"/>
          <w:color w:val="000000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Мероприятия по цифровизации городского хозяйства могут включать: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                       и дополнительными требованиями к умным городам (стандарт «Умный город»), обеспечивающий реализацию следующих функций: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сервис по участию в рейтинговом голосовании по реализации мероприятий                в сфере городского хозяйства, в том числе в рамках реализации государственной программы;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             и предложений;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 xml:space="preserve"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</w:t>
      </w:r>
      <w:r w:rsidRPr="008E3780">
        <w:rPr>
          <w:rFonts w:ascii="Times New Roman" w:hAnsi="Times New Roman"/>
          <w:color w:val="000000"/>
          <w:sz w:val="28"/>
          <w:szCs w:val="28"/>
        </w:rPr>
        <w:lastRenderedPageBreak/>
        <w:t>выполнения заявок    и контроль за их исполнением;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 xml:space="preserve">г) создание комплексных систем обеспечения и онлайн мониторинга общественной безопасности, включая организацию постоянного видеонаблюдения, </w:t>
      </w:r>
      <w:r w:rsidR="00C81546">
        <w:rPr>
          <w:rFonts w:ascii="Times New Roman" w:hAnsi="Times New Roman"/>
          <w:color w:val="000000"/>
          <w:sz w:val="28"/>
          <w:szCs w:val="28"/>
        </w:rPr>
        <w:t>с ис</w:t>
      </w:r>
      <w:r w:rsidRPr="008E3780">
        <w:rPr>
          <w:rFonts w:ascii="Times New Roman" w:hAnsi="Times New Roman"/>
          <w:color w:val="000000"/>
          <w:sz w:val="28"/>
          <w:szCs w:val="28"/>
        </w:rPr>
        <w:t>пользованием систем видеоаналитики в общественных территориях.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 xml:space="preserve">Реализация комплекса мероприятий </w:t>
      </w:r>
      <w:hyperlink r:id="rId12" w:history="1">
        <w:r w:rsidRPr="008E3780">
          <w:rPr>
            <w:rFonts w:ascii="Times New Roman" w:hAnsi="Times New Roman"/>
            <w:color w:val="000000"/>
            <w:sz w:val="28"/>
            <w:szCs w:val="28"/>
          </w:rPr>
          <w:t>подпрограммы</w:t>
        </w:r>
      </w:hyperlink>
      <w:r w:rsidRPr="008E3780">
        <w:rPr>
          <w:rFonts w:ascii="Times New Roman" w:hAnsi="Times New Roman"/>
          <w:color w:val="000000"/>
          <w:sz w:val="28"/>
          <w:szCs w:val="28"/>
        </w:rPr>
        <w:t xml:space="preserve"> 1 обеспечит: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>- осуществление к концу 2024 года не менее 17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</w:t>
      </w:r>
      <w:r w:rsidR="008E3780" w:rsidRPr="008E3780">
        <w:rPr>
          <w:rFonts w:ascii="Times New Roman" w:hAnsi="Times New Roman"/>
          <w:color w:val="000000"/>
          <w:sz w:val="28"/>
          <w:szCs w:val="28"/>
        </w:rPr>
        <w:t>ую</w:t>
      </w:r>
      <w:r w:rsidRPr="008E3780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8E3780" w:rsidRPr="008E3780">
        <w:rPr>
          <w:rFonts w:ascii="Times New Roman" w:hAnsi="Times New Roman"/>
          <w:color w:val="000000"/>
          <w:sz w:val="28"/>
          <w:szCs w:val="28"/>
        </w:rPr>
        <w:t>у</w:t>
      </w:r>
      <w:r w:rsidRPr="008E3780">
        <w:rPr>
          <w:rFonts w:ascii="Times New Roman" w:hAnsi="Times New Roman"/>
          <w:color w:val="000000"/>
          <w:sz w:val="28"/>
          <w:szCs w:val="28"/>
        </w:rPr>
        <w:t xml:space="preserve"> формирования современной городской среды; </w:t>
      </w:r>
    </w:p>
    <w:p w:rsidR="00580FF6" w:rsidRPr="008E3780" w:rsidRDefault="00580FF6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780">
        <w:rPr>
          <w:rFonts w:ascii="Times New Roman" w:hAnsi="Times New Roman"/>
          <w:color w:val="000000"/>
          <w:sz w:val="28"/>
          <w:szCs w:val="28"/>
        </w:rPr>
        <w:t xml:space="preserve">- увеличение доли дворовых и общественных территорий поселений </w:t>
      </w:r>
      <w:r w:rsidR="008E3780" w:rsidRPr="008E3780"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8E3780">
        <w:rPr>
          <w:rFonts w:ascii="Times New Roman" w:hAnsi="Times New Roman"/>
          <w:color w:val="000000"/>
          <w:sz w:val="28"/>
          <w:szCs w:val="28"/>
        </w:rPr>
        <w:t xml:space="preserve">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</w:t>
      </w:r>
      <w:r w:rsidR="008E3780" w:rsidRPr="008E3780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8E3780">
        <w:rPr>
          <w:rFonts w:ascii="Times New Roman" w:hAnsi="Times New Roman"/>
          <w:color w:val="000000"/>
          <w:sz w:val="28"/>
          <w:szCs w:val="28"/>
        </w:rPr>
        <w:t xml:space="preserve"> программы   не менее </w:t>
      </w:r>
      <w:r w:rsidR="008E3780">
        <w:rPr>
          <w:rFonts w:ascii="Times New Roman" w:hAnsi="Times New Roman"/>
          <w:color w:val="000000"/>
          <w:sz w:val="28"/>
          <w:szCs w:val="28"/>
        </w:rPr>
        <w:t>10</w:t>
      </w:r>
      <w:r w:rsidRPr="008E3780">
        <w:rPr>
          <w:rFonts w:ascii="Times New Roman" w:hAnsi="Times New Roman"/>
          <w:color w:val="000000"/>
          <w:sz w:val="28"/>
          <w:szCs w:val="28"/>
        </w:rPr>
        <w:t>0 процентов к 2024 году.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Муниципальный район «Волоконовский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</w:t>
      </w:r>
      <w:r>
        <w:rPr>
          <w:rFonts w:ascii="Times New Roman" w:hAnsi="Times New Roman"/>
          <w:color w:val="000000"/>
          <w:sz w:val="28"/>
          <w:szCs w:val="28"/>
        </w:rPr>
        <w:t>оустройству дворовой территории.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Муниципальный район «Волоконовский район» – получатель субсидии обеспечивает участие (трудовое и (или) финансовое) собственников помещений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Система основных мероприятий и показателей подпрограммы представлена в приложении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1 к муниципальной программе.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1616B5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795CD1" w:rsidRDefault="001616B5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95CD1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sz w:val="28"/>
          <w:szCs w:val="28"/>
        </w:rPr>
        <w:t>м</w:t>
      </w:r>
      <w:r w:rsidRPr="00795CD1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616B5" w:rsidRPr="00942F74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942F74" w:rsidRDefault="001616B5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942F74">
        <w:rPr>
          <w:rFonts w:ascii="Times New Roman" w:hAnsi="Times New Roman"/>
          <w:sz w:val="28"/>
          <w:szCs w:val="28"/>
        </w:rPr>
        <w:t>программы в разрезе источников финансирования по годам реализации представлены в таблице 1.</w:t>
      </w:r>
    </w:p>
    <w:p w:rsidR="001616B5" w:rsidRPr="00942F74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p w:rsidR="001616B5" w:rsidRPr="00942F74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1616B5" w:rsidRPr="00141878" w:rsidTr="00141878">
        <w:tc>
          <w:tcPr>
            <w:tcW w:w="1276" w:type="dxa"/>
            <w:vMerge w:val="restart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1616B5" w:rsidRPr="00141878" w:rsidTr="00141878">
        <w:tc>
          <w:tcPr>
            <w:tcW w:w="1276" w:type="dxa"/>
            <w:vMerge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Феде</w:t>
            </w:r>
            <w:r>
              <w:rPr>
                <w:rFonts w:ascii="Times New Roman" w:hAnsi="Times New Roman"/>
                <w:sz w:val="28"/>
                <w:szCs w:val="28"/>
              </w:rPr>
              <w:t>-раль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2127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Бюджет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843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ные источники</w:t>
            </w:r>
          </w:p>
        </w:tc>
        <w:tc>
          <w:tcPr>
            <w:tcW w:w="1558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616B5" w:rsidRPr="00141878" w:rsidTr="00141878">
        <w:trPr>
          <w:trHeight w:val="581"/>
        </w:trPr>
        <w:tc>
          <w:tcPr>
            <w:tcW w:w="1276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5096,704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3089,9808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27360,0</w:t>
            </w:r>
          </w:p>
        </w:tc>
      </w:tr>
    </w:tbl>
    <w:p w:rsidR="001616B5" w:rsidRDefault="001616B5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 xml:space="preserve">на реализацию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90EC0">
        <w:rPr>
          <w:rFonts w:ascii="Times New Roman" w:hAnsi="Times New Roman"/>
          <w:color w:val="000000"/>
          <w:sz w:val="28"/>
          <w:szCs w:val="28"/>
        </w:rPr>
        <w:t>подпрограммы муниципальной программы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из различных источников финансирования и 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за счёт средств бюджета 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Волоконовского района представлены соответственно в </w:t>
      </w:r>
      <w:hyperlink r:id="rId13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приложениях № </w:t>
        </w:r>
      </w:hyperlink>
      <w:r w:rsidRPr="00795CD1">
        <w:rPr>
          <w:rFonts w:ascii="Times New Roman" w:hAnsi="Times New Roman"/>
          <w:sz w:val="28"/>
          <w:szCs w:val="28"/>
        </w:rPr>
        <w:t>3</w:t>
      </w:r>
      <w:r w:rsidRPr="00795CD1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4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№ </w:t>
        </w:r>
      </w:hyperlink>
      <w:r w:rsidRPr="00795CD1">
        <w:rPr>
          <w:rFonts w:ascii="Times New Roman" w:hAnsi="Times New Roman"/>
          <w:sz w:val="28"/>
          <w:szCs w:val="28"/>
        </w:rPr>
        <w:t>4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 к муниципальной  программе.</w:t>
      </w:r>
    </w:p>
    <w:p w:rsidR="001616B5" w:rsidRPr="008D5760" w:rsidRDefault="001616B5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</w:t>
      </w:r>
      <w:r>
        <w:rPr>
          <w:rFonts w:ascii="Times New Roman" w:hAnsi="Times New Roman"/>
          <w:color w:val="000000"/>
          <w:sz w:val="28"/>
          <w:szCs w:val="28"/>
        </w:rPr>
        <w:t>Волоконовский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 на очередной финансовый год и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2F74">
        <w:rPr>
          <w:rFonts w:ascii="Times New Roman" w:hAnsi="Times New Roman"/>
          <w:color w:val="000000"/>
          <w:sz w:val="28"/>
          <w:szCs w:val="28"/>
        </w:rPr>
        <w:t>плановый период.</w:t>
      </w:r>
    </w:p>
    <w:p w:rsidR="001616B5" w:rsidRPr="000F673D" w:rsidRDefault="001616B5" w:rsidP="00F45F5E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F673D">
        <w:rPr>
          <w:rFonts w:ascii="Times New Roman" w:hAnsi="Times New Roman"/>
          <w:b/>
          <w:sz w:val="28"/>
          <w:szCs w:val="28"/>
        </w:rPr>
        <w:t xml:space="preserve">. Анализ рисков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</w:t>
      </w:r>
    </w:p>
    <w:p w:rsidR="001616B5" w:rsidRPr="000F673D" w:rsidRDefault="001616B5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1616B5" w:rsidRPr="00942F74" w:rsidRDefault="001616B5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  программы</w:t>
      </w:r>
    </w:p>
    <w:p w:rsidR="001616B5" w:rsidRPr="003B25D6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616B5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616B5" w:rsidRDefault="001616B5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Сводный анализ рисков, их вероятности и силы влияния, а также мер по их минимизации 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приведён в таблице 2.</w:t>
      </w:r>
    </w:p>
    <w:p w:rsidR="001616B5" w:rsidRPr="003B25D6" w:rsidRDefault="001616B5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16B5" w:rsidRPr="00942F74" w:rsidRDefault="001616B5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1616B5" w:rsidRPr="000F673D" w:rsidTr="00896E9A">
        <w:tc>
          <w:tcPr>
            <w:tcW w:w="251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Наименование рисков</w:t>
            </w:r>
          </w:p>
        </w:tc>
        <w:tc>
          <w:tcPr>
            <w:tcW w:w="226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Вероятность</w:t>
            </w:r>
          </w:p>
        </w:tc>
        <w:tc>
          <w:tcPr>
            <w:tcW w:w="226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Сила влияния</w:t>
            </w:r>
          </w:p>
        </w:tc>
        <w:tc>
          <w:tcPr>
            <w:tcW w:w="2693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Меры управления рисками</w:t>
            </w:r>
          </w:p>
        </w:tc>
      </w:tr>
    </w:tbl>
    <w:p w:rsidR="001616B5" w:rsidRPr="00F45F5E" w:rsidRDefault="001616B5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1616B5" w:rsidRPr="000F673D" w:rsidTr="00896E9A">
        <w:trPr>
          <w:tblHeader/>
        </w:trPr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1</w:t>
            </w:r>
          </w:p>
        </w:tc>
        <w:tc>
          <w:tcPr>
            <w:tcW w:w="225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2</w:t>
            </w:r>
          </w:p>
        </w:tc>
        <w:tc>
          <w:tcPr>
            <w:tcW w:w="2252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3</w:t>
            </w: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4</w:t>
            </w: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F673D" w:rsidRDefault="00C52A37" w:rsidP="00C52A37">
            <w:pPr>
              <w:pStyle w:val="ConsPlusNormal"/>
              <w:jc w:val="center"/>
            </w:pPr>
            <w:r>
              <w:t>Бюджетные риски</w:t>
            </w:r>
            <w:r w:rsidR="001616B5" w:rsidRPr="000F673D">
              <w:t xml:space="preserve">, связанные с </w:t>
            </w:r>
            <w:r>
              <w:t>дефицитом регионального и  местного бюджетов и возможностью невыполнения своих обязательств по софинансированию  мероприятий муниципальной</w:t>
            </w:r>
            <w:r w:rsidR="001616B5" w:rsidRPr="000F673D">
              <w:t xml:space="preserve"> программы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F45F5E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lastRenderedPageBreak/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lastRenderedPageBreak/>
              <w:t xml:space="preserve">Определение приоритетов для первоочередного финансирования, мониторинг </w:t>
            </w:r>
            <w:r w:rsidRPr="000F673D">
              <w:lastRenderedPageBreak/>
              <w:t>эффективности бюджетных вложений</w:t>
            </w: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lastRenderedPageBreak/>
              <w:t>Риски, связанные с изменением внешней среды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 xml:space="preserve">Снижение актуальности мероприятий </w:t>
            </w:r>
            <w:r>
              <w:t>м</w:t>
            </w:r>
            <w:r w:rsidRPr="000F673D">
              <w:t>униципальной программы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C52A37">
            <w:pPr>
              <w:pStyle w:val="ConsPlusNormal"/>
              <w:jc w:val="center"/>
            </w:pPr>
            <w:r w:rsidRPr="000F673D">
              <w:t>Ежегодный анализ эффективности мероприятий программы, перераспределение средств между мероприятиями указанных программ</w:t>
            </w:r>
            <w:r w:rsidR="00C52A37">
              <w:t>ы</w:t>
            </w: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90EC0" w:rsidRDefault="001616B5" w:rsidP="002671C4">
            <w:pPr>
              <w:pStyle w:val="ConsPlusNormal"/>
              <w:jc w:val="center"/>
            </w:pPr>
            <w:r w:rsidRPr="00090EC0">
              <w:rPr>
                <w:szCs w:val="22"/>
              </w:rPr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1616B5" w:rsidRPr="000F673D" w:rsidTr="00303C16">
        <w:tc>
          <w:tcPr>
            <w:tcW w:w="2528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Невостребован</w:t>
            </w:r>
            <w:r>
              <w:t>-</w:t>
            </w:r>
            <w:r w:rsidRPr="00090EC0">
              <w:t>ность мероприятий программы в связи с недостаточной информирован</w:t>
            </w:r>
            <w:r>
              <w:t>-</w:t>
            </w:r>
            <w:r w:rsidRPr="00090EC0">
              <w:t>ностью</w:t>
            </w:r>
          </w:p>
        </w:tc>
        <w:tc>
          <w:tcPr>
            <w:tcW w:w="2258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252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709" w:type="dxa"/>
          </w:tcPr>
          <w:p w:rsidR="001616B5" w:rsidRPr="00B66A68" w:rsidRDefault="001616B5" w:rsidP="003B25D6">
            <w:pPr>
              <w:pStyle w:val="ConsPlusNormal"/>
              <w:jc w:val="center"/>
            </w:pPr>
            <w:r w:rsidRPr="00B66A68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1616B5" w:rsidRPr="000F673D" w:rsidTr="00303C16">
        <w:tc>
          <w:tcPr>
            <w:tcW w:w="2528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252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709" w:type="dxa"/>
          </w:tcPr>
          <w:p w:rsidR="001616B5" w:rsidRDefault="001616B5" w:rsidP="003B25D6">
            <w:pPr>
              <w:pStyle w:val="ConsPlusNormal"/>
              <w:jc w:val="center"/>
            </w:pPr>
            <w:r w:rsidRPr="00090EC0">
              <w:t xml:space="preserve">Корректировка мероприятий программы с привлечением собственников жилых помещений  </w:t>
            </w:r>
            <w:r w:rsidRPr="00090EC0">
              <w:lastRenderedPageBreak/>
              <w:t>многоквартирных домов</w:t>
            </w:r>
          </w:p>
          <w:p w:rsidR="001616B5" w:rsidRPr="00090EC0" w:rsidRDefault="001616B5" w:rsidP="003B25D6">
            <w:pPr>
              <w:pStyle w:val="ConsPlusNormal"/>
              <w:jc w:val="center"/>
            </w:pP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lastRenderedPageBreak/>
              <w:t>Риски, связанные с недостоверностью информации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Неправильная оценка перспектив развития сферы и эффективности реализации мероприятий программы</w:t>
            </w:r>
            <w:r w:rsidRPr="000F673D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Риски, связанные с негативными природными явлениями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Низкая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B66A68">
            <w:pPr>
              <w:pStyle w:val="ConsPlusNormal"/>
              <w:jc w:val="center"/>
            </w:pPr>
            <w:r w:rsidRPr="000F673D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1616B5" w:rsidRPr="000F673D" w:rsidTr="00303C16">
        <w:tc>
          <w:tcPr>
            <w:tcW w:w="2528" w:type="dxa"/>
          </w:tcPr>
          <w:p w:rsidR="001616B5" w:rsidRPr="009F1707" w:rsidRDefault="001616B5" w:rsidP="003B25D6">
            <w:pPr>
              <w:pStyle w:val="ConsPlusNormal"/>
              <w:jc w:val="center"/>
            </w:pPr>
            <w:r w:rsidRPr="009F1707">
              <w:t>Неблагоприятные погодные условия</w:t>
            </w:r>
          </w:p>
        </w:tc>
        <w:tc>
          <w:tcPr>
            <w:tcW w:w="2258" w:type="dxa"/>
          </w:tcPr>
          <w:p w:rsidR="001616B5" w:rsidRPr="009F1707" w:rsidRDefault="001616B5" w:rsidP="003B25D6">
            <w:pPr>
              <w:pStyle w:val="ConsPlusNormal"/>
              <w:jc w:val="center"/>
            </w:pPr>
            <w:r w:rsidRPr="009F1707">
              <w:t>Средняя</w:t>
            </w:r>
          </w:p>
        </w:tc>
        <w:tc>
          <w:tcPr>
            <w:tcW w:w="2252" w:type="dxa"/>
          </w:tcPr>
          <w:p w:rsidR="001616B5" w:rsidRPr="009F1707" w:rsidRDefault="001616B5" w:rsidP="003B25D6">
            <w:pPr>
              <w:pStyle w:val="ConsPlusNormal"/>
              <w:jc w:val="center"/>
            </w:pPr>
            <w:r w:rsidRPr="009F1707">
              <w:t>Высокая</w:t>
            </w:r>
          </w:p>
        </w:tc>
        <w:tc>
          <w:tcPr>
            <w:tcW w:w="2709" w:type="dxa"/>
          </w:tcPr>
          <w:p w:rsidR="001616B5" w:rsidRPr="009F1707" w:rsidRDefault="001616B5" w:rsidP="003B25D6">
            <w:pPr>
              <w:pStyle w:val="ConsPlusNormal"/>
              <w:jc w:val="center"/>
            </w:pPr>
            <w:r w:rsidRPr="009F1707">
              <w:t xml:space="preserve"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</w:t>
            </w:r>
            <w:r w:rsidRPr="009F1707">
              <w:lastRenderedPageBreak/>
              <w:t>началу и завершению производства работ</w:t>
            </w:r>
          </w:p>
        </w:tc>
      </w:tr>
    </w:tbl>
    <w:p w:rsidR="00C52A37" w:rsidRDefault="00C52A37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A37" w:rsidRDefault="00C52A37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A37" w:rsidRPr="00C52A37" w:rsidRDefault="00C52A37" w:rsidP="00C52A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A37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C52A37" w:rsidRPr="00C52A37" w:rsidRDefault="00C52A37" w:rsidP="00C52A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52A37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C52A37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52A37" w:rsidRPr="00C52A37" w:rsidRDefault="00C52A37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A37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C52A37">
        <w:rPr>
          <w:rFonts w:ascii="Times New Roman" w:hAnsi="Times New Roman"/>
          <w:sz w:val="28"/>
          <w:szCs w:val="28"/>
        </w:rPr>
        <w:t xml:space="preserve">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</w:t>
      </w:r>
      <w:r w:rsidR="00C81546">
        <w:rPr>
          <w:rFonts w:ascii="Times New Roman" w:hAnsi="Times New Roman"/>
          <w:sz w:val="28"/>
          <w:szCs w:val="28"/>
        </w:rPr>
        <w:t>6</w:t>
      </w:r>
      <w:r w:rsidRPr="00C52A37">
        <w:rPr>
          <w:rFonts w:ascii="Times New Roman" w:hAnsi="Times New Roman"/>
          <w:sz w:val="28"/>
          <w:szCs w:val="28"/>
        </w:rPr>
        <w:t xml:space="preserve"> 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52A37">
        <w:rPr>
          <w:rFonts w:ascii="Times New Roman" w:hAnsi="Times New Roman"/>
          <w:sz w:val="28"/>
          <w:szCs w:val="28"/>
        </w:rPr>
        <w:t xml:space="preserve"> программе.</w:t>
      </w:r>
    </w:p>
    <w:p w:rsidR="00C52A37" w:rsidRDefault="00C52A37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A37"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C52A37">
        <w:rPr>
          <w:rFonts w:ascii="Times New Roman" w:hAnsi="Times New Roman"/>
          <w:sz w:val="28"/>
          <w:szCs w:val="28"/>
        </w:rPr>
        <w:t>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2A37">
        <w:rPr>
          <w:rFonts w:ascii="Times New Roman" w:hAnsi="Times New Roman"/>
          <w:sz w:val="28"/>
          <w:szCs w:val="28"/>
        </w:rPr>
        <w:t xml:space="preserve">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C52A3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C52A37">
        <w:rPr>
          <w:rFonts w:ascii="Times New Roman" w:hAnsi="Times New Roman"/>
          <w:sz w:val="28"/>
          <w:szCs w:val="28"/>
        </w:rPr>
        <w:t xml:space="preserve">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</w:t>
      </w:r>
      <w:r w:rsidR="00C81546">
        <w:rPr>
          <w:rFonts w:ascii="Times New Roman" w:hAnsi="Times New Roman"/>
          <w:sz w:val="28"/>
          <w:szCs w:val="28"/>
        </w:rPr>
        <w:t>7</w:t>
      </w:r>
      <w:r w:rsidRPr="00C52A3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52A37">
        <w:rPr>
          <w:rFonts w:ascii="Times New Roman" w:hAnsi="Times New Roman"/>
          <w:sz w:val="28"/>
          <w:szCs w:val="28"/>
        </w:rPr>
        <w:t>программе.</w:t>
      </w:r>
    </w:p>
    <w:p w:rsidR="00C81546" w:rsidRPr="007275B1" w:rsidRDefault="00C81546" w:rsidP="00C815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  перечень  объектов   недвижимого  имущества  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</w:t>
      </w:r>
      <w:r w:rsidRPr="009E155A">
        <w:rPr>
          <w:rFonts w:ascii="Times New Roman" w:hAnsi="Times New Roman"/>
          <w:color w:val="000000"/>
          <w:sz w:val="28"/>
          <w:szCs w:val="28"/>
        </w:rPr>
        <w:t>благоустройству,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 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>8 к настоящей муниципальной программе.</w:t>
      </w:r>
    </w:p>
    <w:p w:rsidR="00C81546" w:rsidRDefault="00C81546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B1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7275B1">
        <w:rPr>
          <w:sz w:val="28"/>
          <w:szCs w:val="28"/>
        </w:rPr>
        <w:t xml:space="preserve"> </w:t>
      </w:r>
      <w:r w:rsidRPr="007275B1">
        <w:rPr>
          <w:rFonts w:ascii="Times New Roman" w:hAnsi="Times New Roman"/>
          <w:sz w:val="28"/>
          <w:szCs w:val="28"/>
        </w:rPr>
        <w:t xml:space="preserve">представлен в </w:t>
      </w:r>
      <w:r>
        <w:rPr>
          <w:rFonts w:ascii="Times New Roman" w:hAnsi="Times New Roman"/>
          <w:sz w:val="28"/>
          <w:szCs w:val="28"/>
        </w:rPr>
        <w:t>п</w:t>
      </w:r>
      <w:r w:rsidRPr="007275B1"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275B1">
        <w:rPr>
          <w:rFonts w:ascii="Times New Roman" w:hAnsi="Times New Roman"/>
          <w:sz w:val="28"/>
          <w:szCs w:val="28"/>
        </w:rPr>
        <w:t>9 к настоящей муниципальной программе.</w:t>
      </w:r>
    </w:p>
    <w:p w:rsidR="00C81546" w:rsidRPr="00C52A37" w:rsidRDefault="00C81546" w:rsidP="00C52A3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A37" w:rsidRDefault="00C52A37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AEE" w:rsidRDefault="00EE6AEE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AEE" w:rsidRDefault="00EE6AEE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AEE" w:rsidRDefault="00EE6AEE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AEE" w:rsidRDefault="00EE6AEE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AEE" w:rsidRDefault="00EE6AEE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AEE" w:rsidRDefault="00EE6AEE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AEE" w:rsidRDefault="00EE6AEE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AEE" w:rsidRDefault="00EE6AEE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9E8" w:rsidRDefault="007019E8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5D6">
        <w:rPr>
          <w:rFonts w:ascii="Times New Roman" w:hAnsi="Times New Roman"/>
          <w:b/>
          <w:sz w:val="28"/>
          <w:szCs w:val="28"/>
        </w:rPr>
        <w:t>Подпрограмма 1</w:t>
      </w:r>
    </w:p>
    <w:p w:rsidR="00EE6AEE" w:rsidRPr="00EE6AEE" w:rsidRDefault="001616B5" w:rsidP="00EE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6AEE">
        <w:rPr>
          <w:rFonts w:ascii="Times New Roman" w:hAnsi="Times New Roman"/>
          <w:b/>
          <w:sz w:val="28"/>
          <w:szCs w:val="28"/>
        </w:rPr>
        <w:t>«</w:t>
      </w:r>
      <w:r w:rsidR="00EE6AEE" w:rsidRPr="00EE6AEE">
        <w:rPr>
          <w:rFonts w:ascii="Times New Roman" w:hAnsi="Times New Roman"/>
          <w:b/>
          <w:sz w:val="28"/>
          <w:szCs w:val="28"/>
        </w:rPr>
        <w:t>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</w:t>
      </w:r>
      <w:r w:rsidR="00EE6AEE">
        <w:rPr>
          <w:rFonts w:ascii="Times New Roman" w:hAnsi="Times New Roman"/>
          <w:b/>
          <w:sz w:val="28"/>
          <w:szCs w:val="28"/>
        </w:rPr>
        <w:t>а</w:t>
      </w:r>
      <w:r w:rsidR="00EE6AEE" w:rsidRPr="00EE6AEE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5D6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EE6AEE" w:rsidRPr="00EE6AEE" w:rsidRDefault="00EE6AEE" w:rsidP="00EE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6AE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EE6AEE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1616B5" w:rsidRDefault="001616B5" w:rsidP="00B11CE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9020"/>
      </w:tblGrid>
      <w:tr w:rsidR="001616B5" w:rsidRPr="000F673D" w:rsidTr="003B25D6">
        <w:tc>
          <w:tcPr>
            <w:tcW w:w="768" w:type="dxa"/>
            <w:vAlign w:val="center"/>
          </w:tcPr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  <w:vAlign w:val="center"/>
          </w:tcPr>
          <w:p w:rsidR="001616B5" w:rsidRDefault="001616B5" w:rsidP="004F3FB8">
            <w:pPr>
              <w:pStyle w:val="ConsPlusNormal"/>
              <w:ind w:left="57" w:right="57"/>
              <w:jc w:val="center"/>
            </w:pPr>
            <w:r w:rsidRPr="000F673D">
              <w:t xml:space="preserve">Наименование подпрограммы 1 </w:t>
            </w:r>
          </w:p>
          <w:p w:rsidR="001616B5" w:rsidRPr="002671C4" w:rsidRDefault="006428BF" w:rsidP="00642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6428BF">
              <w:rPr>
                <w:rFonts w:ascii="Times New Roman" w:hAnsi="Times New Roman"/>
                <w:sz w:val="28"/>
                <w:szCs w:val="28"/>
              </w:rPr>
      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</w:t>
            </w:r>
            <w:r w:rsidRPr="006428BF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                          </w:t>
            </w:r>
            <w:r w:rsidR="001616B5" w:rsidRPr="000F673D">
              <w:rPr>
                <w:rStyle w:val="21"/>
              </w:rPr>
              <w:t xml:space="preserve"> (далее – </w:t>
            </w:r>
            <w:r w:rsidR="001616B5">
              <w:rPr>
                <w:rStyle w:val="21"/>
              </w:rPr>
              <w:t>п</w:t>
            </w:r>
            <w:r w:rsidR="001616B5" w:rsidRPr="000F673D">
              <w:rPr>
                <w:rStyle w:val="21"/>
              </w:rPr>
              <w:t>одпрограмма 1)</w:t>
            </w:r>
          </w:p>
        </w:tc>
      </w:tr>
    </w:tbl>
    <w:p w:rsidR="001616B5" w:rsidRPr="005F06E3" w:rsidRDefault="001616B5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420"/>
        <w:gridCol w:w="6600"/>
      </w:tblGrid>
      <w:tr w:rsidR="001616B5" w:rsidRPr="005F06E3" w:rsidTr="003B25D6">
        <w:trPr>
          <w:tblHeader/>
        </w:trPr>
        <w:tc>
          <w:tcPr>
            <w:tcW w:w="768" w:type="dxa"/>
            <w:vAlign w:val="center"/>
          </w:tcPr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Соисполнители, ответственные </w:t>
            </w:r>
          </w:p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  <w:vAlign w:val="center"/>
          </w:tcPr>
          <w:p w:rsidR="001616B5" w:rsidRPr="002671C4" w:rsidRDefault="001616B5" w:rsidP="003B25D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1616B5" w:rsidRPr="000F673D" w:rsidTr="003B25D6">
        <w:trPr>
          <w:trHeight w:val="617"/>
        </w:trPr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2.</w:t>
            </w:r>
          </w:p>
          <w:p w:rsidR="001616B5" w:rsidRPr="000F673D" w:rsidRDefault="001616B5" w:rsidP="003B25D6">
            <w:pPr>
              <w:spacing w:after="0" w:line="240" w:lineRule="auto"/>
              <w:ind w:right="57"/>
              <w:jc w:val="center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1616B5" w:rsidRPr="002671C4" w:rsidRDefault="001616B5" w:rsidP="003B25D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1"/>
              </w:rPr>
              <w:t xml:space="preserve">Участники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1616B5" w:rsidRPr="002671C4" w:rsidRDefault="001616B5" w:rsidP="003B25D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616B5" w:rsidRPr="000F673D" w:rsidTr="006428BF">
        <w:trPr>
          <w:trHeight w:val="1767"/>
        </w:trPr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3.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Цель подпрограммы 1</w:t>
            </w: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2671C4" w:rsidRDefault="001616B5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1616B5" w:rsidRPr="006428BF" w:rsidRDefault="006428BF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                  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Волоконовского района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период 2018 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4.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241DCD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1"/>
              </w:rPr>
              <w:t>Задач</w:t>
            </w:r>
            <w:r w:rsidR="006428BF">
              <w:rPr>
                <w:rStyle w:val="21"/>
              </w:rPr>
              <w:t>и</w:t>
            </w:r>
            <w:r w:rsidRPr="000F673D">
              <w:rPr>
                <w:rStyle w:val="21"/>
              </w:rPr>
              <w:t xml:space="preserve">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6B5" w:rsidRPr="002671C4" w:rsidRDefault="001616B5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1616B5" w:rsidRPr="00BE34FC" w:rsidRDefault="006428BF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проведения мероприятий по благоустройству дворовых территорий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Волоконовского района 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              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Волоконовского района</w:t>
            </w:r>
            <w:r w:rsidRPr="006428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                     с едиными требованиями</w:t>
            </w: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lastRenderedPageBreak/>
              <w:t>5.</w:t>
            </w: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241DCD">
            <w:pPr>
              <w:spacing w:after="0" w:line="240" w:lineRule="auto"/>
              <w:ind w:right="57"/>
              <w:rPr>
                <w:rStyle w:val="22"/>
                <w:smallCaps w:val="0"/>
              </w:rPr>
            </w:pPr>
          </w:p>
        </w:tc>
        <w:tc>
          <w:tcPr>
            <w:tcW w:w="2420" w:type="dxa"/>
            <w:vAlign w:val="center"/>
          </w:tcPr>
          <w:p w:rsidR="001616B5" w:rsidRPr="00241DCD" w:rsidRDefault="001616B5" w:rsidP="00241D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Style w:val="22"/>
                <w:smallCaps w:val="0"/>
              </w:rPr>
              <w:t>Сроки и этапы реализации подпрограммы 1</w:t>
            </w:r>
          </w:p>
        </w:tc>
        <w:tc>
          <w:tcPr>
            <w:tcW w:w="6600" w:type="dxa"/>
            <w:vAlign w:val="center"/>
          </w:tcPr>
          <w:p w:rsidR="007019E8" w:rsidRDefault="007019E8" w:rsidP="00701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2018-2020 годы</w:t>
            </w:r>
          </w:p>
          <w:p w:rsidR="007019E8" w:rsidRDefault="007019E8" w:rsidP="007019E8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616B5" w:rsidRPr="002671C4" w:rsidRDefault="001616B5" w:rsidP="006428BF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6.</w:t>
            </w: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right="57"/>
              <w:rPr>
                <w:rStyle w:val="22"/>
                <w:smallCaps w:val="0"/>
              </w:rPr>
            </w:pPr>
          </w:p>
        </w:tc>
        <w:tc>
          <w:tcPr>
            <w:tcW w:w="2420" w:type="dxa"/>
          </w:tcPr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Объем бюджетных ассигнований подпрограммы 1</w:t>
            </w: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за счет средств  бюджетов 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(с расшифровкой плановых объемов бюджетных ассигнований 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по годам ее реализации), </w:t>
            </w: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  <w:vAlign w:val="center"/>
          </w:tcPr>
          <w:p w:rsidR="001616B5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в 2018 - 2024 годах за счет всех источников финансирования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64980,00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1616B5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в 2018 - 2024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>38281,6372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1616B5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в 2018 - 2024 годах за счет средств областного бюджета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10176,1314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–5079,42737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Pr="003B7FA9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–5096,704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616B5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в 2018 - 2024 годах за счет средств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>8195,5088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– 3089,9808 тыс. руб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6B5" w:rsidRDefault="001616B5" w:rsidP="003B25D6">
            <w:pPr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в 2018-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внебюджетных источников составит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8326,72263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1616B5" w:rsidRDefault="001616B5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2671C4" w:rsidRDefault="001616B5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6428BF" w:rsidRPr="006428BF" w:rsidRDefault="006428BF" w:rsidP="006428BF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BF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428BF">
              <w:rPr>
                <w:rFonts w:ascii="Times New Roman" w:hAnsi="Times New Roman"/>
                <w:sz w:val="28"/>
                <w:szCs w:val="28"/>
              </w:rPr>
              <w:t xml:space="preserve"> мероприятий                                 по благоустройству дворовых и общественных территорий различного функционального назначения, включенных 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6428BF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428BF">
              <w:rPr>
                <w:rFonts w:ascii="Times New Roman" w:hAnsi="Times New Roman"/>
                <w:sz w:val="28"/>
                <w:szCs w:val="28"/>
              </w:rPr>
              <w:t xml:space="preserve"> формирования современной городской среды к концу 2024 года.</w:t>
            </w:r>
          </w:p>
          <w:p w:rsidR="001616B5" w:rsidRPr="006428BF" w:rsidRDefault="006428BF" w:rsidP="006428BF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BF">
              <w:rPr>
                <w:rFonts w:ascii="Times New Roman" w:hAnsi="Times New Roman"/>
                <w:sz w:val="28"/>
                <w:szCs w:val="28"/>
              </w:rPr>
              <w:t xml:space="preserve">2. Увеличение доли дворовых и общественных территорий поселений Белгородской области,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428BF">
              <w:rPr>
                <w:rFonts w:ascii="Times New Roman" w:hAnsi="Times New Roman"/>
                <w:sz w:val="28"/>
                <w:szCs w:val="28"/>
              </w:rPr>
              <w:t>0 процентов к 2024 году</w:t>
            </w:r>
          </w:p>
        </w:tc>
      </w:tr>
    </w:tbl>
    <w:p w:rsidR="001616B5" w:rsidRPr="000F673D" w:rsidRDefault="001616B5" w:rsidP="00B11CE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1616B5" w:rsidRPr="005F06E3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color w:val="000000"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1616B5" w:rsidRPr="00942F74" w:rsidRDefault="001616B5" w:rsidP="00B1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942F74" w:rsidRDefault="001616B5" w:rsidP="00B11C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71 дворовая территория, общ</w:t>
      </w:r>
      <w:r>
        <w:rPr>
          <w:rFonts w:ascii="Times New Roman" w:hAnsi="Times New Roman"/>
          <w:color w:val="000000"/>
          <w:sz w:val="28"/>
          <w:szCs w:val="28"/>
        </w:rPr>
        <w:t>ей площадью 42,4  тыс. кв. м</w:t>
      </w:r>
      <w:r w:rsidRPr="00942F74">
        <w:rPr>
          <w:rFonts w:ascii="Times New Roman" w:hAnsi="Times New Roman"/>
          <w:color w:val="000000"/>
          <w:sz w:val="28"/>
          <w:szCs w:val="28"/>
        </w:rPr>
        <w:t>.</w:t>
      </w:r>
    </w:p>
    <w:p w:rsidR="001616B5" w:rsidRDefault="001616B5" w:rsidP="008658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942F74">
        <w:rPr>
          <w:rFonts w:ascii="Times New Roman" w:hAnsi="Times New Roman"/>
          <w:color w:val="000000"/>
          <w:sz w:val="28"/>
          <w:szCs w:val="28"/>
        </w:rPr>
        <w:t>нформация об уровне благоустройства дворовых территорий Волоконовского района</w:t>
      </w:r>
      <w:r>
        <w:rPr>
          <w:rFonts w:ascii="Times New Roman" w:hAnsi="Times New Roman"/>
          <w:color w:val="000000"/>
          <w:sz w:val="28"/>
          <w:szCs w:val="28"/>
        </w:rPr>
        <w:t>, включающих в себя населенные пункты поселений района с количеством жителей свыше 1000 человек,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 представлена в таблице 3.</w:t>
      </w:r>
    </w:p>
    <w:p w:rsidR="001616B5" w:rsidRDefault="001616B5" w:rsidP="008658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Таблица 3</w:t>
      </w:r>
    </w:p>
    <w:p w:rsidR="001616B5" w:rsidRPr="00942F74" w:rsidRDefault="001616B5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1616B5" w:rsidRPr="00141878" w:rsidTr="008B0E1D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Pr="005F06E3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Общее коли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-чест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торий,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ед.</w:t>
            </w:r>
          </w:p>
          <w:p w:rsidR="001616B5" w:rsidRPr="005F06E3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пло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щадь, 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-вых</w:t>
            </w:r>
          </w:p>
          <w:p w:rsidR="001616B5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терри-торий,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кв. м</w:t>
            </w:r>
          </w:p>
          <w:p w:rsidR="001616B5" w:rsidRPr="005F06E3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Доля благоуст-</w:t>
            </w:r>
          </w:p>
          <w:p w:rsidR="001616B5" w:rsidRDefault="001616B5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роенных дворовых террито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%</w:t>
            </w:r>
          </w:p>
          <w:p w:rsidR="001616B5" w:rsidRDefault="001616B5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Pr="005F06E3" w:rsidRDefault="001616B5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дворовых территорий, оборудованных приспособлениями для маломобиль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ных групп населения,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%</w:t>
            </w: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616B5" w:rsidRPr="00141878" w:rsidTr="004F3FB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A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4,23</w:t>
            </w:r>
          </w:p>
        </w:tc>
      </w:tr>
    </w:tbl>
    <w:p w:rsidR="001616B5" w:rsidRPr="00942F74" w:rsidRDefault="001616B5" w:rsidP="00B1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AE2C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61 общественная территория, общей площадью 166,9 тыс. кв. метр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942F74">
        <w:rPr>
          <w:rFonts w:ascii="Times New Roman" w:hAnsi="Times New Roman"/>
          <w:color w:val="000000"/>
          <w:sz w:val="28"/>
          <w:szCs w:val="28"/>
        </w:rPr>
        <w:t>.</w:t>
      </w:r>
    </w:p>
    <w:p w:rsidR="001616B5" w:rsidRPr="00942F74" w:rsidRDefault="001616B5" w:rsidP="00AE2C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9E8" w:rsidRDefault="007019E8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</w:t>
      </w:r>
      <w:r>
        <w:rPr>
          <w:rFonts w:ascii="Times New Roman" w:hAnsi="Times New Roman"/>
          <w:sz w:val="28"/>
          <w:szCs w:val="28"/>
        </w:rPr>
        <w:t>,</w:t>
      </w:r>
      <w:r w:rsidRPr="005849B3">
        <w:rPr>
          <w:rFonts w:ascii="Times New Roman" w:hAnsi="Times New Roman"/>
          <w:sz w:val="28"/>
          <w:szCs w:val="28"/>
        </w:rPr>
        <w:t xml:space="preserve"> представлена в таблице </w:t>
      </w:r>
      <w:r>
        <w:rPr>
          <w:rFonts w:ascii="Times New Roman" w:hAnsi="Times New Roman"/>
          <w:sz w:val="28"/>
          <w:szCs w:val="28"/>
        </w:rPr>
        <w:t>4</w:t>
      </w:r>
      <w:r w:rsidRPr="005849B3">
        <w:rPr>
          <w:rFonts w:ascii="Times New Roman" w:hAnsi="Times New Roman"/>
          <w:sz w:val="28"/>
          <w:szCs w:val="28"/>
        </w:rPr>
        <w:t>.</w:t>
      </w:r>
    </w:p>
    <w:p w:rsidR="001616B5" w:rsidRPr="005849B3" w:rsidRDefault="001616B5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1616B5" w:rsidRPr="005849B3" w:rsidRDefault="001616B5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1616B5" w:rsidRPr="00141878" w:rsidTr="004F3FB8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общест-венных территорий</w:t>
            </w: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Общая площадь общест-венных</w:t>
            </w: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терри-торий</w:t>
            </w: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Доля благоуст-роенныхобщест-венных террито-</w:t>
            </w: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рий</w:t>
            </w: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1616B5" w:rsidRPr="00141878" w:rsidTr="004F3FB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1616B5" w:rsidRPr="00141878" w:rsidTr="004F3F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</w:tr>
    </w:tbl>
    <w:p w:rsidR="001616B5" w:rsidRPr="00AE11AF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1616B5" w:rsidRPr="005849B3" w:rsidRDefault="001616B5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849B3">
        <w:rPr>
          <w:rFonts w:ascii="Times New Roman" w:hAnsi="Times New Roman"/>
          <w:sz w:val="28"/>
          <w:szCs w:val="28"/>
        </w:rPr>
        <w:t xml:space="preserve">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5849B3">
        <w:rPr>
          <w:rFonts w:ascii="Times New Roman" w:hAnsi="Times New Roman"/>
          <w:sz w:val="28"/>
          <w:szCs w:val="28"/>
        </w:rPr>
        <w:t xml:space="preserve">, включающих в себя населенные пункты поселений </w:t>
      </w:r>
      <w:r>
        <w:rPr>
          <w:rFonts w:ascii="Times New Roman" w:hAnsi="Times New Roman"/>
          <w:sz w:val="28"/>
          <w:szCs w:val="28"/>
        </w:rPr>
        <w:t>района</w:t>
      </w:r>
      <w:r w:rsidRPr="005849B3">
        <w:rPr>
          <w:rFonts w:ascii="Times New Roman" w:hAnsi="Times New Roman"/>
          <w:sz w:val="28"/>
          <w:szCs w:val="28"/>
        </w:rPr>
        <w:t xml:space="preserve"> с количеством жителей свыше 1000 человек, представлена соответственно в таблицах </w:t>
      </w:r>
      <w:r>
        <w:rPr>
          <w:rFonts w:ascii="Times New Roman" w:hAnsi="Times New Roman"/>
          <w:sz w:val="28"/>
          <w:szCs w:val="28"/>
        </w:rPr>
        <w:t>5</w:t>
      </w:r>
      <w:r w:rsidRPr="005849B3">
        <w:rPr>
          <w:rFonts w:ascii="Times New Roman" w:hAnsi="Times New Roman"/>
          <w:sz w:val="28"/>
          <w:szCs w:val="28"/>
        </w:rPr>
        <w:t xml:space="preserve">, </w:t>
      </w:r>
      <w:hyperlink w:anchor="P965" w:history="1">
        <w:r>
          <w:rPr>
            <w:rFonts w:ascii="Times New Roman" w:hAnsi="Times New Roman"/>
            <w:sz w:val="28"/>
            <w:szCs w:val="28"/>
          </w:rPr>
          <w:t>6</w:t>
        </w:r>
      </w:hyperlink>
      <w:r w:rsidRPr="005849B3">
        <w:rPr>
          <w:rFonts w:ascii="Times New Roman" w:hAnsi="Times New Roman"/>
          <w:sz w:val="28"/>
          <w:szCs w:val="28"/>
        </w:rPr>
        <w:t>.</w:t>
      </w:r>
    </w:p>
    <w:p w:rsidR="001616B5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428BF" w:rsidRDefault="006428B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428BF" w:rsidRDefault="006428B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428BF" w:rsidRDefault="006428B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428BF" w:rsidRDefault="006428B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428BF" w:rsidRDefault="006428B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6428BF" w:rsidRPr="00AE11AF" w:rsidRDefault="006428B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5</w:t>
      </w: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992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449"/>
        <w:gridCol w:w="1984"/>
        <w:gridCol w:w="1418"/>
        <w:gridCol w:w="1417"/>
        <w:gridCol w:w="1276"/>
        <w:gridCol w:w="1559"/>
        <w:gridCol w:w="1294"/>
      </w:tblGrid>
      <w:tr w:rsidR="00A83B11" w:rsidRPr="00141878" w:rsidTr="00A83B11">
        <w:tc>
          <w:tcPr>
            <w:tcW w:w="595" w:type="dxa"/>
            <w:vMerge w:val="restart"/>
            <w:vAlign w:val="center"/>
          </w:tcPr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  <w:vAlign w:val="center"/>
          </w:tcPr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Общая площадь земельных участков </w:t>
            </w: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Площадь благоустроенных земельных участков </w:t>
            </w: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устроенных земельных участков</w:t>
            </w: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</w:tcPr>
          <w:p w:rsidR="00A83B11" w:rsidRPr="00141878" w:rsidRDefault="00A83B11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3B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дворовых территорий, оборудованных приспособлениями для маломобильных групп населения,            от общего количества дворовых территорий</w:t>
            </w:r>
          </w:p>
        </w:tc>
      </w:tr>
      <w:tr w:rsidR="00A83B11" w:rsidRPr="00141878" w:rsidTr="00A83B11">
        <w:tc>
          <w:tcPr>
            <w:tcW w:w="595" w:type="dxa"/>
            <w:vMerge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6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294" w:type="dxa"/>
          </w:tcPr>
          <w:p w:rsidR="00A83B11" w:rsidRPr="00141878" w:rsidRDefault="00A83B11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A83B11" w:rsidRPr="00141878" w:rsidTr="00A83B11">
        <w:tc>
          <w:tcPr>
            <w:tcW w:w="595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9" w:type="dxa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984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276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A83B11" w:rsidRPr="00141878" w:rsidRDefault="00A83B11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1294" w:type="dxa"/>
            <w:vAlign w:val="center"/>
          </w:tcPr>
          <w:p w:rsidR="00A83B11" w:rsidRDefault="00A83B11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1616B5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Default="001616B5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1616B5" w:rsidRPr="00AE11AF" w:rsidRDefault="001616B5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6</w:t>
      </w:r>
    </w:p>
    <w:p w:rsidR="001616B5" w:rsidRPr="00AE11AF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1616B5" w:rsidRPr="00141878" w:rsidTr="00896E9A">
        <w:tc>
          <w:tcPr>
            <w:tcW w:w="540" w:type="dxa"/>
            <w:vMerge w:val="restart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1616B5" w:rsidRPr="00141878" w:rsidRDefault="001616B5" w:rsidP="00AE11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  <w:vAlign w:val="center"/>
          </w:tcPr>
          <w:p w:rsidR="001616B5" w:rsidRPr="00141878" w:rsidRDefault="001616B5" w:rsidP="00AE11A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1616B5" w:rsidRPr="00141878" w:rsidTr="00896E9A">
        <w:tc>
          <w:tcPr>
            <w:tcW w:w="540" w:type="dxa"/>
            <w:vMerge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1616B5" w:rsidRPr="00141878" w:rsidTr="00896E9A">
        <w:tc>
          <w:tcPr>
            <w:tcW w:w="540" w:type="dxa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vAlign w:val="center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  <w:vAlign w:val="center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16B5" w:rsidRPr="00141878" w:rsidTr="00896E9A">
        <w:tc>
          <w:tcPr>
            <w:tcW w:w="540" w:type="dxa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907" w:type="dxa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1616B5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83B11" w:rsidRDefault="00A83B11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5F06E3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 xml:space="preserve">2. </w:t>
      </w:r>
      <w:r w:rsidRPr="005F06E3">
        <w:rPr>
          <w:rFonts w:ascii="Times New Roman" w:hAnsi="Times New Roman"/>
          <w:b/>
          <w:color w:val="000000"/>
          <w:sz w:val="28"/>
          <w:szCs w:val="28"/>
        </w:rPr>
        <w:t xml:space="preserve">Цели, задачи, </w:t>
      </w:r>
      <w:r w:rsidRPr="005F06E3">
        <w:rPr>
          <w:rFonts w:ascii="Times New Roman" w:hAnsi="Times New Roman"/>
          <w:b/>
          <w:sz w:val="28"/>
          <w:szCs w:val="28"/>
        </w:rPr>
        <w:t>сроки и этапы реализации подпрограммы 1</w:t>
      </w:r>
    </w:p>
    <w:p w:rsidR="001616B5" w:rsidRPr="00942F74" w:rsidRDefault="001616B5" w:rsidP="00B11CE0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83B11" w:rsidRPr="00A83B11" w:rsidRDefault="00A83B11" w:rsidP="00A83B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B11">
        <w:rPr>
          <w:rFonts w:ascii="Times New Roman" w:hAnsi="Times New Roman"/>
          <w:color w:val="000000"/>
          <w:sz w:val="28"/>
          <w:szCs w:val="28"/>
        </w:rPr>
        <w:t xml:space="preserve">Главной целью подпрограммы 1 является 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A83B11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A83B11">
        <w:rPr>
          <w:rFonts w:ascii="Times New Roman" w:hAnsi="Times New Roman"/>
          <w:color w:val="000000"/>
          <w:sz w:val="28"/>
          <w:szCs w:val="28"/>
        </w:rPr>
        <w:t xml:space="preserve"> 2024 годов с учетом индекса качества городской среды. 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2841F2" w:rsidRPr="002841F2" w:rsidRDefault="002841F2" w:rsidP="00284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1F2">
        <w:rPr>
          <w:rFonts w:ascii="Times New Roman" w:hAnsi="Times New Roman"/>
          <w:color w:val="000000"/>
          <w:sz w:val="28"/>
          <w:szCs w:val="28"/>
        </w:rPr>
        <w:t xml:space="preserve">Обеспечение проведения мероприятий по благоустройству дворовых территорий </w:t>
      </w:r>
      <w:r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2841F2">
        <w:rPr>
          <w:rFonts w:ascii="Times New Roman" w:hAnsi="Times New Roman"/>
          <w:color w:val="000000"/>
          <w:sz w:val="28"/>
          <w:szCs w:val="28"/>
        </w:rPr>
        <w:t xml:space="preserve">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</w:t>
      </w:r>
      <w:r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Pr="002841F2">
        <w:rPr>
          <w:rFonts w:ascii="Times New Roman" w:hAnsi="Times New Roman"/>
          <w:color w:val="000000"/>
          <w:sz w:val="28"/>
          <w:szCs w:val="28"/>
        </w:rPr>
        <w:t xml:space="preserve"> в соответствии с едиными требованиями.</w:t>
      </w:r>
    </w:p>
    <w:p w:rsidR="002841F2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731">
        <w:rPr>
          <w:rFonts w:ascii="Times New Roman" w:hAnsi="Times New Roman"/>
          <w:sz w:val="28"/>
          <w:szCs w:val="28"/>
        </w:rPr>
        <w:t xml:space="preserve">Срок реализации подпрограммы 1:  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731">
        <w:rPr>
          <w:rFonts w:ascii="Times New Roman" w:hAnsi="Times New Roman"/>
          <w:color w:val="000000"/>
          <w:sz w:val="28"/>
          <w:szCs w:val="28"/>
        </w:rPr>
        <w:t>1 этап</w:t>
      </w:r>
      <w:r w:rsidRPr="00241DCD">
        <w:rPr>
          <w:rFonts w:ascii="Times New Roman" w:hAnsi="Times New Roman"/>
          <w:color w:val="000000"/>
          <w:sz w:val="28"/>
          <w:szCs w:val="28"/>
        </w:rPr>
        <w:t xml:space="preserve"> – 2018-2020 годы;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2 этап – 2021-2024 годы.</w:t>
      </w:r>
    </w:p>
    <w:p w:rsidR="001616B5" w:rsidRDefault="001616B5" w:rsidP="008D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6B5" w:rsidRPr="005F06E3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1616B5" w:rsidRPr="00942F74" w:rsidRDefault="001616B5" w:rsidP="00B11CE0">
      <w:pPr>
        <w:pStyle w:val="a6"/>
        <w:spacing w:after="0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</w:t>
      </w:r>
      <w:r w:rsidR="002841F2">
        <w:rPr>
          <w:rFonts w:ascii="Times New Roman" w:hAnsi="Times New Roman"/>
          <w:color w:val="000000"/>
          <w:sz w:val="28"/>
          <w:szCs w:val="28"/>
        </w:rPr>
        <w:t>-</w:t>
      </w:r>
      <w:r w:rsidRPr="00241DCD">
        <w:rPr>
          <w:rFonts w:ascii="Times New Roman" w:hAnsi="Times New Roman"/>
          <w:color w:val="000000"/>
          <w:sz w:val="28"/>
          <w:szCs w:val="28"/>
        </w:rPr>
        <w:t>правовому регулированию.</w:t>
      </w:r>
    </w:p>
    <w:p w:rsidR="003947F3" w:rsidRDefault="001616B5" w:rsidP="003947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В рамках решения задачи «</w:t>
      </w:r>
      <w:r w:rsidR="002841F2" w:rsidRPr="002841F2">
        <w:rPr>
          <w:rFonts w:ascii="Times New Roman" w:hAnsi="Times New Roman"/>
          <w:color w:val="000000"/>
          <w:sz w:val="28"/>
          <w:szCs w:val="28"/>
        </w:rPr>
        <w:t xml:space="preserve">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</w:t>
      </w:r>
      <w:r w:rsidR="003947F3">
        <w:rPr>
          <w:rFonts w:ascii="Times New Roman" w:hAnsi="Times New Roman"/>
          <w:color w:val="000000"/>
          <w:sz w:val="28"/>
          <w:szCs w:val="28"/>
        </w:rPr>
        <w:t>Волоконовского района</w:t>
      </w:r>
      <w:r w:rsidR="002841F2" w:rsidRPr="002841F2">
        <w:rPr>
          <w:rFonts w:ascii="Times New Roman" w:hAnsi="Times New Roman"/>
          <w:color w:val="000000"/>
          <w:sz w:val="28"/>
          <w:szCs w:val="28"/>
        </w:rPr>
        <w:t xml:space="preserve"> в соответствии с едиными требованиями</w:t>
      </w:r>
      <w:r w:rsidRPr="00241DCD">
        <w:rPr>
          <w:rFonts w:ascii="Times New Roman" w:hAnsi="Times New Roman"/>
          <w:color w:val="000000"/>
          <w:sz w:val="28"/>
          <w:szCs w:val="28"/>
        </w:rPr>
        <w:t>» планируется реализовать следующее мероприятие</w:t>
      </w:r>
      <w:r w:rsidR="003947F3">
        <w:rPr>
          <w:rFonts w:ascii="Times New Roman" w:hAnsi="Times New Roman"/>
          <w:color w:val="000000"/>
          <w:sz w:val="28"/>
          <w:szCs w:val="28"/>
        </w:rPr>
        <w:t xml:space="preserve"> – проект </w:t>
      </w:r>
      <w:r w:rsidR="003947F3" w:rsidRPr="003947F3">
        <w:rPr>
          <w:rFonts w:ascii="Times New Roman" w:hAnsi="Times New Roman"/>
          <w:color w:val="000000"/>
          <w:sz w:val="28"/>
          <w:szCs w:val="28"/>
        </w:rPr>
        <w:t>1.F2 «Формирование комфортной городской среды», в рамках которого планируется реализация мероприяти</w:t>
      </w:r>
      <w:r w:rsidR="003947F3">
        <w:rPr>
          <w:rFonts w:ascii="Times New Roman" w:hAnsi="Times New Roman"/>
          <w:color w:val="000000"/>
          <w:sz w:val="28"/>
          <w:szCs w:val="28"/>
        </w:rPr>
        <w:t>я</w:t>
      </w:r>
      <w:r w:rsidR="003947F3">
        <w:rPr>
          <w:color w:val="000000"/>
          <w:sz w:val="26"/>
          <w:szCs w:val="26"/>
        </w:rPr>
        <w:t>:</w:t>
      </w:r>
    </w:p>
    <w:p w:rsidR="001616B5" w:rsidRDefault="003947F3" w:rsidP="00394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47F3">
        <w:rPr>
          <w:rFonts w:ascii="Times New Roman" w:hAnsi="Times New Roman"/>
          <w:color w:val="000000"/>
          <w:sz w:val="28"/>
          <w:szCs w:val="28"/>
        </w:rPr>
        <w:t>- 1.F2.1 «Реализация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947F3">
        <w:rPr>
          <w:rFonts w:ascii="Times New Roman" w:hAnsi="Times New Roman"/>
          <w:color w:val="000000"/>
          <w:sz w:val="28"/>
          <w:szCs w:val="28"/>
        </w:rPr>
        <w:t xml:space="preserve"> формирования современной городской среды»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7572" w:rsidRPr="00F77572" w:rsidRDefault="00F77572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F77572" w:rsidRPr="00F77572" w:rsidRDefault="00F77572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 xml:space="preserve">- по оснащению дворовых территорий элементами благоустройства исходя                   из минимального перечня работ по благоустройству, установленного в соответствии             с Правилами предоставления и </w:t>
      </w:r>
      <w:r w:rsidRPr="00F77572">
        <w:rPr>
          <w:rFonts w:ascii="Times New Roman" w:hAnsi="Times New Roman"/>
          <w:sz w:val="28"/>
          <w:szCs w:val="28"/>
        </w:rPr>
        <w:lastRenderedPageBreak/>
        <w:t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30 декабря 2017 года № 1710            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77572" w:rsidRPr="00F77572" w:rsidRDefault="00F77572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F77572" w:rsidRDefault="00F77572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F77572" w:rsidRPr="00F77572" w:rsidRDefault="00F77572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572">
        <w:rPr>
          <w:rFonts w:ascii="Times New Roman" w:hAnsi="Times New Roman"/>
          <w:sz w:val="28"/>
          <w:szCs w:val="28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72">
        <w:rPr>
          <w:rFonts w:ascii="Times New Roman" w:hAnsi="Times New Roman"/>
          <w:sz w:val="28"/>
          <w:szCs w:val="28"/>
        </w:rPr>
        <w:t>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F77572" w:rsidRPr="002F027E" w:rsidRDefault="00F77572" w:rsidP="00F7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F77572" w:rsidRPr="002F027E" w:rsidRDefault="00F77572" w:rsidP="00F7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синхронизация планируемой к принятию муниципальной программы по формированию современной городской среды на 2018 </w:t>
      </w:r>
      <w:r w:rsidRPr="002F027E">
        <w:rPr>
          <w:rFonts w:ascii="Times New Roman" w:hAnsi="Times New Roman"/>
          <w:sz w:val="28"/>
          <w:szCs w:val="28"/>
        </w:rPr>
        <w:sym w:font="Symbol" w:char="F02D"/>
      </w:r>
      <w:r w:rsidRPr="002F027E">
        <w:rPr>
          <w:rFonts w:ascii="Times New Roman" w:hAnsi="Times New Roman"/>
          <w:sz w:val="28"/>
          <w:szCs w:val="28"/>
        </w:rPr>
        <w:t xml:space="preserve"> 2024 годы  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F77572" w:rsidRPr="002F027E" w:rsidRDefault="00F77572" w:rsidP="00F7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F77572" w:rsidRPr="002F027E" w:rsidRDefault="00F77572" w:rsidP="00F7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                       и общественных территорий;</w:t>
      </w:r>
    </w:p>
    <w:p w:rsidR="00F77572" w:rsidRPr="002F027E" w:rsidRDefault="00F77572" w:rsidP="00F7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</w:t>
      </w:r>
      <w:r w:rsidRPr="002F027E">
        <w:rPr>
          <w:rFonts w:ascii="Times New Roman" w:hAnsi="Times New Roman"/>
          <w:sz w:val="28"/>
          <w:szCs w:val="28"/>
        </w:rPr>
        <w:lastRenderedPageBreak/>
        <w:t>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сельских населенных пунктов Волоконовского района;</w:t>
      </w:r>
    </w:p>
    <w:p w:rsidR="00F77572" w:rsidRPr="002F027E" w:rsidRDefault="00F77572" w:rsidP="00F775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F77572" w:rsidRPr="002F027E" w:rsidRDefault="00F77572" w:rsidP="00F775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F77572" w:rsidRPr="002F027E" w:rsidRDefault="00F77572" w:rsidP="00F775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ежегодн</w:t>
      </w:r>
      <w:r w:rsidR="002908CC" w:rsidRPr="002F027E">
        <w:rPr>
          <w:rFonts w:ascii="Times New Roman" w:hAnsi="Times New Roman"/>
          <w:sz w:val="28"/>
          <w:szCs w:val="28"/>
        </w:rPr>
        <w:t>ое</w:t>
      </w:r>
      <w:r w:rsidRPr="002F027E">
        <w:rPr>
          <w:rFonts w:ascii="Times New Roman" w:hAnsi="Times New Roman"/>
          <w:sz w:val="28"/>
          <w:szCs w:val="28"/>
        </w:rPr>
        <w:t xml:space="preserve"> привлечени</w:t>
      </w:r>
      <w:r w:rsidR="002908CC" w:rsidRPr="002F027E">
        <w:rPr>
          <w:rFonts w:ascii="Times New Roman" w:hAnsi="Times New Roman"/>
          <w:sz w:val="28"/>
          <w:szCs w:val="28"/>
        </w:rPr>
        <w:t>е</w:t>
      </w:r>
      <w:r w:rsidRPr="002F027E">
        <w:rPr>
          <w:rFonts w:ascii="Times New Roman" w:hAnsi="Times New Roman"/>
          <w:sz w:val="28"/>
          <w:szCs w:val="28"/>
        </w:rPr>
        <w:t xml:space="preserve"> к решению вопросов развития городской среды соответствующего количества граждан от общего числа граждан в возрасте от 14 лет, проживающих в </w:t>
      </w:r>
      <w:r w:rsidR="002908CC" w:rsidRPr="002F027E">
        <w:rPr>
          <w:rFonts w:ascii="Times New Roman" w:hAnsi="Times New Roman"/>
          <w:sz w:val="28"/>
          <w:szCs w:val="28"/>
        </w:rPr>
        <w:t>населенных пунктах Волоконовского района</w:t>
      </w:r>
      <w:r w:rsidRPr="002F027E">
        <w:rPr>
          <w:rFonts w:ascii="Times New Roman" w:hAnsi="Times New Roman"/>
          <w:sz w:val="28"/>
          <w:szCs w:val="28"/>
        </w:rPr>
        <w:t>, на территории которых реализу</w:t>
      </w:r>
      <w:r w:rsidR="002908CC" w:rsidRPr="002F027E">
        <w:rPr>
          <w:rFonts w:ascii="Times New Roman" w:hAnsi="Times New Roman"/>
          <w:sz w:val="28"/>
          <w:szCs w:val="28"/>
        </w:rPr>
        <w:t>е</w:t>
      </w:r>
      <w:r w:rsidRPr="002F027E">
        <w:rPr>
          <w:rFonts w:ascii="Times New Roman" w:hAnsi="Times New Roman"/>
          <w:sz w:val="28"/>
          <w:szCs w:val="28"/>
        </w:rPr>
        <w:t xml:space="preserve">тся проект по созданию комфортной городской среды, необходимого для достижения конечного и непосредственного результатов реализации </w:t>
      </w:r>
      <w:r w:rsidR="002908CC" w:rsidRPr="002F027E">
        <w:rPr>
          <w:rFonts w:ascii="Times New Roman" w:hAnsi="Times New Roman"/>
          <w:sz w:val="28"/>
          <w:szCs w:val="28"/>
        </w:rPr>
        <w:t xml:space="preserve">муниципальной </w:t>
      </w:r>
      <w:r w:rsidRPr="002F027E">
        <w:rPr>
          <w:rFonts w:ascii="Times New Roman" w:hAnsi="Times New Roman"/>
          <w:sz w:val="28"/>
          <w:szCs w:val="28"/>
        </w:rPr>
        <w:t xml:space="preserve"> программы по годам реализации;</w:t>
      </w:r>
    </w:p>
    <w:p w:rsidR="00F77572" w:rsidRPr="002F027E" w:rsidRDefault="00F77572" w:rsidP="00F775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F77572" w:rsidRPr="002F027E" w:rsidRDefault="00F77572" w:rsidP="00F775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</w:t>
      </w:r>
      <w:r w:rsidR="002F027E" w:rsidRPr="002F027E">
        <w:rPr>
          <w:rFonts w:ascii="Times New Roman" w:hAnsi="Times New Roman"/>
          <w:sz w:val="28"/>
          <w:szCs w:val="28"/>
        </w:rPr>
        <w:t xml:space="preserve">обеспечение </w:t>
      </w:r>
      <w:r w:rsidRPr="002F027E">
        <w:rPr>
          <w:rFonts w:ascii="Times New Roman" w:hAnsi="Times New Roman"/>
          <w:sz w:val="28"/>
          <w:szCs w:val="28"/>
        </w:rPr>
        <w:t>наличи</w:t>
      </w:r>
      <w:r w:rsidR="002F027E" w:rsidRPr="002F027E">
        <w:rPr>
          <w:rFonts w:ascii="Times New Roman" w:hAnsi="Times New Roman"/>
          <w:sz w:val="28"/>
          <w:szCs w:val="28"/>
        </w:rPr>
        <w:t>я</w:t>
      </w:r>
      <w:r w:rsidRPr="002F027E">
        <w:rPr>
          <w:rFonts w:ascii="Times New Roman" w:hAnsi="Times New Roman"/>
          <w:sz w:val="28"/>
          <w:szCs w:val="28"/>
        </w:rPr>
        <w:t xml:space="preserve">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имущества многоквартирного дома;</w:t>
      </w:r>
    </w:p>
    <w:p w:rsidR="00F77572" w:rsidRPr="002F027E" w:rsidRDefault="00F77572" w:rsidP="00F775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проведение работ по образованию земельных участков,</w:t>
      </w:r>
      <w:r w:rsidR="002F027E" w:rsidRPr="002F027E">
        <w:rPr>
          <w:rFonts w:ascii="Times New Roman" w:hAnsi="Times New Roman"/>
          <w:sz w:val="28"/>
          <w:szCs w:val="28"/>
        </w:rPr>
        <w:t xml:space="preserve"> н</w:t>
      </w:r>
      <w:r w:rsidRPr="002F027E">
        <w:rPr>
          <w:rFonts w:ascii="Times New Roman" w:hAnsi="Times New Roman"/>
          <w:sz w:val="28"/>
          <w:szCs w:val="28"/>
        </w:rPr>
        <w:t xml:space="preserve">а которых расположены многоквартирные дома, в целях софинансирования работ по благоустройству дворовых территорий которых бюджету </w:t>
      </w:r>
      <w:r w:rsidR="002F027E" w:rsidRPr="002F027E">
        <w:rPr>
          <w:rFonts w:ascii="Times New Roman" w:hAnsi="Times New Roman"/>
          <w:sz w:val="28"/>
          <w:szCs w:val="28"/>
        </w:rPr>
        <w:t>района</w:t>
      </w:r>
      <w:r w:rsidRPr="002F027E">
        <w:rPr>
          <w:rFonts w:ascii="Times New Roman" w:hAnsi="Times New Roman"/>
          <w:sz w:val="28"/>
          <w:szCs w:val="28"/>
        </w:rPr>
        <w:t xml:space="preserve"> предоставляется субсидия из федерального и областного бюджетов;</w:t>
      </w:r>
    </w:p>
    <w:p w:rsidR="00F77572" w:rsidRPr="002F027E" w:rsidRDefault="00F77572" w:rsidP="00F775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привлечение к выполнению работ по благоустройству дворовых и общественных территорий </w:t>
      </w:r>
      <w:r w:rsidR="002F027E" w:rsidRPr="002F027E">
        <w:rPr>
          <w:rFonts w:ascii="Times New Roman" w:hAnsi="Times New Roman"/>
          <w:sz w:val="28"/>
          <w:szCs w:val="28"/>
        </w:rPr>
        <w:t>в рамках реализации муниципальной</w:t>
      </w:r>
      <w:r w:rsidRPr="002F027E">
        <w:rPr>
          <w:rFonts w:ascii="Times New Roman" w:hAnsi="Times New Roman"/>
          <w:sz w:val="28"/>
          <w:szCs w:val="28"/>
        </w:rPr>
        <w:t xml:space="preserve"> программ</w:t>
      </w:r>
      <w:r w:rsidR="002F027E" w:rsidRPr="002F027E">
        <w:rPr>
          <w:rFonts w:ascii="Times New Roman" w:hAnsi="Times New Roman"/>
          <w:sz w:val="28"/>
          <w:szCs w:val="28"/>
        </w:rPr>
        <w:t>ы</w:t>
      </w:r>
      <w:r w:rsidRPr="002F027E">
        <w:rPr>
          <w:rFonts w:ascii="Times New Roman" w:hAnsi="Times New Roman"/>
          <w:sz w:val="28"/>
          <w:szCs w:val="28"/>
        </w:rPr>
        <w:t xml:space="preserve">                          </w:t>
      </w:r>
      <w:r w:rsidRPr="002F027E">
        <w:rPr>
          <w:rFonts w:ascii="Times New Roman" w:hAnsi="Times New Roman"/>
          <w:sz w:val="28"/>
          <w:szCs w:val="28"/>
        </w:rPr>
        <w:lastRenderedPageBreak/>
        <w:t>по формированию современной городской среды студенческих строительных отрядов Белгородской области;</w:t>
      </w:r>
    </w:p>
    <w:p w:rsidR="002F027E" w:rsidRDefault="00F77572" w:rsidP="002F02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</w:t>
      </w:r>
      <w:r w:rsidR="002F027E">
        <w:rPr>
          <w:rFonts w:ascii="Times New Roman" w:hAnsi="Times New Roman"/>
          <w:sz w:val="28"/>
          <w:szCs w:val="28"/>
        </w:rPr>
        <w:t>.</w:t>
      </w:r>
    </w:p>
    <w:p w:rsidR="002F027E" w:rsidRPr="002F027E" w:rsidRDefault="002F027E" w:rsidP="002F02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2F027E">
        <w:rPr>
          <w:rFonts w:ascii="Times New Roman" w:hAnsi="Times New Roman"/>
          <w:sz w:val="28"/>
          <w:szCs w:val="28"/>
        </w:rPr>
        <w:t xml:space="preserve">, повысить информированность граждан                          и заинтересованных лиц о реализуемых в </w:t>
      </w:r>
      <w:r>
        <w:rPr>
          <w:rFonts w:ascii="Times New Roman" w:hAnsi="Times New Roman"/>
          <w:sz w:val="28"/>
          <w:szCs w:val="28"/>
        </w:rPr>
        <w:t>районе</w:t>
      </w:r>
      <w:r w:rsidRPr="002F027E">
        <w:rPr>
          <w:rFonts w:ascii="Times New Roman" w:hAnsi="Times New Roman"/>
          <w:sz w:val="28"/>
          <w:szCs w:val="28"/>
        </w:rPr>
        <w:t xml:space="preserve">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546980" w:rsidRDefault="001616B5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4. Прогноз коне</w:t>
      </w:r>
      <w:r>
        <w:rPr>
          <w:rFonts w:ascii="Times New Roman" w:hAnsi="Times New Roman"/>
          <w:b/>
          <w:sz w:val="28"/>
          <w:szCs w:val="28"/>
        </w:rPr>
        <w:t>чных результатов подпрограммы 1</w:t>
      </w:r>
    </w:p>
    <w:p w:rsidR="001616B5" w:rsidRPr="00942F74" w:rsidRDefault="001616B5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1616B5" w:rsidRPr="00EE59FB" w:rsidRDefault="001616B5" w:rsidP="00B11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2F027E" w:rsidRPr="002F027E" w:rsidRDefault="002F027E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реализация не менее </w:t>
      </w:r>
      <w:r>
        <w:rPr>
          <w:rFonts w:ascii="Times New Roman" w:hAnsi="Times New Roman"/>
          <w:sz w:val="28"/>
          <w:szCs w:val="28"/>
        </w:rPr>
        <w:t>17</w:t>
      </w:r>
      <w:r w:rsidRPr="002F027E">
        <w:rPr>
          <w:rFonts w:ascii="Times New Roman" w:hAnsi="Times New Roman"/>
          <w:sz w:val="28"/>
          <w:szCs w:val="28"/>
        </w:rPr>
        <w:t xml:space="preserve"> мероприятий по благоустройству дворовых                      и общественных территорий различного функционального назначения, </w:t>
      </w:r>
      <w:r>
        <w:rPr>
          <w:rFonts w:ascii="Times New Roman" w:hAnsi="Times New Roman"/>
          <w:sz w:val="28"/>
          <w:szCs w:val="28"/>
        </w:rPr>
        <w:t xml:space="preserve">включенных в </w:t>
      </w:r>
      <w:r w:rsidRPr="002F027E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2F027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2F027E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среды;</w:t>
      </w:r>
    </w:p>
    <w:p w:rsidR="002F027E" w:rsidRPr="002F027E" w:rsidRDefault="002F027E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- увеличение доли дворовых и общественных территорий поселений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2F027E">
        <w:rPr>
          <w:rFonts w:ascii="Times New Roman" w:hAnsi="Times New Roman"/>
          <w:sz w:val="28"/>
          <w:szCs w:val="28"/>
        </w:rPr>
        <w:t xml:space="preserve">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</w:t>
      </w:r>
      <w:r>
        <w:rPr>
          <w:rFonts w:ascii="Times New Roman" w:hAnsi="Times New Roman"/>
          <w:sz w:val="28"/>
          <w:szCs w:val="28"/>
        </w:rPr>
        <w:t>10</w:t>
      </w:r>
      <w:r w:rsidRPr="002F027E">
        <w:rPr>
          <w:rFonts w:ascii="Times New Roman" w:hAnsi="Times New Roman"/>
          <w:sz w:val="28"/>
          <w:szCs w:val="28"/>
        </w:rPr>
        <w:t>0 процентов.</w:t>
      </w:r>
    </w:p>
    <w:p w:rsidR="001616B5" w:rsidRPr="00BE34FC" w:rsidRDefault="001616B5" w:rsidP="002F0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5" w:history="1">
        <w:r w:rsidRPr="00BE34FC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BE34F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5849B3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1546" w:rsidRDefault="00C8154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16B5" w:rsidRPr="00546980" w:rsidRDefault="001616B5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1616B5" w:rsidRPr="00546980" w:rsidRDefault="001616B5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1616B5" w:rsidRPr="00942F74" w:rsidRDefault="001616B5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lastRenderedPageBreak/>
        <w:t>мероприятий, а также по годам реализации подпрограммы)</w:t>
      </w:r>
    </w:p>
    <w:p w:rsidR="001616B5" w:rsidRPr="00241DCD" w:rsidRDefault="001616B5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16B5" w:rsidRPr="00DB742E" w:rsidRDefault="001616B5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</w:t>
      </w:r>
      <w:r>
        <w:rPr>
          <w:rFonts w:ascii="Times New Roman" w:hAnsi="Times New Roman"/>
          <w:sz w:val="28"/>
          <w:szCs w:val="28"/>
        </w:rPr>
        <w:t>лизации представлены в таблице 7</w:t>
      </w:r>
      <w:r w:rsidRPr="00942F74">
        <w:rPr>
          <w:rFonts w:ascii="Times New Roman" w:hAnsi="Times New Roman"/>
          <w:sz w:val="28"/>
          <w:szCs w:val="28"/>
        </w:rPr>
        <w:t>.</w:t>
      </w:r>
    </w:p>
    <w:p w:rsidR="001616B5" w:rsidRPr="00241DCD" w:rsidRDefault="001616B5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1616B5" w:rsidRPr="00546980" w:rsidRDefault="001616B5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417"/>
        <w:gridCol w:w="2126"/>
        <w:gridCol w:w="1844"/>
        <w:gridCol w:w="1275"/>
      </w:tblGrid>
      <w:tr w:rsidR="001616B5" w:rsidRPr="00141878" w:rsidTr="004F3FB8">
        <w:tc>
          <w:tcPr>
            <w:tcW w:w="1276" w:type="dxa"/>
            <w:vMerge w:val="restart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1616B5" w:rsidRPr="00141878" w:rsidTr="004F3FB8">
        <w:tc>
          <w:tcPr>
            <w:tcW w:w="1276" w:type="dxa"/>
            <w:vMerge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6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4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275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1616B5" w:rsidRPr="00141878" w:rsidTr="00303C16">
        <w:tc>
          <w:tcPr>
            <w:tcW w:w="1276" w:type="dxa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16B5" w:rsidRPr="00141878" w:rsidTr="00303C16">
        <w:tc>
          <w:tcPr>
            <w:tcW w:w="1276" w:type="dxa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2126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4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9B5045" w:rsidRDefault="009B5045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6B5" w:rsidRPr="005849B3" w:rsidRDefault="001616B5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</w:t>
      </w:r>
      <w:r w:rsidRPr="005849B3">
        <w:rPr>
          <w:rFonts w:ascii="Times New Roman" w:hAnsi="Times New Roman"/>
          <w:sz w:val="28"/>
          <w:szCs w:val="28"/>
        </w:rPr>
        <w:t xml:space="preserve">представлены соответственно в </w:t>
      </w:r>
      <w:hyperlink r:id="rId16" w:history="1">
        <w:r w:rsidRPr="005849B3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5849B3">
        <w:rPr>
          <w:rFonts w:ascii="Times New Roman" w:hAnsi="Times New Roman"/>
          <w:sz w:val="28"/>
          <w:szCs w:val="28"/>
        </w:rPr>
        <w:t xml:space="preserve">3 и </w:t>
      </w:r>
      <w:hyperlink r:id="rId17" w:history="1">
        <w:r w:rsidRPr="005849B3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5849B3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1616B5" w:rsidRDefault="001616B5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42F74">
        <w:rPr>
          <w:rFonts w:ascii="Times New Roman" w:hAnsi="Times New Roman"/>
          <w:sz w:val="28"/>
          <w:szCs w:val="28"/>
        </w:rPr>
        <w:t>плановый период.</w:t>
      </w:r>
    </w:p>
    <w:p w:rsidR="001616B5" w:rsidRPr="00BE188F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1616B5" w:rsidRPr="00BE188F" w:rsidSect="00A16F22">
          <w:headerReference w:type="even" r:id="rId18"/>
          <w:headerReference w:type="default" r:id="rId19"/>
          <w:pgSz w:w="11906" w:h="16838" w:code="9"/>
          <w:pgMar w:top="567" w:right="567" w:bottom="1134" w:left="1701" w:header="6" w:footer="709" w:gutter="0"/>
          <w:cols w:space="708"/>
          <w:titlePg/>
          <w:docGrid w:linePitch="360"/>
        </w:sect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Pr="006F10E3" w:rsidRDefault="001616B5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Приложение № 1</w:t>
      </w:r>
    </w:p>
    <w:p w:rsidR="001616B5" w:rsidRPr="006F10E3" w:rsidRDefault="001616B5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Pr="00A8106D" w:rsidRDefault="001616B5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Pr="001B726E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 xml:space="preserve">Система  </w:t>
      </w:r>
      <w:r>
        <w:rPr>
          <w:rFonts w:ascii="Times New Roman" w:hAnsi="Times New Roman"/>
          <w:b/>
          <w:sz w:val="28"/>
          <w:szCs w:val="28"/>
        </w:rPr>
        <w:t>основных мероприятий (</w:t>
      </w:r>
      <w:r w:rsidRPr="00A8106D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>)</w:t>
      </w:r>
      <w:r w:rsidRPr="00A8106D">
        <w:rPr>
          <w:rFonts w:ascii="Times New Roman" w:hAnsi="Times New Roman"/>
          <w:b/>
          <w:sz w:val="28"/>
          <w:szCs w:val="28"/>
        </w:rPr>
        <w:t xml:space="preserve"> и 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 этапе реализации</w:t>
      </w:r>
    </w:p>
    <w:p w:rsidR="0081372C" w:rsidRPr="00C1662F" w:rsidRDefault="0081372C" w:rsidP="0069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996"/>
        <w:gridCol w:w="1980"/>
        <w:gridCol w:w="2090"/>
        <w:gridCol w:w="962"/>
        <w:gridCol w:w="2835"/>
        <w:gridCol w:w="992"/>
        <w:gridCol w:w="1259"/>
        <w:gridCol w:w="1417"/>
        <w:gridCol w:w="1276"/>
      </w:tblGrid>
      <w:tr w:rsidR="0081372C" w:rsidRPr="00D830E2" w:rsidTr="0081372C">
        <w:tc>
          <w:tcPr>
            <w:tcW w:w="644" w:type="dxa"/>
            <w:vMerge w:val="restart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81372C" w:rsidRPr="0081372C" w:rsidRDefault="0081372C" w:rsidP="00652F5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980" w:type="dxa"/>
            <w:vMerge w:val="restart"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(начало,</w:t>
            </w:r>
          </w:p>
          <w:p w:rsidR="0081372C" w:rsidRPr="0081372C" w:rsidRDefault="0081372C" w:rsidP="00E4519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завершение)</w:t>
            </w:r>
          </w:p>
        </w:tc>
        <w:tc>
          <w:tcPr>
            <w:tcW w:w="2090" w:type="dxa"/>
            <w:vMerge w:val="restart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962" w:type="dxa"/>
            <w:vMerge w:val="restart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835" w:type="dxa"/>
            <w:vMerge w:val="restart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2017 год (базовый)</w:t>
            </w:r>
          </w:p>
        </w:tc>
        <w:tc>
          <w:tcPr>
            <w:tcW w:w="3952" w:type="dxa"/>
            <w:gridSpan w:val="3"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1372C" w:rsidRPr="00D830E2" w:rsidTr="0081372C">
        <w:tc>
          <w:tcPr>
            <w:tcW w:w="644" w:type="dxa"/>
            <w:vMerge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1372C" w:rsidRPr="0081372C" w:rsidRDefault="0081372C" w:rsidP="00E4519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72C" w:rsidRPr="0081372C" w:rsidRDefault="0081372C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2020 год</w:t>
            </w:r>
          </w:p>
        </w:tc>
      </w:tr>
    </w:tbl>
    <w:p w:rsidR="001616B5" w:rsidRPr="00D830E2" w:rsidRDefault="001616B5" w:rsidP="006952DF">
      <w:pPr>
        <w:pStyle w:val="ConsPlusNormal"/>
        <w:jc w:val="center"/>
        <w:rPr>
          <w:sz w:val="2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1842"/>
        <w:gridCol w:w="2127"/>
        <w:gridCol w:w="992"/>
        <w:gridCol w:w="2835"/>
        <w:gridCol w:w="992"/>
        <w:gridCol w:w="1276"/>
        <w:gridCol w:w="1417"/>
        <w:gridCol w:w="1276"/>
      </w:tblGrid>
      <w:tr w:rsidR="0081372C" w:rsidRPr="009F5AD8" w:rsidTr="0081372C">
        <w:trPr>
          <w:tblHeader/>
        </w:trPr>
        <w:tc>
          <w:tcPr>
            <w:tcW w:w="709" w:type="dxa"/>
          </w:tcPr>
          <w:p w:rsidR="0081372C" w:rsidRPr="0081372C" w:rsidRDefault="0081372C" w:rsidP="0081372C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3</w:t>
            </w:r>
          </w:p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1372C" w:rsidRPr="0081372C" w:rsidRDefault="0081372C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1372C" w:rsidRPr="009F5AD8" w:rsidTr="0081372C">
        <w:trPr>
          <w:trHeight w:val="614"/>
        </w:trPr>
        <w:tc>
          <w:tcPr>
            <w:tcW w:w="709" w:type="dxa"/>
            <w:vMerge w:val="restart"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1372C" w:rsidRPr="009F5AD8" w:rsidRDefault="0081372C" w:rsidP="009B50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9B5045">
              <w:rPr>
                <w:sz w:val="24"/>
                <w:szCs w:val="24"/>
              </w:rPr>
              <w:t>программа</w:t>
            </w:r>
            <w:r w:rsidRPr="009B5045">
              <w:rPr>
                <w:color w:val="000000"/>
                <w:sz w:val="24"/>
                <w:szCs w:val="24"/>
              </w:rPr>
              <w:t xml:space="preserve"> «</w:t>
            </w:r>
            <w:r w:rsidRPr="009B5045">
              <w:rPr>
                <w:sz w:val="24"/>
                <w:szCs w:val="24"/>
              </w:rPr>
              <w:t>Формирование современной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9B5045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Волоконовского района</w:t>
            </w:r>
            <w:r w:rsidRPr="009B5045">
              <w:rPr>
                <w:sz w:val="24"/>
                <w:szCs w:val="24"/>
              </w:rPr>
              <w:t xml:space="preserve">» (цель – повышение уровня </w:t>
            </w:r>
            <w:r w:rsidRPr="009B5045">
              <w:rPr>
                <w:sz w:val="24"/>
                <w:szCs w:val="24"/>
              </w:rPr>
              <w:lastRenderedPageBreak/>
              <w:t xml:space="preserve">благоустройства, качества и комфорта территорий </w:t>
            </w:r>
            <w:r>
              <w:rPr>
                <w:sz w:val="24"/>
                <w:szCs w:val="24"/>
              </w:rPr>
              <w:t>Волоконовского района</w:t>
            </w:r>
            <w:r w:rsidRPr="009B5045">
              <w:rPr>
                <w:sz w:val="24"/>
                <w:szCs w:val="24"/>
              </w:rPr>
              <w:t>)</w:t>
            </w:r>
            <w:r>
              <w:rPr>
                <w:sz w:val="23"/>
                <w:szCs w:val="23"/>
              </w:rPr>
              <w:t>)</w:t>
            </w:r>
            <w:r w:rsidRPr="002A65D1">
              <w:rPr>
                <w:sz w:val="23"/>
                <w:szCs w:val="23"/>
              </w:rPr>
              <w:t xml:space="preserve"> </w:t>
            </w:r>
          </w:p>
          <w:p w:rsidR="0081372C" w:rsidRPr="009F5AD8" w:rsidRDefault="0081372C" w:rsidP="008D2A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 xml:space="preserve">2018 </w:t>
            </w:r>
            <w:r>
              <w:rPr>
                <w:sz w:val="24"/>
                <w:szCs w:val="24"/>
              </w:rPr>
              <w:t xml:space="preserve"> - </w:t>
            </w:r>
          </w:p>
          <w:p w:rsidR="0081372C" w:rsidRPr="009F5AD8" w:rsidRDefault="0081372C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9F5AD8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127" w:type="dxa"/>
            <w:vMerge w:val="restart"/>
          </w:tcPr>
          <w:p w:rsidR="0081372C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</w:t>
            </w:r>
          </w:p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81372C" w:rsidRPr="009B5045" w:rsidRDefault="0081372C" w:rsidP="008137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835" w:type="dxa"/>
          </w:tcPr>
          <w:p w:rsidR="0081372C" w:rsidRPr="009F5AD8" w:rsidRDefault="0081372C" w:rsidP="0081372C">
            <w:pPr>
              <w:rPr>
                <w:sz w:val="24"/>
                <w:szCs w:val="24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реализованных мероприятий по благоустройству общественных территорий, включенных в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ую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формирования 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современной городской среды (ежегодно, накопительным итогом), единиц*</w:t>
            </w:r>
          </w:p>
        </w:tc>
        <w:tc>
          <w:tcPr>
            <w:tcW w:w="992" w:type="dxa"/>
          </w:tcPr>
          <w:p w:rsidR="0081372C" w:rsidRPr="00BE34FC" w:rsidRDefault="0081372C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34FC">
              <w:rPr>
                <w:rFonts w:ascii="Times New Roman" w:hAnsi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1276" w:type="dxa"/>
          </w:tcPr>
          <w:p w:rsidR="0081372C" w:rsidRPr="0081372C" w:rsidRDefault="0081372C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81372C" w:rsidRPr="00281553" w:rsidRDefault="0081372C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81372C" w:rsidRPr="00281553" w:rsidRDefault="0081372C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81372C" w:rsidRPr="009F5AD8" w:rsidTr="0081372C">
        <w:trPr>
          <w:trHeight w:val="2153"/>
        </w:trPr>
        <w:tc>
          <w:tcPr>
            <w:tcW w:w="709" w:type="dxa"/>
            <w:vMerge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72C" w:rsidRPr="009B5045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81372C" w:rsidRPr="009B5045" w:rsidRDefault="0081372C" w:rsidP="00F674B5">
            <w:pPr>
              <w:ind w:right="34"/>
              <w:rPr>
                <w:rFonts w:ascii="Times New Roman" w:hAnsi="Times New Roman"/>
                <w:color w:val="000000"/>
                <w:lang w:eastAsia="en-US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Среднее значение индекса качества городской среды**, проценты </w:t>
            </w:r>
          </w:p>
        </w:tc>
        <w:tc>
          <w:tcPr>
            <w:tcW w:w="992" w:type="dxa"/>
          </w:tcPr>
          <w:p w:rsidR="0081372C" w:rsidRPr="009B5045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72C" w:rsidRPr="009B5045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81372C" w:rsidRPr="00E45193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372C" w:rsidRPr="00E45193" w:rsidRDefault="0081372C" w:rsidP="00F67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372C" w:rsidRPr="009F5AD8" w:rsidTr="0081372C">
        <w:trPr>
          <w:trHeight w:val="2152"/>
        </w:trPr>
        <w:tc>
          <w:tcPr>
            <w:tcW w:w="709" w:type="dxa"/>
            <w:vMerge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1372C" w:rsidRPr="009F5AD8" w:rsidRDefault="0081372C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72C" w:rsidRPr="009B5045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81372C" w:rsidRPr="009B5045" w:rsidRDefault="0081372C" w:rsidP="00F674B5">
            <w:pPr>
              <w:ind w:right="3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населенных пунктах Волоконовского района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на территории которых реализу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тся проект по созданию комфортной городской среды, проценты</w:t>
            </w:r>
          </w:p>
        </w:tc>
        <w:tc>
          <w:tcPr>
            <w:tcW w:w="992" w:type="dxa"/>
          </w:tcPr>
          <w:p w:rsidR="0081372C" w:rsidRPr="009B5045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372C" w:rsidRPr="009B5045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1372C" w:rsidRPr="009B5045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372C" w:rsidRPr="009B5045" w:rsidRDefault="0081372C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113F" w:rsidRPr="009F5AD8" w:rsidTr="0081372C">
        <w:trPr>
          <w:trHeight w:val="2152"/>
        </w:trPr>
        <w:tc>
          <w:tcPr>
            <w:tcW w:w="709" w:type="dxa"/>
          </w:tcPr>
          <w:p w:rsidR="00F6113F" w:rsidRPr="009F5AD8" w:rsidRDefault="00F6113F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113F" w:rsidRPr="009F5AD8" w:rsidRDefault="00F6113F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113F" w:rsidRPr="009F5AD8" w:rsidRDefault="00F6113F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6113F" w:rsidRPr="009F5AD8" w:rsidRDefault="00F6113F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113F" w:rsidRPr="009B5045" w:rsidRDefault="00F6113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F6113F" w:rsidRPr="009B5045" w:rsidRDefault="00F6113F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цифровизации городского хозяйства, проценты </w:t>
            </w:r>
          </w:p>
          <w:p w:rsidR="00F6113F" w:rsidRPr="009B5045" w:rsidRDefault="00F6113F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113F" w:rsidRPr="009B5045" w:rsidRDefault="00F6113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113F" w:rsidRPr="009B5045" w:rsidRDefault="00F6113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113F" w:rsidRPr="00E45193" w:rsidRDefault="00F6113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113F" w:rsidRPr="00E45193" w:rsidRDefault="00F6113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2C" w:rsidRPr="009F5AD8" w:rsidTr="00F674B5">
        <w:tc>
          <w:tcPr>
            <w:tcW w:w="709" w:type="dxa"/>
            <w:vMerge w:val="restart"/>
          </w:tcPr>
          <w:p w:rsidR="0081372C" w:rsidRPr="009F5AD8" w:rsidRDefault="0081372C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81372C" w:rsidRPr="00F6113F" w:rsidRDefault="00F6113F" w:rsidP="00F611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» (задача – Обеспечение проведения мероприятий                         по благоустройству дворовых территорий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Волоконовского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в соответствии                        с едиными требованиями)</w:t>
            </w:r>
          </w:p>
        </w:tc>
        <w:tc>
          <w:tcPr>
            <w:tcW w:w="1842" w:type="dxa"/>
            <w:vMerge w:val="restart"/>
          </w:tcPr>
          <w:p w:rsidR="0081372C" w:rsidRPr="009F5AD8" w:rsidRDefault="0081372C" w:rsidP="00F6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="00F6113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F5A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11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  <w:vMerge w:val="restart"/>
          </w:tcPr>
          <w:p w:rsidR="0081372C" w:rsidRPr="009F5AD8" w:rsidRDefault="0081372C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81372C" w:rsidRDefault="00F6113F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</w:p>
        </w:tc>
        <w:tc>
          <w:tcPr>
            <w:tcW w:w="2835" w:type="dxa"/>
          </w:tcPr>
          <w:p w:rsidR="00F6113F" w:rsidRPr="00F6113F" w:rsidRDefault="00F6113F" w:rsidP="00F6113F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>Количество благоустроенных дворовых и общественных территорий различного функционального назначения, включенных                           в муниципальн</w:t>
            </w:r>
            <w:r>
              <w:rPr>
                <w:rFonts w:ascii="Times New Roman" w:hAnsi="Times New Roman"/>
                <w:sz w:val="23"/>
                <w:szCs w:val="23"/>
              </w:rPr>
              <w:t>ую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программ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формирования современной городской среды (ежегодно, накопительным итогом), единиц</w:t>
            </w:r>
          </w:p>
          <w:p w:rsidR="0081372C" w:rsidRPr="00F6113F" w:rsidRDefault="0081372C" w:rsidP="00CB05DE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81372C" w:rsidRPr="009F5AD8" w:rsidRDefault="0081372C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372C" w:rsidRPr="00C20CA5" w:rsidRDefault="0081372C" w:rsidP="00C20CA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C20CA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81372C" w:rsidRPr="00C20CA5" w:rsidRDefault="00F6113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0CA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81372C" w:rsidRPr="00C20CA5" w:rsidRDefault="00F6113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0CA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1372C" w:rsidRPr="009F5AD8" w:rsidTr="00F674B5">
        <w:tc>
          <w:tcPr>
            <w:tcW w:w="709" w:type="dxa"/>
            <w:vMerge/>
          </w:tcPr>
          <w:p w:rsidR="0081372C" w:rsidRPr="009F5AD8" w:rsidRDefault="0081372C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372C" w:rsidRPr="009F5AD8" w:rsidRDefault="0081372C" w:rsidP="00E91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372C" w:rsidRPr="009F5AD8" w:rsidRDefault="0081372C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1372C" w:rsidRPr="009F5AD8" w:rsidRDefault="0081372C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72C" w:rsidRPr="002A65D1" w:rsidRDefault="00F6113F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</w:p>
        </w:tc>
        <w:tc>
          <w:tcPr>
            <w:tcW w:w="2835" w:type="dxa"/>
          </w:tcPr>
          <w:p w:rsidR="0081372C" w:rsidRDefault="0081372C" w:rsidP="00F6113F">
            <w:pPr>
              <w:pStyle w:val="ConsPlusNormal"/>
              <w:rPr>
                <w:sz w:val="23"/>
                <w:szCs w:val="23"/>
              </w:rPr>
            </w:pPr>
            <w:r w:rsidRPr="002A65D1">
              <w:rPr>
                <w:sz w:val="23"/>
                <w:szCs w:val="23"/>
              </w:rPr>
              <w:t>Доля дворовых</w:t>
            </w:r>
            <w:r>
              <w:rPr>
                <w:sz w:val="23"/>
                <w:szCs w:val="23"/>
              </w:rPr>
              <w:t xml:space="preserve"> и общественных</w:t>
            </w:r>
            <w:r w:rsidRPr="002A65D1">
              <w:rPr>
                <w:sz w:val="23"/>
                <w:szCs w:val="23"/>
              </w:rPr>
              <w:t xml:space="preserve"> территорий поселений </w:t>
            </w:r>
            <w:r>
              <w:rPr>
                <w:sz w:val="23"/>
                <w:szCs w:val="23"/>
              </w:rPr>
              <w:t xml:space="preserve">Волоконовского района, </w:t>
            </w:r>
          </w:p>
          <w:p w:rsidR="0081372C" w:rsidRDefault="0081372C" w:rsidP="00F6113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благоустроен</w:t>
            </w:r>
            <w:r w:rsidRPr="002A65D1">
              <w:rPr>
                <w:sz w:val="23"/>
                <w:szCs w:val="23"/>
              </w:rPr>
              <w:t xml:space="preserve">ных с трудовым </w:t>
            </w:r>
            <w:r>
              <w:rPr>
                <w:sz w:val="23"/>
                <w:szCs w:val="23"/>
              </w:rPr>
              <w:t xml:space="preserve">участием граждан, </w:t>
            </w:r>
          </w:p>
          <w:p w:rsidR="0081372C" w:rsidRPr="009F5AD8" w:rsidRDefault="0081372C" w:rsidP="00F6113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заинтересован</w:t>
            </w:r>
            <w:r w:rsidRPr="002A65D1">
              <w:rPr>
                <w:sz w:val="23"/>
                <w:szCs w:val="23"/>
              </w:rPr>
              <w:t xml:space="preserve">ных </w:t>
            </w:r>
            <w:r w:rsidRPr="002A65D1">
              <w:rPr>
                <w:sz w:val="23"/>
                <w:szCs w:val="23"/>
              </w:rPr>
              <w:lastRenderedPageBreak/>
              <w:t>организаций,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от общего количества дворовых и общественных территорий, благоустро</w:t>
            </w:r>
            <w:r>
              <w:rPr>
                <w:color w:val="000000"/>
                <w:sz w:val="23"/>
                <w:szCs w:val="23"/>
                <w:lang w:eastAsia="en-US"/>
              </w:rPr>
              <w:t>е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нных в ходе реализации </w:t>
            </w:r>
            <w:r>
              <w:rPr>
                <w:color w:val="000000"/>
                <w:sz w:val="23"/>
                <w:szCs w:val="23"/>
                <w:lang w:eastAsia="en-US"/>
              </w:rPr>
              <w:t>муниципальной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программы,</w:t>
            </w:r>
            <w:r w:rsidRPr="002A65D1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992" w:type="dxa"/>
          </w:tcPr>
          <w:p w:rsidR="0081372C" w:rsidRPr="009F5AD8" w:rsidRDefault="0081372C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1372C" w:rsidRPr="009F5AD8" w:rsidRDefault="0081372C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1372C" w:rsidRPr="009F5AD8" w:rsidRDefault="0081372C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372C" w:rsidRPr="009F5AD8" w:rsidRDefault="0081372C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113F" w:rsidRPr="009F5AD8" w:rsidTr="00F674B5">
        <w:trPr>
          <w:tblHeader/>
        </w:trPr>
        <w:tc>
          <w:tcPr>
            <w:tcW w:w="709" w:type="dxa"/>
          </w:tcPr>
          <w:p w:rsidR="00F6113F" w:rsidRPr="00F6113F" w:rsidRDefault="00F6113F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lastRenderedPageBreak/>
              <w:t>1.F2.</w:t>
            </w:r>
          </w:p>
          <w:p w:rsidR="00F6113F" w:rsidRPr="00F6113F" w:rsidRDefault="00F6113F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***</w:t>
            </w:r>
          </w:p>
        </w:tc>
        <w:tc>
          <w:tcPr>
            <w:tcW w:w="1985" w:type="dxa"/>
          </w:tcPr>
          <w:p w:rsidR="00F6113F" w:rsidRPr="00F6113F" w:rsidRDefault="00F6113F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 «Формирование комфортной городской среды»</w:t>
            </w:r>
          </w:p>
        </w:tc>
        <w:tc>
          <w:tcPr>
            <w:tcW w:w="1842" w:type="dxa"/>
          </w:tcPr>
          <w:p w:rsidR="00F6113F" w:rsidRPr="009F5AD8" w:rsidRDefault="00F6113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- </w:t>
            </w:r>
          </w:p>
          <w:p w:rsidR="00F6113F" w:rsidRPr="009F5AD8" w:rsidRDefault="00F6113F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 годы</w:t>
            </w:r>
          </w:p>
        </w:tc>
        <w:tc>
          <w:tcPr>
            <w:tcW w:w="2127" w:type="dxa"/>
          </w:tcPr>
          <w:p w:rsidR="00F6113F" w:rsidRPr="009F5AD8" w:rsidRDefault="00F6113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F6113F" w:rsidRPr="009F5AD8" w:rsidRDefault="00F6113F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F6113F" w:rsidRPr="00F6113F" w:rsidRDefault="00F6113F" w:rsidP="00F6113F">
            <w:pPr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  <w:p w:rsidR="00F6113F" w:rsidRPr="009F5AD8" w:rsidRDefault="00F6113F" w:rsidP="002815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113F" w:rsidRPr="009F5AD8" w:rsidRDefault="00F6113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113F" w:rsidRPr="009F5AD8" w:rsidRDefault="00F6113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113F" w:rsidRPr="009F5AD8" w:rsidRDefault="00F6113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13F" w:rsidRPr="009F5AD8" w:rsidRDefault="00F6113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0CA5" w:rsidRPr="009F5AD8" w:rsidTr="00F674B5">
        <w:trPr>
          <w:tblHeader/>
        </w:trPr>
        <w:tc>
          <w:tcPr>
            <w:tcW w:w="709" w:type="dxa"/>
          </w:tcPr>
          <w:p w:rsidR="00C20CA5" w:rsidRPr="00F6113F" w:rsidRDefault="00C20CA5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lastRenderedPageBreak/>
              <w:t>1.F2.1</w:t>
            </w:r>
          </w:p>
        </w:tc>
        <w:tc>
          <w:tcPr>
            <w:tcW w:w="1985" w:type="dxa"/>
          </w:tcPr>
          <w:p w:rsidR="00C20CA5" w:rsidRPr="00F6113F" w:rsidRDefault="00C20CA5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842" w:type="dxa"/>
          </w:tcPr>
          <w:p w:rsidR="00C20CA5" w:rsidRPr="00F6113F" w:rsidRDefault="00C20CA5" w:rsidP="00C20CA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F6113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6113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C20CA5" w:rsidRPr="009F5AD8" w:rsidRDefault="00C20CA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20CA5" w:rsidRDefault="00C20CA5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C20CA5" w:rsidRPr="00F6113F" w:rsidRDefault="00C20CA5" w:rsidP="00C20CA5">
            <w:pPr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</w:tc>
        <w:tc>
          <w:tcPr>
            <w:tcW w:w="992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CA5" w:rsidRPr="00C20CA5" w:rsidRDefault="00C20CA5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 Расчет показателя, количество реализованных мероприятий по благоустройству общественных территорий, включенных                        в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20CA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C20CA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 (единиц), произведен накопительным итогом начиная с 2019 года.</w:t>
      </w:r>
    </w:p>
    <w:p w:rsidR="00C20CA5" w:rsidRDefault="00C20CA5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C20CA5" w:rsidRPr="00C20CA5" w:rsidRDefault="00C20CA5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*** В 2018 году мероприятие реализовывалось в рамках основного мероприятия 1.1. «Поддержка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C20CA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C20CA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среды».</w:t>
      </w: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Pr="001B726E" w:rsidRDefault="001616B5" w:rsidP="00531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 xml:space="preserve">Система  </w:t>
      </w:r>
      <w:r>
        <w:rPr>
          <w:rFonts w:ascii="Times New Roman" w:hAnsi="Times New Roman"/>
          <w:b/>
          <w:sz w:val="28"/>
          <w:szCs w:val="28"/>
        </w:rPr>
        <w:t>основных мероприятий (</w:t>
      </w:r>
      <w:r w:rsidRPr="00A8106D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>)</w:t>
      </w:r>
      <w:r w:rsidRPr="00A8106D">
        <w:rPr>
          <w:rFonts w:ascii="Times New Roman" w:hAnsi="Times New Roman"/>
          <w:b/>
          <w:sz w:val="28"/>
          <w:szCs w:val="28"/>
        </w:rPr>
        <w:t xml:space="preserve"> и 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16B5" w:rsidRDefault="001616B5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616B5" w:rsidRDefault="001616B5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 этапе реализации</w:t>
      </w:r>
    </w:p>
    <w:p w:rsidR="00C20CA5" w:rsidRPr="00C1662F" w:rsidRDefault="00C20CA5" w:rsidP="00C20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984"/>
        <w:gridCol w:w="1418"/>
        <w:gridCol w:w="2268"/>
        <w:gridCol w:w="992"/>
        <w:gridCol w:w="2835"/>
        <w:gridCol w:w="992"/>
        <w:gridCol w:w="1276"/>
        <w:gridCol w:w="1134"/>
        <w:gridCol w:w="992"/>
        <w:gridCol w:w="992"/>
      </w:tblGrid>
      <w:tr w:rsidR="00C20CA5" w:rsidRPr="00D830E2" w:rsidTr="00C20CA5">
        <w:tc>
          <w:tcPr>
            <w:tcW w:w="851" w:type="dxa"/>
            <w:vMerge w:val="restart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418" w:type="dxa"/>
            <w:vMerge w:val="restart"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(начало,</w:t>
            </w:r>
          </w:p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завершение)</w:t>
            </w:r>
          </w:p>
        </w:tc>
        <w:tc>
          <w:tcPr>
            <w:tcW w:w="2268" w:type="dxa"/>
            <w:vMerge w:val="restart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992" w:type="dxa"/>
            <w:vMerge w:val="restart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835" w:type="dxa"/>
            <w:vMerge w:val="restart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2017 год (базовый)</w:t>
            </w:r>
          </w:p>
        </w:tc>
        <w:tc>
          <w:tcPr>
            <w:tcW w:w="3402" w:type="dxa"/>
            <w:gridSpan w:val="3"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C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992" w:type="dxa"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CA5" w:rsidRPr="00D830E2" w:rsidTr="00C20CA5">
        <w:tc>
          <w:tcPr>
            <w:tcW w:w="851" w:type="dxa"/>
            <w:vMerge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0CA5" w:rsidRPr="0081372C" w:rsidRDefault="00C20CA5" w:rsidP="00F6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A5" w:rsidRPr="0081372C" w:rsidRDefault="00C20CA5" w:rsidP="00C20C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81372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20CA5" w:rsidRPr="0081372C" w:rsidRDefault="00C20CA5" w:rsidP="00C20CA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22 </w:t>
            </w:r>
            <w:r w:rsidRPr="0081372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81372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</w:tbl>
    <w:p w:rsidR="00C20CA5" w:rsidRPr="00D830E2" w:rsidRDefault="00C20CA5" w:rsidP="00C20CA5">
      <w:pPr>
        <w:pStyle w:val="ConsPlusNormal"/>
        <w:jc w:val="center"/>
        <w:rPr>
          <w:sz w:val="2"/>
          <w:szCs w:val="24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984"/>
        <w:gridCol w:w="1418"/>
        <w:gridCol w:w="2268"/>
        <w:gridCol w:w="992"/>
        <w:gridCol w:w="2977"/>
        <w:gridCol w:w="850"/>
        <w:gridCol w:w="1276"/>
        <w:gridCol w:w="1134"/>
        <w:gridCol w:w="992"/>
        <w:gridCol w:w="992"/>
      </w:tblGrid>
      <w:tr w:rsidR="00C20CA5" w:rsidRPr="009F5AD8" w:rsidTr="00C20CA5">
        <w:trPr>
          <w:tblHeader/>
        </w:trPr>
        <w:tc>
          <w:tcPr>
            <w:tcW w:w="851" w:type="dxa"/>
          </w:tcPr>
          <w:p w:rsidR="00C20CA5" w:rsidRPr="0081372C" w:rsidRDefault="00C20CA5" w:rsidP="00F674B5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3</w:t>
            </w:r>
          </w:p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137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20CA5" w:rsidRPr="0081372C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20CA5" w:rsidRDefault="00C20CA5" w:rsidP="00F674B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C20CA5" w:rsidRPr="009F5AD8" w:rsidTr="00C20CA5">
        <w:trPr>
          <w:trHeight w:val="614"/>
        </w:trPr>
        <w:tc>
          <w:tcPr>
            <w:tcW w:w="851" w:type="dxa"/>
            <w:vMerge w:val="restart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9B5045">
              <w:rPr>
                <w:sz w:val="24"/>
                <w:szCs w:val="24"/>
              </w:rPr>
              <w:t>программа</w:t>
            </w:r>
            <w:r w:rsidRPr="009B5045">
              <w:rPr>
                <w:color w:val="000000"/>
                <w:sz w:val="24"/>
                <w:szCs w:val="24"/>
              </w:rPr>
              <w:t xml:space="preserve"> «</w:t>
            </w:r>
            <w:r w:rsidRPr="009B5045">
              <w:rPr>
                <w:sz w:val="24"/>
                <w:szCs w:val="24"/>
              </w:rPr>
              <w:t>Формирование современной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9B5045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Волоконовского района</w:t>
            </w:r>
            <w:r w:rsidRPr="009B5045">
              <w:rPr>
                <w:sz w:val="24"/>
                <w:szCs w:val="24"/>
              </w:rPr>
              <w:t xml:space="preserve">» (цель – повышение уровня благоустройства, качества и комфорта территорий </w:t>
            </w:r>
            <w:r>
              <w:rPr>
                <w:sz w:val="24"/>
                <w:szCs w:val="24"/>
              </w:rPr>
              <w:lastRenderedPageBreak/>
              <w:t>Волоконовского района</w:t>
            </w:r>
            <w:r w:rsidRPr="009B5045">
              <w:rPr>
                <w:sz w:val="24"/>
                <w:szCs w:val="24"/>
              </w:rPr>
              <w:t>)</w:t>
            </w:r>
            <w:r>
              <w:rPr>
                <w:sz w:val="23"/>
                <w:szCs w:val="23"/>
              </w:rPr>
              <w:t>)</w:t>
            </w:r>
            <w:r w:rsidRPr="002A65D1">
              <w:rPr>
                <w:sz w:val="23"/>
                <w:szCs w:val="23"/>
              </w:rPr>
              <w:t xml:space="preserve"> </w:t>
            </w:r>
          </w:p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9F5A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</w:p>
          <w:p w:rsidR="00C20CA5" w:rsidRPr="009F5AD8" w:rsidRDefault="00C20CA5" w:rsidP="00C20C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F5AD8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268" w:type="dxa"/>
            <w:vMerge w:val="restart"/>
          </w:tcPr>
          <w:p w:rsidR="00C20CA5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</w:t>
            </w:r>
          </w:p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977" w:type="dxa"/>
          </w:tcPr>
          <w:p w:rsidR="00C20CA5" w:rsidRPr="009F5AD8" w:rsidRDefault="00C20CA5" w:rsidP="00F674B5">
            <w:pPr>
              <w:rPr>
                <w:sz w:val="24"/>
                <w:szCs w:val="24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реализованных мероприятий по благоустройству общественных территорий, включенных в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ую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формирования современной городской среды (ежегодно, накопительным итогом), единиц*</w:t>
            </w:r>
          </w:p>
        </w:tc>
        <w:tc>
          <w:tcPr>
            <w:tcW w:w="850" w:type="dxa"/>
          </w:tcPr>
          <w:p w:rsidR="00C20CA5" w:rsidRPr="00BE34FC" w:rsidRDefault="00C20CA5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34F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C20CA5" w:rsidRPr="0081372C" w:rsidRDefault="00C20CA5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C20CA5" w:rsidRPr="00281553" w:rsidRDefault="00C20CA5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20CA5" w:rsidRPr="00281553" w:rsidRDefault="00C20CA5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20CA5" w:rsidRDefault="00C20CA5" w:rsidP="00F674B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20CA5" w:rsidRPr="009F5AD8" w:rsidTr="00C20CA5">
        <w:trPr>
          <w:trHeight w:val="2153"/>
        </w:trPr>
        <w:tc>
          <w:tcPr>
            <w:tcW w:w="851" w:type="dxa"/>
            <w:vMerge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20CA5" w:rsidRPr="009B5045" w:rsidRDefault="00C20CA5" w:rsidP="00F674B5">
            <w:pPr>
              <w:ind w:right="34"/>
              <w:rPr>
                <w:rFonts w:ascii="Times New Roman" w:hAnsi="Times New Roman"/>
                <w:color w:val="000000"/>
                <w:lang w:eastAsia="en-US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Среднее значение индекса качества городской среды**, проценты </w:t>
            </w:r>
          </w:p>
        </w:tc>
        <w:tc>
          <w:tcPr>
            <w:tcW w:w="850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0CA5" w:rsidRPr="00C20CA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CA5" w:rsidRPr="00E45193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CA5" w:rsidRPr="00E45193" w:rsidRDefault="00C20CA5" w:rsidP="00F67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CA5" w:rsidRPr="00C20CA5" w:rsidRDefault="00C20CA5" w:rsidP="00F67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C20CA5" w:rsidRPr="009F5AD8" w:rsidTr="00C20CA5">
        <w:trPr>
          <w:trHeight w:val="2152"/>
        </w:trPr>
        <w:tc>
          <w:tcPr>
            <w:tcW w:w="851" w:type="dxa"/>
            <w:vMerge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20CA5" w:rsidRPr="009B5045" w:rsidRDefault="00C20CA5" w:rsidP="00F674B5">
            <w:pPr>
              <w:ind w:right="3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населенных пунктах Волоконовского района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на территории которых реализу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50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тся проект по созданию комфортной городской среды, проценты</w:t>
            </w:r>
          </w:p>
        </w:tc>
        <w:tc>
          <w:tcPr>
            <w:tcW w:w="850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CA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20CA5" w:rsidRPr="009F5AD8" w:rsidTr="00C20CA5">
        <w:trPr>
          <w:trHeight w:val="2152"/>
        </w:trPr>
        <w:tc>
          <w:tcPr>
            <w:tcW w:w="851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20CA5" w:rsidRPr="009B5045" w:rsidRDefault="00C20CA5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цифровизации городского хозяйства, проценты </w:t>
            </w:r>
          </w:p>
          <w:p w:rsidR="00C20CA5" w:rsidRPr="009B5045" w:rsidRDefault="00C20CA5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0CA5" w:rsidRPr="009B504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0CA5" w:rsidRPr="00E45193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0CA5" w:rsidRPr="00E45193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0CA5" w:rsidRPr="00C20CA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C20CA5" w:rsidRPr="009F5AD8" w:rsidTr="00C20CA5">
        <w:tc>
          <w:tcPr>
            <w:tcW w:w="851" w:type="dxa"/>
            <w:vMerge w:val="restart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C20CA5" w:rsidRPr="00F6113F" w:rsidRDefault="00C20CA5" w:rsidP="00F674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» (задача – Обеспечение проведения мероприятий                         по благоустройству дворовых территорий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Волоконовского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в соответствии                        с едиными требованиями)</w:t>
            </w:r>
          </w:p>
        </w:tc>
        <w:tc>
          <w:tcPr>
            <w:tcW w:w="1418" w:type="dxa"/>
            <w:vMerge w:val="restart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F5A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 годы</w:t>
            </w:r>
          </w:p>
        </w:tc>
        <w:tc>
          <w:tcPr>
            <w:tcW w:w="2268" w:type="dxa"/>
            <w:vMerge w:val="restart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20CA5" w:rsidRDefault="00C20CA5" w:rsidP="00F674B5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</w:p>
        </w:tc>
        <w:tc>
          <w:tcPr>
            <w:tcW w:w="2977" w:type="dxa"/>
          </w:tcPr>
          <w:p w:rsidR="00C20CA5" w:rsidRPr="00F6113F" w:rsidRDefault="00C20CA5" w:rsidP="00F674B5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>Количество благоустроенных дворовых и общественных территорий различного функционального назначения, включенных                           в муниципальн</w:t>
            </w:r>
            <w:r>
              <w:rPr>
                <w:rFonts w:ascii="Times New Roman" w:hAnsi="Times New Roman"/>
                <w:sz w:val="23"/>
                <w:szCs w:val="23"/>
              </w:rPr>
              <w:t>ую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программ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F6113F">
              <w:rPr>
                <w:rFonts w:ascii="Times New Roman" w:hAnsi="Times New Roman"/>
                <w:sz w:val="23"/>
                <w:szCs w:val="23"/>
              </w:rPr>
              <w:t xml:space="preserve"> формирования современной городской среды (ежегодно, накопительным итогом), единиц</w:t>
            </w:r>
          </w:p>
          <w:p w:rsidR="00C20CA5" w:rsidRPr="00F6113F" w:rsidRDefault="00C20CA5" w:rsidP="00F674B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0CA5" w:rsidRPr="00C20CA5" w:rsidRDefault="00C20CA5" w:rsidP="00F674B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C20CA5" w:rsidRPr="00C20CA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20CA5" w:rsidRPr="00C20CA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20CA5" w:rsidRPr="00C20CA5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C20CA5" w:rsidRPr="009F5AD8" w:rsidTr="00C20CA5">
        <w:tc>
          <w:tcPr>
            <w:tcW w:w="851" w:type="dxa"/>
            <w:vMerge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A5" w:rsidRPr="002A65D1" w:rsidRDefault="00C20CA5" w:rsidP="00F674B5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</w:p>
        </w:tc>
        <w:tc>
          <w:tcPr>
            <w:tcW w:w="2977" w:type="dxa"/>
          </w:tcPr>
          <w:p w:rsidR="00C20CA5" w:rsidRDefault="00C20CA5" w:rsidP="00F674B5">
            <w:pPr>
              <w:pStyle w:val="ConsPlusNormal"/>
              <w:rPr>
                <w:sz w:val="23"/>
                <w:szCs w:val="23"/>
              </w:rPr>
            </w:pPr>
            <w:r w:rsidRPr="002A65D1">
              <w:rPr>
                <w:sz w:val="23"/>
                <w:szCs w:val="23"/>
              </w:rPr>
              <w:t>Доля дворовых</w:t>
            </w:r>
            <w:r>
              <w:rPr>
                <w:sz w:val="23"/>
                <w:szCs w:val="23"/>
              </w:rPr>
              <w:t xml:space="preserve"> и общественных</w:t>
            </w:r>
            <w:r w:rsidRPr="002A65D1">
              <w:rPr>
                <w:sz w:val="23"/>
                <w:szCs w:val="23"/>
              </w:rPr>
              <w:t xml:space="preserve"> территорий поселений </w:t>
            </w:r>
            <w:r>
              <w:rPr>
                <w:sz w:val="23"/>
                <w:szCs w:val="23"/>
              </w:rPr>
              <w:t xml:space="preserve">Волоконовского района, </w:t>
            </w:r>
          </w:p>
          <w:p w:rsidR="00C20CA5" w:rsidRDefault="00C20CA5" w:rsidP="00F674B5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благоустроен</w:t>
            </w:r>
            <w:r w:rsidRPr="002A65D1">
              <w:rPr>
                <w:sz w:val="23"/>
                <w:szCs w:val="23"/>
              </w:rPr>
              <w:t xml:space="preserve">ных с трудовым </w:t>
            </w:r>
            <w:r>
              <w:rPr>
                <w:sz w:val="23"/>
                <w:szCs w:val="23"/>
              </w:rPr>
              <w:t xml:space="preserve">участием граждан, </w:t>
            </w:r>
          </w:p>
          <w:p w:rsidR="00C20CA5" w:rsidRPr="009F5AD8" w:rsidRDefault="00C20CA5" w:rsidP="00F674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заинтересован</w:t>
            </w:r>
            <w:r w:rsidRPr="002A65D1">
              <w:rPr>
                <w:sz w:val="23"/>
                <w:szCs w:val="23"/>
              </w:rPr>
              <w:t>ных организаций,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от общего 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lastRenderedPageBreak/>
              <w:t>количества дворовых и общественных территорий, благоустро</w:t>
            </w:r>
            <w:r>
              <w:rPr>
                <w:color w:val="000000"/>
                <w:sz w:val="23"/>
                <w:szCs w:val="23"/>
                <w:lang w:eastAsia="en-US"/>
              </w:rPr>
              <w:t>е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нных в ходе реализации </w:t>
            </w:r>
            <w:r>
              <w:rPr>
                <w:color w:val="000000"/>
                <w:sz w:val="23"/>
                <w:szCs w:val="23"/>
                <w:lang w:eastAsia="en-US"/>
              </w:rPr>
              <w:t>муниципальной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программы,</w:t>
            </w:r>
            <w:r w:rsidRPr="002A65D1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850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CA5" w:rsidRPr="006F00ED" w:rsidRDefault="006F00ED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C20CA5" w:rsidRPr="009F5AD8" w:rsidTr="00C20CA5">
        <w:trPr>
          <w:tblHeader/>
        </w:trPr>
        <w:tc>
          <w:tcPr>
            <w:tcW w:w="851" w:type="dxa"/>
          </w:tcPr>
          <w:p w:rsidR="00C20CA5" w:rsidRPr="00F6113F" w:rsidRDefault="00C20CA5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lastRenderedPageBreak/>
              <w:t>1.F2.</w:t>
            </w:r>
          </w:p>
          <w:p w:rsidR="00C20CA5" w:rsidRPr="00F6113F" w:rsidRDefault="00C20CA5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***</w:t>
            </w:r>
          </w:p>
        </w:tc>
        <w:tc>
          <w:tcPr>
            <w:tcW w:w="1984" w:type="dxa"/>
          </w:tcPr>
          <w:p w:rsidR="00C20CA5" w:rsidRPr="00F6113F" w:rsidRDefault="00C20CA5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 «Формирование комфортной городской среды»</w:t>
            </w:r>
          </w:p>
        </w:tc>
        <w:tc>
          <w:tcPr>
            <w:tcW w:w="1418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- </w:t>
            </w:r>
          </w:p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 годы</w:t>
            </w:r>
          </w:p>
        </w:tc>
        <w:tc>
          <w:tcPr>
            <w:tcW w:w="2268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20CA5" w:rsidRPr="00F6113F" w:rsidRDefault="00C20CA5" w:rsidP="00F674B5">
            <w:pPr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CA5" w:rsidRPr="006F00ED" w:rsidRDefault="006F00ED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20CA5" w:rsidRPr="009F5AD8" w:rsidTr="00C20CA5">
        <w:trPr>
          <w:tblHeader/>
        </w:trPr>
        <w:tc>
          <w:tcPr>
            <w:tcW w:w="851" w:type="dxa"/>
          </w:tcPr>
          <w:p w:rsidR="00C20CA5" w:rsidRPr="00F6113F" w:rsidRDefault="00C20CA5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lastRenderedPageBreak/>
              <w:t>1.F2.1</w:t>
            </w:r>
          </w:p>
        </w:tc>
        <w:tc>
          <w:tcPr>
            <w:tcW w:w="1984" w:type="dxa"/>
          </w:tcPr>
          <w:p w:rsidR="00C20CA5" w:rsidRPr="00F6113F" w:rsidRDefault="00C20CA5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418" w:type="dxa"/>
          </w:tcPr>
          <w:p w:rsidR="00C20CA5" w:rsidRPr="00F6113F" w:rsidRDefault="00C20CA5" w:rsidP="00F674B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F6113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6113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992" w:type="dxa"/>
          </w:tcPr>
          <w:p w:rsidR="00C20CA5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20CA5" w:rsidRPr="00F6113F" w:rsidRDefault="00C20CA5" w:rsidP="00F674B5">
            <w:pPr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  <w:r w:rsidRPr="00F6113F"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</w:tc>
        <w:tc>
          <w:tcPr>
            <w:tcW w:w="850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0CA5" w:rsidRPr="009F5AD8" w:rsidRDefault="00C20CA5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CA5" w:rsidRPr="009F5AD8" w:rsidRDefault="00C20CA5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CA5" w:rsidRPr="006F00ED" w:rsidRDefault="006F00ED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20CA5" w:rsidRDefault="00C20CA5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CA5" w:rsidRPr="00C20CA5" w:rsidRDefault="00C20CA5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 Расчет показателя, количество реализованных мероприятий по благоустройству общественных территорий, включенных                        в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20CA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C20CA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 (единиц), произведен накопительным итогом начиная с 2019 года.</w:t>
      </w:r>
    </w:p>
    <w:p w:rsidR="00C20CA5" w:rsidRDefault="00C20CA5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C20CA5" w:rsidRPr="00C20CA5" w:rsidRDefault="00C20CA5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CA5">
        <w:rPr>
          <w:rFonts w:ascii="Times New Roman" w:hAnsi="Times New Roman"/>
          <w:sz w:val="24"/>
          <w:szCs w:val="24"/>
        </w:rPr>
        <w:t>*** В 2018 году мероприятие реализовывалось в рамках основного мероприятия 1.1. «Поддержка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C20CA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C20CA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среды».</w:t>
      </w:r>
    </w:p>
    <w:p w:rsidR="00C20CA5" w:rsidRDefault="00C20CA5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CA5" w:rsidRDefault="00C20CA5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CA5" w:rsidRDefault="00C20CA5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A8106D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1616B5" w:rsidRPr="00A8106D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нормативных </w:t>
      </w:r>
      <w:r w:rsidRPr="00A03BE4">
        <w:rPr>
          <w:rFonts w:ascii="Times New Roman" w:hAnsi="Times New Roman"/>
          <w:b/>
          <w:sz w:val="28"/>
          <w:szCs w:val="28"/>
        </w:rPr>
        <w:t xml:space="preserve">правовых актов Волоконовского района, </w:t>
      </w:r>
    </w:p>
    <w:p w:rsidR="001616B5" w:rsidRPr="00A03BE4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BE4">
        <w:rPr>
          <w:rFonts w:ascii="Times New Roman" w:hAnsi="Times New Roman"/>
          <w:b/>
          <w:sz w:val="28"/>
          <w:szCs w:val="28"/>
        </w:rPr>
        <w:t xml:space="preserve">принятие или изменение которых необходимо для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A03BE4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616B5" w:rsidRPr="00A03BE4" w:rsidRDefault="001616B5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1616B5" w:rsidRPr="00A03BE4" w:rsidTr="00FF39D0">
        <w:trPr>
          <w:tblHeader/>
        </w:trPr>
        <w:tc>
          <w:tcPr>
            <w:tcW w:w="560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1616B5" w:rsidRPr="00A03BE4" w:rsidRDefault="001616B5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1616B5" w:rsidRPr="00A03BE4" w:rsidTr="00FF39D0">
        <w:trPr>
          <w:tblHeader/>
        </w:trPr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16B5" w:rsidRPr="00141878" w:rsidTr="00FF39D0"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(по мере 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мости)</w:t>
            </w:r>
          </w:p>
        </w:tc>
      </w:tr>
      <w:tr w:rsidR="001616B5" w:rsidRPr="00141878" w:rsidTr="001E2085">
        <w:trPr>
          <w:trHeight w:val="850"/>
        </w:trPr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1616B5" w:rsidRPr="00A03BE4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1616B5" w:rsidRPr="00A03BE4" w:rsidRDefault="001616B5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(по мере 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мости)</w:t>
            </w:r>
          </w:p>
        </w:tc>
      </w:tr>
      <w:tr w:rsidR="001616B5" w:rsidRPr="00141878" w:rsidTr="00FF39D0"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1616B5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равила благоустройства, утвержденные решения</w:t>
            </w:r>
            <w:r>
              <w:rPr>
                <w:rFonts w:ascii="Times New Roman" w:hAnsi="Times New Roman"/>
                <w:sz w:val="24"/>
                <w:szCs w:val="24"/>
              </w:rPr>
              <w:t>ми Поселковых и Земских собраний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0" w:history="1">
              <w:r w:rsidRPr="00A03BE4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A03BE4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Волоконовского района,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2018 году</w:t>
            </w:r>
          </w:p>
        </w:tc>
      </w:tr>
      <w:tr w:rsidR="001616B5" w:rsidRPr="00141878" w:rsidTr="00FF39D0"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района от 06.09.2017 года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2022 годы» утверждены: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проведения общественного обсуждения муниципальной про</w:t>
            </w:r>
            <w:r>
              <w:rPr>
                <w:rFonts w:ascii="Times New Roman" w:hAnsi="Times New Roman"/>
                <w:sz w:val="24"/>
                <w:szCs w:val="24"/>
              </w:rPr>
              <w:t>граммы;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t>тво,  в муниципальную программу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1616B5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</w:p>
        </w:tc>
      </w:tr>
      <w:tr w:rsidR="001616B5" w:rsidRPr="00141878" w:rsidTr="00FF39D0"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1616B5" w:rsidRPr="00A03BE4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Волоконовского района от 06.09.2017 г. № 867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на территории Волоконовского  района на 2018-2022 годы»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1616B5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616B5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16B5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Изменения: </w:t>
            </w:r>
          </w:p>
          <w:p w:rsidR="001616B5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марта </w:t>
            </w:r>
          </w:p>
          <w:p w:rsidR="001616B5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1616B5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июля </w:t>
            </w:r>
          </w:p>
          <w:p w:rsidR="001616B5" w:rsidRPr="00A03BE4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</w:tr>
      <w:tr w:rsidR="006F00ED" w:rsidRPr="00141878" w:rsidTr="00FF39D0">
        <w:tc>
          <w:tcPr>
            <w:tcW w:w="548" w:type="dxa"/>
          </w:tcPr>
          <w:p w:rsidR="006F00ED" w:rsidRPr="00A03BE4" w:rsidRDefault="00C8154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6F00ED" w:rsidRPr="00A03BE4" w:rsidRDefault="00C8154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6F00ED" w:rsidRPr="006F00ED" w:rsidRDefault="00C81546" w:rsidP="00C81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администрации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района от 29.12.2017 года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477 «О порядке организации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голосования по общественным территориям Волоконовского района»</w:t>
            </w:r>
          </w:p>
        </w:tc>
        <w:tc>
          <w:tcPr>
            <w:tcW w:w="2970" w:type="dxa"/>
          </w:tcPr>
          <w:p w:rsidR="006F00ED" w:rsidRPr="00A03BE4" w:rsidRDefault="00C8154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Волоконовского района,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отдел жилищно-коммунального хозяйства</w:t>
            </w:r>
          </w:p>
        </w:tc>
        <w:tc>
          <w:tcPr>
            <w:tcW w:w="1870" w:type="dxa"/>
          </w:tcPr>
          <w:p w:rsidR="006F00ED" w:rsidRDefault="00C8154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29 декабря 2017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</w:tbl>
    <w:p w:rsidR="001616B5" w:rsidRDefault="001616B5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1546" w:rsidRDefault="00C81546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16B5" w:rsidRPr="00A8106D" w:rsidRDefault="001616B5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1616B5" w:rsidRPr="00A8106D" w:rsidRDefault="001616B5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ED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ascii="Times New Roman" w:hAnsi="Times New Roman"/>
          <w:b/>
          <w:sz w:val="28"/>
          <w:szCs w:val="28"/>
        </w:rPr>
        <w:t xml:space="preserve">основных мероприятий (мероприятий) </w:t>
      </w:r>
      <w:r w:rsidRPr="001863ED">
        <w:rPr>
          <w:rFonts w:ascii="Times New Roman" w:hAnsi="Times New Roman"/>
          <w:b/>
          <w:sz w:val="28"/>
          <w:szCs w:val="28"/>
        </w:rPr>
        <w:t>муниципальной программы «Формирование современной 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1863ED">
        <w:rPr>
          <w:rFonts w:ascii="Times New Roman" w:hAnsi="Times New Roman"/>
          <w:b/>
          <w:sz w:val="28"/>
          <w:szCs w:val="28"/>
        </w:rPr>
        <w:t xml:space="preserve"> из различных источников финансирования </w:t>
      </w:r>
      <w:r>
        <w:rPr>
          <w:rFonts w:ascii="Times New Roman" w:hAnsi="Times New Roman"/>
          <w:b/>
          <w:sz w:val="28"/>
          <w:szCs w:val="28"/>
        </w:rPr>
        <w:t>на 1 этапе реализации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0"/>
        <w:gridCol w:w="3080"/>
        <w:gridCol w:w="1980"/>
        <w:gridCol w:w="1389"/>
        <w:gridCol w:w="1418"/>
        <w:gridCol w:w="1153"/>
        <w:gridCol w:w="1100"/>
        <w:gridCol w:w="1540"/>
      </w:tblGrid>
      <w:tr w:rsidR="001616B5" w:rsidTr="00E30AFD">
        <w:tc>
          <w:tcPr>
            <w:tcW w:w="2640" w:type="dxa"/>
            <w:vMerge w:val="restart"/>
          </w:tcPr>
          <w:p w:rsidR="001616B5" w:rsidRPr="006F00ED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080" w:type="dxa"/>
            <w:vMerge w:val="restart"/>
          </w:tcPr>
          <w:p w:rsidR="001616B5" w:rsidRPr="006F00ED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980" w:type="dxa"/>
            <w:vMerge w:val="restart"/>
          </w:tcPr>
          <w:p w:rsidR="001616B5" w:rsidRPr="006F00ED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89" w:type="dxa"/>
            <w:vMerge w:val="restart"/>
          </w:tcPr>
          <w:p w:rsidR="001616B5" w:rsidRPr="006F00ED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3671" w:type="dxa"/>
            <w:gridSpan w:val="3"/>
          </w:tcPr>
          <w:p w:rsidR="001616B5" w:rsidRPr="006F00ED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540" w:type="dxa"/>
            <w:vMerge w:val="restart"/>
          </w:tcPr>
          <w:p w:rsidR="001616B5" w:rsidRPr="006F00ED" w:rsidRDefault="001616B5" w:rsidP="006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Итого на 1 этапе реализации (годы реализации</w:t>
            </w:r>
            <w:r w:rsidR="006F00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F00ED">
              <w:rPr>
                <w:rFonts w:ascii="Times New Roman" w:hAnsi="Times New Roman"/>
                <w:b/>
                <w:sz w:val="24"/>
                <w:szCs w:val="24"/>
              </w:rPr>
              <w:t>, тыс. рублей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3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6B5" w:rsidRPr="00741F2E" w:rsidRDefault="001616B5" w:rsidP="00E30AFD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0"/>
        <w:gridCol w:w="3080"/>
        <w:gridCol w:w="1952"/>
        <w:gridCol w:w="1425"/>
        <w:gridCol w:w="1418"/>
        <w:gridCol w:w="1145"/>
        <w:gridCol w:w="1100"/>
        <w:gridCol w:w="1540"/>
      </w:tblGrid>
      <w:tr w:rsidR="001616B5" w:rsidTr="006F00ED">
        <w:trPr>
          <w:tblHeader/>
        </w:trPr>
        <w:tc>
          <w:tcPr>
            <w:tcW w:w="2640" w:type="dxa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16B5" w:rsidTr="006F00ED">
        <w:tc>
          <w:tcPr>
            <w:tcW w:w="2640" w:type="dxa"/>
            <w:vMerge w:val="restart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80" w:type="dxa"/>
            <w:vMerge w:val="restart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1616B5" w:rsidTr="006F00E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1616B5" w:rsidTr="006F00E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1616B5" w:rsidTr="006F00E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Tr="006F00E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1616B5" w:rsidTr="006F00ED">
        <w:trPr>
          <w:trHeight w:val="387"/>
        </w:trPr>
        <w:tc>
          <w:tcPr>
            <w:tcW w:w="2640" w:type="dxa"/>
            <w:vMerge w:val="restart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080" w:type="dxa"/>
            <w:vMerge w:val="restart"/>
          </w:tcPr>
          <w:p w:rsidR="001616B5" w:rsidRPr="00D74433" w:rsidRDefault="006F00ED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дворовых </w:t>
            </w:r>
            <w:r w:rsidRPr="00F6113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территорий многоквартирных домов,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всего, в том </w:t>
            </w: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64980,00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1616B5" w:rsidTr="006F00ED">
        <w:trPr>
          <w:trHeight w:val="387"/>
        </w:trPr>
        <w:tc>
          <w:tcPr>
            <w:tcW w:w="2640" w:type="dxa"/>
            <w:vMerge/>
          </w:tcPr>
          <w:p w:rsidR="001616B5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1616B5" w:rsidTr="006F00ED">
        <w:trPr>
          <w:trHeight w:val="387"/>
        </w:trPr>
        <w:tc>
          <w:tcPr>
            <w:tcW w:w="2640" w:type="dxa"/>
            <w:vMerge/>
          </w:tcPr>
          <w:p w:rsidR="001616B5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1616B5" w:rsidTr="006F00ED">
        <w:trPr>
          <w:trHeight w:val="387"/>
        </w:trPr>
        <w:tc>
          <w:tcPr>
            <w:tcW w:w="2640" w:type="dxa"/>
            <w:vMerge/>
          </w:tcPr>
          <w:p w:rsidR="001616B5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Tr="006F00ED">
        <w:trPr>
          <w:trHeight w:val="387"/>
        </w:trPr>
        <w:tc>
          <w:tcPr>
            <w:tcW w:w="2640" w:type="dxa"/>
            <w:vMerge/>
          </w:tcPr>
          <w:p w:rsidR="001616B5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1616B5" w:rsidTr="006F00ED">
        <w:tc>
          <w:tcPr>
            <w:tcW w:w="2640" w:type="dxa"/>
            <w:vMerge w:val="restart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6F00ED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3080" w:type="dxa"/>
            <w:vMerge w:val="restart"/>
          </w:tcPr>
          <w:p w:rsidR="001616B5" w:rsidRPr="00DB56C9" w:rsidRDefault="001616B5" w:rsidP="00E30AF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740DF6">
              <w:rPr>
                <w:rStyle w:val="21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1616B5" w:rsidTr="006F00E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DB56C9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1616B5" w:rsidTr="006F00E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DB56C9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1616B5" w:rsidTr="006F00E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DB56C9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Tr="006F00ED">
        <w:trPr>
          <w:trHeight w:val="360"/>
        </w:trPr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DB56C9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6F00ED" w:rsidTr="00F674B5">
        <w:trPr>
          <w:trHeight w:val="261"/>
        </w:trPr>
        <w:tc>
          <w:tcPr>
            <w:tcW w:w="2640" w:type="dxa"/>
            <w:vMerge w:val="restart"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6F00ED" w:rsidRP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1.</w:t>
            </w:r>
            <w:r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3080" w:type="dxa"/>
            <w:vMerge w:val="restart"/>
          </w:tcPr>
          <w:p w:rsidR="006F00ED" w:rsidRPr="00DB56C9" w:rsidRDefault="006F00ED" w:rsidP="006F00E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6F00ED" w:rsidTr="00F674B5">
        <w:trPr>
          <w:trHeight w:val="261"/>
        </w:trPr>
        <w:tc>
          <w:tcPr>
            <w:tcW w:w="2640" w:type="dxa"/>
            <w:vMerge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F00ED" w:rsidRPr="00740DF6" w:rsidRDefault="006F00ED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6F00ED" w:rsidTr="00F674B5">
        <w:trPr>
          <w:trHeight w:val="261"/>
        </w:trPr>
        <w:tc>
          <w:tcPr>
            <w:tcW w:w="2640" w:type="dxa"/>
            <w:vMerge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F00ED" w:rsidRPr="00740DF6" w:rsidRDefault="006F00ED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6F00ED" w:rsidTr="00F674B5">
        <w:trPr>
          <w:trHeight w:val="261"/>
        </w:trPr>
        <w:tc>
          <w:tcPr>
            <w:tcW w:w="2640" w:type="dxa"/>
            <w:vMerge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F00ED" w:rsidRPr="00740DF6" w:rsidRDefault="006F00ED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6F00ED" w:rsidTr="00F674B5">
        <w:trPr>
          <w:trHeight w:val="261"/>
        </w:trPr>
        <w:tc>
          <w:tcPr>
            <w:tcW w:w="2640" w:type="dxa"/>
            <w:vMerge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F00ED" w:rsidRPr="00740DF6" w:rsidRDefault="006F00ED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6F00ED" w:rsidTr="006F00ED">
        <w:trPr>
          <w:trHeight w:val="207"/>
        </w:trPr>
        <w:tc>
          <w:tcPr>
            <w:tcW w:w="2640" w:type="dxa"/>
            <w:vMerge w:val="restart"/>
          </w:tcPr>
          <w:p w:rsidR="006F00ED" w:rsidRP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80" w:type="dxa"/>
            <w:vMerge w:val="restart"/>
          </w:tcPr>
          <w:p w:rsidR="006F00ED" w:rsidRPr="00740DF6" w:rsidRDefault="006F00ED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Реализация программ ф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>ормировани</w:t>
            </w:r>
            <w:r>
              <w:rPr>
                <w:rFonts w:ascii="Times New Roman" w:hAnsi="Times New Roman"/>
                <w:sz w:val="24"/>
                <w:szCs w:val="23"/>
              </w:rPr>
              <w:t>я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 xml:space="preserve"> комфортной городской среды</w:t>
            </w: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6F00ED" w:rsidTr="00F674B5">
        <w:trPr>
          <w:trHeight w:val="207"/>
        </w:trPr>
        <w:tc>
          <w:tcPr>
            <w:tcW w:w="2640" w:type="dxa"/>
            <w:vMerge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F00ED" w:rsidRDefault="006F00ED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6F00ED" w:rsidTr="00F674B5">
        <w:trPr>
          <w:trHeight w:val="207"/>
        </w:trPr>
        <w:tc>
          <w:tcPr>
            <w:tcW w:w="2640" w:type="dxa"/>
            <w:vMerge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F00ED" w:rsidRDefault="006F00ED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10176,1313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6F00ED" w:rsidTr="00F674B5">
        <w:trPr>
          <w:trHeight w:val="207"/>
        </w:trPr>
        <w:tc>
          <w:tcPr>
            <w:tcW w:w="2640" w:type="dxa"/>
            <w:vMerge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F00ED" w:rsidRDefault="006F00ED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6F00ED" w:rsidTr="00F674B5">
        <w:trPr>
          <w:trHeight w:val="207"/>
        </w:trPr>
        <w:tc>
          <w:tcPr>
            <w:tcW w:w="2640" w:type="dxa"/>
            <w:vMerge/>
          </w:tcPr>
          <w:p w:rsidR="006F00ED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6F00ED" w:rsidRDefault="006F00ED" w:rsidP="006F00ED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1952" w:type="dxa"/>
          </w:tcPr>
          <w:p w:rsidR="006F00ED" w:rsidRPr="002671C4" w:rsidRDefault="006F00ED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6F00ED" w:rsidRPr="002671C4" w:rsidRDefault="006F00ED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</w:tbl>
    <w:p w:rsidR="001616B5" w:rsidRDefault="001616B5" w:rsidP="00E30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ED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ascii="Times New Roman" w:hAnsi="Times New Roman"/>
          <w:b/>
          <w:sz w:val="28"/>
          <w:szCs w:val="28"/>
        </w:rPr>
        <w:t xml:space="preserve">основных мероприятий (мероприятий) </w:t>
      </w:r>
      <w:r w:rsidRPr="001863ED">
        <w:rPr>
          <w:rFonts w:ascii="Times New Roman" w:hAnsi="Times New Roman"/>
          <w:b/>
          <w:sz w:val="28"/>
          <w:szCs w:val="28"/>
        </w:rPr>
        <w:t>муниципальной программы «Формирование современной 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1863ED">
        <w:rPr>
          <w:rFonts w:ascii="Times New Roman" w:hAnsi="Times New Roman"/>
          <w:b/>
          <w:sz w:val="28"/>
          <w:szCs w:val="28"/>
        </w:rPr>
        <w:t xml:space="preserve"> из различных источников финансирования </w:t>
      </w:r>
      <w:r>
        <w:rPr>
          <w:rFonts w:ascii="Times New Roman" w:hAnsi="Times New Roman"/>
          <w:b/>
          <w:sz w:val="28"/>
          <w:szCs w:val="28"/>
        </w:rPr>
        <w:t>на 2 этапе реализации</w:t>
      </w:r>
    </w:p>
    <w:p w:rsidR="001616B5" w:rsidRDefault="001616B5" w:rsidP="00E3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1"/>
        <w:gridCol w:w="3017"/>
        <w:gridCol w:w="2080"/>
        <w:gridCol w:w="1540"/>
        <w:gridCol w:w="1192"/>
        <w:gridCol w:w="1118"/>
        <w:gridCol w:w="1008"/>
        <w:gridCol w:w="1412"/>
        <w:gridCol w:w="1540"/>
      </w:tblGrid>
      <w:tr w:rsidR="001616B5" w:rsidTr="00E30AFD">
        <w:tc>
          <w:tcPr>
            <w:tcW w:w="2051" w:type="dxa"/>
            <w:vMerge w:val="restart"/>
          </w:tcPr>
          <w:p w:rsidR="001616B5" w:rsidRPr="00F674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017" w:type="dxa"/>
            <w:vMerge w:val="restart"/>
          </w:tcPr>
          <w:p w:rsidR="001616B5" w:rsidRPr="00F674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080" w:type="dxa"/>
            <w:vMerge w:val="restart"/>
          </w:tcPr>
          <w:p w:rsidR="001616B5" w:rsidRPr="00F674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40" w:type="dxa"/>
            <w:vMerge w:val="restart"/>
          </w:tcPr>
          <w:p w:rsidR="001616B5" w:rsidRPr="00F674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4730" w:type="dxa"/>
            <w:gridSpan w:val="4"/>
          </w:tcPr>
          <w:p w:rsidR="001616B5" w:rsidRPr="00F674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540" w:type="dxa"/>
            <w:vMerge w:val="restart"/>
          </w:tcPr>
          <w:p w:rsidR="001616B5" w:rsidRPr="00F674B5" w:rsidRDefault="001616B5" w:rsidP="00B04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Итого на 2 этапе реализации (годы реализации), тыс. рублей</w:t>
            </w:r>
          </w:p>
        </w:tc>
      </w:tr>
      <w:tr w:rsidR="001616B5" w:rsidTr="00E30AFD">
        <w:tc>
          <w:tcPr>
            <w:tcW w:w="2051" w:type="dxa"/>
            <w:vMerge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616B5" w:rsidRPr="00F674B5" w:rsidRDefault="001616B5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18" w:type="dxa"/>
            <w:vAlign w:val="center"/>
          </w:tcPr>
          <w:p w:rsidR="001616B5" w:rsidRPr="00F674B5" w:rsidRDefault="001616B5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08" w:type="dxa"/>
            <w:vAlign w:val="center"/>
          </w:tcPr>
          <w:p w:rsidR="001616B5" w:rsidRPr="00F674B5" w:rsidRDefault="001616B5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2" w:type="dxa"/>
            <w:vAlign w:val="center"/>
          </w:tcPr>
          <w:p w:rsidR="001616B5" w:rsidRPr="00F674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40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6B5" w:rsidRPr="00741F2E" w:rsidRDefault="001616B5" w:rsidP="00B04030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2912"/>
        <w:gridCol w:w="2158"/>
        <w:gridCol w:w="1540"/>
        <w:gridCol w:w="1168"/>
        <w:gridCol w:w="1142"/>
        <w:gridCol w:w="1012"/>
        <w:gridCol w:w="1408"/>
        <w:gridCol w:w="1540"/>
      </w:tblGrid>
      <w:tr w:rsidR="001616B5" w:rsidTr="00E30AFD">
        <w:trPr>
          <w:tblHeader/>
        </w:trPr>
        <w:tc>
          <w:tcPr>
            <w:tcW w:w="2078" w:type="dxa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616B5" w:rsidTr="00E30AFD">
        <w:tc>
          <w:tcPr>
            <w:tcW w:w="2078" w:type="dxa"/>
            <w:vMerge w:val="restart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 w:val="restart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12" w:type="dxa"/>
            <w:vMerge w:val="restart"/>
          </w:tcPr>
          <w:p w:rsidR="001616B5" w:rsidRPr="00D74433" w:rsidRDefault="00F674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дворовых территорий многоквартирных домов, общественных и иных территорий соответствующего функционального </w:t>
            </w:r>
            <w:r w:rsidRPr="00F6113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6B5" w:rsidTr="00E30AFD">
        <w:tc>
          <w:tcPr>
            <w:tcW w:w="2078" w:type="dxa"/>
            <w:vMerge w:val="restart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 w:rsidR="00F674B5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2912" w:type="dxa"/>
            <w:vMerge w:val="restart"/>
          </w:tcPr>
          <w:p w:rsidR="001616B5" w:rsidRPr="00DB56C9" w:rsidRDefault="001616B5" w:rsidP="00DB742E">
            <w:pPr>
              <w:jc w:val="center"/>
              <w:rPr>
                <w:sz w:val="24"/>
                <w:highlight w:val="yellow"/>
              </w:rPr>
            </w:pPr>
            <w:r w:rsidRPr="00740DF6">
              <w:rPr>
                <w:rStyle w:val="21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DB56C9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DB56C9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10176,1314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DB56C9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Tr="00E30AFD">
        <w:trPr>
          <w:trHeight w:val="360"/>
        </w:trPr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DB56C9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 w:val="restart"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F674B5" w:rsidRPr="006F00ED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1.</w:t>
            </w:r>
            <w:r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2912" w:type="dxa"/>
            <w:vMerge w:val="restart"/>
          </w:tcPr>
          <w:p w:rsidR="00F674B5" w:rsidRPr="00DB56C9" w:rsidRDefault="00F674B5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F674B5" w:rsidRPr="00740DF6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F674B5" w:rsidRPr="00740DF6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10176,1314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F674B5" w:rsidRPr="00740DF6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F674B5" w:rsidRPr="00740DF6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 w:val="restart"/>
          </w:tcPr>
          <w:p w:rsidR="00F674B5" w:rsidRPr="006F00ED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12" w:type="dxa"/>
            <w:vMerge w:val="restart"/>
          </w:tcPr>
          <w:p w:rsidR="00F674B5" w:rsidRPr="00740DF6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Реализация программ ф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>ормировани</w:t>
            </w:r>
            <w:r>
              <w:rPr>
                <w:rFonts w:ascii="Times New Roman" w:hAnsi="Times New Roman"/>
                <w:sz w:val="24"/>
                <w:szCs w:val="23"/>
              </w:rPr>
              <w:t>я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 xml:space="preserve"> комфортной городской среды</w:t>
            </w: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F674B5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F674B5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10176,1314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F674B5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F674B5" w:rsidTr="00E30AFD">
        <w:trPr>
          <w:trHeight w:val="360"/>
        </w:trPr>
        <w:tc>
          <w:tcPr>
            <w:tcW w:w="2078" w:type="dxa"/>
            <w:vMerge/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F674B5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</w:p>
        </w:tc>
        <w:tc>
          <w:tcPr>
            <w:tcW w:w="2158" w:type="dxa"/>
          </w:tcPr>
          <w:p w:rsidR="00F674B5" w:rsidRPr="002671C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F674B5" w:rsidRPr="002671C4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616B5" w:rsidRDefault="001616B5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A8106D" w:rsidRDefault="001616B5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1616B5" w:rsidRPr="00A8106D" w:rsidRDefault="001616B5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на 1 этапе реализации</w:t>
      </w:r>
    </w:p>
    <w:p w:rsidR="001616B5" w:rsidRDefault="001616B5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23" w:type="pct"/>
        <w:tblInd w:w="992" w:type="dxa"/>
        <w:tblLayout w:type="fixed"/>
        <w:tblLook w:val="00A0"/>
      </w:tblPr>
      <w:tblGrid>
        <w:gridCol w:w="1523"/>
        <w:gridCol w:w="1793"/>
        <w:gridCol w:w="1549"/>
        <w:gridCol w:w="664"/>
        <w:gridCol w:w="664"/>
        <w:gridCol w:w="772"/>
        <w:gridCol w:w="783"/>
        <w:gridCol w:w="1436"/>
        <w:gridCol w:w="1271"/>
        <w:gridCol w:w="982"/>
        <w:gridCol w:w="990"/>
        <w:gridCol w:w="1759"/>
      </w:tblGrid>
      <w:tr w:rsidR="001616B5" w:rsidRPr="00FD67F0" w:rsidTr="00E30AFD">
        <w:trPr>
          <w:trHeight w:val="394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программы, подпрог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 xml:space="preserve">раммы, 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Ответст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венный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нитель, соиспол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нители, участники</w:t>
            </w:r>
          </w:p>
        </w:tc>
        <w:tc>
          <w:tcPr>
            <w:tcW w:w="10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1 этапе реализации 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(годы реализации), </w:t>
            </w:r>
          </w:p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рублей</w:t>
            </w:r>
          </w:p>
        </w:tc>
      </w:tr>
      <w:tr w:rsidR="001616B5" w:rsidRPr="00FD67F0" w:rsidTr="00E30AFD">
        <w:trPr>
          <w:trHeight w:val="533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616B5" w:rsidRPr="00F76C26" w:rsidRDefault="001616B5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4713" w:type="pct"/>
        <w:tblInd w:w="1022" w:type="dxa"/>
        <w:tblLayout w:type="fixed"/>
        <w:tblLook w:val="00A0"/>
      </w:tblPr>
      <w:tblGrid>
        <w:gridCol w:w="1495"/>
        <w:gridCol w:w="1849"/>
        <w:gridCol w:w="1418"/>
        <w:gridCol w:w="708"/>
        <w:gridCol w:w="708"/>
        <w:gridCol w:w="711"/>
        <w:gridCol w:w="849"/>
        <w:gridCol w:w="1418"/>
        <w:gridCol w:w="1243"/>
        <w:gridCol w:w="1008"/>
        <w:gridCol w:w="988"/>
        <w:gridCol w:w="1761"/>
      </w:tblGrid>
      <w:tr w:rsidR="001616B5" w:rsidRPr="00F76C26" w:rsidTr="00F674B5">
        <w:trPr>
          <w:trHeight w:val="381"/>
          <w:tblHeader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16B5" w:rsidRPr="00141878" w:rsidTr="00F674B5">
        <w:trPr>
          <w:trHeight w:val="798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пальная программа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141878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ского  района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E7E8B" w:rsidRDefault="001616B5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Муници-пальный район «Волоко-новский район» Белгород-ской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RPr="00141878" w:rsidTr="00F674B5">
        <w:trPr>
          <w:trHeight w:val="798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Подпрог-рамма 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D74433" w:rsidRDefault="00F674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13F">
              <w:rPr>
                <w:rFonts w:ascii="Times New Roman" w:hAnsi="Times New Roman"/>
                <w:sz w:val="23"/>
                <w:szCs w:val="23"/>
              </w:rPr>
              <w:t xml:space="preserve">Благоустройство дворовых территорий многоквартирных домов,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3"/>
                <w:szCs w:val="23"/>
              </w:rPr>
              <w:t>Волоконовского района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1616B5" w:rsidRDefault="001616B5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RPr="00141878" w:rsidTr="00F674B5">
        <w:trPr>
          <w:trHeight w:val="2948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Pr="00FD67F0" w:rsidRDefault="001616B5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740DF6">
              <w:rPr>
                <w:rFonts w:ascii="Times New Roman" w:hAnsi="Times New Roman"/>
                <w:color w:val="000000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1616B5" w:rsidRPr="00C008A7" w:rsidRDefault="001616B5" w:rsidP="00DB742E">
            <w:pPr>
              <w:rPr>
                <w:rFonts w:ascii="Times New Roman" w:hAnsi="Times New Roman"/>
                <w:szCs w:val="28"/>
              </w:rPr>
            </w:pPr>
          </w:p>
          <w:p w:rsidR="001616B5" w:rsidRDefault="001616B5" w:rsidP="00DB742E">
            <w:pPr>
              <w:rPr>
                <w:rFonts w:ascii="Times New Roman" w:hAnsi="Times New Roman"/>
                <w:szCs w:val="28"/>
              </w:rPr>
            </w:pPr>
          </w:p>
          <w:p w:rsidR="001616B5" w:rsidRPr="00C008A7" w:rsidRDefault="001616B5" w:rsidP="00DB742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F674B5" w:rsidRPr="00141878" w:rsidTr="00F674B5">
        <w:trPr>
          <w:trHeight w:val="2948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lastRenderedPageBreak/>
              <w:t>Проект</w:t>
            </w:r>
          </w:p>
          <w:p w:rsidR="00F674B5" w:rsidRPr="006F00ED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1.</w:t>
            </w:r>
            <w:r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5" w:rsidRPr="00DB56C9" w:rsidRDefault="00F674B5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Default="00F674B5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F674B5" w:rsidRPr="00141878" w:rsidRDefault="00F674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782743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F674B5" w:rsidRPr="00141878" w:rsidTr="00F674B5">
        <w:trPr>
          <w:trHeight w:val="2948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4B5" w:rsidRPr="006F00ED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5" w:rsidRPr="00740DF6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Реализация программ ф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>ормировани</w:t>
            </w:r>
            <w:r>
              <w:rPr>
                <w:rFonts w:ascii="Times New Roman" w:hAnsi="Times New Roman"/>
                <w:sz w:val="24"/>
                <w:szCs w:val="23"/>
              </w:rPr>
              <w:t>я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 xml:space="preserve"> комфортной городской среды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Default="00F674B5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F674B5" w:rsidRPr="00141878" w:rsidRDefault="00F674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782743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</w:tbl>
    <w:p w:rsidR="001616B5" w:rsidRDefault="001616B5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1616B5" w:rsidRDefault="001616B5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на 2 этапе реализации</w:t>
      </w:r>
    </w:p>
    <w:p w:rsidR="001616B5" w:rsidRDefault="001616B5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1506"/>
        <w:gridCol w:w="1776"/>
        <w:gridCol w:w="1535"/>
        <w:gridCol w:w="658"/>
        <w:gridCol w:w="658"/>
        <w:gridCol w:w="763"/>
        <w:gridCol w:w="772"/>
        <w:gridCol w:w="1349"/>
        <w:gridCol w:w="1102"/>
        <w:gridCol w:w="1069"/>
        <w:gridCol w:w="844"/>
        <w:gridCol w:w="1277"/>
        <w:gridCol w:w="1709"/>
      </w:tblGrid>
      <w:tr w:rsidR="001616B5" w:rsidRPr="00FD67F0" w:rsidTr="00FE7E8B">
        <w:trPr>
          <w:trHeight w:val="394"/>
        </w:trPr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программы, подпрог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 xml:space="preserve">раммы, 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ный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нитель, соиспол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нители, участники</w:t>
            </w:r>
          </w:p>
        </w:tc>
        <w:tc>
          <w:tcPr>
            <w:tcW w:w="9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B5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  <w:p w:rsidR="001616B5" w:rsidRPr="00F76C26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2 этапе реализации (годы реализации), тыс. рублей</w:t>
            </w:r>
          </w:p>
        </w:tc>
      </w:tr>
      <w:tr w:rsidR="001616B5" w:rsidRPr="00FD67F0" w:rsidTr="00FE7E8B">
        <w:trPr>
          <w:trHeight w:val="533"/>
        </w:trPr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590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616B5" w:rsidRPr="00F76C26" w:rsidRDefault="001616B5" w:rsidP="003643A6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00" w:type="pct"/>
        <w:tblLayout w:type="fixed"/>
        <w:tblLook w:val="00A0"/>
      </w:tblPr>
      <w:tblGrid>
        <w:gridCol w:w="1497"/>
        <w:gridCol w:w="1842"/>
        <w:gridCol w:w="1412"/>
        <w:gridCol w:w="706"/>
        <w:gridCol w:w="706"/>
        <w:gridCol w:w="709"/>
        <w:gridCol w:w="844"/>
        <w:gridCol w:w="1301"/>
        <w:gridCol w:w="1102"/>
        <w:gridCol w:w="1084"/>
        <w:gridCol w:w="832"/>
        <w:gridCol w:w="1274"/>
        <w:gridCol w:w="1709"/>
      </w:tblGrid>
      <w:tr w:rsidR="001616B5" w:rsidRPr="00F76C26" w:rsidTr="00FE7E8B">
        <w:trPr>
          <w:trHeight w:val="381"/>
          <w:tblHeader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16B5" w:rsidRPr="00141878" w:rsidTr="00FE7E8B">
        <w:trPr>
          <w:trHeight w:val="79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пальная программа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141878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ского  района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E7E8B" w:rsidRDefault="001616B5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 «Волоко-новский район» Белгород-ской области, 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RPr="00141878" w:rsidTr="00FE7E8B">
        <w:trPr>
          <w:trHeight w:val="79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Подпрог-рамма 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D74433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DE">
              <w:rPr>
                <w:rFonts w:ascii="Times New Roman" w:hAnsi="Times New Roman"/>
                <w:sz w:val="23"/>
                <w:szCs w:val="23"/>
              </w:rPr>
              <w:t>Благоустройст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 xml:space="preserve">во общественных и иных территорий, дворовых </w:t>
            </w:r>
            <w:r w:rsidRPr="00CB05DE">
              <w:rPr>
                <w:rFonts w:ascii="Times New Roman" w:hAnsi="Times New Roman"/>
                <w:sz w:val="23"/>
                <w:szCs w:val="23"/>
              </w:rPr>
              <w:lastRenderedPageBreak/>
              <w:t>территорий многоквартир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ных домов, соответствую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щего функциональ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ного назначения Волоконовского района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RPr="00141878" w:rsidTr="00FE7E8B">
        <w:trPr>
          <w:trHeight w:val="294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Pr="00FD67F0" w:rsidRDefault="001616B5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740DF6">
              <w:rPr>
                <w:rFonts w:ascii="Times New Roman" w:hAnsi="Times New Roman"/>
                <w:color w:val="000000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1616B5" w:rsidRPr="00C008A7" w:rsidRDefault="001616B5" w:rsidP="00DB742E">
            <w:pPr>
              <w:rPr>
                <w:rFonts w:ascii="Times New Roman" w:hAnsi="Times New Roman"/>
                <w:szCs w:val="28"/>
              </w:rPr>
            </w:pPr>
          </w:p>
          <w:p w:rsidR="001616B5" w:rsidRDefault="001616B5" w:rsidP="00DB742E">
            <w:pPr>
              <w:rPr>
                <w:rFonts w:ascii="Times New Roman" w:hAnsi="Times New Roman"/>
                <w:szCs w:val="28"/>
              </w:rPr>
            </w:pPr>
          </w:p>
          <w:p w:rsidR="001616B5" w:rsidRPr="00C008A7" w:rsidRDefault="001616B5" w:rsidP="00DB742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F674B5" w:rsidRPr="00141878" w:rsidTr="00F674B5">
        <w:trPr>
          <w:trHeight w:val="294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4B5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F674B5" w:rsidRPr="006F00ED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1.</w:t>
            </w:r>
            <w:r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5" w:rsidRPr="00DB56C9" w:rsidRDefault="00F674B5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F6113F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Default="00F674B5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F674B5" w:rsidRPr="00141878" w:rsidRDefault="00F674B5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782743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F674B5" w:rsidRPr="00141878" w:rsidTr="00F674B5">
        <w:trPr>
          <w:trHeight w:val="294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4B5" w:rsidRPr="006F00ED" w:rsidRDefault="00F674B5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5" w:rsidRPr="00740DF6" w:rsidRDefault="00F674B5" w:rsidP="00F674B5">
            <w:pPr>
              <w:spacing w:line="240" w:lineRule="auto"/>
              <w:jc w:val="center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Реализация программ ф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>ормировани</w:t>
            </w:r>
            <w:r>
              <w:rPr>
                <w:rFonts w:ascii="Times New Roman" w:hAnsi="Times New Roman"/>
                <w:sz w:val="24"/>
                <w:szCs w:val="23"/>
              </w:rPr>
              <w:t>я</w:t>
            </w:r>
            <w:r w:rsidRPr="00F6113F">
              <w:rPr>
                <w:rFonts w:ascii="Times New Roman" w:hAnsi="Times New Roman"/>
                <w:sz w:val="24"/>
                <w:szCs w:val="23"/>
              </w:rPr>
              <w:t xml:space="preserve"> комфортной городской среды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Default="00F674B5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F674B5" w:rsidRPr="00141878" w:rsidRDefault="00F674B5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782743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EB1674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B5" w:rsidRPr="00FD67F0" w:rsidRDefault="00F674B5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</w:tbl>
    <w:p w:rsidR="001616B5" w:rsidRDefault="001616B5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4B5" w:rsidRDefault="00F674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FE7E8B" w:rsidRDefault="001616B5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lastRenderedPageBreak/>
        <w:t>Приложение № 5</w:t>
      </w:r>
    </w:p>
    <w:p w:rsidR="001616B5" w:rsidRPr="00FE7E8B" w:rsidRDefault="001616B5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к муниципальной программе Волоконовского района</w:t>
      </w:r>
    </w:p>
    <w:p w:rsidR="001616B5" w:rsidRPr="00FE7E8B" w:rsidRDefault="001616B5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1616B5" w:rsidRPr="00FE7E8B" w:rsidRDefault="001616B5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Волоконовского района»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Сведения о методике расчета показателей                                                                                                                                конечного результата муниципальной программы Волоконовского района</w:t>
      </w:r>
    </w:p>
    <w:p w:rsidR="001616B5" w:rsidRPr="00FE7E8B" w:rsidRDefault="001616B5" w:rsidP="00FE7E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3949" w:type="pct"/>
        <w:tblInd w:w="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8"/>
        <w:gridCol w:w="2996"/>
        <w:gridCol w:w="1269"/>
        <w:gridCol w:w="3256"/>
        <w:gridCol w:w="1560"/>
        <w:gridCol w:w="2126"/>
      </w:tblGrid>
      <w:tr w:rsidR="00F17A42" w:rsidRPr="00FE7E8B" w:rsidTr="00F17A42">
        <w:trPr>
          <w:trHeight w:val="1605"/>
          <w:tblHeader/>
        </w:trPr>
        <w:tc>
          <w:tcPr>
            <w:tcW w:w="528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9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269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25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560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Метод сбора информации</w:t>
            </w:r>
          </w:p>
        </w:tc>
        <w:tc>
          <w:tcPr>
            <w:tcW w:w="212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Временные характеристики</w:t>
            </w:r>
          </w:p>
        </w:tc>
      </w:tr>
    </w:tbl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"/>
          <w:szCs w:val="24"/>
        </w:rPr>
      </w:pPr>
    </w:p>
    <w:tbl>
      <w:tblPr>
        <w:tblW w:w="3939" w:type="pct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6"/>
        <w:gridCol w:w="2996"/>
        <w:gridCol w:w="1269"/>
        <w:gridCol w:w="3228"/>
        <w:gridCol w:w="1560"/>
        <w:gridCol w:w="2126"/>
      </w:tblGrid>
      <w:tr w:rsidR="00F17A42" w:rsidRPr="00FE7E8B" w:rsidTr="00F17A42">
        <w:trPr>
          <w:trHeight w:val="106"/>
          <w:tblHeader/>
        </w:trPr>
        <w:tc>
          <w:tcPr>
            <w:tcW w:w="52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28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17A42" w:rsidRPr="00FE7E8B" w:rsidTr="0068570F">
        <w:trPr>
          <w:trHeight w:val="614"/>
        </w:trPr>
        <w:tc>
          <w:tcPr>
            <w:tcW w:w="526" w:type="dxa"/>
            <w:vAlign w:val="center"/>
          </w:tcPr>
          <w:p w:rsidR="00F17A42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179" w:type="dxa"/>
            <w:gridSpan w:val="5"/>
            <w:vAlign w:val="center"/>
          </w:tcPr>
          <w:p w:rsidR="00F17A42" w:rsidRPr="00A40EEA" w:rsidRDefault="00F17A42" w:rsidP="00F17A42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Волоконовского района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Волоконовского района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F17A42" w:rsidRPr="00FE7E8B" w:rsidTr="00F17A42">
        <w:trPr>
          <w:trHeight w:val="614"/>
        </w:trPr>
        <w:tc>
          <w:tcPr>
            <w:tcW w:w="52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996" w:type="dxa"/>
            <w:vAlign w:val="center"/>
          </w:tcPr>
          <w:p w:rsidR="00F17A42" w:rsidRPr="00FE7E8B" w:rsidRDefault="00F17A42" w:rsidP="00A40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мероприятий по благоустройству общественных территорий, включенных в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формирования современной городской среды</w:t>
            </w:r>
          </w:p>
        </w:tc>
        <w:tc>
          <w:tcPr>
            <w:tcW w:w="1269" w:type="dxa"/>
            <w:vAlign w:val="center"/>
          </w:tcPr>
          <w:p w:rsidR="00F17A42" w:rsidRPr="00A40EEA" w:rsidRDefault="00F17A42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3228" w:type="dxa"/>
            <w:vAlign w:val="center"/>
          </w:tcPr>
          <w:p w:rsidR="00F17A42" w:rsidRPr="00A40EEA" w:rsidRDefault="00F17A42" w:rsidP="00C81546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             в муниципальных образованиях, на территории которых реализуются мероприятия по созданию комфортной </w:t>
            </w: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560" w:type="dxa"/>
            <w:vAlign w:val="center"/>
          </w:tcPr>
          <w:p w:rsidR="00F17A42" w:rsidRPr="00A40EEA" w:rsidRDefault="00F17A42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F17A42" w:rsidRPr="00A40EEA" w:rsidRDefault="00F17A42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              за отчетным</w:t>
            </w:r>
          </w:p>
        </w:tc>
      </w:tr>
      <w:tr w:rsidR="00F17A42" w:rsidRPr="00FE7E8B" w:rsidTr="00F17A42">
        <w:trPr>
          <w:trHeight w:val="614"/>
        </w:trPr>
        <w:tc>
          <w:tcPr>
            <w:tcW w:w="52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9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</w:t>
            </w:r>
          </w:p>
        </w:tc>
        <w:tc>
          <w:tcPr>
            <w:tcW w:w="1269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228" w:type="dxa"/>
            <w:vAlign w:val="center"/>
          </w:tcPr>
          <w:p w:rsidR="00F17A42" w:rsidRPr="00FE7E8B" w:rsidRDefault="00F17A42" w:rsidP="00F17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Среднее значение индекса качества городской среды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(статистика Минстроя России)</w:t>
            </w:r>
          </w:p>
        </w:tc>
        <w:tc>
          <w:tcPr>
            <w:tcW w:w="1560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212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F17A42" w:rsidRPr="00FE7E8B" w:rsidTr="00F17A42">
        <w:trPr>
          <w:trHeight w:val="360"/>
        </w:trPr>
        <w:tc>
          <w:tcPr>
            <w:tcW w:w="52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9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Доля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269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228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1560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F17A42" w:rsidRPr="00FE7E8B" w:rsidRDefault="00F17A42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4E4591" w:rsidRPr="00FE7E8B" w:rsidTr="00F17A42">
        <w:trPr>
          <w:trHeight w:val="360"/>
        </w:trPr>
        <w:tc>
          <w:tcPr>
            <w:tcW w:w="526" w:type="dxa"/>
            <w:vAlign w:val="center"/>
          </w:tcPr>
          <w:p w:rsidR="004E4591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96" w:type="dxa"/>
            <w:vAlign w:val="center"/>
          </w:tcPr>
          <w:p w:rsidR="004E4591" w:rsidRPr="004E4591" w:rsidRDefault="004E4591" w:rsidP="004E4591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269" w:type="dxa"/>
            <w:vAlign w:val="center"/>
          </w:tcPr>
          <w:p w:rsidR="004E4591" w:rsidRPr="004E4591" w:rsidRDefault="004E4591" w:rsidP="002D170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228" w:type="dxa"/>
            <w:vAlign w:val="center"/>
          </w:tcPr>
          <w:p w:rsidR="004E4591" w:rsidRPr="004E4591" w:rsidRDefault="004E4591" w:rsidP="004E4591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 </w:t>
            </w:r>
          </w:p>
        </w:tc>
        <w:tc>
          <w:tcPr>
            <w:tcW w:w="1560" w:type="dxa"/>
            <w:vAlign w:val="center"/>
          </w:tcPr>
          <w:p w:rsidR="004E4591" w:rsidRPr="004E4591" w:rsidRDefault="004E4591" w:rsidP="002D170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4E4591" w:rsidRPr="004E4591" w:rsidRDefault="004E4591" w:rsidP="002D170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91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за отчетным</w:t>
            </w:r>
          </w:p>
        </w:tc>
      </w:tr>
      <w:tr w:rsidR="004E4591" w:rsidRPr="00FE7E8B" w:rsidTr="00945128">
        <w:trPr>
          <w:trHeight w:val="360"/>
        </w:trPr>
        <w:tc>
          <w:tcPr>
            <w:tcW w:w="526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179" w:type="dxa"/>
            <w:gridSpan w:val="5"/>
            <w:vAlign w:val="center"/>
          </w:tcPr>
          <w:p w:rsidR="004E4591" w:rsidRPr="00FE7E8B" w:rsidRDefault="004E4591" w:rsidP="00F17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Волоконовского района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E4591" w:rsidRPr="00FE7E8B" w:rsidTr="00F17A42">
        <w:trPr>
          <w:trHeight w:val="360"/>
        </w:trPr>
        <w:tc>
          <w:tcPr>
            <w:tcW w:w="526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996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благоустроенных дворовых и общественных территорий различного 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269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228" w:type="dxa"/>
            <w:vAlign w:val="center"/>
          </w:tcPr>
          <w:p w:rsidR="004E4591" w:rsidRPr="00FE7E8B" w:rsidRDefault="004E4591" w:rsidP="004E4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благоустроенных дворовых  и общественных территорий различного функционального назначения, 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включенных                 в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17A42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формирования современной городской среды </w:t>
            </w:r>
          </w:p>
        </w:tc>
        <w:tc>
          <w:tcPr>
            <w:tcW w:w="1560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4E4591" w:rsidRPr="00FE7E8B" w:rsidTr="00F17A42">
        <w:trPr>
          <w:trHeight w:val="360"/>
        </w:trPr>
        <w:tc>
          <w:tcPr>
            <w:tcW w:w="526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2996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269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228" w:type="dxa"/>
            <w:vAlign w:val="center"/>
          </w:tcPr>
          <w:p w:rsidR="004E4591" w:rsidRPr="00FE7E8B" w:rsidRDefault="004E4591" w:rsidP="004E4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1560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EA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126" w:type="dxa"/>
            <w:vAlign w:val="center"/>
          </w:tcPr>
          <w:p w:rsidR="004E4591" w:rsidRPr="00FE7E8B" w:rsidRDefault="004E4591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</w:tbl>
    <w:p w:rsidR="001616B5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4591" w:rsidRPr="00FE7E8B" w:rsidRDefault="004E4591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A8106D" w:rsidRDefault="001616B5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1616B5" w:rsidRPr="00A8106D" w:rsidRDefault="001616B5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FE7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814DE4" w:rsidRDefault="001616B5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1616B5" w:rsidRDefault="001616B5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6B5" w:rsidRDefault="001616B5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4D6AE6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A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 Волоконовка, ул. Гагарина, д. 65, д. 67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п. Волоконовка, ул. Комсомольская, д. 36а, д. 38а, д. 38в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п. Волоконовка, ул. Комсомольская, д. 42б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п. Волоконовка, ул. Комсомольская, д. 42в</w:t>
      </w:r>
    </w:p>
    <w:p w:rsidR="001616B5" w:rsidRPr="004D6AE6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п. Волоконовка, ул. Ленина, д. 33</w:t>
      </w:r>
    </w:p>
    <w:p w:rsidR="001616B5" w:rsidRPr="004D6AE6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п. Волоконовка, ул. Ленина, д. 73, д. 77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п. Волоконовка, ул. 60 лет Октября, д. 2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п. Волоконовка, ул. Чехова, д.7б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 п. Волоконовка, ул. Чехова, д. 95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п. Волоконовка, ул. Ленина, д. 20,</w:t>
      </w:r>
      <w:r w:rsidRPr="00D47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пр. Гая, д. 4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ул. Комарова, д. 1, д. 2, д. 4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4D6AE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 Пятницкое, пр. Маресевой, д. 5, ул. Свиридова, д. 1, д. 3, д. 5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A8106D" w:rsidRDefault="001616B5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1616B5" w:rsidRPr="00A8106D" w:rsidRDefault="001616B5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jc w:val="center"/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общественных территорий</w:t>
      </w: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поселений Волоконовского района </w:t>
      </w: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6B5" w:rsidRPr="00BE188F" w:rsidRDefault="001616B5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188F">
        <w:rPr>
          <w:rFonts w:ascii="Times New Roman" w:hAnsi="Times New Roman"/>
          <w:color w:val="000000"/>
          <w:sz w:val="28"/>
          <w:szCs w:val="28"/>
        </w:rPr>
        <w:t>Сквер в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88F">
        <w:rPr>
          <w:rFonts w:ascii="Times New Roman" w:hAnsi="Times New Roman"/>
          <w:color w:val="000000"/>
          <w:sz w:val="28"/>
          <w:szCs w:val="28"/>
        </w:rPr>
        <w:t>Волоконовка,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88F">
        <w:rPr>
          <w:rFonts w:ascii="Times New Roman" w:hAnsi="Times New Roman"/>
          <w:color w:val="000000"/>
          <w:sz w:val="28"/>
          <w:szCs w:val="28"/>
        </w:rPr>
        <w:t>Ленина (за зданием администрации района)</w:t>
      </w:r>
    </w:p>
    <w:p w:rsidR="001616B5" w:rsidRDefault="001616B5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188F">
        <w:rPr>
          <w:rFonts w:ascii="Times New Roman" w:hAnsi="Times New Roman"/>
          <w:color w:val="000000"/>
          <w:sz w:val="28"/>
          <w:szCs w:val="28"/>
        </w:rPr>
        <w:t xml:space="preserve">Зона отдыха п. </w:t>
      </w:r>
      <w:r>
        <w:rPr>
          <w:rFonts w:ascii="Times New Roman" w:hAnsi="Times New Roman"/>
          <w:color w:val="000000"/>
          <w:sz w:val="28"/>
          <w:szCs w:val="28"/>
        </w:rPr>
        <w:t>Пятницкое, пр-т Маресевой</w:t>
      </w:r>
    </w:p>
    <w:p w:rsidR="001616B5" w:rsidRPr="00BE188F" w:rsidRDefault="001616B5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Зона отдыха на р. Оскол в п. Волоконовка</w:t>
      </w: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Pr="00BE188F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Pr="00A8106D" w:rsidRDefault="001616B5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1616B5" w:rsidRPr="00A8106D" w:rsidRDefault="001616B5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616B5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Адресный перечень объектов недвижимого имущества    </w:t>
      </w: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1616B5" w:rsidRPr="00814DE4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1616B5" w:rsidRDefault="001616B5" w:rsidP="00D80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Прилегающая территория к ювелирному магазину «Русское золото», ИП Кудряшов  В.Ю., п. Волоконовка, ул. Ленина, 72 </w:t>
      </w:r>
    </w:p>
    <w:p w:rsidR="001616B5" w:rsidRDefault="001616B5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Прилегающая территория к кафе «Тайм», ИП Мартынова С.Н., п. Волоконовка, ул. Невского, 32 </w:t>
      </w:r>
    </w:p>
    <w:p w:rsidR="001616B5" w:rsidRDefault="001616B5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1616B5" w:rsidRDefault="001616B5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Прилегающая территория к СТО с магазином «АВТОМИР», ИП Смоленский Ю.В., п. Пятницкое,                 ул. Свободы, 2</w:t>
      </w:r>
    </w:p>
    <w:p w:rsidR="001616B5" w:rsidRDefault="001616B5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1616B5" w:rsidRPr="00A8106D" w:rsidRDefault="001616B5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1616B5" w:rsidRPr="00A8106D" w:rsidRDefault="001616B5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1616B5" w:rsidRDefault="001616B5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1616B5" w:rsidRDefault="001616B5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1616B5" w:rsidRPr="00D80D0D" w:rsidSect="002B2196">
      <w:headerReference w:type="even" r:id="rId21"/>
      <w:headerReference w:type="default" r:id="rId22"/>
      <w:headerReference w:type="first" r:id="rId23"/>
      <w:pgSz w:w="16838" w:h="11906" w:orient="landscape"/>
      <w:pgMar w:top="709" w:right="902" w:bottom="1701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54" w:rsidRDefault="00001F54" w:rsidP="00786067">
      <w:pPr>
        <w:spacing w:after="0" w:line="240" w:lineRule="auto"/>
      </w:pPr>
      <w:r>
        <w:separator/>
      </w:r>
    </w:p>
  </w:endnote>
  <w:endnote w:type="continuationSeparator" w:id="1">
    <w:p w:rsidR="00001F54" w:rsidRDefault="00001F54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54" w:rsidRDefault="00001F54" w:rsidP="00786067">
      <w:pPr>
        <w:spacing w:after="0" w:line="240" w:lineRule="auto"/>
      </w:pPr>
      <w:r>
        <w:separator/>
      </w:r>
    </w:p>
  </w:footnote>
  <w:footnote w:type="continuationSeparator" w:id="1">
    <w:p w:rsidR="00001F54" w:rsidRDefault="00001F54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46" w:rsidRDefault="00C81546" w:rsidP="005F0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81546" w:rsidRDefault="00C815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46" w:rsidRDefault="00C81546">
    <w:pPr>
      <w:pStyle w:val="a3"/>
    </w:pPr>
  </w:p>
  <w:p w:rsidR="00C81546" w:rsidRDefault="00C81546">
    <w:pPr>
      <w:pStyle w:val="a3"/>
    </w:pPr>
  </w:p>
  <w:p w:rsidR="00C81546" w:rsidRDefault="00C81546" w:rsidP="005F02E5">
    <w:pPr>
      <w:pStyle w:val="a3"/>
      <w:framePr w:w="441" w:wrap="around" w:vAnchor="text" w:hAnchor="page" w:x="6271" w:y="16"/>
      <w:ind w:firstLine="0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:rsidR="00C81546" w:rsidRDefault="00C81546" w:rsidP="00A8106D">
    <w:pPr>
      <w:pStyle w:val="a3"/>
      <w:jc w:val="center"/>
    </w:pPr>
  </w:p>
  <w:p w:rsidR="00C81546" w:rsidRDefault="00C81546" w:rsidP="00A8106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46" w:rsidRDefault="00C81546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546" w:rsidRDefault="00C8154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46" w:rsidRDefault="00C81546" w:rsidP="002B2196">
    <w:pPr>
      <w:pStyle w:val="a3"/>
      <w:framePr w:wrap="around" w:vAnchor="text" w:hAnchor="page" w:x="8065" w:y="34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4591">
      <w:rPr>
        <w:rStyle w:val="a5"/>
        <w:noProof/>
      </w:rPr>
      <w:t>59</w:t>
    </w:r>
    <w:r>
      <w:rPr>
        <w:rStyle w:val="a5"/>
      </w:rPr>
      <w:fldChar w:fldCharType="end"/>
    </w:r>
  </w:p>
  <w:p w:rsidR="00C81546" w:rsidRDefault="00C81546" w:rsidP="00AD497C">
    <w:pPr>
      <w:pStyle w:val="a3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46" w:rsidRPr="00256301" w:rsidRDefault="00C81546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8C106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2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A48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4303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8042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FE6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6269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68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C142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EA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980C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3">
    <w:nsid w:val="020232EF"/>
    <w:multiLevelType w:val="multilevel"/>
    <w:tmpl w:val="6AC8F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04387D87"/>
    <w:multiLevelType w:val="hybridMultilevel"/>
    <w:tmpl w:val="13E465B8"/>
    <w:lvl w:ilvl="0" w:tplc="C0946186">
      <w:numFmt w:val="bullet"/>
      <w:lvlText w:val="-"/>
      <w:lvlJc w:val="left"/>
      <w:pPr>
        <w:ind w:left="118" w:hanging="368"/>
      </w:pPr>
      <w:rPr>
        <w:rFonts w:hint="default"/>
        <w:w w:val="99"/>
      </w:rPr>
    </w:lvl>
    <w:lvl w:ilvl="1" w:tplc="DE3EB586">
      <w:numFmt w:val="bullet"/>
      <w:lvlText w:val="-"/>
      <w:lvlJc w:val="left"/>
      <w:pPr>
        <w:ind w:left="538" w:hanging="368"/>
      </w:pPr>
      <w:rPr>
        <w:rFonts w:hint="default"/>
        <w:w w:val="99"/>
      </w:rPr>
    </w:lvl>
    <w:lvl w:ilvl="2" w:tplc="668A3698">
      <w:numFmt w:val="bullet"/>
      <w:lvlText w:val="•"/>
      <w:lvlJc w:val="left"/>
      <w:pPr>
        <w:ind w:left="1576" w:hanging="368"/>
      </w:pPr>
      <w:rPr>
        <w:rFonts w:hint="default"/>
      </w:rPr>
    </w:lvl>
    <w:lvl w:ilvl="3" w:tplc="F668AE94">
      <w:numFmt w:val="bullet"/>
      <w:lvlText w:val="•"/>
      <w:lvlJc w:val="left"/>
      <w:pPr>
        <w:ind w:left="2612" w:hanging="368"/>
      </w:pPr>
      <w:rPr>
        <w:rFonts w:hint="default"/>
      </w:rPr>
    </w:lvl>
    <w:lvl w:ilvl="4" w:tplc="E67484F2">
      <w:numFmt w:val="bullet"/>
      <w:lvlText w:val="•"/>
      <w:lvlJc w:val="left"/>
      <w:pPr>
        <w:ind w:left="3648" w:hanging="368"/>
      </w:pPr>
      <w:rPr>
        <w:rFonts w:hint="default"/>
      </w:rPr>
    </w:lvl>
    <w:lvl w:ilvl="5" w:tplc="BE9622D0">
      <w:numFmt w:val="bullet"/>
      <w:lvlText w:val="•"/>
      <w:lvlJc w:val="left"/>
      <w:pPr>
        <w:ind w:left="4685" w:hanging="368"/>
      </w:pPr>
      <w:rPr>
        <w:rFonts w:hint="default"/>
      </w:rPr>
    </w:lvl>
    <w:lvl w:ilvl="6" w:tplc="07848C76">
      <w:numFmt w:val="bullet"/>
      <w:lvlText w:val="•"/>
      <w:lvlJc w:val="left"/>
      <w:pPr>
        <w:ind w:left="5721" w:hanging="368"/>
      </w:pPr>
      <w:rPr>
        <w:rFonts w:hint="default"/>
      </w:rPr>
    </w:lvl>
    <w:lvl w:ilvl="7" w:tplc="EED044CC">
      <w:numFmt w:val="bullet"/>
      <w:lvlText w:val="•"/>
      <w:lvlJc w:val="left"/>
      <w:pPr>
        <w:ind w:left="6757" w:hanging="368"/>
      </w:pPr>
      <w:rPr>
        <w:rFonts w:hint="default"/>
      </w:rPr>
    </w:lvl>
    <w:lvl w:ilvl="8" w:tplc="A3E404A6">
      <w:numFmt w:val="bullet"/>
      <w:lvlText w:val="•"/>
      <w:lvlJc w:val="left"/>
      <w:pPr>
        <w:ind w:left="7793" w:hanging="368"/>
      </w:pPr>
      <w:rPr>
        <w:rFonts w:hint="default"/>
      </w:rPr>
    </w:lvl>
  </w:abstractNum>
  <w:abstractNum w:abstractNumId="15">
    <w:nsid w:val="0CC220D3"/>
    <w:multiLevelType w:val="hybridMultilevel"/>
    <w:tmpl w:val="EE8E3C46"/>
    <w:lvl w:ilvl="0" w:tplc="AD20569E">
      <w:start w:val="1"/>
      <w:numFmt w:val="decimal"/>
      <w:lvlText w:val="%1."/>
      <w:lvlJc w:val="left"/>
      <w:pPr>
        <w:ind w:left="538" w:hanging="274"/>
      </w:pPr>
      <w:rPr>
        <w:rFonts w:cs="Times New Roman" w:hint="default"/>
        <w:w w:val="99"/>
      </w:rPr>
    </w:lvl>
    <w:lvl w:ilvl="1" w:tplc="54AE1A3E">
      <w:start w:val="1"/>
      <w:numFmt w:val="decimal"/>
      <w:lvlText w:val="%2."/>
      <w:lvlJc w:val="left"/>
      <w:pPr>
        <w:ind w:left="2781" w:hanging="709"/>
      </w:pPr>
      <w:rPr>
        <w:rFonts w:cs="Times New Roman" w:hint="default"/>
        <w:w w:val="99"/>
      </w:rPr>
    </w:lvl>
    <w:lvl w:ilvl="2" w:tplc="1050120E">
      <w:numFmt w:val="bullet"/>
      <w:lvlText w:val="•"/>
      <w:lvlJc w:val="left"/>
      <w:pPr>
        <w:ind w:left="3647" w:hanging="709"/>
      </w:pPr>
      <w:rPr>
        <w:rFonts w:hint="default"/>
      </w:rPr>
    </w:lvl>
    <w:lvl w:ilvl="3" w:tplc="1264DF40">
      <w:numFmt w:val="bullet"/>
      <w:lvlText w:val="•"/>
      <w:lvlJc w:val="left"/>
      <w:pPr>
        <w:ind w:left="4514" w:hanging="709"/>
      </w:pPr>
      <w:rPr>
        <w:rFonts w:hint="default"/>
      </w:rPr>
    </w:lvl>
    <w:lvl w:ilvl="4" w:tplc="241CA9BA">
      <w:numFmt w:val="bullet"/>
      <w:lvlText w:val="•"/>
      <w:lvlJc w:val="left"/>
      <w:pPr>
        <w:ind w:left="5382" w:hanging="709"/>
      </w:pPr>
      <w:rPr>
        <w:rFonts w:hint="default"/>
      </w:rPr>
    </w:lvl>
    <w:lvl w:ilvl="5" w:tplc="C32629AA">
      <w:numFmt w:val="bullet"/>
      <w:lvlText w:val="•"/>
      <w:lvlJc w:val="left"/>
      <w:pPr>
        <w:ind w:left="6249" w:hanging="709"/>
      </w:pPr>
      <w:rPr>
        <w:rFonts w:hint="default"/>
      </w:rPr>
    </w:lvl>
    <w:lvl w:ilvl="6" w:tplc="E3B2AF2C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C4A47408">
      <w:numFmt w:val="bullet"/>
      <w:lvlText w:val="•"/>
      <w:lvlJc w:val="left"/>
      <w:pPr>
        <w:ind w:left="7984" w:hanging="709"/>
      </w:pPr>
      <w:rPr>
        <w:rFonts w:hint="default"/>
      </w:rPr>
    </w:lvl>
    <w:lvl w:ilvl="8" w:tplc="CD9C573C"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6">
    <w:nsid w:val="10984377"/>
    <w:multiLevelType w:val="hybridMultilevel"/>
    <w:tmpl w:val="BB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5C03B0"/>
    <w:multiLevelType w:val="hybridMultilevel"/>
    <w:tmpl w:val="25524602"/>
    <w:lvl w:ilvl="0" w:tplc="C4D47850">
      <w:start w:val="1"/>
      <w:numFmt w:val="decimal"/>
      <w:lvlText w:val="%1."/>
      <w:lvlJc w:val="left"/>
      <w:pPr>
        <w:ind w:left="7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>
    <w:nsid w:val="1CC97893"/>
    <w:multiLevelType w:val="hybridMultilevel"/>
    <w:tmpl w:val="DB18BF92"/>
    <w:lvl w:ilvl="0" w:tplc="50F2B6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4605F"/>
    <w:multiLevelType w:val="hybridMultilevel"/>
    <w:tmpl w:val="6E68076A"/>
    <w:lvl w:ilvl="0" w:tplc="E906432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1F762330"/>
    <w:multiLevelType w:val="hybridMultilevel"/>
    <w:tmpl w:val="1F24EB36"/>
    <w:lvl w:ilvl="0" w:tplc="1B46C8C6">
      <w:start w:val="1"/>
      <w:numFmt w:val="decimal"/>
      <w:lvlText w:val="%1."/>
      <w:lvlJc w:val="left"/>
      <w:pPr>
        <w:ind w:left="596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145264">
      <w:start w:val="3"/>
      <w:numFmt w:val="decimal"/>
      <w:lvlText w:val="%2."/>
      <w:lvlJc w:val="left"/>
      <w:pPr>
        <w:ind w:left="544" w:hanging="260"/>
      </w:pPr>
      <w:rPr>
        <w:rFonts w:cs="Times New Roman" w:hint="default"/>
        <w:w w:val="99"/>
      </w:rPr>
    </w:lvl>
    <w:lvl w:ilvl="2" w:tplc="480C6874">
      <w:numFmt w:val="bullet"/>
      <w:lvlText w:val="•"/>
      <w:lvlJc w:val="left"/>
      <w:pPr>
        <w:ind w:left="4411" w:hanging="260"/>
      </w:pPr>
      <w:rPr>
        <w:rFonts w:hint="default"/>
      </w:rPr>
    </w:lvl>
    <w:lvl w:ilvl="3" w:tplc="BB1EE10A">
      <w:numFmt w:val="bullet"/>
      <w:lvlText w:val="•"/>
      <w:lvlJc w:val="left"/>
      <w:pPr>
        <w:ind w:left="5183" w:hanging="260"/>
      </w:pPr>
      <w:rPr>
        <w:rFonts w:hint="default"/>
      </w:rPr>
    </w:lvl>
    <w:lvl w:ilvl="4" w:tplc="C6229F0E">
      <w:numFmt w:val="bullet"/>
      <w:lvlText w:val="•"/>
      <w:lvlJc w:val="left"/>
      <w:pPr>
        <w:ind w:left="5955" w:hanging="260"/>
      </w:pPr>
      <w:rPr>
        <w:rFonts w:hint="default"/>
      </w:rPr>
    </w:lvl>
    <w:lvl w:ilvl="5" w:tplc="4D3C796E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EF7288B8">
      <w:numFmt w:val="bullet"/>
      <w:lvlText w:val="•"/>
      <w:lvlJc w:val="left"/>
      <w:pPr>
        <w:ind w:left="7499" w:hanging="260"/>
      </w:pPr>
      <w:rPr>
        <w:rFonts w:hint="default"/>
      </w:rPr>
    </w:lvl>
    <w:lvl w:ilvl="7" w:tplc="6AA4A2BE">
      <w:numFmt w:val="bullet"/>
      <w:lvlText w:val="•"/>
      <w:lvlJc w:val="left"/>
      <w:pPr>
        <w:ind w:left="8270" w:hanging="260"/>
      </w:pPr>
      <w:rPr>
        <w:rFonts w:hint="default"/>
      </w:rPr>
    </w:lvl>
    <w:lvl w:ilvl="8" w:tplc="BD34FC6A">
      <w:numFmt w:val="bullet"/>
      <w:lvlText w:val="•"/>
      <w:lvlJc w:val="left"/>
      <w:pPr>
        <w:ind w:left="9042" w:hanging="260"/>
      </w:pPr>
      <w:rPr>
        <w:rFonts w:hint="default"/>
      </w:rPr>
    </w:lvl>
  </w:abstractNum>
  <w:abstractNum w:abstractNumId="22">
    <w:nsid w:val="201B5690"/>
    <w:multiLevelType w:val="hybridMultilevel"/>
    <w:tmpl w:val="50F2BEBA"/>
    <w:lvl w:ilvl="0" w:tplc="23FCE6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2D031B5"/>
    <w:multiLevelType w:val="hybridMultilevel"/>
    <w:tmpl w:val="5F0A6D4A"/>
    <w:lvl w:ilvl="0" w:tplc="BD3AF1E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4">
    <w:nsid w:val="24035115"/>
    <w:multiLevelType w:val="hybridMultilevel"/>
    <w:tmpl w:val="62943F7E"/>
    <w:lvl w:ilvl="0" w:tplc="6866B1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504093"/>
    <w:multiLevelType w:val="multilevel"/>
    <w:tmpl w:val="2F3C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6">
    <w:nsid w:val="27714B62"/>
    <w:multiLevelType w:val="multilevel"/>
    <w:tmpl w:val="CBD06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2B330B31"/>
    <w:multiLevelType w:val="hybridMultilevel"/>
    <w:tmpl w:val="90AECB32"/>
    <w:lvl w:ilvl="0" w:tplc="A94E8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0D04A2A"/>
    <w:multiLevelType w:val="multilevel"/>
    <w:tmpl w:val="F83832F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9">
    <w:nsid w:val="34F97AF5"/>
    <w:multiLevelType w:val="hybridMultilevel"/>
    <w:tmpl w:val="B1407BBE"/>
    <w:lvl w:ilvl="0" w:tplc="41E2DF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516E1E"/>
    <w:multiLevelType w:val="multilevel"/>
    <w:tmpl w:val="85C424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3">
    <w:nsid w:val="4B7B627E"/>
    <w:multiLevelType w:val="hybridMultilevel"/>
    <w:tmpl w:val="6A20D98E"/>
    <w:lvl w:ilvl="0" w:tplc="DF9C0E2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5">
    <w:nsid w:val="51417083"/>
    <w:multiLevelType w:val="multilevel"/>
    <w:tmpl w:val="67AE0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52B53F38"/>
    <w:multiLevelType w:val="hybridMultilevel"/>
    <w:tmpl w:val="473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0B604D"/>
    <w:multiLevelType w:val="hybridMultilevel"/>
    <w:tmpl w:val="F0E28D7C"/>
    <w:lvl w:ilvl="0" w:tplc="041E5130">
      <w:start w:val="1"/>
      <w:numFmt w:val="decimal"/>
      <w:lvlText w:val="%1."/>
      <w:lvlJc w:val="left"/>
      <w:pPr>
        <w:ind w:left="1741" w:hanging="97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8">
    <w:nsid w:val="59485F55"/>
    <w:multiLevelType w:val="hybridMultilevel"/>
    <w:tmpl w:val="9D58D310"/>
    <w:lvl w:ilvl="0" w:tplc="55447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A2D34F6"/>
    <w:multiLevelType w:val="hybridMultilevel"/>
    <w:tmpl w:val="CCB0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5DAB31F4"/>
    <w:multiLevelType w:val="hybridMultilevel"/>
    <w:tmpl w:val="01100178"/>
    <w:lvl w:ilvl="0" w:tplc="15363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14B5830"/>
    <w:multiLevelType w:val="hybridMultilevel"/>
    <w:tmpl w:val="01EC1EB0"/>
    <w:lvl w:ilvl="0" w:tplc="D0CE173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>
    <w:nsid w:val="61DC0B03"/>
    <w:multiLevelType w:val="hybridMultilevel"/>
    <w:tmpl w:val="38EE4C24"/>
    <w:lvl w:ilvl="0" w:tplc="99A60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63A908DD"/>
    <w:multiLevelType w:val="hybridMultilevel"/>
    <w:tmpl w:val="C7F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2C58E3"/>
    <w:multiLevelType w:val="hybridMultilevel"/>
    <w:tmpl w:val="4D6EFE1C"/>
    <w:lvl w:ilvl="0" w:tplc="D4F8D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7D87923"/>
    <w:multiLevelType w:val="hybridMultilevel"/>
    <w:tmpl w:val="176027BA"/>
    <w:lvl w:ilvl="0" w:tplc="C4E63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B553FA6"/>
    <w:multiLevelType w:val="hybridMultilevel"/>
    <w:tmpl w:val="C2E683E2"/>
    <w:lvl w:ilvl="0" w:tplc="E904D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8">
    <w:nsid w:val="7BEE38FE"/>
    <w:multiLevelType w:val="hybridMultilevel"/>
    <w:tmpl w:val="DA46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31"/>
  </w:num>
  <w:num w:numId="5">
    <w:abstractNumId w:val="11"/>
  </w:num>
  <w:num w:numId="6">
    <w:abstractNumId w:val="36"/>
  </w:num>
  <w:num w:numId="7">
    <w:abstractNumId w:val="16"/>
  </w:num>
  <w:num w:numId="8">
    <w:abstractNumId w:val="18"/>
  </w:num>
  <w:num w:numId="9">
    <w:abstractNumId w:val="19"/>
  </w:num>
  <w:num w:numId="10">
    <w:abstractNumId w:val="45"/>
  </w:num>
  <w:num w:numId="11">
    <w:abstractNumId w:val="27"/>
  </w:num>
  <w:num w:numId="12">
    <w:abstractNumId w:val="41"/>
  </w:num>
  <w:num w:numId="13">
    <w:abstractNumId w:val="13"/>
  </w:num>
  <w:num w:numId="14">
    <w:abstractNumId w:val="38"/>
  </w:num>
  <w:num w:numId="15">
    <w:abstractNumId w:val="0"/>
  </w:num>
  <w:num w:numId="16">
    <w:abstractNumId w:val="46"/>
  </w:num>
  <w:num w:numId="17">
    <w:abstractNumId w:val="40"/>
  </w:num>
  <w:num w:numId="18">
    <w:abstractNumId w:val="33"/>
  </w:num>
  <w:num w:numId="19">
    <w:abstractNumId w:val="12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47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42"/>
  </w:num>
  <w:num w:numId="36">
    <w:abstractNumId w:val="29"/>
  </w:num>
  <w:num w:numId="37">
    <w:abstractNumId w:val="26"/>
  </w:num>
  <w:num w:numId="38">
    <w:abstractNumId w:val="44"/>
  </w:num>
  <w:num w:numId="39">
    <w:abstractNumId w:val="28"/>
  </w:num>
  <w:num w:numId="40">
    <w:abstractNumId w:val="22"/>
  </w:num>
  <w:num w:numId="41">
    <w:abstractNumId w:val="37"/>
  </w:num>
  <w:num w:numId="42">
    <w:abstractNumId w:val="30"/>
  </w:num>
  <w:num w:numId="43">
    <w:abstractNumId w:val="21"/>
  </w:num>
  <w:num w:numId="44">
    <w:abstractNumId w:val="15"/>
  </w:num>
  <w:num w:numId="45">
    <w:abstractNumId w:val="14"/>
  </w:num>
  <w:num w:numId="46">
    <w:abstractNumId w:val="17"/>
  </w:num>
  <w:num w:numId="47">
    <w:abstractNumId w:val="32"/>
  </w:num>
  <w:num w:numId="48">
    <w:abstractNumId w:val="4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E5D"/>
    <w:rsid w:val="00000147"/>
    <w:rsid w:val="000014E5"/>
    <w:rsid w:val="00001F54"/>
    <w:rsid w:val="000020DB"/>
    <w:rsid w:val="0000276E"/>
    <w:rsid w:val="00007B43"/>
    <w:rsid w:val="00013EC3"/>
    <w:rsid w:val="00016DB2"/>
    <w:rsid w:val="00023DF2"/>
    <w:rsid w:val="0002685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5FAB"/>
    <w:rsid w:val="00090EC0"/>
    <w:rsid w:val="000924C0"/>
    <w:rsid w:val="00093772"/>
    <w:rsid w:val="00093B6A"/>
    <w:rsid w:val="0009566A"/>
    <w:rsid w:val="000978D6"/>
    <w:rsid w:val="000A3537"/>
    <w:rsid w:val="000A3EF6"/>
    <w:rsid w:val="000A5077"/>
    <w:rsid w:val="000A5085"/>
    <w:rsid w:val="000B0C2C"/>
    <w:rsid w:val="000B3915"/>
    <w:rsid w:val="000B5949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56B8"/>
    <w:rsid w:val="000D76DF"/>
    <w:rsid w:val="000E19CC"/>
    <w:rsid w:val="000E51B2"/>
    <w:rsid w:val="000E5E4A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16B5"/>
    <w:rsid w:val="001644B7"/>
    <w:rsid w:val="0016597D"/>
    <w:rsid w:val="001672F4"/>
    <w:rsid w:val="00170024"/>
    <w:rsid w:val="001738AA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0231"/>
    <w:rsid w:val="001E1980"/>
    <w:rsid w:val="001E2085"/>
    <w:rsid w:val="001E344D"/>
    <w:rsid w:val="001E36C6"/>
    <w:rsid w:val="001E5435"/>
    <w:rsid w:val="001F5109"/>
    <w:rsid w:val="001F7FAF"/>
    <w:rsid w:val="00200364"/>
    <w:rsid w:val="0020166A"/>
    <w:rsid w:val="00202AAC"/>
    <w:rsid w:val="0020366B"/>
    <w:rsid w:val="002119F7"/>
    <w:rsid w:val="002129D5"/>
    <w:rsid w:val="0021599F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F15"/>
    <w:rsid w:val="002841F2"/>
    <w:rsid w:val="00284A1E"/>
    <w:rsid w:val="00285EF3"/>
    <w:rsid w:val="00286487"/>
    <w:rsid w:val="002908CC"/>
    <w:rsid w:val="002914D0"/>
    <w:rsid w:val="002A5B28"/>
    <w:rsid w:val="002A65D1"/>
    <w:rsid w:val="002A6FE6"/>
    <w:rsid w:val="002A7AC7"/>
    <w:rsid w:val="002B2196"/>
    <w:rsid w:val="002B4107"/>
    <w:rsid w:val="002B432C"/>
    <w:rsid w:val="002B5719"/>
    <w:rsid w:val="002B7A16"/>
    <w:rsid w:val="002B7E89"/>
    <w:rsid w:val="002C13DE"/>
    <w:rsid w:val="002C171C"/>
    <w:rsid w:val="002C1D3F"/>
    <w:rsid w:val="002C6A2C"/>
    <w:rsid w:val="002C7322"/>
    <w:rsid w:val="002C79CA"/>
    <w:rsid w:val="002D135B"/>
    <w:rsid w:val="002D1533"/>
    <w:rsid w:val="002D7DC0"/>
    <w:rsid w:val="002E1F19"/>
    <w:rsid w:val="002E4F9B"/>
    <w:rsid w:val="002F027E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6903"/>
    <w:rsid w:val="003275FE"/>
    <w:rsid w:val="00332676"/>
    <w:rsid w:val="0033294A"/>
    <w:rsid w:val="00332C83"/>
    <w:rsid w:val="00334447"/>
    <w:rsid w:val="00335F74"/>
    <w:rsid w:val="003361E8"/>
    <w:rsid w:val="003412C2"/>
    <w:rsid w:val="003470BD"/>
    <w:rsid w:val="00352A3F"/>
    <w:rsid w:val="00360879"/>
    <w:rsid w:val="003623E3"/>
    <w:rsid w:val="003643A6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A3D32"/>
    <w:rsid w:val="003A4686"/>
    <w:rsid w:val="003A5043"/>
    <w:rsid w:val="003A7908"/>
    <w:rsid w:val="003B05C0"/>
    <w:rsid w:val="003B13AE"/>
    <w:rsid w:val="003B1BFF"/>
    <w:rsid w:val="003B25D6"/>
    <w:rsid w:val="003B2A61"/>
    <w:rsid w:val="003B301C"/>
    <w:rsid w:val="003B4D0F"/>
    <w:rsid w:val="003B7F88"/>
    <w:rsid w:val="003B7FA9"/>
    <w:rsid w:val="003C28BA"/>
    <w:rsid w:val="003C564C"/>
    <w:rsid w:val="003C5E79"/>
    <w:rsid w:val="003C6BE4"/>
    <w:rsid w:val="003D109F"/>
    <w:rsid w:val="003D3DFC"/>
    <w:rsid w:val="003D4FCD"/>
    <w:rsid w:val="003D5046"/>
    <w:rsid w:val="003D52B3"/>
    <w:rsid w:val="003D6C9A"/>
    <w:rsid w:val="003E0009"/>
    <w:rsid w:val="003E421A"/>
    <w:rsid w:val="003E773E"/>
    <w:rsid w:val="003F1A53"/>
    <w:rsid w:val="003F32D8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4F06"/>
    <w:rsid w:val="00481815"/>
    <w:rsid w:val="00481DAD"/>
    <w:rsid w:val="0048221E"/>
    <w:rsid w:val="0049052A"/>
    <w:rsid w:val="00490F9B"/>
    <w:rsid w:val="00494DD4"/>
    <w:rsid w:val="004954D9"/>
    <w:rsid w:val="004A1CF1"/>
    <w:rsid w:val="004A3F34"/>
    <w:rsid w:val="004A6A9F"/>
    <w:rsid w:val="004A743F"/>
    <w:rsid w:val="004B0508"/>
    <w:rsid w:val="004C0B82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4591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3794"/>
    <w:rsid w:val="005239B1"/>
    <w:rsid w:val="00526EA3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4183"/>
    <w:rsid w:val="00554ED6"/>
    <w:rsid w:val="00555502"/>
    <w:rsid w:val="00555F01"/>
    <w:rsid w:val="00560332"/>
    <w:rsid w:val="00565D5C"/>
    <w:rsid w:val="00573DC6"/>
    <w:rsid w:val="005747B5"/>
    <w:rsid w:val="00580451"/>
    <w:rsid w:val="00580FF6"/>
    <w:rsid w:val="005849B3"/>
    <w:rsid w:val="00586B6B"/>
    <w:rsid w:val="00590156"/>
    <w:rsid w:val="0059047F"/>
    <w:rsid w:val="00590D33"/>
    <w:rsid w:val="005A19AF"/>
    <w:rsid w:val="005A4561"/>
    <w:rsid w:val="005B0BC3"/>
    <w:rsid w:val="005B2768"/>
    <w:rsid w:val="005B4E57"/>
    <w:rsid w:val="005B5744"/>
    <w:rsid w:val="005B6063"/>
    <w:rsid w:val="005C5330"/>
    <w:rsid w:val="005C6F4E"/>
    <w:rsid w:val="005D20C3"/>
    <w:rsid w:val="005D4A96"/>
    <w:rsid w:val="005D4C56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4FBB"/>
    <w:rsid w:val="00615668"/>
    <w:rsid w:val="00616B61"/>
    <w:rsid w:val="00617425"/>
    <w:rsid w:val="00617CCD"/>
    <w:rsid w:val="006245A2"/>
    <w:rsid w:val="00624CAD"/>
    <w:rsid w:val="00636D97"/>
    <w:rsid w:val="006370FB"/>
    <w:rsid w:val="00637842"/>
    <w:rsid w:val="006428BF"/>
    <w:rsid w:val="006456E8"/>
    <w:rsid w:val="00645BD4"/>
    <w:rsid w:val="00646FB8"/>
    <w:rsid w:val="00650A1E"/>
    <w:rsid w:val="00652F53"/>
    <w:rsid w:val="00654C46"/>
    <w:rsid w:val="006560F4"/>
    <w:rsid w:val="006565AF"/>
    <w:rsid w:val="00660525"/>
    <w:rsid w:val="00660704"/>
    <w:rsid w:val="00661786"/>
    <w:rsid w:val="00666C45"/>
    <w:rsid w:val="006712A6"/>
    <w:rsid w:val="006750C7"/>
    <w:rsid w:val="006805B4"/>
    <w:rsid w:val="00681167"/>
    <w:rsid w:val="006813A2"/>
    <w:rsid w:val="00682F61"/>
    <w:rsid w:val="00683486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B9D"/>
    <w:rsid w:val="006A4F28"/>
    <w:rsid w:val="006A5BC7"/>
    <w:rsid w:val="006A6CC4"/>
    <w:rsid w:val="006A6DD1"/>
    <w:rsid w:val="006A7766"/>
    <w:rsid w:val="006B0570"/>
    <w:rsid w:val="006B3B0C"/>
    <w:rsid w:val="006B788F"/>
    <w:rsid w:val="006C15D3"/>
    <w:rsid w:val="006C1CB8"/>
    <w:rsid w:val="006C780B"/>
    <w:rsid w:val="006D00E0"/>
    <w:rsid w:val="006D0C9D"/>
    <w:rsid w:val="006E32BB"/>
    <w:rsid w:val="006E37A0"/>
    <w:rsid w:val="006E5151"/>
    <w:rsid w:val="006E53C0"/>
    <w:rsid w:val="006F00ED"/>
    <w:rsid w:val="006F10E3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20BC3"/>
    <w:rsid w:val="007267E6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50565"/>
    <w:rsid w:val="00753B42"/>
    <w:rsid w:val="0075753A"/>
    <w:rsid w:val="00760199"/>
    <w:rsid w:val="00760FB6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238A"/>
    <w:rsid w:val="007C251C"/>
    <w:rsid w:val="007C709C"/>
    <w:rsid w:val="007D0906"/>
    <w:rsid w:val="007D4956"/>
    <w:rsid w:val="007E1EFF"/>
    <w:rsid w:val="007E41C7"/>
    <w:rsid w:val="007E794E"/>
    <w:rsid w:val="007F539E"/>
    <w:rsid w:val="00801B73"/>
    <w:rsid w:val="00802B4D"/>
    <w:rsid w:val="008070E9"/>
    <w:rsid w:val="00807FAF"/>
    <w:rsid w:val="00811F2A"/>
    <w:rsid w:val="0081372C"/>
    <w:rsid w:val="0081427C"/>
    <w:rsid w:val="008145B7"/>
    <w:rsid w:val="00814DE4"/>
    <w:rsid w:val="00815469"/>
    <w:rsid w:val="0081650A"/>
    <w:rsid w:val="00820604"/>
    <w:rsid w:val="00820D77"/>
    <w:rsid w:val="00836D49"/>
    <w:rsid w:val="0084098F"/>
    <w:rsid w:val="00847004"/>
    <w:rsid w:val="00850399"/>
    <w:rsid w:val="008503D4"/>
    <w:rsid w:val="00850A22"/>
    <w:rsid w:val="008511D8"/>
    <w:rsid w:val="00853356"/>
    <w:rsid w:val="00854FFC"/>
    <w:rsid w:val="00856F6B"/>
    <w:rsid w:val="00857492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110B"/>
    <w:rsid w:val="008A4000"/>
    <w:rsid w:val="008A5F3B"/>
    <w:rsid w:val="008A6FA0"/>
    <w:rsid w:val="008A7E44"/>
    <w:rsid w:val="008B0E1D"/>
    <w:rsid w:val="008B1430"/>
    <w:rsid w:val="008B2687"/>
    <w:rsid w:val="008B30F5"/>
    <w:rsid w:val="008B3697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445"/>
    <w:rsid w:val="008D2A62"/>
    <w:rsid w:val="008D30A4"/>
    <w:rsid w:val="008D5116"/>
    <w:rsid w:val="008D5760"/>
    <w:rsid w:val="008D5A18"/>
    <w:rsid w:val="008D7574"/>
    <w:rsid w:val="008E166A"/>
    <w:rsid w:val="008E292C"/>
    <w:rsid w:val="008E3780"/>
    <w:rsid w:val="008F632D"/>
    <w:rsid w:val="008F78A1"/>
    <w:rsid w:val="00900819"/>
    <w:rsid w:val="00902449"/>
    <w:rsid w:val="00903D83"/>
    <w:rsid w:val="00904604"/>
    <w:rsid w:val="00905F87"/>
    <w:rsid w:val="00906707"/>
    <w:rsid w:val="00906739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4177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43DE"/>
    <w:rsid w:val="009D5207"/>
    <w:rsid w:val="009D5F0D"/>
    <w:rsid w:val="009E155A"/>
    <w:rsid w:val="009E19C9"/>
    <w:rsid w:val="009E1A23"/>
    <w:rsid w:val="009E5C0E"/>
    <w:rsid w:val="009F1707"/>
    <w:rsid w:val="009F2758"/>
    <w:rsid w:val="009F4FC8"/>
    <w:rsid w:val="009F5AD8"/>
    <w:rsid w:val="00A03BE4"/>
    <w:rsid w:val="00A03E02"/>
    <w:rsid w:val="00A045CF"/>
    <w:rsid w:val="00A05801"/>
    <w:rsid w:val="00A05CE1"/>
    <w:rsid w:val="00A076E1"/>
    <w:rsid w:val="00A10CD7"/>
    <w:rsid w:val="00A1122C"/>
    <w:rsid w:val="00A13E7D"/>
    <w:rsid w:val="00A15E19"/>
    <w:rsid w:val="00A16F22"/>
    <w:rsid w:val="00A212D0"/>
    <w:rsid w:val="00A24574"/>
    <w:rsid w:val="00A31785"/>
    <w:rsid w:val="00A32344"/>
    <w:rsid w:val="00A32795"/>
    <w:rsid w:val="00A34B7D"/>
    <w:rsid w:val="00A34F9F"/>
    <w:rsid w:val="00A35AF4"/>
    <w:rsid w:val="00A401B2"/>
    <w:rsid w:val="00A40AD6"/>
    <w:rsid w:val="00A40B1C"/>
    <w:rsid w:val="00A40EEA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70BB"/>
    <w:rsid w:val="00A941C7"/>
    <w:rsid w:val="00A9617E"/>
    <w:rsid w:val="00A96CE8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784B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B4D"/>
    <w:rsid w:val="00B02558"/>
    <w:rsid w:val="00B04030"/>
    <w:rsid w:val="00B04C59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80DA0"/>
    <w:rsid w:val="00B919EC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4EBA"/>
    <w:rsid w:val="00BC5581"/>
    <w:rsid w:val="00BC6A87"/>
    <w:rsid w:val="00BD70C7"/>
    <w:rsid w:val="00BE188F"/>
    <w:rsid w:val="00BE281A"/>
    <w:rsid w:val="00BE3404"/>
    <w:rsid w:val="00BE34FC"/>
    <w:rsid w:val="00BE3F1B"/>
    <w:rsid w:val="00BE42BB"/>
    <w:rsid w:val="00BE48D7"/>
    <w:rsid w:val="00BE5FD0"/>
    <w:rsid w:val="00BF3727"/>
    <w:rsid w:val="00BF4103"/>
    <w:rsid w:val="00BF533F"/>
    <w:rsid w:val="00C000BB"/>
    <w:rsid w:val="00C008A7"/>
    <w:rsid w:val="00C04E4C"/>
    <w:rsid w:val="00C05BE7"/>
    <w:rsid w:val="00C102CB"/>
    <w:rsid w:val="00C11FA5"/>
    <w:rsid w:val="00C1358D"/>
    <w:rsid w:val="00C14E4F"/>
    <w:rsid w:val="00C1662F"/>
    <w:rsid w:val="00C17671"/>
    <w:rsid w:val="00C20CA5"/>
    <w:rsid w:val="00C24948"/>
    <w:rsid w:val="00C2495F"/>
    <w:rsid w:val="00C2790E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329F"/>
    <w:rsid w:val="00C668C1"/>
    <w:rsid w:val="00C72FCB"/>
    <w:rsid w:val="00C77D8F"/>
    <w:rsid w:val="00C81546"/>
    <w:rsid w:val="00C82A77"/>
    <w:rsid w:val="00C82DB3"/>
    <w:rsid w:val="00C8321E"/>
    <w:rsid w:val="00C83F48"/>
    <w:rsid w:val="00C85DA9"/>
    <w:rsid w:val="00C872C4"/>
    <w:rsid w:val="00C87581"/>
    <w:rsid w:val="00C87DCF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2FE5"/>
    <w:rsid w:val="00CC74A1"/>
    <w:rsid w:val="00CD1AC3"/>
    <w:rsid w:val="00CD3401"/>
    <w:rsid w:val="00CD3A8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7267"/>
    <w:rsid w:val="00D7132E"/>
    <w:rsid w:val="00D74433"/>
    <w:rsid w:val="00D74898"/>
    <w:rsid w:val="00D80D0D"/>
    <w:rsid w:val="00D830E2"/>
    <w:rsid w:val="00D85140"/>
    <w:rsid w:val="00D90E35"/>
    <w:rsid w:val="00D939EC"/>
    <w:rsid w:val="00D9477E"/>
    <w:rsid w:val="00D977B9"/>
    <w:rsid w:val="00DA1D28"/>
    <w:rsid w:val="00DA20AC"/>
    <w:rsid w:val="00DA297A"/>
    <w:rsid w:val="00DA2EB0"/>
    <w:rsid w:val="00DA58F9"/>
    <w:rsid w:val="00DA607F"/>
    <w:rsid w:val="00DA61B4"/>
    <w:rsid w:val="00DA6CFB"/>
    <w:rsid w:val="00DA7E5F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E7836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F5C"/>
    <w:rsid w:val="00E131EE"/>
    <w:rsid w:val="00E150E9"/>
    <w:rsid w:val="00E15B00"/>
    <w:rsid w:val="00E1625E"/>
    <w:rsid w:val="00E17275"/>
    <w:rsid w:val="00E230FF"/>
    <w:rsid w:val="00E23D1D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618B6"/>
    <w:rsid w:val="00E731E9"/>
    <w:rsid w:val="00E812B0"/>
    <w:rsid w:val="00E8407E"/>
    <w:rsid w:val="00E84282"/>
    <w:rsid w:val="00E84F5C"/>
    <w:rsid w:val="00E87D0D"/>
    <w:rsid w:val="00E90692"/>
    <w:rsid w:val="00E91731"/>
    <w:rsid w:val="00E93CCB"/>
    <w:rsid w:val="00EA29E0"/>
    <w:rsid w:val="00EA2AF4"/>
    <w:rsid w:val="00EA2E31"/>
    <w:rsid w:val="00EA39EB"/>
    <w:rsid w:val="00EA471F"/>
    <w:rsid w:val="00EA6E83"/>
    <w:rsid w:val="00EB1674"/>
    <w:rsid w:val="00EB25C7"/>
    <w:rsid w:val="00EB2C91"/>
    <w:rsid w:val="00EB67AA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3984"/>
    <w:rsid w:val="00F03BC8"/>
    <w:rsid w:val="00F0710E"/>
    <w:rsid w:val="00F115F7"/>
    <w:rsid w:val="00F11F3D"/>
    <w:rsid w:val="00F12458"/>
    <w:rsid w:val="00F13F0F"/>
    <w:rsid w:val="00F17A42"/>
    <w:rsid w:val="00F17A93"/>
    <w:rsid w:val="00F226A2"/>
    <w:rsid w:val="00F22772"/>
    <w:rsid w:val="00F23F45"/>
    <w:rsid w:val="00F34A94"/>
    <w:rsid w:val="00F41991"/>
    <w:rsid w:val="00F41C6B"/>
    <w:rsid w:val="00F45F5E"/>
    <w:rsid w:val="00F50D79"/>
    <w:rsid w:val="00F57265"/>
    <w:rsid w:val="00F57E62"/>
    <w:rsid w:val="00F60CC7"/>
    <w:rsid w:val="00F60E2A"/>
    <w:rsid w:val="00F6113F"/>
    <w:rsid w:val="00F655F1"/>
    <w:rsid w:val="00F65795"/>
    <w:rsid w:val="00F65B09"/>
    <w:rsid w:val="00F674B5"/>
    <w:rsid w:val="00F677EE"/>
    <w:rsid w:val="00F715BA"/>
    <w:rsid w:val="00F74121"/>
    <w:rsid w:val="00F74C0C"/>
    <w:rsid w:val="00F76C26"/>
    <w:rsid w:val="00F77572"/>
    <w:rsid w:val="00F80F0B"/>
    <w:rsid w:val="00F8313A"/>
    <w:rsid w:val="00F871C1"/>
    <w:rsid w:val="00F9648C"/>
    <w:rsid w:val="00F96514"/>
    <w:rsid w:val="00F975DC"/>
    <w:rsid w:val="00FA2BF6"/>
    <w:rsid w:val="00FA332A"/>
    <w:rsid w:val="00FA3D88"/>
    <w:rsid w:val="00FA435C"/>
    <w:rsid w:val="00FA4685"/>
    <w:rsid w:val="00FA6FFA"/>
    <w:rsid w:val="00FB212E"/>
    <w:rsid w:val="00FB5829"/>
    <w:rsid w:val="00FB66EC"/>
    <w:rsid w:val="00FB7ECA"/>
    <w:rsid w:val="00FC27C5"/>
    <w:rsid w:val="00FC27E6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E7E8B"/>
    <w:rsid w:val="00FF0C49"/>
    <w:rsid w:val="00FF39D0"/>
    <w:rsid w:val="00F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b/>
      <w:bCs/>
    </w:rPr>
  </w:style>
  <w:style w:type="paragraph" w:customStyle="1" w:styleId="18">
    <w:name w:val="Рецензия1"/>
    <w:hidden/>
    <w:uiPriority w:val="99"/>
    <w:semiHidden/>
    <w:rsid w:val="00AD497C"/>
    <w:rPr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6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  <w:style w:type="paragraph" w:styleId="2a">
    <w:name w:val="Body Text 2"/>
    <w:basedOn w:val="a"/>
    <w:link w:val="2b"/>
    <w:uiPriority w:val="99"/>
    <w:semiHidden/>
    <w:unhideWhenUsed/>
    <w:locked/>
    <w:rsid w:val="00C20CA5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C20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39C53F4ADC6BBD43510566ED7BC6BCE81A18A74EED2B5D54238F220E1848423CD2p4x8K" TargetMode="External"/><Relationship Id="rId13" Type="http://schemas.openxmlformats.org/officeDocument/2006/relationships/hyperlink" Target="consultantplus://offline/ref=14A81D6A9FB3256CFEDD5EDE8DA6475C1E57C6E47B4B96DBA1931676C120A2203FE48B77C714F787B0C49DGDr0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D1252AD4C8E9C105B042CEC6101BB3D74A78D744452DFD768570DB5A19F05E4BDFA8220C6EB7FA531ED5j7t4F" TargetMode="External"/><Relationship Id="rId17" Type="http://schemas.openxmlformats.org/officeDocument/2006/relationships/hyperlink" Target="consultantplus://offline/ref=E32D0396D07A7F09266D87E786565EA7DEC5806C5C4D823DD0EF1D7C25088449A7FDE35F093C116FE295526Ch5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2D0396D07A7F09266D87E786565EA7DEC5806C5C4D823DD0EF1D7C25088449A7FDE35F093C116FE295516Ch5R" TargetMode="External"/><Relationship Id="rId20" Type="http://schemas.openxmlformats.org/officeDocument/2006/relationships/hyperlink" Target="consultantplus://offline/ref=DFF16D5318246E9EE9BCFE96751DA28E7A7CF7D5A5806DAD168C963B05B2A9A29D26A51B72F0DBAFI0w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CC533A306145FC8FF894D63AC667C13C0D09C4E3D445783DD970CF014FF4672077AB9F1F4633EDBF3D58LFs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C451EFF4F666FCED9DE40B11824FAF0352640732F904131FA593EEB7B9FA850EAB41D4746EE672D95791h9ZFR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FD5D8E295561AFC550BDAC79672A138FE62015F6518B38B3CF07F8A75C53E73D0CCFBFC8001C673C06851378tB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6001394ED6DDB9D4D27C829268666BB490D0061E67395E1B74145F047E77C1A1B7ACD66031948p4xAK" TargetMode="External"/><Relationship Id="rId14" Type="http://schemas.openxmlformats.org/officeDocument/2006/relationships/hyperlink" Target="consultantplus://offline/ref=14A81D6A9FB3256CFEDD5EDE8DA6475C1E57C6E47B4B96DBA1931676C120A2203FE48B77C714F787B0C49EGDr0J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87D7-14A8-4E6D-814A-018629FB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59</Pages>
  <Words>12025</Words>
  <Characters>68545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Shaposhnikova</dc:creator>
  <cp:lastModifiedBy>1</cp:lastModifiedBy>
  <cp:revision>5</cp:revision>
  <cp:lastPrinted>2019-03-29T11:51:00Z</cp:lastPrinted>
  <dcterms:created xsi:type="dcterms:W3CDTF">2019-07-29T08:08:00Z</dcterms:created>
  <dcterms:modified xsi:type="dcterms:W3CDTF">2019-07-31T05:05:00Z</dcterms:modified>
</cp:coreProperties>
</file>