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927" w:rsidRDefault="00D74927" w:rsidP="00426B8C">
      <w:pPr>
        <w:jc w:val="center"/>
        <w:rPr>
          <w:rFonts w:ascii="Arial" w:hAnsi="Arial" w:cs="Arial"/>
          <w:noProof/>
          <w:sz w:val="28"/>
        </w:rPr>
      </w:pPr>
    </w:p>
    <w:p w:rsidR="00426B8C" w:rsidRPr="008511D8" w:rsidRDefault="00426B8C" w:rsidP="00426B8C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F93708">
        <w:rPr>
          <w:rFonts w:ascii="Arial" w:hAnsi="Arial" w:cs="Arial"/>
          <w:sz w:val="28"/>
        </w:rPr>
        <w:br w:type="textWrapping" w:clear="all"/>
      </w:r>
    </w:p>
    <w:p w:rsidR="00426B8C" w:rsidRDefault="00426B8C" w:rsidP="00426B8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426B8C" w:rsidRPr="00BA3E9B" w:rsidRDefault="00426B8C" w:rsidP="00426B8C">
      <w:pPr>
        <w:jc w:val="center"/>
        <w:rPr>
          <w:rFonts w:ascii="Arial" w:hAnsi="Arial" w:cs="Arial"/>
          <w:b/>
          <w:sz w:val="20"/>
          <w:szCs w:val="20"/>
        </w:rPr>
      </w:pPr>
    </w:p>
    <w:p w:rsidR="00426B8C" w:rsidRPr="008511D8" w:rsidRDefault="00426B8C" w:rsidP="00426B8C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426B8C" w:rsidRPr="008511D8" w:rsidRDefault="00426B8C" w:rsidP="00426B8C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426B8C" w:rsidRPr="008511D8" w:rsidRDefault="00426B8C" w:rsidP="00426B8C">
      <w:pPr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426B8C" w:rsidRPr="004C5A4E" w:rsidRDefault="00426B8C" w:rsidP="00426B8C">
      <w:pPr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426B8C" w:rsidRPr="00271EF0" w:rsidRDefault="00426B8C" w:rsidP="00426B8C">
      <w:pPr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426B8C" w:rsidRDefault="00426B8C" w:rsidP="00426B8C">
      <w:pPr>
        <w:jc w:val="both"/>
      </w:pPr>
    </w:p>
    <w:p w:rsidR="00426B8C" w:rsidRPr="00271EF0" w:rsidRDefault="00817CBB" w:rsidP="00426B8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 xml:space="preserve">13 августа </w:t>
      </w:r>
      <w:r w:rsidR="00FE09B0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24</w:t>
      </w:r>
      <w:r w:rsidR="00FE09B0" w:rsidRPr="00271EF0">
        <w:rPr>
          <w:rFonts w:ascii="Arial" w:hAnsi="Arial" w:cs="Arial"/>
          <w:b/>
          <w:sz w:val="18"/>
        </w:rPr>
        <w:t xml:space="preserve">г.                                                                                </w:t>
      </w:r>
      <w:r w:rsidR="00FE09B0">
        <w:rPr>
          <w:rFonts w:ascii="Arial" w:hAnsi="Arial" w:cs="Arial"/>
          <w:b/>
          <w:sz w:val="18"/>
        </w:rPr>
        <w:t xml:space="preserve">         </w:t>
      </w:r>
      <w:r w:rsidR="00FE09B0"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FE09B0"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99-01/272</w:t>
      </w:r>
    </w:p>
    <w:p w:rsidR="000E5A84" w:rsidRDefault="000E5A84" w:rsidP="000E5A84">
      <w:pPr>
        <w:spacing w:line="48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:rsidR="00FE09B0" w:rsidRPr="00CA430A" w:rsidRDefault="00FE09B0" w:rsidP="00FE09B0">
      <w:pPr>
        <w:framePr w:w="5115" w:h="1048" w:hSpace="180" w:wrap="around" w:vAnchor="text" w:hAnchor="page" w:x="1723" w:y="280"/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CA430A">
        <w:rPr>
          <w:b/>
          <w:bCs/>
          <w:sz w:val="28"/>
          <w:szCs w:val="28"/>
        </w:rPr>
        <w:t>О внесении изменений в постановление главы администрации Волоконовского района от 06 июня 2014 года № 226</w:t>
      </w:r>
    </w:p>
    <w:p w:rsidR="001F7B7B" w:rsidRPr="00CA430A" w:rsidRDefault="001F7B7B" w:rsidP="001F7B7B">
      <w:pPr>
        <w:jc w:val="center"/>
        <w:rPr>
          <w:bCs/>
          <w:sz w:val="28"/>
          <w:szCs w:val="28"/>
        </w:rPr>
      </w:pPr>
    </w:p>
    <w:p w:rsidR="001F7B7B" w:rsidRPr="00CA430A" w:rsidRDefault="001F7B7B" w:rsidP="001F7B7B">
      <w:pPr>
        <w:jc w:val="both"/>
        <w:rPr>
          <w:sz w:val="28"/>
          <w:szCs w:val="28"/>
        </w:rPr>
      </w:pPr>
    </w:p>
    <w:p w:rsidR="001F7B7B" w:rsidRPr="00CA430A" w:rsidRDefault="001F7B7B" w:rsidP="001F7B7B">
      <w:pPr>
        <w:jc w:val="both"/>
        <w:rPr>
          <w:sz w:val="28"/>
          <w:szCs w:val="28"/>
        </w:rPr>
      </w:pPr>
    </w:p>
    <w:p w:rsidR="001F7B7B" w:rsidRPr="00CA430A" w:rsidRDefault="001F7B7B" w:rsidP="001F7B7B">
      <w:pPr>
        <w:jc w:val="both"/>
        <w:rPr>
          <w:sz w:val="28"/>
          <w:szCs w:val="28"/>
        </w:rPr>
      </w:pPr>
    </w:p>
    <w:p w:rsidR="00FE09B0" w:rsidRDefault="00FE09B0" w:rsidP="001F7B7B">
      <w:pPr>
        <w:ind w:firstLine="720"/>
        <w:jc w:val="both"/>
        <w:rPr>
          <w:sz w:val="28"/>
          <w:szCs w:val="28"/>
        </w:rPr>
      </w:pPr>
    </w:p>
    <w:p w:rsidR="00FE09B0" w:rsidRDefault="00FE09B0" w:rsidP="001F7B7B">
      <w:pPr>
        <w:ind w:firstLine="720"/>
        <w:jc w:val="both"/>
        <w:rPr>
          <w:sz w:val="28"/>
          <w:szCs w:val="28"/>
        </w:rPr>
      </w:pPr>
    </w:p>
    <w:p w:rsidR="001F7B7B" w:rsidRPr="00CA430A" w:rsidRDefault="001F7B7B" w:rsidP="001F7B7B">
      <w:pPr>
        <w:ind w:firstLine="720"/>
        <w:jc w:val="both"/>
        <w:rPr>
          <w:sz w:val="28"/>
          <w:szCs w:val="28"/>
        </w:rPr>
      </w:pPr>
      <w:r w:rsidRPr="00CA430A">
        <w:rPr>
          <w:sz w:val="28"/>
          <w:szCs w:val="28"/>
        </w:rPr>
        <w:t>В целях актуализации и повышения</w:t>
      </w:r>
      <w:r w:rsidR="00B25EB2">
        <w:rPr>
          <w:sz w:val="28"/>
          <w:szCs w:val="28"/>
        </w:rPr>
        <w:t xml:space="preserve"> эффективности реализации муници</w:t>
      </w:r>
      <w:r w:rsidRPr="00CA430A">
        <w:rPr>
          <w:sz w:val="28"/>
          <w:szCs w:val="28"/>
        </w:rPr>
        <w:t xml:space="preserve">пальной </w:t>
      </w:r>
      <w:hyperlink r:id="rId7" w:history="1">
        <w:r w:rsidRPr="00CA430A">
          <w:rPr>
            <w:sz w:val="28"/>
            <w:szCs w:val="28"/>
          </w:rPr>
          <w:t>программы</w:t>
        </w:r>
      </w:hyperlink>
      <w:r w:rsidRPr="00CA430A">
        <w:rPr>
          <w:sz w:val="28"/>
          <w:szCs w:val="28"/>
        </w:rPr>
        <w:t xml:space="preserve"> Волоконовского района «Обеспечение доступным и комфортным жильем и коммунальными услугами жителей Волоконовског</w:t>
      </w:r>
      <w:r w:rsidR="00426B8C">
        <w:rPr>
          <w:sz w:val="28"/>
          <w:szCs w:val="28"/>
        </w:rPr>
        <w:t xml:space="preserve">о района» </w:t>
      </w:r>
      <w:r w:rsidR="00AC2788" w:rsidRPr="00CA430A">
        <w:rPr>
          <w:b/>
          <w:sz w:val="28"/>
          <w:szCs w:val="28"/>
        </w:rPr>
        <w:t>п о с т а</w:t>
      </w:r>
      <w:r w:rsidRPr="00CA430A">
        <w:rPr>
          <w:b/>
          <w:sz w:val="28"/>
          <w:szCs w:val="28"/>
        </w:rPr>
        <w:t xml:space="preserve"> н о в л я ю :</w:t>
      </w:r>
    </w:p>
    <w:p w:rsidR="001F7B7B" w:rsidRPr="00CA430A" w:rsidRDefault="00426B8C" w:rsidP="001F7B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65389">
        <w:rPr>
          <w:sz w:val="28"/>
          <w:szCs w:val="28"/>
        </w:rPr>
        <w:t xml:space="preserve"> В</w:t>
      </w:r>
      <w:r w:rsidR="001F7B7B" w:rsidRPr="00CA430A">
        <w:rPr>
          <w:sz w:val="28"/>
          <w:szCs w:val="28"/>
        </w:rPr>
        <w:t xml:space="preserve">нести </w:t>
      </w:r>
      <w:r w:rsidR="00F65389">
        <w:rPr>
          <w:sz w:val="28"/>
          <w:szCs w:val="28"/>
        </w:rPr>
        <w:t xml:space="preserve">следующие </w:t>
      </w:r>
      <w:r w:rsidR="001F7B7B" w:rsidRPr="00CA430A">
        <w:rPr>
          <w:sz w:val="28"/>
          <w:szCs w:val="28"/>
        </w:rPr>
        <w:t xml:space="preserve">изменения в </w:t>
      </w:r>
      <w:hyperlink r:id="rId8" w:history="1">
        <w:r w:rsidR="001F7B7B" w:rsidRPr="00CA430A">
          <w:rPr>
            <w:sz w:val="28"/>
            <w:szCs w:val="28"/>
          </w:rPr>
          <w:t>постановление</w:t>
        </w:r>
      </w:hyperlink>
      <w:r w:rsidR="001F7B7B" w:rsidRPr="00CA430A">
        <w:rPr>
          <w:sz w:val="28"/>
          <w:szCs w:val="28"/>
        </w:rPr>
        <w:t xml:space="preserve"> главы администрации района от</w:t>
      </w:r>
      <w:r w:rsidR="00F65389">
        <w:rPr>
          <w:sz w:val="28"/>
          <w:szCs w:val="28"/>
        </w:rPr>
        <w:t xml:space="preserve"> </w:t>
      </w:r>
      <w:r w:rsidR="001F7B7B" w:rsidRPr="00CA430A">
        <w:rPr>
          <w:sz w:val="28"/>
          <w:szCs w:val="28"/>
        </w:rPr>
        <w:t>06 июня 2014 года № 226 «Об утверждении муниципальной программы Волоконовского района «Обеспечение доступным и комфортным жильем и коммунальными услугами жителей Волоконовского района»:</w:t>
      </w:r>
    </w:p>
    <w:p w:rsidR="001F7B7B" w:rsidRDefault="00426B8C" w:rsidP="00AC27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в</w:t>
      </w:r>
      <w:r w:rsidR="00A64533">
        <w:rPr>
          <w:sz w:val="28"/>
          <w:szCs w:val="28"/>
        </w:rPr>
        <w:t xml:space="preserve"> </w:t>
      </w:r>
      <w:r w:rsidR="001F7B7B" w:rsidRPr="00CA430A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="00A64533">
        <w:rPr>
          <w:sz w:val="28"/>
          <w:szCs w:val="28"/>
        </w:rPr>
        <w:t xml:space="preserve"> </w:t>
      </w:r>
      <w:hyperlink r:id="rId9" w:history="1">
        <w:r w:rsidR="001F7B7B" w:rsidRPr="00CA430A">
          <w:rPr>
            <w:sz w:val="28"/>
            <w:szCs w:val="28"/>
          </w:rPr>
          <w:t>программ</w:t>
        </w:r>
      </w:hyperlink>
      <w:r>
        <w:rPr>
          <w:sz w:val="28"/>
          <w:szCs w:val="28"/>
        </w:rPr>
        <w:t>у</w:t>
      </w:r>
      <w:r w:rsidR="001F7B7B" w:rsidRPr="00CA430A">
        <w:rPr>
          <w:sz w:val="28"/>
          <w:szCs w:val="28"/>
        </w:rPr>
        <w:t xml:space="preserve"> Волоконовского района «Обеспечение доступным и комфортным жильем и коммунальными услугами жителей Волоконовского района» (далее – Программа), утвержденн</w:t>
      </w:r>
      <w:r>
        <w:rPr>
          <w:sz w:val="28"/>
          <w:szCs w:val="28"/>
        </w:rPr>
        <w:t>ую</w:t>
      </w:r>
      <w:r w:rsidR="001F7B7B" w:rsidRPr="00CA430A">
        <w:rPr>
          <w:sz w:val="28"/>
          <w:szCs w:val="28"/>
        </w:rPr>
        <w:t xml:space="preserve"> в пункте 1 названного постановления:</w:t>
      </w:r>
    </w:p>
    <w:p w:rsidR="001F7B7B" w:rsidRPr="00CA430A" w:rsidRDefault="00426B8C" w:rsidP="001F7B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6431B2">
        <w:rPr>
          <w:sz w:val="28"/>
          <w:szCs w:val="28"/>
        </w:rPr>
        <w:t xml:space="preserve"> </w:t>
      </w:r>
      <w:hyperlink r:id="rId10" w:history="1">
        <w:r w:rsidR="001F7B7B" w:rsidRPr="00CA430A">
          <w:rPr>
            <w:sz w:val="28"/>
            <w:szCs w:val="28"/>
          </w:rPr>
          <w:t xml:space="preserve">раздел </w:t>
        </w:r>
      </w:hyperlink>
      <w:r w:rsidR="001F7B7B" w:rsidRPr="00CA430A">
        <w:rPr>
          <w:sz w:val="28"/>
          <w:szCs w:val="28"/>
        </w:rPr>
        <w:t>8 «Общий объем бюджетных ассигнований муниципальной программы за счет средств бюджета Волоконовского района, а также прогнозный объем средств, привлекаемых из других источников» паспорта Программы изложить в следующей редакции:</w:t>
      </w:r>
    </w:p>
    <w:p w:rsidR="001F7B7B" w:rsidRPr="00CA430A" w:rsidRDefault="001F7B7B" w:rsidP="001F7B7B">
      <w:pPr>
        <w:ind w:firstLine="720"/>
        <w:jc w:val="both"/>
        <w:rPr>
          <w:sz w:val="28"/>
          <w:szCs w:val="28"/>
        </w:rPr>
      </w:pPr>
      <w:r w:rsidRPr="00CA430A">
        <w:rPr>
          <w:sz w:val="28"/>
          <w:szCs w:val="28"/>
        </w:rPr>
        <w:t xml:space="preserve">«Планируемый общий объем финансирования муниципальной программы за счет всех источников финансирования </w:t>
      </w:r>
      <w:r w:rsidRPr="000E5A84">
        <w:rPr>
          <w:sz w:val="28"/>
          <w:szCs w:val="28"/>
        </w:rPr>
        <w:t xml:space="preserve">составит </w:t>
      </w:r>
      <w:r w:rsidR="006912AB">
        <w:rPr>
          <w:sz w:val="28"/>
          <w:szCs w:val="28"/>
        </w:rPr>
        <w:t>5</w:t>
      </w:r>
      <w:r w:rsidR="00937140">
        <w:rPr>
          <w:sz w:val="28"/>
          <w:szCs w:val="28"/>
        </w:rPr>
        <w:t> 954 470,25</w:t>
      </w:r>
      <w:r w:rsidRPr="000E5A84">
        <w:rPr>
          <w:sz w:val="28"/>
          <w:szCs w:val="28"/>
        </w:rPr>
        <w:t xml:space="preserve"> тыс</w:t>
      </w:r>
      <w:r w:rsidRPr="00CA430A">
        <w:rPr>
          <w:sz w:val="28"/>
          <w:szCs w:val="28"/>
        </w:rPr>
        <w:t>. рублей.</w:t>
      </w:r>
    </w:p>
    <w:p w:rsidR="001F7B7B" w:rsidRPr="00CA430A" w:rsidRDefault="001F7B7B" w:rsidP="001F7B7B">
      <w:pPr>
        <w:ind w:firstLine="720"/>
        <w:jc w:val="both"/>
        <w:rPr>
          <w:sz w:val="28"/>
          <w:szCs w:val="28"/>
        </w:rPr>
      </w:pPr>
      <w:r w:rsidRPr="00CA430A">
        <w:rPr>
          <w:sz w:val="28"/>
          <w:szCs w:val="28"/>
        </w:rPr>
        <w:t>Объем финансирования муниципальной программы в 2014-2020 годах за счет средств бюджета Волоконовского района составит 54 565,0 тыс. рублей, в том числе по годам:</w:t>
      </w:r>
    </w:p>
    <w:p w:rsidR="001F7B7B" w:rsidRPr="00CA430A" w:rsidRDefault="001F7B7B" w:rsidP="001F7B7B">
      <w:pPr>
        <w:ind w:firstLine="720"/>
        <w:jc w:val="both"/>
        <w:rPr>
          <w:sz w:val="28"/>
          <w:szCs w:val="28"/>
        </w:rPr>
      </w:pPr>
      <w:r w:rsidRPr="00CA430A">
        <w:rPr>
          <w:sz w:val="28"/>
          <w:szCs w:val="28"/>
        </w:rPr>
        <w:t>2014 год – 4 340,0 тыс. рублей;</w:t>
      </w:r>
    </w:p>
    <w:p w:rsidR="001F7B7B" w:rsidRPr="00CA430A" w:rsidRDefault="001F7B7B" w:rsidP="001F7B7B">
      <w:pPr>
        <w:ind w:firstLine="720"/>
        <w:jc w:val="both"/>
        <w:rPr>
          <w:sz w:val="28"/>
          <w:szCs w:val="28"/>
        </w:rPr>
      </w:pPr>
      <w:r w:rsidRPr="00CA430A">
        <w:rPr>
          <w:sz w:val="28"/>
          <w:szCs w:val="28"/>
        </w:rPr>
        <w:t>2015 год – 3 754,0 тыс. рублей;</w:t>
      </w:r>
    </w:p>
    <w:p w:rsidR="001F7B7B" w:rsidRPr="00CA430A" w:rsidRDefault="001F7B7B" w:rsidP="001F7B7B">
      <w:pPr>
        <w:ind w:firstLine="720"/>
        <w:jc w:val="both"/>
        <w:rPr>
          <w:sz w:val="28"/>
          <w:szCs w:val="28"/>
        </w:rPr>
      </w:pPr>
      <w:r w:rsidRPr="00CA430A">
        <w:rPr>
          <w:sz w:val="28"/>
          <w:szCs w:val="28"/>
        </w:rPr>
        <w:t>2016 год – 11 151,0 тыс. рублей;</w:t>
      </w:r>
    </w:p>
    <w:p w:rsidR="001F7B7B" w:rsidRPr="00CA430A" w:rsidRDefault="001F7B7B" w:rsidP="001F7B7B">
      <w:pPr>
        <w:ind w:firstLine="720"/>
        <w:jc w:val="both"/>
        <w:rPr>
          <w:sz w:val="28"/>
          <w:szCs w:val="28"/>
        </w:rPr>
      </w:pPr>
      <w:r w:rsidRPr="00CA430A">
        <w:rPr>
          <w:sz w:val="28"/>
          <w:szCs w:val="28"/>
        </w:rPr>
        <w:t>2017 год – 11 261,0 тыс. рублей;</w:t>
      </w:r>
    </w:p>
    <w:p w:rsidR="001F7B7B" w:rsidRPr="00CA430A" w:rsidRDefault="001F7B7B" w:rsidP="001F7B7B">
      <w:pPr>
        <w:ind w:firstLine="720"/>
        <w:jc w:val="both"/>
        <w:rPr>
          <w:sz w:val="28"/>
          <w:szCs w:val="28"/>
        </w:rPr>
      </w:pPr>
      <w:r w:rsidRPr="00CA430A">
        <w:rPr>
          <w:sz w:val="28"/>
          <w:szCs w:val="28"/>
        </w:rPr>
        <w:t>2018 год – 8 100,0 тыс. рублей;</w:t>
      </w:r>
    </w:p>
    <w:p w:rsidR="001F7B7B" w:rsidRPr="00CA430A" w:rsidRDefault="001F7B7B" w:rsidP="001F7B7B">
      <w:pPr>
        <w:ind w:firstLine="720"/>
        <w:jc w:val="both"/>
        <w:rPr>
          <w:sz w:val="28"/>
          <w:szCs w:val="28"/>
        </w:rPr>
      </w:pPr>
      <w:r w:rsidRPr="00CA430A">
        <w:rPr>
          <w:sz w:val="28"/>
          <w:szCs w:val="28"/>
        </w:rPr>
        <w:t>2019 год – 7 883,0 тыс. рублей;</w:t>
      </w:r>
    </w:p>
    <w:p w:rsidR="001F7B7B" w:rsidRPr="00CA430A" w:rsidRDefault="001F7B7B" w:rsidP="001F7B7B">
      <w:pPr>
        <w:ind w:firstLine="720"/>
        <w:jc w:val="both"/>
        <w:rPr>
          <w:sz w:val="28"/>
          <w:szCs w:val="28"/>
        </w:rPr>
      </w:pPr>
      <w:r w:rsidRPr="00CA430A">
        <w:rPr>
          <w:sz w:val="28"/>
          <w:szCs w:val="28"/>
        </w:rPr>
        <w:t>2020 год – 8 076,0 тыс. рублей.</w:t>
      </w:r>
    </w:p>
    <w:p w:rsidR="001F7B7B" w:rsidRPr="00CA430A" w:rsidRDefault="001F7B7B" w:rsidP="001F7B7B">
      <w:pPr>
        <w:ind w:firstLine="720"/>
        <w:jc w:val="both"/>
        <w:rPr>
          <w:sz w:val="28"/>
          <w:szCs w:val="28"/>
        </w:rPr>
      </w:pPr>
      <w:r w:rsidRPr="00CA430A">
        <w:rPr>
          <w:sz w:val="28"/>
          <w:szCs w:val="28"/>
        </w:rPr>
        <w:lastRenderedPageBreak/>
        <w:t xml:space="preserve">Планируемый объем финансирования муниципальной программы в  </w:t>
      </w:r>
      <w:r w:rsidR="00426B8C">
        <w:rPr>
          <w:sz w:val="28"/>
          <w:szCs w:val="28"/>
        </w:rPr>
        <w:t xml:space="preserve">                  </w:t>
      </w:r>
      <w:r w:rsidRPr="00CA430A">
        <w:rPr>
          <w:sz w:val="28"/>
          <w:szCs w:val="28"/>
        </w:rPr>
        <w:t>2014-2020 годах за счет средств федерального бюджета составит 55 978,0 тыс. рублей.</w:t>
      </w:r>
    </w:p>
    <w:p w:rsidR="001F7B7B" w:rsidRPr="00CA430A" w:rsidRDefault="001F7B7B" w:rsidP="001F7B7B">
      <w:pPr>
        <w:ind w:firstLine="720"/>
        <w:jc w:val="both"/>
        <w:rPr>
          <w:sz w:val="28"/>
          <w:szCs w:val="28"/>
        </w:rPr>
      </w:pPr>
      <w:r w:rsidRPr="00CA430A">
        <w:rPr>
          <w:sz w:val="28"/>
          <w:szCs w:val="28"/>
        </w:rPr>
        <w:t xml:space="preserve">Планируемый объем финансирования муниципальной программы в  </w:t>
      </w:r>
      <w:r w:rsidR="00426B8C">
        <w:rPr>
          <w:sz w:val="28"/>
          <w:szCs w:val="28"/>
        </w:rPr>
        <w:t xml:space="preserve">               </w:t>
      </w:r>
      <w:r w:rsidRPr="00CA430A">
        <w:rPr>
          <w:sz w:val="28"/>
          <w:szCs w:val="28"/>
        </w:rPr>
        <w:t>2014-2020 годах за счет средств областного бюджета – 128 382,0 тыс. рублей.</w:t>
      </w:r>
    </w:p>
    <w:p w:rsidR="001F7B7B" w:rsidRPr="00CA430A" w:rsidRDefault="001F7B7B" w:rsidP="001F7B7B">
      <w:pPr>
        <w:ind w:firstLine="720"/>
        <w:jc w:val="both"/>
        <w:rPr>
          <w:sz w:val="28"/>
          <w:szCs w:val="28"/>
        </w:rPr>
      </w:pPr>
      <w:r w:rsidRPr="00CA430A">
        <w:rPr>
          <w:sz w:val="28"/>
          <w:szCs w:val="28"/>
        </w:rPr>
        <w:t xml:space="preserve">Планируемый объем финансирования муниципальной программы в  </w:t>
      </w:r>
      <w:r w:rsidR="00426B8C">
        <w:rPr>
          <w:sz w:val="28"/>
          <w:szCs w:val="28"/>
        </w:rPr>
        <w:t xml:space="preserve">                </w:t>
      </w:r>
      <w:r w:rsidRPr="00CA430A">
        <w:rPr>
          <w:sz w:val="28"/>
          <w:szCs w:val="28"/>
        </w:rPr>
        <w:t>2014-2020 годах за счет средств территориальных внебюджетных фондов – 97 375,0 тыс. рублей.</w:t>
      </w:r>
    </w:p>
    <w:p w:rsidR="001F7B7B" w:rsidRPr="000E5A84" w:rsidRDefault="001F7B7B" w:rsidP="001F7B7B">
      <w:pPr>
        <w:ind w:firstLine="720"/>
        <w:jc w:val="both"/>
        <w:rPr>
          <w:sz w:val="28"/>
          <w:szCs w:val="28"/>
        </w:rPr>
      </w:pPr>
      <w:r w:rsidRPr="00CA430A">
        <w:rPr>
          <w:sz w:val="28"/>
          <w:szCs w:val="28"/>
        </w:rPr>
        <w:t xml:space="preserve">Планируемый объем финансирования муниципальной программы в  </w:t>
      </w:r>
      <w:r w:rsidR="00426B8C">
        <w:rPr>
          <w:sz w:val="28"/>
          <w:szCs w:val="28"/>
        </w:rPr>
        <w:t xml:space="preserve">             </w:t>
      </w:r>
      <w:r w:rsidRPr="00CA430A">
        <w:rPr>
          <w:sz w:val="28"/>
          <w:szCs w:val="28"/>
        </w:rPr>
        <w:t xml:space="preserve">2014-2020 годах за счет </w:t>
      </w:r>
      <w:r w:rsidRPr="000E5A84">
        <w:rPr>
          <w:sz w:val="28"/>
          <w:szCs w:val="28"/>
        </w:rPr>
        <w:t xml:space="preserve">средств внебюджетных источников составит </w:t>
      </w:r>
      <w:r w:rsidR="00783324">
        <w:rPr>
          <w:sz w:val="28"/>
          <w:szCs w:val="28"/>
        </w:rPr>
        <w:t xml:space="preserve">                         </w:t>
      </w:r>
      <w:r w:rsidRPr="000E5A84">
        <w:rPr>
          <w:sz w:val="28"/>
          <w:szCs w:val="28"/>
        </w:rPr>
        <w:t>4 935 566,0 тыс. рублей.</w:t>
      </w:r>
    </w:p>
    <w:p w:rsidR="001F7B7B" w:rsidRPr="000E5A84" w:rsidRDefault="001F7B7B" w:rsidP="001F7B7B">
      <w:pPr>
        <w:ind w:firstLine="720"/>
        <w:jc w:val="both"/>
        <w:rPr>
          <w:sz w:val="28"/>
          <w:szCs w:val="28"/>
        </w:rPr>
      </w:pPr>
      <w:r w:rsidRPr="000E5A84">
        <w:rPr>
          <w:sz w:val="28"/>
          <w:szCs w:val="28"/>
        </w:rPr>
        <w:t>Объем финансирования мун</w:t>
      </w:r>
      <w:r w:rsidR="006431B2">
        <w:rPr>
          <w:sz w:val="28"/>
          <w:szCs w:val="28"/>
        </w:rPr>
        <w:t>иципальной программы в 2021-2026</w:t>
      </w:r>
      <w:r w:rsidRPr="000E5A84">
        <w:rPr>
          <w:sz w:val="28"/>
          <w:szCs w:val="28"/>
        </w:rPr>
        <w:t xml:space="preserve"> годах за счет средств бюджета Волоконовского района составит </w:t>
      </w:r>
      <w:r w:rsidR="004E4053" w:rsidRPr="004E4053">
        <w:rPr>
          <w:sz w:val="28"/>
          <w:szCs w:val="28"/>
        </w:rPr>
        <w:t>68 719</w:t>
      </w:r>
      <w:r w:rsidR="00D808D7" w:rsidRPr="004E4053">
        <w:rPr>
          <w:sz w:val="28"/>
          <w:szCs w:val="28"/>
        </w:rPr>
        <w:t>,32</w:t>
      </w:r>
      <w:r w:rsidRPr="000E5A84">
        <w:rPr>
          <w:sz w:val="28"/>
          <w:szCs w:val="28"/>
        </w:rPr>
        <w:t xml:space="preserve"> тыс. рублей, в том числе по годам:</w:t>
      </w:r>
    </w:p>
    <w:p w:rsidR="001F7B7B" w:rsidRPr="000E5A84" w:rsidRDefault="001F7B7B" w:rsidP="001F7B7B">
      <w:pPr>
        <w:ind w:firstLine="720"/>
        <w:jc w:val="both"/>
        <w:rPr>
          <w:sz w:val="28"/>
          <w:szCs w:val="28"/>
        </w:rPr>
      </w:pPr>
      <w:r w:rsidRPr="000E5A84">
        <w:rPr>
          <w:sz w:val="28"/>
          <w:szCs w:val="28"/>
        </w:rPr>
        <w:t xml:space="preserve">2021 год – </w:t>
      </w:r>
      <w:r w:rsidR="00111E39" w:rsidRPr="000E5A84">
        <w:rPr>
          <w:color w:val="000000"/>
          <w:sz w:val="28"/>
          <w:szCs w:val="28"/>
        </w:rPr>
        <w:t xml:space="preserve">10 501 </w:t>
      </w:r>
      <w:r w:rsidRPr="000E5A84">
        <w:rPr>
          <w:sz w:val="28"/>
          <w:szCs w:val="28"/>
        </w:rPr>
        <w:t>тыс. рублей;</w:t>
      </w:r>
    </w:p>
    <w:p w:rsidR="001F7B7B" w:rsidRPr="000E5A84" w:rsidRDefault="001F7B7B" w:rsidP="001F7B7B">
      <w:pPr>
        <w:ind w:firstLine="720"/>
        <w:jc w:val="both"/>
        <w:rPr>
          <w:sz w:val="28"/>
          <w:szCs w:val="28"/>
        </w:rPr>
      </w:pPr>
      <w:r w:rsidRPr="000E5A84">
        <w:rPr>
          <w:sz w:val="28"/>
          <w:szCs w:val="28"/>
        </w:rPr>
        <w:t xml:space="preserve">2022 год – </w:t>
      </w:r>
      <w:r w:rsidR="00A91C22" w:rsidRPr="000E5A84">
        <w:rPr>
          <w:sz w:val="28"/>
          <w:szCs w:val="28"/>
        </w:rPr>
        <w:t>1</w:t>
      </w:r>
      <w:r w:rsidR="00DE10A7" w:rsidRPr="000E5A84">
        <w:rPr>
          <w:sz w:val="28"/>
          <w:szCs w:val="28"/>
        </w:rPr>
        <w:t>5 548,69</w:t>
      </w:r>
      <w:r w:rsidR="00286B7C" w:rsidRPr="000E5A84">
        <w:rPr>
          <w:sz w:val="28"/>
          <w:szCs w:val="28"/>
        </w:rPr>
        <w:t xml:space="preserve"> </w:t>
      </w:r>
      <w:r w:rsidRPr="000E5A84">
        <w:rPr>
          <w:sz w:val="28"/>
          <w:szCs w:val="28"/>
        </w:rPr>
        <w:t>тыс. рублей;</w:t>
      </w:r>
    </w:p>
    <w:p w:rsidR="001F7B7B" w:rsidRPr="000E5A84" w:rsidRDefault="001F7B7B" w:rsidP="001F7B7B">
      <w:pPr>
        <w:ind w:firstLine="720"/>
        <w:jc w:val="both"/>
        <w:rPr>
          <w:sz w:val="28"/>
          <w:szCs w:val="28"/>
        </w:rPr>
      </w:pPr>
      <w:r w:rsidRPr="000E5A84">
        <w:rPr>
          <w:sz w:val="28"/>
          <w:szCs w:val="28"/>
        </w:rPr>
        <w:t xml:space="preserve">2023 год – </w:t>
      </w:r>
      <w:r w:rsidR="00D808D7">
        <w:rPr>
          <w:sz w:val="28"/>
          <w:szCs w:val="28"/>
        </w:rPr>
        <w:t>11 810,83</w:t>
      </w:r>
      <w:r w:rsidRPr="000E5A84">
        <w:rPr>
          <w:sz w:val="28"/>
          <w:szCs w:val="28"/>
        </w:rPr>
        <w:t xml:space="preserve"> тыс. рублей;</w:t>
      </w:r>
    </w:p>
    <w:p w:rsidR="001F7B7B" w:rsidRPr="000E5A84" w:rsidRDefault="001F7B7B" w:rsidP="001F7B7B">
      <w:pPr>
        <w:ind w:firstLine="720"/>
        <w:jc w:val="both"/>
        <w:rPr>
          <w:sz w:val="28"/>
          <w:szCs w:val="28"/>
        </w:rPr>
      </w:pPr>
      <w:r w:rsidRPr="000E5A84">
        <w:rPr>
          <w:sz w:val="28"/>
          <w:szCs w:val="28"/>
        </w:rPr>
        <w:t xml:space="preserve">2024 год – </w:t>
      </w:r>
      <w:r w:rsidR="00D808D7">
        <w:rPr>
          <w:sz w:val="28"/>
          <w:szCs w:val="28"/>
        </w:rPr>
        <w:t>15 112,8</w:t>
      </w:r>
      <w:r w:rsidRPr="000E5A84">
        <w:rPr>
          <w:sz w:val="28"/>
          <w:szCs w:val="28"/>
        </w:rPr>
        <w:t xml:space="preserve"> тыс. рублей;</w:t>
      </w:r>
    </w:p>
    <w:p w:rsidR="001F7B7B" w:rsidRDefault="001F7B7B" w:rsidP="001F7B7B">
      <w:pPr>
        <w:ind w:firstLine="720"/>
        <w:jc w:val="both"/>
        <w:rPr>
          <w:sz w:val="28"/>
          <w:szCs w:val="28"/>
        </w:rPr>
      </w:pPr>
      <w:r w:rsidRPr="000E5A84">
        <w:rPr>
          <w:sz w:val="28"/>
          <w:szCs w:val="28"/>
        </w:rPr>
        <w:t xml:space="preserve">2025 год – </w:t>
      </w:r>
      <w:r w:rsidR="00D808D7">
        <w:rPr>
          <w:sz w:val="28"/>
          <w:szCs w:val="28"/>
        </w:rPr>
        <w:t>15</w:t>
      </w:r>
      <w:r w:rsidR="002D1500">
        <w:rPr>
          <w:sz w:val="28"/>
          <w:szCs w:val="28"/>
        </w:rPr>
        <w:t xml:space="preserve"> </w:t>
      </w:r>
      <w:r w:rsidR="00D808D7">
        <w:rPr>
          <w:sz w:val="28"/>
          <w:szCs w:val="28"/>
        </w:rPr>
        <w:t>746</w:t>
      </w:r>
      <w:r w:rsidR="006431B2">
        <w:rPr>
          <w:sz w:val="28"/>
          <w:szCs w:val="28"/>
        </w:rPr>
        <w:t xml:space="preserve"> тыс. рублей;</w:t>
      </w:r>
    </w:p>
    <w:p w:rsidR="006431B2" w:rsidRPr="000E5A84" w:rsidRDefault="006431B2" w:rsidP="001F7B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2026</w:t>
      </w:r>
      <w:r w:rsidRPr="000E5A84">
        <w:rPr>
          <w:sz w:val="28"/>
          <w:szCs w:val="28"/>
        </w:rPr>
        <w:t xml:space="preserve"> год – </w:t>
      </w:r>
      <w:r w:rsidR="00D808D7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рублей.</w:t>
      </w:r>
    </w:p>
    <w:p w:rsidR="001F7B7B" w:rsidRPr="000E5A84" w:rsidRDefault="001F7B7B" w:rsidP="001F7B7B">
      <w:pPr>
        <w:ind w:firstLine="720"/>
        <w:jc w:val="both"/>
        <w:rPr>
          <w:sz w:val="28"/>
          <w:szCs w:val="28"/>
        </w:rPr>
      </w:pPr>
      <w:r w:rsidRPr="000E5A84">
        <w:rPr>
          <w:sz w:val="28"/>
          <w:szCs w:val="28"/>
        </w:rPr>
        <w:t>Планируемый объем финансирования муни</w:t>
      </w:r>
      <w:r w:rsidR="006431B2">
        <w:rPr>
          <w:sz w:val="28"/>
          <w:szCs w:val="28"/>
        </w:rPr>
        <w:t xml:space="preserve">ципальной программы в  </w:t>
      </w:r>
      <w:r w:rsidR="00426B8C">
        <w:rPr>
          <w:sz w:val="28"/>
          <w:szCs w:val="28"/>
        </w:rPr>
        <w:t xml:space="preserve">                  </w:t>
      </w:r>
      <w:r w:rsidR="006431B2">
        <w:rPr>
          <w:sz w:val="28"/>
          <w:szCs w:val="28"/>
        </w:rPr>
        <w:t>2021-2026</w:t>
      </w:r>
      <w:r w:rsidRPr="000E5A84">
        <w:rPr>
          <w:sz w:val="28"/>
          <w:szCs w:val="28"/>
        </w:rPr>
        <w:t xml:space="preserve"> годах за счет средств федерального бюджета – </w:t>
      </w:r>
      <w:r w:rsidR="00806C14">
        <w:rPr>
          <w:sz w:val="28"/>
          <w:szCs w:val="28"/>
        </w:rPr>
        <w:t>11 428,56</w:t>
      </w:r>
      <w:r w:rsidR="006912AB">
        <w:rPr>
          <w:sz w:val="28"/>
          <w:szCs w:val="28"/>
        </w:rPr>
        <w:t xml:space="preserve"> </w:t>
      </w:r>
      <w:r w:rsidRPr="006912AB">
        <w:rPr>
          <w:sz w:val="28"/>
          <w:szCs w:val="28"/>
        </w:rPr>
        <w:t>тыс</w:t>
      </w:r>
      <w:r w:rsidRPr="000E5A84">
        <w:rPr>
          <w:sz w:val="28"/>
          <w:szCs w:val="28"/>
        </w:rPr>
        <w:t>. рублей.</w:t>
      </w:r>
    </w:p>
    <w:p w:rsidR="001F7B7B" w:rsidRPr="000E5A84" w:rsidRDefault="001F7B7B" w:rsidP="001F7B7B">
      <w:pPr>
        <w:ind w:firstLine="720"/>
        <w:jc w:val="both"/>
        <w:rPr>
          <w:sz w:val="28"/>
          <w:szCs w:val="28"/>
        </w:rPr>
      </w:pPr>
      <w:r w:rsidRPr="000E5A84">
        <w:rPr>
          <w:sz w:val="28"/>
          <w:szCs w:val="28"/>
        </w:rPr>
        <w:t>Планируемый объем финансирования муни</w:t>
      </w:r>
      <w:r w:rsidR="006431B2">
        <w:rPr>
          <w:sz w:val="28"/>
          <w:szCs w:val="28"/>
        </w:rPr>
        <w:t xml:space="preserve">ципальной программы в  </w:t>
      </w:r>
      <w:r w:rsidR="00426B8C">
        <w:rPr>
          <w:sz w:val="28"/>
          <w:szCs w:val="28"/>
        </w:rPr>
        <w:t xml:space="preserve">             </w:t>
      </w:r>
      <w:r w:rsidR="006431B2">
        <w:rPr>
          <w:sz w:val="28"/>
          <w:szCs w:val="28"/>
        </w:rPr>
        <w:t>2021-2026</w:t>
      </w:r>
      <w:r w:rsidRPr="000E5A84">
        <w:rPr>
          <w:sz w:val="28"/>
          <w:szCs w:val="28"/>
        </w:rPr>
        <w:t xml:space="preserve"> годах за счет средств областного бюджета – </w:t>
      </w:r>
      <w:r w:rsidR="00E37756">
        <w:rPr>
          <w:sz w:val="28"/>
          <w:szCs w:val="28"/>
        </w:rPr>
        <w:t>235 679,07</w:t>
      </w:r>
      <w:r w:rsidR="00286B7C" w:rsidRPr="000E5A84">
        <w:rPr>
          <w:sz w:val="28"/>
          <w:szCs w:val="28"/>
        </w:rPr>
        <w:t xml:space="preserve"> </w:t>
      </w:r>
      <w:r w:rsidRPr="000E5A84">
        <w:rPr>
          <w:sz w:val="28"/>
          <w:szCs w:val="28"/>
        </w:rPr>
        <w:t>тыс. рублей.</w:t>
      </w:r>
    </w:p>
    <w:p w:rsidR="001F7B7B" w:rsidRPr="000E5A84" w:rsidRDefault="001F7B7B" w:rsidP="001F7B7B">
      <w:pPr>
        <w:ind w:firstLine="720"/>
        <w:jc w:val="both"/>
        <w:rPr>
          <w:sz w:val="28"/>
          <w:szCs w:val="28"/>
        </w:rPr>
      </w:pPr>
      <w:r w:rsidRPr="000E5A84">
        <w:rPr>
          <w:sz w:val="28"/>
          <w:szCs w:val="28"/>
        </w:rPr>
        <w:t>Планируемый объем финансирования муни</w:t>
      </w:r>
      <w:r w:rsidR="006431B2">
        <w:rPr>
          <w:sz w:val="28"/>
          <w:szCs w:val="28"/>
        </w:rPr>
        <w:t xml:space="preserve">ципальной программы в  </w:t>
      </w:r>
      <w:r w:rsidR="00426B8C">
        <w:rPr>
          <w:sz w:val="28"/>
          <w:szCs w:val="28"/>
        </w:rPr>
        <w:t xml:space="preserve">            </w:t>
      </w:r>
      <w:r w:rsidR="006431B2">
        <w:rPr>
          <w:sz w:val="28"/>
          <w:szCs w:val="28"/>
        </w:rPr>
        <w:t>2021-2026</w:t>
      </w:r>
      <w:r w:rsidRPr="000E5A84">
        <w:rPr>
          <w:sz w:val="28"/>
          <w:szCs w:val="28"/>
        </w:rPr>
        <w:t xml:space="preserve"> годах за счет средств территориальных внебюджетных фондов – </w:t>
      </w:r>
      <w:r w:rsidR="006912AB">
        <w:rPr>
          <w:sz w:val="28"/>
          <w:szCs w:val="28"/>
        </w:rPr>
        <w:t>49 204,0</w:t>
      </w:r>
      <w:r w:rsidRPr="000E5A84">
        <w:rPr>
          <w:sz w:val="28"/>
          <w:szCs w:val="28"/>
        </w:rPr>
        <w:t xml:space="preserve"> тыс. рублей.</w:t>
      </w:r>
    </w:p>
    <w:p w:rsidR="001F7B7B" w:rsidRPr="000E5A84" w:rsidRDefault="001F7B7B" w:rsidP="001F7B7B">
      <w:pPr>
        <w:ind w:firstLine="720"/>
        <w:jc w:val="both"/>
        <w:rPr>
          <w:sz w:val="28"/>
          <w:szCs w:val="28"/>
        </w:rPr>
      </w:pPr>
      <w:r w:rsidRPr="000E5A84">
        <w:rPr>
          <w:sz w:val="28"/>
          <w:szCs w:val="28"/>
        </w:rPr>
        <w:t>Планируемый объем финансирования муни</w:t>
      </w:r>
      <w:r w:rsidR="00CA280D">
        <w:rPr>
          <w:sz w:val="28"/>
          <w:szCs w:val="28"/>
        </w:rPr>
        <w:t xml:space="preserve">ципальной программы в  </w:t>
      </w:r>
      <w:r w:rsidR="00426B8C">
        <w:rPr>
          <w:sz w:val="28"/>
          <w:szCs w:val="28"/>
        </w:rPr>
        <w:t xml:space="preserve">            </w:t>
      </w:r>
      <w:r w:rsidR="00CA280D">
        <w:rPr>
          <w:sz w:val="28"/>
          <w:szCs w:val="28"/>
        </w:rPr>
        <w:t>2021-2026</w:t>
      </w:r>
      <w:r w:rsidRPr="000E5A84">
        <w:rPr>
          <w:sz w:val="28"/>
          <w:szCs w:val="28"/>
        </w:rPr>
        <w:t xml:space="preserve"> годах за счет средств внебюджетных источников составит </w:t>
      </w:r>
      <w:r w:rsidR="00D46AA0">
        <w:rPr>
          <w:sz w:val="28"/>
          <w:szCs w:val="28"/>
        </w:rPr>
        <w:t xml:space="preserve">                   </w:t>
      </w:r>
      <w:r w:rsidR="006912AB">
        <w:rPr>
          <w:sz w:val="28"/>
          <w:szCs w:val="28"/>
        </w:rPr>
        <w:t>316 200,0</w:t>
      </w:r>
      <w:r w:rsidRPr="000E5A84">
        <w:rPr>
          <w:sz w:val="28"/>
          <w:szCs w:val="28"/>
        </w:rPr>
        <w:t xml:space="preserve"> тыс. рублей</w:t>
      </w:r>
      <w:r w:rsidR="00783324">
        <w:rPr>
          <w:sz w:val="28"/>
          <w:szCs w:val="28"/>
        </w:rPr>
        <w:t>.</w:t>
      </w:r>
      <w:r w:rsidRPr="000E5A84">
        <w:rPr>
          <w:sz w:val="28"/>
          <w:szCs w:val="28"/>
        </w:rPr>
        <w:t>»;</w:t>
      </w:r>
    </w:p>
    <w:p w:rsidR="001F7B7B" w:rsidRPr="000E5A84" w:rsidRDefault="001F7B7B" w:rsidP="001F7B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E5A84">
        <w:rPr>
          <w:sz w:val="28"/>
          <w:szCs w:val="28"/>
        </w:rPr>
        <w:tab/>
      </w:r>
      <w:r w:rsidR="00426B8C" w:rsidRPr="00426B8C">
        <w:rPr>
          <w:rFonts w:ascii="Times New Roman" w:hAnsi="Times New Roman" w:cs="Times New Roman"/>
          <w:b/>
          <w:sz w:val="28"/>
          <w:szCs w:val="28"/>
        </w:rPr>
        <w:t>–</w:t>
      </w:r>
      <w:r w:rsidRPr="000E5A84">
        <w:rPr>
          <w:sz w:val="28"/>
          <w:szCs w:val="28"/>
        </w:rPr>
        <w:t xml:space="preserve"> </w:t>
      </w:r>
      <w:r w:rsidRPr="000E5A84">
        <w:rPr>
          <w:rFonts w:ascii="Times New Roman" w:hAnsi="Times New Roman" w:cs="Times New Roman"/>
          <w:sz w:val="28"/>
          <w:szCs w:val="28"/>
        </w:rPr>
        <w:t>раздел 9 «Конечные результаты реализации муниципальной программы» паспорта Программы изложить в следующей редакции:</w:t>
      </w:r>
    </w:p>
    <w:p w:rsidR="001F7B7B" w:rsidRPr="000E5A84" w:rsidRDefault="001F7B7B" w:rsidP="001F7B7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A84">
        <w:rPr>
          <w:rFonts w:ascii="Times New Roman" w:hAnsi="Times New Roman" w:cs="Times New Roman"/>
          <w:sz w:val="28"/>
          <w:szCs w:val="28"/>
        </w:rPr>
        <w:t xml:space="preserve"> «</w:t>
      </w:r>
      <w:r w:rsidR="006431B2">
        <w:rPr>
          <w:rFonts w:ascii="Times New Roman" w:hAnsi="Times New Roman" w:cs="Times New Roman"/>
          <w:color w:val="000000"/>
          <w:sz w:val="28"/>
          <w:szCs w:val="28"/>
        </w:rPr>
        <w:t>К 2020</w:t>
      </w:r>
      <w:r w:rsidRPr="000E5A84">
        <w:rPr>
          <w:rFonts w:ascii="Times New Roman" w:hAnsi="Times New Roman" w:cs="Times New Roman"/>
          <w:color w:val="000000"/>
          <w:sz w:val="28"/>
          <w:szCs w:val="28"/>
        </w:rPr>
        <w:t xml:space="preserve"> году планируется достичь следующих целевых показателей:</w:t>
      </w:r>
    </w:p>
    <w:p w:rsidR="001F7B7B" w:rsidRPr="000E5A84" w:rsidRDefault="001F7B7B" w:rsidP="001F7B7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A8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 Увеличение объема ввода жилья за </w:t>
      </w:r>
      <w:r w:rsidR="00783324">
        <w:rPr>
          <w:rFonts w:ascii="Times New Roman" w:hAnsi="Times New Roman" w:cs="Times New Roman"/>
          <w:color w:val="000000"/>
          <w:sz w:val="28"/>
          <w:szCs w:val="28"/>
        </w:rPr>
        <w:t>2014-2020 годы – 95,58 тыс. кв.</w:t>
      </w:r>
      <w:r w:rsidRPr="000E5A84">
        <w:rPr>
          <w:rFonts w:ascii="Times New Roman" w:hAnsi="Times New Roman" w:cs="Times New Roman"/>
          <w:color w:val="000000"/>
          <w:sz w:val="28"/>
          <w:szCs w:val="28"/>
        </w:rPr>
        <w:t>м, общей площади, в том числе:</w:t>
      </w:r>
    </w:p>
    <w:p w:rsidR="001F7B7B" w:rsidRPr="000E5A84" w:rsidRDefault="00426B8C" w:rsidP="001F7B7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83324">
        <w:rPr>
          <w:rFonts w:ascii="Times New Roman" w:hAnsi="Times New Roman" w:cs="Times New Roman"/>
          <w:sz w:val="28"/>
          <w:szCs w:val="28"/>
        </w:rPr>
        <w:t xml:space="preserve"> 2014 г. – 15, 3 тыс. кв.</w:t>
      </w:r>
      <w:r w:rsidR="001F7B7B" w:rsidRPr="000E5A84">
        <w:rPr>
          <w:rFonts w:ascii="Times New Roman" w:hAnsi="Times New Roman" w:cs="Times New Roman"/>
          <w:sz w:val="28"/>
          <w:szCs w:val="28"/>
        </w:rPr>
        <w:t>м;</w:t>
      </w:r>
    </w:p>
    <w:p w:rsidR="001F7B7B" w:rsidRPr="000E5A84" w:rsidRDefault="00426B8C" w:rsidP="001F7B7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83324">
        <w:rPr>
          <w:rFonts w:ascii="Times New Roman" w:hAnsi="Times New Roman" w:cs="Times New Roman"/>
          <w:sz w:val="28"/>
          <w:szCs w:val="28"/>
        </w:rPr>
        <w:t xml:space="preserve"> 2015 г. – 13,2 тыс. кв.</w:t>
      </w:r>
      <w:r w:rsidR="001F7B7B" w:rsidRPr="000E5A84">
        <w:rPr>
          <w:rFonts w:ascii="Times New Roman" w:hAnsi="Times New Roman" w:cs="Times New Roman"/>
          <w:sz w:val="28"/>
          <w:szCs w:val="28"/>
        </w:rPr>
        <w:t>м;</w:t>
      </w:r>
    </w:p>
    <w:p w:rsidR="001F7B7B" w:rsidRPr="000E5A84" w:rsidRDefault="00426B8C" w:rsidP="001F7B7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83324">
        <w:rPr>
          <w:rFonts w:ascii="Times New Roman" w:hAnsi="Times New Roman" w:cs="Times New Roman"/>
          <w:sz w:val="28"/>
          <w:szCs w:val="28"/>
        </w:rPr>
        <w:t xml:space="preserve"> 2016 г. – 13,1 тыс. кв.</w:t>
      </w:r>
      <w:r w:rsidR="001F7B7B" w:rsidRPr="000E5A84">
        <w:rPr>
          <w:rFonts w:ascii="Times New Roman" w:hAnsi="Times New Roman" w:cs="Times New Roman"/>
          <w:sz w:val="28"/>
          <w:szCs w:val="28"/>
        </w:rPr>
        <w:t>м;</w:t>
      </w:r>
    </w:p>
    <w:p w:rsidR="001F7B7B" w:rsidRPr="000E5A84" w:rsidRDefault="00426B8C" w:rsidP="001F7B7B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F7B7B" w:rsidRPr="000E5A84">
        <w:rPr>
          <w:rFonts w:ascii="Times New Roman" w:hAnsi="Times New Roman" w:cs="Times New Roman"/>
          <w:sz w:val="28"/>
          <w:szCs w:val="28"/>
        </w:rPr>
        <w:t xml:space="preserve"> 2017 г. – 13,08 тыс. кв</w:t>
      </w:r>
      <w:r w:rsidR="0078332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F7B7B" w:rsidRPr="000E5A84">
        <w:rPr>
          <w:rFonts w:ascii="Times New Roman" w:hAnsi="Times New Roman" w:cs="Times New Roman"/>
          <w:color w:val="000000"/>
          <w:sz w:val="28"/>
          <w:szCs w:val="28"/>
        </w:rPr>
        <w:t>м;</w:t>
      </w:r>
    </w:p>
    <w:p w:rsidR="001F7B7B" w:rsidRPr="000E5A84" w:rsidRDefault="00426B8C" w:rsidP="001F7B7B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783324">
        <w:rPr>
          <w:rFonts w:ascii="Times New Roman" w:hAnsi="Times New Roman" w:cs="Times New Roman"/>
          <w:color w:val="000000"/>
          <w:sz w:val="28"/>
          <w:szCs w:val="28"/>
        </w:rPr>
        <w:t xml:space="preserve"> 2018 г. – 13,5 тыс. кв.</w:t>
      </w:r>
      <w:r w:rsidR="001F7B7B" w:rsidRPr="000E5A84">
        <w:rPr>
          <w:rFonts w:ascii="Times New Roman" w:hAnsi="Times New Roman" w:cs="Times New Roman"/>
          <w:color w:val="000000"/>
          <w:sz w:val="28"/>
          <w:szCs w:val="28"/>
        </w:rPr>
        <w:t>м;</w:t>
      </w:r>
    </w:p>
    <w:p w:rsidR="001F7B7B" w:rsidRPr="000E5A84" w:rsidRDefault="00426B8C" w:rsidP="001F7B7B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783324">
        <w:rPr>
          <w:rFonts w:ascii="Times New Roman" w:hAnsi="Times New Roman" w:cs="Times New Roman"/>
          <w:color w:val="000000"/>
          <w:sz w:val="28"/>
          <w:szCs w:val="28"/>
        </w:rPr>
        <w:t xml:space="preserve"> 2019 г. – 13,5 тыс. кв.</w:t>
      </w:r>
      <w:r w:rsidR="001F7B7B" w:rsidRPr="000E5A84">
        <w:rPr>
          <w:rFonts w:ascii="Times New Roman" w:hAnsi="Times New Roman" w:cs="Times New Roman"/>
          <w:color w:val="000000"/>
          <w:sz w:val="28"/>
          <w:szCs w:val="28"/>
        </w:rPr>
        <w:t>м;</w:t>
      </w:r>
    </w:p>
    <w:p w:rsidR="001F7B7B" w:rsidRDefault="00426B8C" w:rsidP="001F7B7B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783324">
        <w:rPr>
          <w:rFonts w:ascii="Times New Roman" w:hAnsi="Times New Roman" w:cs="Times New Roman"/>
          <w:color w:val="000000"/>
          <w:sz w:val="28"/>
          <w:szCs w:val="28"/>
        </w:rPr>
        <w:t xml:space="preserve"> 2020 г. – 13,9 тыс. кв.</w:t>
      </w:r>
      <w:r w:rsidR="001F7B7B" w:rsidRPr="000E5A84">
        <w:rPr>
          <w:rFonts w:ascii="Times New Roman" w:hAnsi="Times New Roman" w:cs="Times New Roman"/>
          <w:color w:val="000000"/>
          <w:sz w:val="28"/>
          <w:szCs w:val="28"/>
        </w:rPr>
        <w:t>м.</w:t>
      </w:r>
    </w:p>
    <w:p w:rsidR="00FE09B0" w:rsidRPr="000E5A84" w:rsidRDefault="00FE09B0" w:rsidP="001F7B7B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7B7B" w:rsidRPr="000E5A84" w:rsidRDefault="001F7B7B" w:rsidP="001F7B7B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A84">
        <w:rPr>
          <w:rFonts w:ascii="Times New Roman" w:hAnsi="Times New Roman" w:cs="Times New Roman"/>
          <w:color w:val="000000"/>
          <w:sz w:val="28"/>
          <w:szCs w:val="28"/>
        </w:rPr>
        <w:t>2. Увеличение обеспеченности насел</w:t>
      </w:r>
      <w:r w:rsidR="00783324">
        <w:rPr>
          <w:rFonts w:ascii="Times New Roman" w:hAnsi="Times New Roman" w:cs="Times New Roman"/>
          <w:color w:val="000000"/>
          <w:sz w:val="28"/>
          <w:szCs w:val="28"/>
        </w:rPr>
        <w:t>ения жильем – не менее 30,0 кв.</w:t>
      </w:r>
      <w:r w:rsidRPr="000E5A84">
        <w:rPr>
          <w:rFonts w:ascii="Times New Roman" w:hAnsi="Times New Roman" w:cs="Times New Roman"/>
          <w:color w:val="000000"/>
          <w:sz w:val="28"/>
          <w:szCs w:val="28"/>
        </w:rPr>
        <w:t xml:space="preserve">м на </w:t>
      </w:r>
      <w:r w:rsidRPr="000E5A8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одного жителя.</w:t>
      </w:r>
    </w:p>
    <w:p w:rsidR="001F7B7B" w:rsidRPr="000E5A84" w:rsidRDefault="001F7B7B" w:rsidP="001F7B7B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A84">
        <w:rPr>
          <w:rFonts w:ascii="Times New Roman" w:hAnsi="Times New Roman" w:cs="Times New Roman"/>
          <w:color w:val="000000"/>
          <w:sz w:val="28"/>
          <w:szCs w:val="28"/>
        </w:rPr>
        <w:t>3. Увеличение доли семей, имеющих возможность приобрести жилье, соответствующее стандартам обеспечения жилыми помещениями, с помощью собственных и заемных средств, до 40%.</w:t>
      </w:r>
    </w:p>
    <w:p w:rsidR="001F7B7B" w:rsidRPr="000E5A84" w:rsidRDefault="001F7B7B" w:rsidP="001F7B7B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A84">
        <w:rPr>
          <w:rFonts w:ascii="Times New Roman" w:hAnsi="Times New Roman" w:cs="Times New Roman"/>
          <w:color w:val="000000"/>
          <w:sz w:val="28"/>
          <w:szCs w:val="28"/>
        </w:rPr>
        <w:t>4. Улучшение эстетического облика, внешнего благоустройства, озеленения и санитарного состояния не менее 2 населенных пунктов Волоконовского района ежегодно.</w:t>
      </w:r>
    </w:p>
    <w:p w:rsidR="001F7B7B" w:rsidRPr="000E5A84" w:rsidRDefault="001F7B7B" w:rsidP="001F7B7B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A84">
        <w:rPr>
          <w:rFonts w:ascii="Times New Roman" w:hAnsi="Times New Roman" w:cs="Times New Roman"/>
          <w:color w:val="000000"/>
          <w:sz w:val="28"/>
          <w:szCs w:val="28"/>
        </w:rPr>
        <w:t xml:space="preserve">5. Обеспечение уровня оснащенности населенных пунктов области системами централизованного водоснабжения и водоотведения, соответствующего СанПиН, </w:t>
      </w:r>
      <w:r w:rsidR="0078332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0E5A84">
        <w:rPr>
          <w:rFonts w:ascii="Times New Roman" w:hAnsi="Times New Roman" w:cs="Times New Roman"/>
          <w:color w:val="000000"/>
          <w:sz w:val="28"/>
          <w:szCs w:val="28"/>
        </w:rPr>
        <w:t xml:space="preserve"> не менее 45% ежегодно</w:t>
      </w:r>
      <w:r w:rsidR="00213AAD" w:rsidRPr="000E5A8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F7B7B" w:rsidRPr="000E5A84" w:rsidRDefault="006431B2" w:rsidP="001F7B7B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2026</w:t>
      </w:r>
      <w:r w:rsidR="001F7B7B" w:rsidRPr="000E5A84">
        <w:rPr>
          <w:rFonts w:ascii="Times New Roman" w:hAnsi="Times New Roman" w:cs="Times New Roman"/>
          <w:color w:val="000000"/>
          <w:sz w:val="28"/>
          <w:szCs w:val="28"/>
        </w:rPr>
        <w:t xml:space="preserve"> году планируется достичь следующих целевых показателей:</w:t>
      </w:r>
    </w:p>
    <w:p w:rsidR="001F7B7B" w:rsidRPr="000E5A84" w:rsidRDefault="001F7B7B" w:rsidP="001F7B7B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A84">
        <w:rPr>
          <w:rFonts w:ascii="Times New Roman" w:hAnsi="Times New Roman" w:cs="Times New Roman"/>
          <w:color w:val="000000"/>
          <w:sz w:val="28"/>
          <w:szCs w:val="28"/>
        </w:rPr>
        <w:t>1. Увеличение</w:t>
      </w:r>
      <w:r w:rsidR="00CA280D">
        <w:rPr>
          <w:rFonts w:ascii="Times New Roman" w:hAnsi="Times New Roman" w:cs="Times New Roman"/>
          <w:color w:val="000000"/>
          <w:sz w:val="28"/>
          <w:szCs w:val="28"/>
        </w:rPr>
        <w:t xml:space="preserve"> объема ввода жилья за 2021-2026</w:t>
      </w:r>
      <w:r w:rsidRPr="000E5A84">
        <w:rPr>
          <w:rFonts w:ascii="Times New Roman" w:hAnsi="Times New Roman" w:cs="Times New Roman"/>
          <w:color w:val="000000"/>
          <w:sz w:val="28"/>
          <w:szCs w:val="28"/>
        </w:rPr>
        <w:t xml:space="preserve"> годы – </w:t>
      </w:r>
      <w:r w:rsidR="004301B3">
        <w:rPr>
          <w:rFonts w:ascii="Times New Roman" w:hAnsi="Times New Roman" w:cs="Times New Roman"/>
          <w:color w:val="000000"/>
          <w:sz w:val="28"/>
          <w:szCs w:val="28"/>
        </w:rPr>
        <w:t>44,06</w:t>
      </w:r>
      <w:r w:rsidR="00783324">
        <w:rPr>
          <w:rFonts w:ascii="Times New Roman" w:hAnsi="Times New Roman" w:cs="Times New Roman"/>
          <w:color w:val="000000"/>
          <w:sz w:val="28"/>
          <w:szCs w:val="28"/>
        </w:rPr>
        <w:t xml:space="preserve"> тыс. кв.</w:t>
      </w:r>
      <w:r w:rsidRPr="000E5A84">
        <w:rPr>
          <w:rFonts w:ascii="Times New Roman" w:hAnsi="Times New Roman" w:cs="Times New Roman"/>
          <w:color w:val="000000"/>
          <w:sz w:val="28"/>
          <w:szCs w:val="28"/>
        </w:rPr>
        <w:t>м, общей площади, в том числе:</w:t>
      </w:r>
    </w:p>
    <w:p w:rsidR="001F7B7B" w:rsidRPr="000E5A84" w:rsidRDefault="00783324" w:rsidP="001F7B7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2021 г. – 11,5 тыс. кв.</w:t>
      </w:r>
      <w:r w:rsidR="001F7B7B" w:rsidRPr="000E5A84">
        <w:rPr>
          <w:rFonts w:ascii="Times New Roman" w:hAnsi="Times New Roman" w:cs="Times New Roman"/>
          <w:sz w:val="28"/>
          <w:szCs w:val="28"/>
        </w:rPr>
        <w:t>м;</w:t>
      </w:r>
    </w:p>
    <w:p w:rsidR="001F7B7B" w:rsidRPr="000E5A84" w:rsidRDefault="00783324" w:rsidP="001F7B7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F7B7B" w:rsidRPr="000E5A84">
        <w:rPr>
          <w:rFonts w:ascii="Times New Roman" w:hAnsi="Times New Roman" w:cs="Times New Roman"/>
          <w:sz w:val="28"/>
          <w:szCs w:val="28"/>
        </w:rPr>
        <w:t xml:space="preserve"> 2022 г. – </w:t>
      </w:r>
      <w:r w:rsidR="00DE10A7" w:rsidRPr="000E5A84">
        <w:rPr>
          <w:rFonts w:ascii="Times New Roman" w:hAnsi="Times New Roman" w:cs="Times New Roman"/>
          <w:sz w:val="28"/>
          <w:szCs w:val="28"/>
        </w:rPr>
        <w:t>7,82</w:t>
      </w:r>
      <w:r>
        <w:rPr>
          <w:rFonts w:ascii="Times New Roman" w:hAnsi="Times New Roman" w:cs="Times New Roman"/>
          <w:sz w:val="28"/>
          <w:szCs w:val="28"/>
        </w:rPr>
        <w:t xml:space="preserve"> тыс. кв.</w:t>
      </w:r>
      <w:r w:rsidR="001F7B7B" w:rsidRPr="000E5A84">
        <w:rPr>
          <w:rFonts w:ascii="Times New Roman" w:hAnsi="Times New Roman" w:cs="Times New Roman"/>
          <w:sz w:val="28"/>
          <w:szCs w:val="28"/>
        </w:rPr>
        <w:t>м;</w:t>
      </w:r>
    </w:p>
    <w:p w:rsidR="001F7B7B" w:rsidRPr="000E5A84" w:rsidRDefault="00783324" w:rsidP="001F7B7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F7B7B" w:rsidRPr="000E5A84">
        <w:rPr>
          <w:rFonts w:ascii="Times New Roman" w:hAnsi="Times New Roman" w:cs="Times New Roman"/>
          <w:sz w:val="28"/>
          <w:szCs w:val="28"/>
        </w:rPr>
        <w:t xml:space="preserve"> 2023 г. – </w:t>
      </w:r>
      <w:r w:rsidR="004301B3">
        <w:rPr>
          <w:rFonts w:ascii="Times New Roman" w:hAnsi="Times New Roman" w:cs="Times New Roman"/>
          <w:sz w:val="28"/>
          <w:szCs w:val="28"/>
        </w:rPr>
        <w:t>8,67</w:t>
      </w:r>
      <w:r>
        <w:rPr>
          <w:rFonts w:ascii="Times New Roman" w:hAnsi="Times New Roman" w:cs="Times New Roman"/>
          <w:sz w:val="28"/>
          <w:szCs w:val="28"/>
        </w:rPr>
        <w:t xml:space="preserve"> тыс. кв.</w:t>
      </w:r>
      <w:r w:rsidR="001F7B7B" w:rsidRPr="000E5A84">
        <w:rPr>
          <w:rFonts w:ascii="Times New Roman" w:hAnsi="Times New Roman" w:cs="Times New Roman"/>
          <w:sz w:val="28"/>
          <w:szCs w:val="28"/>
        </w:rPr>
        <w:t>м;</w:t>
      </w:r>
    </w:p>
    <w:p w:rsidR="001F7B7B" w:rsidRPr="000E5A84" w:rsidRDefault="00783324" w:rsidP="001F7B7B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F7B7B" w:rsidRPr="000E5A84">
        <w:rPr>
          <w:rFonts w:ascii="Times New Roman" w:hAnsi="Times New Roman" w:cs="Times New Roman"/>
          <w:sz w:val="28"/>
          <w:szCs w:val="28"/>
        </w:rPr>
        <w:t xml:space="preserve"> 2024 г. – </w:t>
      </w:r>
      <w:r w:rsidR="00806C14">
        <w:rPr>
          <w:rFonts w:ascii="Times New Roman" w:hAnsi="Times New Roman" w:cs="Times New Roman"/>
          <w:sz w:val="28"/>
          <w:szCs w:val="28"/>
        </w:rPr>
        <w:t>11,47</w:t>
      </w:r>
      <w:r w:rsidR="001F7B7B" w:rsidRPr="000E5A84">
        <w:rPr>
          <w:rFonts w:ascii="Times New Roman" w:hAnsi="Times New Roman" w:cs="Times New Roman"/>
          <w:sz w:val="28"/>
          <w:szCs w:val="28"/>
        </w:rPr>
        <w:t xml:space="preserve"> тыс. кв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F7B7B" w:rsidRPr="000E5A84">
        <w:rPr>
          <w:rFonts w:ascii="Times New Roman" w:hAnsi="Times New Roman" w:cs="Times New Roman"/>
          <w:color w:val="000000"/>
          <w:sz w:val="28"/>
          <w:szCs w:val="28"/>
        </w:rPr>
        <w:t>м;</w:t>
      </w:r>
    </w:p>
    <w:p w:rsidR="001F7B7B" w:rsidRDefault="00783324" w:rsidP="001F7B7B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1F7B7B" w:rsidRPr="000E5A84">
        <w:rPr>
          <w:rFonts w:ascii="Times New Roman" w:hAnsi="Times New Roman" w:cs="Times New Roman"/>
          <w:color w:val="000000"/>
          <w:sz w:val="28"/>
          <w:szCs w:val="28"/>
        </w:rPr>
        <w:t xml:space="preserve"> 2025 г. – </w:t>
      </w:r>
      <w:r w:rsidR="004301B3">
        <w:rPr>
          <w:rFonts w:ascii="Times New Roman" w:hAnsi="Times New Roman" w:cs="Times New Roman"/>
          <w:color w:val="000000"/>
          <w:sz w:val="28"/>
          <w:szCs w:val="28"/>
        </w:rPr>
        <w:t>6,42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кв.</w:t>
      </w:r>
      <w:r w:rsidR="006431B2">
        <w:rPr>
          <w:rFonts w:ascii="Times New Roman" w:hAnsi="Times New Roman" w:cs="Times New Roman"/>
          <w:color w:val="000000"/>
          <w:sz w:val="28"/>
          <w:szCs w:val="28"/>
        </w:rPr>
        <w:t>м;</w:t>
      </w:r>
    </w:p>
    <w:p w:rsidR="006431B2" w:rsidRPr="000E5A84" w:rsidRDefault="00783324" w:rsidP="006431B2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E13DE">
        <w:rPr>
          <w:rFonts w:ascii="Times New Roman" w:hAnsi="Times New Roman" w:cs="Times New Roman"/>
          <w:color w:val="000000"/>
          <w:sz w:val="28"/>
          <w:szCs w:val="28"/>
        </w:rPr>
        <w:t xml:space="preserve"> 2026</w:t>
      </w:r>
      <w:r w:rsidR="006431B2" w:rsidRPr="000E5A84">
        <w:rPr>
          <w:rFonts w:ascii="Times New Roman" w:hAnsi="Times New Roman" w:cs="Times New Roman"/>
          <w:color w:val="000000"/>
          <w:sz w:val="28"/>
          <w:szCs w:val="28"/>
        </w:rPr>
        <w:t xml:space="preserve"> г. – </w:t>
      </w:r>
      <w:r w:rsidR="00806C14">
        <w:rPr>
          <w:rFonts w:ascii="Times New Roman" w:hAnsi="Times New Roman" w:cs="Times New Roman"/>
          <w:color w:val="000000"/>
          <w:sz w:val="28"/>
          <w:szCs w:val="28"/>
        </w:rPr>
        <w:t>5,93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кв.</w:t>
      </w:r>
      <w:r w:rsidR="006431B2">
        <w:rPr>
          <w:rFonts w:ascii="Times New Roman" w:hAnsi="Times New Roman" w:cs="Times New Roman"/>
          <w:color w:val="000000"/>
          <w:sz w:val="28"/>
          <w:szCs w:val="28"/>
        </w:rPr>
        <w:t>м.</w:t>
      </w:r>
    </w:p>
    <w:p w:rsidR="001F7B7B" w:rsidRPr="000E5A84" w:rsidRDefault="001F7B7B" w:rsidP="001F7B7B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A84">
        <w:rPr>
          <w:rFonts w:ascii="Times New Roman" w:hAnsi="Times New Roman" w:cs="Times New Roman"/>
          <w:color w:val="000000"/>
          <w:sz w:val="28"/>
          <w:szCs w:val="28"/>
        </w:rPr>
        <w:t xml:space="preserve">2. Увеличение </w:t>
      </w:r>
      <w:r w:rsidR="00111E39" w:rsidRPr="000E5A84">
        <w:rPr>
          <w:rFonts w:ascii="Times New Roman" w:hAnsi="Times New Roman" w:cs="Times New Roman"/>
          <w:color w:val="000000"/>
          <w:sz w:val="28"/>
          <w:szCs w:val="28"/>
        </w:rPr>
        <w:t>обеспеченности населения жильем</w:t>
      </w:r>
      <w:r w:rsidR="00213AAD" w:rsidRPr="000E5A84">
        <w:rPr>
          <w:rFonts w:ascii="Times New Roman" w:hAnsi="Times New Roman" w:cs="Times New Roman"/>
          <w:color w:val="000000"/>
          <w:sz w:val="28"/>
          <w:szCs w:val="28"/>
        </w:rPr>
        <w:t xml:space="preserve"> – не менее 30,0 кв.</w:t>
      </w:r>
      <w:r w:rsidRPr="000E5A84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8332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E5A84">
        <w:rPr>
          <w:rFonts w:ascii="Times New Roman" w:hAnsi="Times New Roman" w:cs="Times New Roman"/>
          <w:color w:val="000000"/>
          <w:sz w:val="28"/>
          <w:szCs w:val="28"/>
        </w:rPr>
        <w:t xml:space="preserve"> на одного жителя.</w:t>
      </w:r>
    </w:p>
    <w:p w:rsidR="001F7B7B" w:rsidRPr="000E5A84" w:rsidRDefault="001F7B7B" w:rsidP="001F7B7B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A84">
        <w:rPr>
          <w:rFonts w:ascii="Times New Roman" w:hAnsi="Times New Roman" w:cs="Times New Roman"/>
          <w:color w:val="000000"/>
          <w:sz w:val="28"/>
          <w:szCs w:val="28"/>
        </w:rPr>
        <w:t>3. Увеличение доли семей, имеющих возможность приобрести жилье, соответствующее стандартам обеспечения жилыми помещениями, с помощь</w:t>
      </w:r>
      <w:r w:rsidR="00213AAD" w:rsidRPr="000E5A84">
        <w:rPr>
          <w:rFonts w:ascii="Times New Roman" w:hAnsi="Times New Roman" w:cs="Times New Roman"/>
          <w:color w:val="000000"/>
          <w:sz w:val="28"/>
          <w:szCs w:val="28"/>
        </w:rPr>
        <w:t>ю собственных и заемных средств</w:t>
      </w:r>
      <w:r w:rsidRPr="000E5A84">
        <w:rPr>
          <w:rFonts w:ascii="Times New Roman" w:hAnsi="Times New Roman" w:cs="Times New Roman"/>
          <w:color w:val="000000"/>
          <w:sz w:val="28"/>
          <w:szCs w:val="28"/>
        </w:rPr>
        <w:t xml:space="preserve"> до 40%.</w:t>
      </w:r>
    </w:p>
    <w:p w:rsidR="001F7B7B" w:rsidRPr="000E5A84" w:rsidRDefault="001F7B7B" w:rsidP="001F7B7B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A84">
        <w:rPr>
          <w:rFonts w:ascii="Times New Roman" w:hAnsi="Times New Roman" w:cs="Times New Roman"/>
          <w:color w:val="000000"/>
          <w:sz w:val="28"/>
          <w:szCs w:val="28"/>
        </w:rPr>
        <w:t>4. Улучшение эстетического облика, внешнего благоустройства, озеленения и санитарного состояния не менее 2 населенных пунктов Волоконовского района ежегодно.</w:t>
      </w:r>
    </w:p>
    <w:p w:rsidR="001F7B7B" w:rsidRPr="000E5A84" w:rsidRDefault="001F7B7B" w:rsidP="001F7B7B">
      <w:pPr>
        <w:ind w:firstLine="720"/>
        <w:jc w:val="both"/>
        <w:rPr>
          <w:color w:val="000000"/>
          <w:sz w:val="28"/>
          <w:szCs w:val="28"/>
        </w:rPr>
      </w:pPr>
      <w:r w:rsidRPr="000E5A84">
        <w:rPr>
          <w:color w:val="000000"/>
          <w:sz w:val="28"/>
          <w:szCs w:val="28"/>
        </w:rPr>
        <w:t xml:space="preserve">5. Обеспечение уровня оснащенности населенных пунктов области системами централизованного водоснабжения и водоотведения, соответствующего СанПиН, </w:t>
      </w:r>
      <w:r w:rsidR="00783324">
        <w:rPr>
          <w:color w:val="000000"/>
          <w:sz w:val="28"/>
          <w:szCs w:val="28"/>
        </w:rPr>
        <w:t>–</w:t>
      </w:r>
      <w:r w:rsidRPr="000E5A84">
        <w:rPr>
          <w:color w:val="000000"/>
          <w:sz w:val="28"/>
          <w:szCs w:val="28"/>
        </w:rPr>
        <w:t xml:space="preserve"> не менее 45% ежегодно</w:t>
      </w:r>
      <w:r w:rsidR="00783324">
        <w:rPr>
          <w:color w:val="000000"/>
          <w:sz w:val="28"/>
          <w:szCs w:val="28"/>
        </w:rPr>
        <w:t>.</w:t>
      </w:r>
      <w:r w:rsidR="00F65389">
        <w:rPr>
          <w:color w:val="000000"/>
          <w:sz w:val="28"/>
          <w:szCs w:val="28"/>
        </w:rPr>
        <w:t>»</w:t>
      </w:r>
      <w:r w:rsidRPr="000E5A84">
        <w:rPr>
          <w:color w:val="000000"/>
          <w:sz w:val="28"/>
          <w:szCs w:val="28"/>
        </w:rPr>
        <w:t>;</w:t>
      </w:r>
    </w:p>
    <w:p w:rsidR="001F7B7B" w:rsidRPr="000E5A84" w:rsidRDefault="00783324" w:rsidP="001F7B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F7B7B" w:rsidRPr="000E5A84">
        <w:rPr>
          <w:sz w:val="28"/>
          <w:szCs w:val="28"/>
        </w:rPr>
        <w:t xml:space="preserve"> в подпрограмме 3 «Обеспечение реализации муниципальной программы Волоконовского района «Обеспечение доступным и комфортным жильем и коммунальными услугами жителей Волоконовского района</w:t>
      </w:r>
      <w:r w:rsidR="00F65389">
        <w:rPr>
          <w:sz w:val="28"/>
          <w:szCs w:val="28"/>
        </w:rPr>
        <w:t>»</w:t>
      </w:r>
      <w:r w:rsidR="001F7B7B" w:rsidRPr="000E5A84">
        <w:rPr>
          <w:sz w:val="28"/>
          <w:szCs w:val="28"/>
        </w:rPr>
        <w:t xml:space="preserve"> (далее – подпрограмма 3) Программы:</w:t>
      </w:r>
    </w:p>
    <w:p w:rsidR="001F7B7B" w:rsidRPr="000E5A84" w:rsidRDefault="00783324" w:rsidP="001F7B7B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1F7B7B" w:rsidRPr="000E5A84">
        <w:rPr>
          <w:color w:val="000000"/>
          <w:sz w:val="28"/>
          <w:szCs w:val="28"/>
        </w:rPr>
        <w:t xml:space="preserve"> раздел 6 «Общий объем бюджетных ассигнований подпрограммы 3 за счет средств бюджета Волоконовского района, а также прогнозный объем средств, привлекаемых из других источников» </w:t>
      </w:r>
      <w:r w:rsidR="001F7B7B" w:rsidRPr="000E5A84">
        <w:rPr>
          <w:sz w:val="28"/>
          <w:szCs w:val="28"/>
        </w:rPr>
        <w:t>паспорта Программы изложить в следующей редакции:</w:t>
      </w:r>
    </w:p>
    <w:p w:rsidR="00164C85" w:rsidRPr="000E5A84" w:rsidRDefault="001F7B7B" w:rsidP="00185BC1">
      <w:pPr>
        <w:ind w:firstLine="720"/>
        <w:jc w:val="both"/>
        <w:rPr>
          <w:sz w:val="28"/>
          <w:szCs w:val="28"/>
        </w:rPr>
      </w:pPr>
      <w:r w:rsidRPr="000E5A84">
        <w:rPr>
          <w:color w:val="000000"/>
          <w:sz w:val="28"/>
          <w:szCs w:val="28"/>
        </w:rPr>
        <w:t>«Объем финансиро</w:t>
      </w:r>
      <w:r w:rsidR="006431B2">
        <w:rPr>
          <w:color w:val="000000"/>
          <w:sz w:val="28"/>
          <w:szCs w:val="28"/>
        </w:rPr>
        <w:t>вания подпрограммы 3 в 2022-2026</w:t>
      </w:r>
      <w:r w:rsidRPr="000E5A84">
        <w:rPr>
          <w:color w:val="000000"/>
          <w:sz w:val="28"/>
          <w:szCs w:val="28"/>
        </w:rPr>
        <w:t xml:space="preserve"> годах за счет средств областного бюджета и средств муни</w:t>
      </w:r>
      <w:r w:rsidR="00F65389">
        <w:rPr>
          <w:color w:val="000000"/>
          <w:sz w:val="28"/>
          <w:szCs w:val="28"/>
        </w:rPr>
        <w:t>ципального бюджета не требуется</w:t>
      </w:r>
      <w:r w:rsidRPr="000E5A84">
        <w:rPr>
          <w:color w:val="000000"/>
          <w:sz w:val="28"/>
          <w:szCs w:val="28"/>
        </w:rPr>
        <w:t>»</w:t>
      </w:r>
      <w:r w:rsidR="00F65389">
        <w:rPr>
          <w:color w:val="000000"/>
          <w:sz w:val="28"/>
          <w:szCs w:val="28"/>
        </w:rPr>
        <w:t>;</w:t>
      </w:r>
    </w:p>
    <w:p w:rsidR="00164C85" w:rsidRDefault="00783324" w:rsidP="00B367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8135E1">
        <w:rPr>
          <w:sz w:val="28"/>
          <w:szCs w:val="28"/>
        </w:rPr>
        <w:t xml:space="preserve"> П</w:t>
      </w:r>
      <w:r w:rsidR="00B367E6" w:rsidRPr="000E5A84">
        <w:rPr>
          <w:sz w:val="28"/>
          <w:szCs w:val="28"/>
        </w:rPr>
        <w:t>риложени</w:t>
      </w:r>
      <w:r w:rsidR="00FE09B0">
        <w:rPr>
          <w:sz w:val="28"/>
          <w:szCs w:val="28"/>
        </w:rPr>
        <w:t>я № 3,</w:t>
      </w:r>
      <w:r w:rsidR="00B367E6" w:rsidRPr="000E5A84">
        <w:rPr>
          <w:sz w:val="28"/>
          <w:szCs w:val="28"/>
        </w:rPr>
        <w:t xml:space="preserve"> 4</w:t>
      </w:r>
      <w:r w:rsidR="008135E1">
        <w:rPr>
          <w:sz w:val="28"/>
          <w:szCs w:val="28"/>
        </w:rPr>
        <w:t xml:space="preserve"> к Программе</w:t>
      </w:r>
      <w:r w:rsidR="00B367E6" w:rsidRPr="000E5A84">
        <w:rPr>
          <w:sz w:val="28"/>
          <w:szCs w:val="28"/>
        </w:rPr>
        <w:t xml:space="preserve"> изложить в новой редакции, согласно </w:t>
      </w:r>
      <w:r w:rsidR="00FE09B0">
        <w:rPr>
          <w:sz w:val="28"/>
          <w:szCs w:val="28"/>
        </w:rPr>
        <w:t xml:space="preserve">приложению № 1 и </w:t>
      </w:r>
      <w:r w:rsidR="00B367E6" w:rsidRPr="000E5A84">
        <w:rPr>
          <w:sz w:val="28"/>
          <w:szCs w:val="28"/>
        </w:rPr>
        <w:t>приложени</w:t>
      </w:r>
      <w:r w:rsidR="008135E1">
        <w:rPr>
          <w:sz w:val="28"/>
          <w:szCs w:val="28"/>
        </w:rPr>
        <w:t xml:space="preserve">ю </w:t>
      </w:r>
      <w:r w:rsidR="00FE09B0">
        <w:rPr>
          <w:sz w:val="28"/>
          <w:szCs w:val="28"/>
        </w:rPr>
        <w:t>№ 2 к настоящему постановлению.</w:t>
      </w:r>
    </w:p>
    <w:p w:rsidR="001F7B7B" w:rsidRDefault="001F7B7B" w:rsidP="001F7B7B">
      <w:pPr>
        <w:ind w:firstLine="720"/>
        <w:jc w:val="both"/>
        <w:rPr>
          <w:sz w:val="28"/>
          <w:szCs w:val="28"/>
        </w:rPr>
      </w:pPr>
      <w:r w:rsidRPr="000E5A84">
        <w:rPr>
          <w:sz w:val="28"/>
          <w:szCs w:val="28"/>
        </w:rPr>
        <w:lastRenderedPageBreak/>
        <w:t>3. Управлению финансов и бюджетной политики администрации Волоконовского района (Фартушная М.В.) производить финансирование мероприятий Программы с учетом настоящего постановления.</w:t>
      </w:r>
    </w:p>
    <w:p w:rsidR="008135E1" w:rsidRPr="000E5A84" w:rsidRDefault="008135E1" w:rsidP="001F7B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постановления возложить на заместителя главы администрации района по строительству и ЖКХ Копицу В.В.</w:t>
      </w:r>
    </w:p>
    <w:p w:rsidR="001F7B7B" w:rsidRDefault="001F7B7B" w:rsidP="001F7B7B">
      <w:pPr>
        <w:rPr>
          <w:sz w:val="28"/>
          <w:szCs w:val="28"/>
        </w:rPr>
      </w:pPr>
    </w:p>
    <w:p w:rsidR="000E5A84" w:rsidRPr="000E5A84" w:rsidRDefault="000E5A84" w:rsidP="001F7B7B">
      <w:pPr>
        <w:rPr>
          <w:sz w:val="28"/>
          <w:szCs w:val="28"/>
        </w:rPr>
      </w:pPr>
    </w:p>
    <w:p w:rsidR="003552D9" w:rsidRDefault="001F7B7B">
      <w:r w:rsidRPr="000E5A84">
        <w:rPr>
          <w:b/>
          <w:sz w:val="28"/>
          <w:szCs w:val="28"/>
        </w:rPr>
        <w:t xml:space="preserve">Глава администрации района                                            </w:t>
      </w:r>
      <w:r w:rsidRPr="000E5A84">
        <w:rPr>
          <w:b/>
          <w:sz w:val="28"/>
          <w:szCs w:val="28"/>
        </w:rPr>
        <w:tab/>
      </w:r>
      <w:r w:rsidR="000E5A84">
        <w:rPr>
          <w:b/>
          <w:sz w:val="28"/>
          <w:szCs w:val="28"/>
        </w:rPr>
        <w:t xml:space="preserve">            </w:t>
      </w:r>
      <w:r w:rsidR="008135E1">
        <w:rPr>
          <w:b/>
          <w:sz w:val="28"/>
          <w:szCs w:val="28"/>
        </w:rPr>
        <w:t>С.</w:t>
      </w:r>
      <w:r w:rsidRPr="000E5A84">
        <w:rPr>
          <w:b/>
          <w:sz w:val="28"/>
          <w:szCs w:val="28"/>
        </w:rPr>
        <w:t>И. Бикетов</w:t>
      </w:r>
    </w:p>
    <w:p w:rsidR="003552D9" w:rsidRPr="003552D9" w:rsidRDefault="003552D9" w:rsidP="003552D9"/>
    <w:p w:rsidR="003552D9" w:rsidRPr="003552D9" w:rsidRDefault="003552D9" w:rsidP="003552D9"/>
    <w:p w:rsidR="003552D9" w:rsidRPr="003552D9" w:rsidRDefault="003552D9" w:rsidP="003552D9"/>
    <w:p w:rsidR="003552D9" w:rsidRPr="003552D9" w:rsidRDefault="003552D9" w:rsidP="003552D9"/>
    <w:p w:rsidR="003552D9" w:rsidRPr="003552D9" w:rsidRDefault="003552D9" w:rsidP="003552D9"/>
    <w:p w:rsidR="003552D9" w:rsidRPr="003552D9" w:rsidRDefault="003552D9" w:rsidP="003552D9"/>
    <w:p w:rsidR="003552D9" w:rsidRPr="003552D9" w:rsidRDefault="003552D9" w:rsidP="003552D9"/>
    <w:p w:rsidR="003552D9" w:rsidRPr="003552D9" w:rsidRDefault="003552D9" w:rsidP="003552D9"/>
    <w:p w:rsidR="003552D9" w:rsidRPr="003552D9" w:rsidRDefault="003552D9" w:rsidP="003552D9"/>
    <w:p w:rsidR="003552D9" w:rsidRPr="003552D9" w:rsidRDefault="003552D9" w:rsidP="003552D9"/>
    <w:p w:rsidR="003552D9" w:rsidRPr="003552D9" w:rsidRDefault="003552D9" w:rsidP="003552D9"/>
    <w:p w:rsidR="003552D9" w:rsidRPr="003552D9" w:rsidRDefault="003552D9" w:rsidP="003552D9"/>
    <w:p w:rsidR="00CD036A" w:rsidRPr="003552D9" w:rsidRDefault="00CD036A" w:rsidP="003552D9">
      <w:pPr>
        <w:tabs>
          <w:tab w:val="left" w:pos="2550"/>
        </w:tabs>
        <w:sectPr w:rsidR="00CD036A" w:rsidRPr="003552D9" w:rsidSect="000E5A84">
          <w:headerReference w:type="default" r:id="rId11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CD036A" w:rsidRDefault="00CD036A" w:rsidP="00CD036A">
      <w:pPr>
        <w:framePr w:w="4441" w:h="1081" w:hSpace="180" w:wrap="around" w:vAnchor="text" w:hAnchor="page" w:x="10846" w:y="-1568"/>
        <w:jc w:val="center"/>
        <w:rPr>
          <w:b/>
          <w:szCs w:val="28"/>
        </w:rPr>
      </w:pPr>
    </w:p>
    <w:p w:rsidR="00CD036A" w:rsidRDefault="00CD036A" w:rsidP="00CD036A">
      <w:pPr>
        <w:framePr w:w="4441" w:h="1081" w:hSpace="180" w:wrap="around" w:vAnchor="text" w:hAnchor="page" w:x="10846" w:y="-1568"/>
        <w:jc w:val="center"/>
        <w:rPr>
          <w:b/>
          <w:szCs w:val="28"/>
        </w:rPr>
      </w:pPr>
    </w:p>
    <w:tbl>
      <w:tblPr>
        <w:tblStyle w:val="af0"/>
        <w:tblpPr w:leftFromText="180" w:rightFromText="180" w:vertAnchor="page" w:horzAnchor="margin" w:tblpXSpec="right" w:tblpY="1246"/>
        <w:tblW w:w="0" w:type="auto"/>
        <w:tblLook w:val="04A0" w:firstRow="1" w:lastRow="0" w:firstColumn="1" w:lastColumn="0" w:noHBand="0" w:noVBand="1"/>
      </w:tblPr>
      <w:tblGrid>
        <w:gridCol w:w="5387"/>
      </w:tblGrid>
      <w:tr w:rsidR="00C8020A" w:rsidTr="00C8020A">
        <w:trPr>
          <w:trHeight w:val="1429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8020A" w:rsidRPr="00620C2C" w:rsidRDefault="00C8020A" w:rsidP="00C8020A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0C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20C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1</w:t>
            </w:r>
          </w:p>
          <w:p w:rsidR="00C8020A" w:rsidRPr="00620C2C" w:rsidRDefault="00C8020A" w:rsidP="00C8020A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0C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 постановлению</w:t>
            </w:r>
          </w:p>
          <w:p w:rsidR="00C8020A" w:rsidRPr="00620C2C" w:rsidRDefault="00C8020A" w:rsidP="00C8020A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0C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администрации района</w:t>
            </w:r>
          </w:p>
          <w:p w:rsidR="00C8020A" w:rsidRPr="00620C2C" w:rsidRDefault="00C8020A" w:rsidP="00C8020A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от </w:t>
            </w:r>
            <w:r w:rsidR="00817CB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 августа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20C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 года</w:t>
            </w:r>
          </w:p>
          <w:p w:rsidR="00C8020A" w:rsidRPr="00D61400" w:rsidRDefault="00C8020A" w:rsidP="00C8020A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0C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r w:rsidR="00817CB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99-01/272</w:t>
            </w:r>
          </w:p>
          <w:p w:rsidR="00C8020A" w:rsidRDefault="00C8020A" w:rsidP="00C8020A">
            <w:pPr>
              <w:pStyle w:val="ConsPlusNormal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28"/>
              </w:rPr>
            </w:pPr>
          </w:p>
        </w:tc>
      </w:tr>
    </w:tbl>
    <w:p w:rsidR="000E5A84" w:rsidRDefault="000E5A84" w:rsidP="000B252B"/>
    <w:p w:rsidR="000E5A84" w:rsidRPr="000E5A84" w:rsidRDefault="000E5A84" w:rsidP="000E5A84"/>
    <w:p w:rsidR="000E5A84" w:rsidRPr="000E5A84" w:rsidRDefault="000E5A84" w:rsidP="000E5A84"/>
    <w:p w:rsidR="000E5A84" w:rsidRPr="000E5A84" w:rsidRDefault="000E5A84" w:rsidP="000E5A84"/>
    <w:p w:rsidR="000E5A84" w:rsidRPr="000E5A84" w:rsidRDefault="000E5A84" w:rsidP="000E5A84"/>
    <w:p w:rsidR="000E5A84" w:rsidRDefault="000E5A84" w:rsidP="000E5A84"/>
    <w:p w:rsidR="00C8020A" w:rsidRPr="000E5A84" w:rsidRDefault="00C8020A" w:rsidP="000E5A84"/>
    <w:tbl>
      <w:tblPr>
        <w:tblStyle w:val="af0"/>
        <w:tblW w:w="5528" w:type="dxa"/>
        <w:tblInd w:w="9049" w:type="dxa"/>
        <w:tblLook w:val="04A0" w:firstRow="1" w:lastRow="0" w:firstColumn="1" w:lastColumn="0" w:noHBand="0" w:noVBand="1"/>
      </w:tblPr>
      <w:tblGrid>
        <w:gridCol w:w="5528"/>
      </w:tblGrid>
      <w:tr w:rsidR="00D643B4" w:rsidTr="00C8020A">
        <w:trPr>
          <w:trHeight w:val="2009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643B4" w:rsidRPr="00102741" w:rsidRDefault="00BD05FE" w:rsidP="00D643B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Приложение № 3</w:t>
            </w:r>
          </w:p>
          <w:p w:rsidR="00D643B4" w:rsidRPr="00102741" w:rsidRDefault="00D643B4" w:rsidP="00D643B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0274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 муниципальной программе</w:t>
            </w:r>
          </w:p>
          <w:p w:rsidR="00D643B4" w:rsidRPr="00102741" w:rsidRDefault="00D643B4" w:rsidP="00D643B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0274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Волоконовского района </w:t>
            </w:r>
          </w:p>
          <w:p w:rsidR="00D643B4" w:rsidRPr="00102741" w:rsidRDefault="00D643B4" w:rsidP="00D643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7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«Обеспечение доступным и комфортным </w:t>
            </w:r>
          </w:p>
          <w:p w:rsidR="00D643B4" w:rsidRPr="00102741" w:rsidRDefault="00D643B4" w:rsidP="00D643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7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жильем и коммунальными услугами </w:t>
            </w:r>
          </w:p>
          <w:p w:rsidR="00D643B4" w:rsidRPr="00102741" w:rsidRDefault="00D643B4" w:rsidP="00D643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741">
              <w:rPr>
                <w:rFonts w:ascii="Times New Roman" w:hAnsi="Times New Roman" w:cs="Times New Roman"/>
                <w:b/>
                <w:sz w:val="28"/>
                <w:szCs w:val="28"/>
              </w:rPr>
              <w:t>жителей Волоконовского района»</w:t>
            </w:r>
          </w:p>
          <w:p w:rsidR="00D643B4" w:rsidRDefault="00D643B4" w:rsidP="000E5A84"/>
        </w:tc>
      </w:tr>
    </w:tbl>
    <w:p w:rsidR="00466ABE" w:rsidRDefault="00466ABE" w:rsidP="00603FBF">
      <w:pPr>
        <w:jc w:val="center"/>
        <w:rPr>
          <w:b/>
          <w:sz w:val="28"/>
          <w:szCs w:val="28"/>
        </w:rPr>
      </w:pPr>
    </w:p>
    <w:p w:rsidR="00603FBF" w:rsidRPr="00102741" w:rsidRDefault="00603FBF" w:rsidP="00603FBF">
      <w:pPr>
        <w:jc w:val="center"/>
        <w:rPr>
          <w:b/>
          <w:sz w:val="28"/>
          <w:szCs w:val="28"/>
        </w:rPr>
      </w:pPr>
      <w:r w:rsidRPr="00102741">
        <w:rPr>
          <w:b/>
          <w:sz w:val="28"/>
          <w:szCs w:val="28"/>
        </w:rPr>
        <w:t xml:space="preserve">Ресурсное обеспечение и прогнозная (справочная) оценка расходов на реализацию основных мероприятий муниципальной программы Волоконовского района «Обеспечение доступным и комфортным жильем и коммунальными услугами жителей Волоконовского района» из различных источников финансирования </w:t>
      </w:r>
    </w:p>
    <w:p w:rsidR="00603FBF" w:rsidRDefault="00603FBF" w:rsidP="00603FBF">
      <w:pPr>
        <w:jc w:val="center"/>
        <w:rPr>
          <w:b/>
          <w:sz w:val="28"/>
          <w:szCs w:val="28"/>
        </w:rPr>
      </w:pPr>
      <w:r w:rsidRPr="00102741">
        <w:rPr>
          <w:b/>
          <w:sz w:val="28"/>
          <w:szCs w:val="28"/>
        </w:rPr>
        <w:t>на I этапе реализации</w:t>
      </w:r>
    </w:p>
    <w:p w:rsidR="00603FBF" w:rsidRPr="00102741" w:rsidRDefault="00603FBF" w:rsidP="00603FBF">
      <w:pPr>
        <w:jc w:val="center"/>
        <w:rPr>
          <w:b/>
          <w:sz w:val="28"/>
          <w:szCs w:val="28"/>
        </w:rPr>
      </w:pPr>
    </w:p>
    <w:tbl>
      <w:tblPr>
        <w:tblW w:w="150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2"/>
        <w:gridCol w:w="2097"/>
        <w:gridCol w:w="1730"/>
        <w:gridCol w:w="1417"/>
        <w:gridCol w:w="993"/>
        <w:gridCol w:w="992"/>
        <w:gridCol w:w="992"/>
        <w:gridCol w:w="1134"/>
        <w:gridCol w:w="992"/>
        <w:gridCol w:w="993"/>
        <w:gridCol w:w="992"/>
        <w:gridCol w:w="1276"/>
      </w:tblGrid>
      <w:tr w:rsidR="00603FBF" w:rsidRPr="002E5E38" w:rsidTr="00FE09B0">
        <w:trPr>
          <w:trHeight w:val="735"/>
        </w:trPr>
        <w:tc>
          <w:tcPr>
            <w:tcW w:w="1462" w:type="dxa"/>
            <w:vMerge w:val="restart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b/>
                <w:bCs/>
                <w:color w:val="000000"/>
              </w:rPr>
            </w:pPr>
            <w:r w:rsidRPr="002E5E38">
              <w:rPr>
                <w:b/>
                <w:bCs/>
                <w:color w:val="000000"/>
              </w:rPr>
              <w:t>Статус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b/>
                <w:bCs/>
                <w:color w:val="000000"/>
              </w:rPr>
            </w:pPr>
            <w:r w:rsidRPr="002E5E38">
              <w:rPr>
                <w:b/>
                <w:bCs/>
                <w:color w:val="000000"/>
              </w:rPr>
              <w:t>Наименование муниципальной программы, подпрограммы, основные мероприятия</w:t>
            </w:r>
          </w:p>
        </w:tc>
        <w:tc>
          <w:tcPr>
            <w:tcW w:w="1730" w:type="dxa"/>
            <w:vMerge w:val="restart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b/>
                <w:bCs/>
                <w:color w:val="000000"/>
              </w:rPr>
            </w:pPr>
            <w:r w:rsidRPr="002E5E38">
              <w:rPr>
                <w:b/>
                <w:bCs/>
                <w:color w:val="000000"/>
              </w:rPr>
              <w:t>Источники финансиро</w:t>
            </w:r>
            <w:r w:rsidR="00FE09B0">
              <w:rPr>
                <w:b/>
                <w:bCs/>
                <w:color w:val="000000"/>
              </w:rPr>
              <w:t>-</w:t>
            </w:r>
            <w:r w:rsidRPr="002E5E38">
              <w:rPr>
                <w:b/>
                <w:bCs/>
                <w:color w:val="000000"/>
              </w:rPr>
              <w:t>вания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b/>
                <w:bCs/>
                <w:color w:val="000000"/>
              </w:rPr>
            </w:pPr>
            <w:r w:rsidRPr="002E5E38">
              <w:rPr>
                <w:b/>
                <w:bCs/>
                <w:color w:val="000000"/>
              </w:rPr>
              <w:t>Общий объем финан-сирова-ния (тыс. руб.)</w:t>
            </w:r>
          </w:p>
        </w:tc>
        <w:tc>
          <w:tcPr>
            <w:tcW w:w="7088" w:type="dxa"/>
            <w:gridSpan w:val="7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b/>
                <w:bCs/>
                <w:color w:val="000000"/>
              </w:rPr>
            </w:pPr>
            <w:r w:rsidRPr="002E5E38">
              <w:rPr>
                <w:b/>
                <w:bCs/>
                <w:color w:val="000000"/>
              </w:rPr>
              <w:t xml:space="preserve">Расходы (тыс. руб.), годы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b/>
                <w:bCs/>
                <w:color w:val="000000"/>
              </w:rPr>
            </w:pPr>
            <w:r w:rsidRPr="002E5E38">
              <w:rPr>
                <w:b/>
                <w:bCs/>
                <w:color w:val="000000"/>
              </w:rPr>
              <w:t xml:space="preserve">Итого </w:t>
            </w:r>
          </w:p>
          <w:p w:rsidR="00FE09B0" w:rsidRDefault="00603FBF" w:rsidP="00B95A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 </w:t>
            </w:r>
          </w:p>
          <w:p w:rsidR="00603FBF" w:rsidRPr="002E5E38" w:rsidRDefault="00603FBF" w:rsidP="00B95A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 этап реали</w:t>
            </w:r>
            <w:r w:rsidR="00FE09B0">
              <w:rPr>
                <w:b/>
                <w:bCs/>
                <w:color w:val="000000"/>
              </w:rPr>
              <w:t>-</w:t>
            </w:r>
            <w:r>
              <w:rPr>
                <w:b/>
                <w:bCs/>
                <w:color w:val="000000"/>
              </w:rPr>
              <w:t>зации (годы реали</w:t>
            </w:r>
            <w:r w:rsidR="00FE09B0">
              <w:rPr>
                <w:b/>
                <w:bCs/>
                <w:color w:val="000000"/>
              </w:rPr>
              <w:t>-</w:t>
            </w:r>
            <w:r w:rsidRPr="002E5E38">
              <w:rPr>
                <w:b/>
                <w:bCs/>
                <w:color w:val="000000"/>
              </w:rPr>
              <w:t>зации)</w:t>
            </w:r>
          </w:p>
        </w:tc>
      </w:tr>
      <w:tr w:rsidR="00603FBF" w:rsidRPr="002E5E38" w:rsidTr="00FE09B0">
        <w:trPr>
          <w:trHeight w:val="330"/>
        </w:trPr>
        <w:tc>
          <w:tcPr>
            <w:tcW w:w="1462" w:type="dxa"/>
            <w:vMerge/>
            <w:vAlign w:val="center"/>
          </w:tcPr>
          <w:p w:rsidR="00603FBF" w:rsidRPr="002E5E38" w:rsidRDefault="00603FBF" w:rsidP="00B95A30">
            <w:pPr>
              <w:rPr>
                <w:b/>
                <w:bCs/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603FBF" w:rsidRPr="002E5E38" w:rsidRDefault="00603FBF" w:rsidP="00B95A30">
            <w:pPr>
              <w:rPr>
                <w:b/>
                <w:bCs/>
                <w:color w:val="000000"/>
              </w:rPr>
            </w:pPr>
          </w:p>
        </w:tc>
        <w:tc>
          <w:tcPr>
            <w:tcW w:w="1730" w:type="dxa"/>
            <w:vMerge/>
            <w:vAlign w:val="center"/>
          </w:tcPr>
          <w:p w:rsidR="00603FBF" w:rsidRPr="002E5E38" w:rsidRDefault="00603FBF" w:rsidP="00B95A30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603FBF" w:rsidRPr="002E5E38" w:rsidRDefault="00603FBF" w:rsidP="00B95A30">
            <w:pPr>
              <w:rPr>
                <w:b/>
                <w:bCs/>
                <w:color w:val="000000"/>
              </w:rPr>
            </w:pPr>
          </w:p>
        </w:tc>
        <w:tc>
          <w:tcPr>
            <w:tcW w:w="7088" w:type="dxa"/>
            <w:gridSpan w:val="7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b/>
                <w:bCs/>
                <w:color w:val="000000"/>
              </w:rPr>
            </w:pPr>
            <w:r w:rsidRPr="002E5E38">
              <w:rPr>
                <w:b/>
                <w:bCs/>
                <w:color w:val="000000"/>
              </w:rPr>
              <w:t>в том числе:</w:t>
            </w:r>
          </w:p>
        </w:tc>
        <w:tc>
          <w:tcPr>
            <w:tcW w:w="1276" w:type="dxa"/>
            <w:vMerge/>
            <w:vAlign w:val="center"/>
          </w:tcPr>
          <w:p w:rsidR="00603FBF" w:rsidRPr="002E5E38" w:rsidRDefault="00603FBF" w:rsidP="00B95A30">
            <w:pPr>
              <w:rPr>
                <w:b/>
                <w:bCs/>
                <w:color w:val="000000"/>
              </w:rPr>
            </w:pPr>
          </w:p>
        </w:tc>
      </w:tr>
      <w:tr w:rsidR="00603FBF" w:rsidRPr="002E5E38" w:rsidTr="00FE09B0">
        <w:trPr>
          <w:trHeight w:val="485"/>
        </w:trPr>
        <w:tc>
          <w:tcPr>
            <w:tcW w:w="1462" w:type="dxa"/>
            <w:vMerge/>
            <w:vAlign w:val="center"/>
          </w:tcPr>
          <w:p w:rsidR="00603FBF" w:rsidRPr="002E5E38" w:rsidRDefault="00603FBF" w:rsidP="00B95A30">
            <w:pPr>
              <w:rPr>
                <w:b/>
                <w:bCs/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603FBF" w:rsidRPr="002E5E38" w:rsidRDefault="00603FBF" w:rsidP="00B95A30">
            <w:pPr>
              <w:rPr>
                <w:b/>
                <w:bCs/>
                <w:color w:val="000000"/>
              </w:rPr>
            </w:pPr>
          </w:p>
        </w:tc>
        <w:tc>
          <w:tcPr>
            <w:tcW w:w="1730" w:type="dxa"/>
            <w:vMerge/>
            <w:vAlign w:val="center"/>
          </w:tcPr>
          <w:p w:rsidR="00603FBF" w:rsidRPr="002E5E38" w:rsidRDefault="00603FBF" w:rsidP="00B95A30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603FBF" w:rsidRPr="002E5E38" w:rsidRDefault="00603FBF" w:rsidP="00B95A30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b/>
                <w:bCs/>
                <w:color w:val="000000"/>
              </w:rPr>
            </w:pPr>
            <w:r w:rsidRPr="002E5E38">
              <w:rPr>
                <w:b/>
                <w:bCs/>
                <w:color w:val="000000"/>
              </w:rPr>
              <w:t>2014 год</w:t>
            </w:r>
          </w:p>
        </w:tc>
        <w:tc>
          <w:tcPr>
            <w:tcW w:w="992" w:type="dxa"/>
            <w:shd w:val="clear" w:color="auto" w:fill="auto"/>
          </w:tcPr>
          <w:p w:rsidR="00FE09B0" w:rsidRDefault="00603FBF" w:rsidP="00B95A30">
            <w:pPr>
              <w:jc w:val="center"/>
              <w:rPr>
                <w:b/>
                <w:bCs/>
                <w:color w:val="000000"/>
              </w:rPr>
            </w:pPr>
            <w:r w:rsidRPr="002E5E38">
              <w:rPr>
                <w:b/>
                <w:bCs/>
                <w:color w:val="000000"/>
              </w:rPr>
              <w:t xml:space="preserve">2015 </w:t>
            </w:r>
          </w:p>
          <w:p w:rsidR="00603FBF" w:rsidRPr="002E5E38" w:rsidRDefault="00603FBF" w:rsidP="00B95A30">
            <w:pPr>
              <w:jc w:val="center"/>
              <w:rPr>
                <w:b/>
                <w:bCs/>
                <w:color w:val="000000"/>
              </w:rPr>
            </w:pPr>
            <w:r w:rsidRPr="002E5E38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b/>
                <w:bCs/>
                <w:color w:val="000000"/>
              </w:rPr>
            </w:pPr>
            <w:r w:rsidRPr="002E5E38">
              <w:rPr>
                <w:b/>
                <w:bCs/>
                <w:color w:val="000000"/>
              </w:rPr>
              <w:t>2016 год</w:t>
            </w:r>
          </w:p>
        </w:tc>
        <w:tc>
          <w:tcPr>
            <w:tcW w:w="1134" w:type="dxa"/>
            <w:shd w:val="clear" w:color="auto" w:fill="auto"/>
          </w:tcPr>
          <w:p w:rsidR="00FE09B0" w:rsidRDefault="00603FBF" w:rsidP="00B95A30">
            <w:pPr>
              <w:jc w:val="center"/>
              <w:rPr>
                <w:b/>
                <w:bCs/>
                <w:color w:val="000000"/>
              </w:rPr>
            </w:pPr>
            <w:r w:rsidRPr="002E5E38">
              <w:rPr>
                <w:b/>
                <w:bCs/>
                <w:color w:val="000000"/>
              </w:rPr>
              <w:t xml:space="preserve">2017 </w:t>
            </w:r>
          </w:p>
          <w:p w:rsidR="00603FBF" w:rsidRPr="002E5E38" w:rsidRDefault="00603FBF" w:rsidP="00B95A30">
            <w:pPr>
              <w:jc w:val="center"/>
              <w:rPr>
                <w:b/>
                <w:bCs/>
                <w:color w:val="000000"/>
              </w:rPr>
            </w:pPr>
            <w:r w:rsidRPr="002E5E38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b/>
                <w:bCs/>
                <w:color w:val="000000"/>
              </w:rPr>
            </w:pPr>
            <w:r w:rsidRPr="002E5E38">
              <w:rPr>
                <w:b/>
                <w:bCs/>
                <w:color w:val="000000"/>
              </w:rPr>
              <w:t>2018 год</w:t>
            </w:r>
          </w:p>
        </w:tc>
        <w:tc>
          <w:tcPr>
            <w:tcW w:w="99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b/>
                <w:bCs/>
                <w:color w:val="000000"/>
              </w:rPr>
            </w:pPr>
            <w:r w:rsidRPr="002E5E38">
              <w:rPr>
                <w:b/>
                <w:bCs/>
                <w:color w:val="000000"/>
              </w:rPr>
              <w:t>2019 год</w:t>
            </w:r>
          </w:p>
        </w:tc>
        <w:tc>
          <w:tcPr>
            <w:tcW w:w="992" w:type="dxa"/>
            <w:shd w:val="clear" w:color="auto" w:fill="auto"/>
          </w:tcPr>
          <w:p w:rsidR="00FE09B0" w:rsidRDefault="00603FBF" w:rsidP="00B95A30">
            <w:pPr>
              <w:jc w:val="center"/>
              <w:rPr>
                <w:b/>
                <w:bCs/>
                <w:color w:val="000000"/>
              </w:rPr>
            </w:pPr>
            <w:r w:rsidRPr="002E5E38">
              <w:rPr>
                <w:b/>
                <w:bCs/>
                <w:color w:val="000000"/>
              </w:rPr>
              <w:t xml:space="preserve">2020 </w:t>
            </w:r>
          </w:p>
          <w:p w:rsidR="00603FBF" w:rsidRPr="002E5E38" w:rsidRDefault="00603FBF" w:rsidP="00B95A30">
            <w:pPr>
              <w:jc w:val="center"/>
              <w:rPr>
                <w:b/>
                <w:bCs/>
                <w:color w:val="000000"/>
              </w:rPr>
            </w:pPr>
            <w:r w:rsidRPr="002E5E38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276" w:type="dxa"/>
            <w:vMerge/>
            <w:vAlign w:val="center"/>
          </w:tcPr>
          <w:p w:rsidR="00603FBF" w:rsidRPr="002E5E38" w:rsidRDefault="00603FBF" w:rsidP="00B95A30">
            <w:pPr>
              <w:rPr>
                <w:b/>
                <w:bCs/>
                <w:color w:val="000000"/>
              </w:rPr>
            </w:pPr>
          </w:p>
        </w:tc>
      </w:tr>
    </w:tbl>
    <w:p w:rsidR="00466ABE" w:rsidRPr="00466ABE" w:rsidRDefault="00466ABE">
      <w:pPr>
        <w:rPr>
          <w:sz w:val="2"/>
        </w:rPr>
      </w:pPr>
    </w:p>
    <w:tbl>
      <w:tblPr>
        <w:tblW w:w="150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2"/>
        <w:gridCol w:w="2097"/>
        <w:gridCol w:w="1730"/>
        <w:gridCol w:w="1417"/>
        <w:gridCol w:w="993"/>
        <w:gridCol w:w="992"/>
        <w:gridCol w:w="992"/>
        <w:gridCol w:w="1134"/>
        <w:gridCol w:w="992"/>
        <w:gridCol w:w="993"/>
        <w:gridCol w:w="992"/>
        <w:gridCol w:w="1276"/>
      </w:tblGrid>
      <w:tr w:rsidR="00603FBF" w:rsidRPr="002E5E38" w:rsidTr="00FE09B0">
        <w:trPr>
          <w:trHeight w:val="330"/>
          <w:tblHeader/>
        </w:trPr>
        <w:tc>
          <w:tcPr>
            <w:tcW w:w="1462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b/>
                <w:bCs/>
                <w:color w:val="000000"/>
              </w:rPr>
            </w:pPr>
            <w:r w:rsidRPr="002E5E38">
              <w:rPr>
                <w:b/>
                <w:bCs/>
                <w:color w:val="000000"/>
              </w:rPr>
              <w:t>1</w:t>
            </w:r>
          </w:p>
        </w:tc>
        <w:tc>
          <w:tcPr>
            <w:tcW w:w="2097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b/>
                <w:bCs/>
                <w:color w:val="000000"/>
              </w:rPr>
            </w:pPr>
            <w:r w:rsidRPr="002E5E38">
              <w:rPr>
                <w:b/>
                <w:bCs/>
                <w:color w:val="000000"/>
              </w:rPr>
              <w:t>2</w:t>
            </w:r>
          </w:p>
        </w:tc>
        <w:tc>
          <w:tcPr>
            <w:tcW w:w="1730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b/>
                <w:bCs/>
                <w:color w:val="000000"/>
              </w:rPr>
            </w:pPr>
            <w:r w:rsidRPr="002E5E38">
              <w:rPr>
                <w:b/>
                <w:bCs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b/>
                <w:bCs/>
                <w:color w:val="000000"/>
              </w:rPr>
            </w:pPr>
            <w:r w:rsidRPr="002E5E38">
              <w:rPr>
                <w:b/>
                <w:bCs/>
                <w:color w:val="00000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b/>
                <w:bCs/>
                <w:color w:val="000000"/>
              </w:rPr>
            </w:pPr>
            <w:r w:rsidRPr="002E5E38">
              <w:rPr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b/>
                <w:bCs/>
                <w:color w:val="000000"/>
              </w:rPr>
            </w:pPr>
            <w:r w:rsidRPr="002E5E38">
              <w:rPr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b/>
                <w:bCs/>
                <w:color w:val="000000"/>
              </w:rPr>
            </w:pPr>
            <w:r w:rsidRPr="002E5E38">
              <w:rPr>
                <w:b/>
                <w:bCs/>
                <w:color w:val="00000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b/>
                <w:bCs/>
                <w:color w:val="000000"/>
              </w:rPr>
            </w:pPr>
            <w:r w:rsidRPr="002E5E38">
              <w:rPr>
                <w:b/>
                <w:bCs/>
                <w:color w:val="00000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b/>
                <w:bCs/>
                <w:color w:val="000000"/>
              </w:rPr>
            </w:pPr>
            <w:r w:rsidRPr="002E5E38">
              <w:rPr>
                <w:b/>
                <w:bCs/>
                <w:color w:val="000000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b/>
                <w:bCs/>
                <w:color w:val="000000"/>
              </w:rPr>
            </w:pPr>
            <w:r w:rsidRPr="002E5E38">
              <w:rPr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b/>
                <w:bCs/>
                <w:color w:val="000000"/>
              </w:rPr>
            </w:pPr>
            <w:r w:rsidRPr="002E5E38">
              <w:rPr>
                <w:b/>
                <w:bCs/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b/>
                <w:bCs/>
                <w:color w:val="000000"/>
              </w:rPr>
            </w:pPr>
            <w:r w:rsidRPr="002E5E38">
              <w:rPr>
                <w:b/>
                <w:bCs/>
                <w:color w:val="000000"/>
              </w:rPr>
              <w:t>12</w:t>
            </w:r>
          </w:p>
        </w:tc>
      </w:tr>
      <w:tr w:rsidR="00603FBF" w:rsidRPr="002E5E38" w:rsidTr="00466ABE">
        <w:trPr>
          <w:trHeight w:val="509"/>
        </w:trPr>
        <w:tc>
          <w:tcPr>
            <w:tcW w:w="1462" w:type="dxa"/>
            <w:vMerge w:val="restart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Муници-пальная программа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Обеспечение доступным и комфортным жильем и </w:t>
            </w:r>
            <w:r w:rsidRPr="002E5E38">
              <w:rPr>
                <w:color w:val="000000"/>
              </w:rPr>
              <w:lastRenderedPageBreak/>
              <w:t xml:space="preserve">коммунальными услугами жителей Волоконовского района </w:t>
            </w:r>
          </w:p>
        </w:tc>
        <w:tc>
          <w:tcPr>
            <w:tcW w:w="1730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3FBF" w:rsidRPr="002E5E38" w:rsidRDefault="00937140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5954470,25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559810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597877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674792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1025480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750840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806637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856430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5271866</w:t>
            </w:r>
          </w:p>
        </w:tc>
      </w:tr>
      <w:tr w:rsidR="00603FBF" w:rsidRPr="002E5E38" w:rsidTr="00FE09B0">
        <w:trPr>
          <w:trHeight w:val="630"/>
        </w:trPr>
        <w:tc>
          <w:tcPr>
            <w:tcW w:w="1462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67509,03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37286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4911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3606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5744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1904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1817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55978</w:t>
            </w:r>
          </w:p>
        </w:tc>
      </w:tr>
      <w:tr w:rsidR="00603FBF" w:rsidRPr="002E5E38" w:rsidTr="00FE09B0">
        <w:trPr>
          <w:trHeight w:val="630"/>
        </w:trPr>
        <w:tc>
          <w:tcPr>
            <w:tcW w:w="1462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3FBF" w:rsidRPr="002E5E38" w:rsidRDefault="00937140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365532,16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27783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12965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10109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15596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16114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18724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27091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128382</w:t>
            </w:r>
          </w:p>
        </w:tc>
      </w:tr>
      <w:tr w:rsidR="00603FBF" w:rsidRPr="002E5E38" w:rsidTr="00FE09B0">
        <w:trPr>
          <w:trHeight w:val="1050"/>
        </w:trPr>
        <w:tc>
          <w:tcPr>
            <w:tcW w:w="1462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1730" w:type="dxa"/>
            <w:vMerge w:val="restart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Бюджет Волоконов</w:t>
            </w:r>
            <w:r w:rsidR="00B25EB2"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ского района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123284,32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4340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3754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11151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11261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8100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7883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8076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54565</w:t>
            </w:r>
          </w:p>
        </w:tc>
      </w:tr>
      <w:tr w:rsidR="00603FBF" w:rsidRPr="002E5E38" w:rsidTr="001573D0">
        <w:trPr>
          <w:trHeight w:val="276"/>
        </w:trPr>
        <w:tc>
          <w:tcPr>
            <w:tcW w:w="1462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1730" w:type="dxa"/>
            <w:vMerge/>
            <w:vAlign w:val="center"/>
          </w:tcPr>
          <w:p w:rsidR="00603FBF" w:rsidRPr="002E5E38" w:rsidRDefault="00603FBF" w:rsidP="00B25EB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Merge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Merge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</w:p>
        </w:tc>
      </w:tr>
      <w:tr w:rsidR="00603FBF" w:rsidRPr="002E5E38" w:rsidTr="00FE09B0">
        <w:trPr>
          <w:trHeight w:val="780"/>
        </w:trPr>
        <w:tc>
          <w:tcPr>
            <w:tcW w:w="1462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603FBF" w:rsidRPr="002E5E38" w:rsidRDefault="00B25EB2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="00603FBF" w:rsidRPr="002E5E38">
              <w:rPr>
                <w:color w:val="000000"/>
              </w:rPr>
              <w:t>еррито</w:t>
            </w:r>
            <w:r>
              <w:rPr>
                <w:color w:val="000000"/>
              </w:rPr>
              <w:t>-</w:t>
            </w:r>
            <w:r w:rsidR="00603FBF" w:rsidRPr="002E5E38">
              <w:rPr>
                <w:color w:val="000000"/>
              </w:rPr>
              <w:t>риальные внебюджет</w:t>
            </w:r>
            <w:r>
              <w:rPr>
                <w:color w:val="000000"/>
              </w:rPr>
              <w:t>-</w:t>
            </w:r>
            <w:r w:rsidR="00603FBF" w:rsidRPr="002E5E38">
              <w:rPr>
                <w:color w:val="000000"/>
              </w:rPr>
              <w:t>ные фонды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146579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11988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19058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14058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15843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9684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12284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14460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97375</w:t>
            </w:r>
          </w:p>
        </w:tc>
      </w:tr>
      <w:tr w:rsidR="00603FBF" w:rsidRPr="002E5E38" w:rsidTr="00FE09B0">
        <w:trPr>
          <w:trHeight w:val="338"/>
        </w:trPr>
        <w:tc>
          <w:tcPr>
            <w:tcW w:w="1462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5251766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478413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557189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635868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977036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716232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765842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804986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4935566</w:t>
            </w:r>
          </w:p>
        </w:tc>
      </w:tr>
      <w:tr w:rsidR="00603FBF" w:rsidRPr="002E5E38" w:rsidTr="00FE09B0">
        <w:trPr>
          <w:trHeight w:val="315"/>
        </w:trPr>
        <w:tc>
          <w:tcPr>
            <w:tcW w:w="1462" w:type="dxa"/>
            <w:vMerge w:val="restart"/>
            <w:shd w:val="clear" w:color="auto" w:fill="auto"/>
          </w:tcPr>
          <w:p w:rsidR="00603FBF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</w:p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Подпрог</w:t>
            </w:r>
            <w:r w:rsidR="00FE09B0">
              <w:rPr>
                <w:color w:val="000000"/>
              </w:rPr>
              <w:t>-</w:t>
            </w:r>
            <w:r>
              <w:rPr>
                <w:color w:val="000000"/>
              </w:rPr>
              <w:t>рамма муници</w:t>
            </w:r>
            <w:r w:rsidR="00FE09B0"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пальной  программы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Стимулирование развития жилищного строительства</w:t>
            </w:r>
          </w:p>
        </w:tc>
        <w:tc>
          <w:tcPr>
            <w:tcW w:w="1730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3FBF" w:rsidRPr="002E5E38" w:rsidRDefault="00937140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5664593,41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545459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576465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652896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1004147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725994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775617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829791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5110369</w:t>
            </w:r>
          </w:p>
        </w:tc>
      </w:tr>
      <w:tr w:rsidR="00603FBF" w:rsidRPr="002E5E38" w:rsidTr="00FE09B0">
        <w:trPr>
          <w:trHeight w:val="630"/>
        </w:trPr>
        <w:tc>
          <w:tcPr>
            <w:tcW w:w="1462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67509,03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37286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4911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3606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5744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1904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3FBF" w:rsidRPr="002E5E38" w:rsidRDefault="00603FBF" w:rsidP="00B95A30">
            <w:pPr>
              <w:tabs>
                <w:tab w:val="left" w:pos="285"/>
                <w:tab w:val="center" w:pos="342"/>
              </w:tabs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1817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55978</w:t>
            </w:r>
          </w:p>
        </w:tc>
      </w:tr>
      <w:tr w:rsidR="00603FBF" w:rsidRPr="002E5E38" w:rsidTr="00FE09B0">
        <w:trPr>
          <w:trHeight w:val="255"/>
        </w:trPr>
        <w:tc>
          <w:tcPr>
            <w:tcW w:w="1462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3FBF" w:rsidRPr="002E5E38" w:rsidRDefault="00937140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281446,38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19119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4039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5228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10088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10167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12328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19167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80136</w:t>
            </w:r>
          </w:p>
        </w:tc>
      </w:tr>
      <w:tr w:rsidR="00603FBF" w:rsidRPr="002E5E38" w:rsidTr="00FE09B0">
        <w:trPr>
          <w:trHeight w:val="542"/>
        </w:trPr>
        <w:tc>
          <w:tcPr>
            <w:tcW w:w="1462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Волоко</w:t>
            </w:r>
            <w:r w:rsidRPr="002E5E38">
              <w:rPr>
                <w:color w:val="000000"/>
              </w:rPr>
              <w:t>нов</w:t>
            </w:r>
            <w:r w:rsidR="00B25EB2"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ского района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25975,27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3931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5495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595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1190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1190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13591</w:t>
            </w:r>
          </w:p>
        </w:tc>
      </w:tr>
      <w:tr w:rsidR="00B25EB2" w:rsidRPr="002E5E38" w:rsidTr="00FE09B0">
        <w:trPr>
          <w:trHeight w:val="703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2E5E38">
              <w:rPr>
                <w:color w:val="000000"/>
              </w:rPr>
              <w:t>еррито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риальные внебюджет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ные фонды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141579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11988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14058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14058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15843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9684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12284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14460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92375</w:t>
            </w:r>
          </w:p>
        </w:tc>
      </w:tr>
      <w:tr w:rsidR="00B25EB2" w:rsidRPr="002E5E38" w:rsidTr="00FE09B0">
        <w:trPr>
          <w:trHeight w:val="335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5148289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473135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552862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629409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966977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704838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747911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793157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4868289</w:t>
            </w:r>
          </w:p>
        </w:tc>
      </w:tr>
      <w:tr w:rsidR="00B25EB2" w:rsidRPr="002E5E38" w:rsidTr="00FE09B0">
        <w:trPr>
          <w:trHeight w:val="346"/>
        </w:trPr>
        <w:tc>
          <w:tcPr>
            <w:tcW w:w="1462" w:type="dxa"/>
            <w:vMerge w:val="restart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Основное мероприя-тие подпрог-</w:t>
            </w:r>
            <w:r w:rsidRPr="002E5E38">
              <w:rPr>
                <w:color w:val="000000"/>
              </w:rPr>
              <w:t>раммы 1.1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Обеспечение жилыми помещениями граждан, подвергшихся радиационному </w:t>
            </w:r>
            <w:r w:rsidRPr="002E5E38">
              <w:rPr>
                <w:color w:val="000000"/>
              </w:rPr>
              <w:lastRenderedPageBreak/>
              <w:t>воздействию вследствие катастрофы на Чернобыльской АЭС, аварии на производствен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ном объединении «Маяк», и приравненных к ним лиц</w:t>
            </w: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630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493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Волоко</w:t>
            </w:r>
            <w:r w:rsidRPr="002E5E38">
              <w:rPr>
                <w:color w:val="000000"/>
              </w:rPr>
              <w:t>нов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ского района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1020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2E5E38">
              <w:rPr>
                <w:color w:val="000000"/>
              </w:rPr>
              <w:t>еррито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риальные внебюджет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ные фонды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</w:p>
          <w:p w:rsidR="00B25EB2" w:rsidRPr="002E5E38" w:rsidRDefault="00B25EB2" w:rsidP="00B25EB2">
            <w:pPr>
              <w:jc w:val="center"/>
              <w:rPr>
                <w:color w:val="000000"/>
              </w:rPr>
            </w:pPr>
          </w:p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  <w:p w:rsidR="00B25EB2" w:rsidRPr="002E5E38" w:rsidRDefault="00B25EB2" w:rsidP="00B25EB2">
            <w:pPr>
              <w:jc w:val="center"/>
              <w:rPr>
                <w:color w:val="000000"/>
              </w:rPr>
            </w:pPr>
          </w:p>
          <w:p w:rsidR="00B25EB2" w:rsidRPr="002E5E38" w:rsidRDefault="00B25EB2" w:rsidP="00B25EB2">
            <w:pPr>
              <w:jc w:val="center"/>
              <w:rPr>
                <w:color w:val="000000"/>
              </w:rPr>
            </w:pPr>
          </w:p>
          <w:p w:rsidR="00B25EB2" w:rsidRPr="002E5E38" w:rsidRDefault="00B25EB2" w:rsidP="00B25EB2">
            <w:pPr>
              <w:jc w:val="center"/>
              <w:rPr>
                <w:color w:val="000000"/>
              </w:rPr>
            </w:pPr>
          </w:p>
        </w:tc>
      </w:tr>
      <w:tr w:rsidR="00B25EB2" w:rsidRPr="002E5E38" w:rsidTr="00FE09B0">
        <w:trPr>
          <w:trHeight w:val="204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315"/>
        </w:trPr>
        <w:tc>
          <w:tcPr>
            <w:tcW w:w="1462" w:type="dxa"/>
            <w:vMerge w:val="restart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Основное мероприя-тие подпрог-</w:t>
            </w:r>
            <w:r w:rsidRPr="002E5E38">
              <w:rPr>
                <w:color w:val="000000"/>
              </w:rPr>
              <w:t>раммы 1.2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Обеспечение жилыми помещениями граждан, признанных в установленном порядке вынужденными переселенцами</w:t>
            </w: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630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342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417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Волоко</w:t>
            </w:r>
            <w:r w:rsidRPr="002E5E38">
              <w:rPr>
                <w:color w:val="000000"/>
              </w:rPr>
              <w:t>нов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ского района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739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2E5E38">
              <w:rPr>
                <w:color w:val="000000"/>
              </w:rPr>
              <w:t>еррито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риальные внебюджет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ные фонды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315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496"/>
        </w:trPr>
        <w:tc>
          <w:tcPr>
            <w:tcW w:w="1462" w:type="dxa"/>
            <w:vMerge w:val="restart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Основное мероприя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тие подпрог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раммы 1.3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Обеспечение жилыми помещениями граждан, выезжающих (выехавших) из районов Крайнего Севера и </w:t>
            </w:r>
            <w:r w:rsidRPr="002E5E38">
              <w:rPr>
                <w:color w:val="000000"/>
              </w:rPr>
              <w:lastRenderedPageBreak/>
              <w:t>приравненных к ним местностей</w:t>
            </w: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630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355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</w:p>
        </w:tc>
      </w:tr>
      <w:tr w:rsidR="00B25EB2" w:rsidRPr="002E5E38" w:rsidTr="00FE09B0">
        <w:trPr>
          <w:trHeight w:val="558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Волоко</w:t>
            </w:r>
            <w:r w:rsidRPr="002E5E38">
              <w:rPr>
                <w:color w:val="000000"/>
              </w:rPr>
              <w:t>нов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ского района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746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2E5E38">
              <w:rPr>
                <w:color w:val="000000"/>
              </w:rPr>
              <w:t>еррито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риальные внебюджет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ные фонды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294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315"/>
        </w:trPr>
        <w:tc>
          <w:tcPr>
            <w:tcW w:w="1462" w:type="dxa"/>
            <w:vMerge w:val="restart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Основное мероприя-тие подпрог-</w:t>
            </w:r>
            <w:r w:rsidRPr="002E5E38">
              <w:rPr>
                <w:color w:val="000000"/>
              </w:rPr>
              <w:t>раммы 1.4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t>Обеспечение жильем ветеранам, инвалидов и семей, имеющих детей-инвалидов</w:t>
            </w: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19246,22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7917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2340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2415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5005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17677</w:t>
            </w:r>
          </w:p>
        </w:tc>
      </w:tr>
      <w:tr w:rsidR="00B25EB2" w:rsidRPr="002E5E38" w:rsidTr="00FE09B0">
        <w:trPr>
          <w:trHeight w:val="523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19246,22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7917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2340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2415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5005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17677</w:t>
            </w:r>
          </w:p>
        </w:tc>
      </w:tr>
      <w:tr w:rsidR="00B25EB2" w:rsidRPr="002E5E38" w:rsidTr="00FE09B0">
        <w:trPr>
          <w:trHeight w:val="225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555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Волоко</w:t>
            </w:r>
            <w:r w:rsidRPr="002E5E38">
              <w:rPr>
                <w:color w:val="000000"/>
              </w:rPr>
              <w:t>нов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ского района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629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2E5E38">
              <w:rPr>
                <w:color w:val="000000"/>
              </w:rPr>
              <w:t>еррито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риальные внебюджет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ные фонды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320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320"/>
        </w:trPr>
        <w:tc>
          <w:tcPr>
            <w:tcW w:w="1462" w:type="dxa"/>
            <w:vMerge w:val="restart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Основное мероприя-тие подпрог-</w:t>
            </w:r>
            <w:r w:rsidRPr="002E5E38">
              <w:rPr>
                <w:color w:val="000000"/>
              </w:rPr>
              <w:t>раммы 1.5</w:t>
            </w:r>
          </w:p>
        </w:tc>
        <w:tc>
          <w:tcPr>
            <w:tcW w:w="2097" w:type="dxa"/>
            <w:vMerge w:val="restart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Обеспечение жильем медицинских работников государственных учреждений здравоохранения Белгородской области</w:t>
            </w: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10305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</w:tr>
      <w:tr w:rsidR="00B25EB2" w:rsidRPr="002E5E38" w:rsidTr="00FE09B0">
        <w:trPr>
          <w:trHeight w:val="320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</w:tr>
      <w:tr w:rsidR="00B25EB2" w:rsidRPr="002E5E38" w:rsidTr="00FE09B0">
        <w:trPr>
          <w:trHeight w:val="320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8244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</w:tr>
      <w:tr w:rsidR="00B25EB2" w:rsidRPr="002E5E38" w:rsidTr="00FE09B0">
        <w:trPr>
          <w:trHeight w:val="320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Волоко</w:t>
            </w:r>
            <w:r w:rsidRPr="002E5E38">
              <w:rPr>
                <w:color w:val="000000"/>
              </w:rPr>
              <w:t>нов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ского района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2061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</w:tr>
      <w:tr w:rsidR="00B25EB2" w:rsidRPr="002E5E38" w:rsidTr="00FE09B0">
        <w:trPr>
          <w:trHeight w:val="320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2E5E38">
              <w:rPr>
                <w:color w:val="000000"/>
              </w:rPr>
              <w:t>еррито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риальные внебюджет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ные фонды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</w:tr>
      <w:tr w:rsidR="00B25EB2" w:rsidRPr="002E5E38" w:rsidTr="00FE09B0">
        <w:trPr>
          <w:trHeight w:val="420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</w:tr>
      <w:tr w:rsidR="00B25EB2" w:rsidRPr="002E5E38" w:rsidTr="00FE09B0">
        <w:trPr>
          <w:trHeight w:val="111"/>
        </w:trPr>
        <w:tc>
          <w:tcPr>
            <w:tcW w:w="1462" w:type="dxa"/>
            <w:vMerge w:val="restart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Основное мероприя-тие подпрог-раммы 1.6</w:t>
            </w:r>
          </w:p>
        </w:tc>
        <w:tc>
          <w:tcPr>
            <w:tcW w:w="2097" w:type="dxa"/>
            <w:vMerge w:val="restart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Оказание государственной (областной) поддержки в приобретении жилья с помощью жилищных (ипотечных) кредитов (займов) отдельным категориям граждан на период до 2025 года</w:t>
            </w: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>
              <w:t>357,10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</w:tr>
      <w:tr w:rsidR="00B25EB2" w:rsidRPr="002E5E38" w:rsidTr="00FE09B0">
        <w:trPr>
          <w:trHeight w:val="150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</w:tr>
      <w:tr w:rsidR="00B25EB2" w:rsidRPr="002E5E38" w:rsidTr="00FE09B0">
        <w:trPr>
          <w:trHeight w:val="135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>
              <w:t>357,10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</w:tr>
      <w:tr w:rsidR="00B25EB2" w:rsidRPr="002E5E38" w:rsidTr="00FE09B0">
        <w:trPr>
          <w:trHeight w:val="126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Волоко</w:t>
            </w:r>
            <w:r w:rsidRPr="002E5E38">
              <w:rPr>
                <w:color w:val="000000"/>
              </w:rPr>
              <w:t>нов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ского района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</w:tr>
      <w:tr w:rsidR="00B25EB2" w:rsidRPr="002E5E38" w:rsidTr="00FE09B0">
        <w:trPr>
          <w:trHeight w:val="96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2E5E38">
              <w:rPr>
                <w:color w:val="000000"/>
              </w:rPr>
              <w:t>еррито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риальные внебюджет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ные фонды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</w:tr>
      <w:tr w:rsidR="00B25EB2" w:rsidRPr="002E5E38" w:rsidTr="00FE09B0">
        <w:trPr>
          <w:trHeight w:val="135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</w:pPr>
            <w:r w:rsidRPr="002E5E38">
              <w:t>0</w:t>
            </w:r>
          </w:p>
        </w:tc>
      </w:tr>
      <w:tr w:rsidR="00B25EB2" w:rsidRPr="002E5E38" w:rsidTr="00FE09B0">
        <w:trPr>
          <w:trHeight w:val="315"/>
        </w:trPr>
        <w:tc>
          <w:tcPr>
            <w:tcW w:w="1462" w:type="dxa"/>
            <w:vMerge w:val="restart"/>
            <w:shd w:val="clear" w:color="auto" w:fill="auto"/>
          </w:tcPr>
          <w:p w:rsidR="00B25EB2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Основное мероприя-тие подпрог-</w:t>
            </w:r>
            <w:r w:rsidRPr="002E5E38">
              <w:rPr>
                <w:color w:val="000000"/>
              </w:rPr>
              <w:t xml:space="preserve">раммы </w:t>
            </w:r>
          </w:p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1.7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Обеспечение жильем молодых семей</w:t>
            </w: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206346,30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13394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15825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16162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17875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4976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11535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9317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88799</w:t>
            </w:r>
          </w:p>
        </w:tc>
      </w:tr>
      <w:tr w:rsidR="00B25EB2" w:rsidRPr="002E5E38" w:rsidTr="00FE09B0">
        <w:trPr>
          <w:trHeight w:val="630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13168,19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396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1904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1817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6430</w:t>
            </w:r>
          </w:p>
        </w:tc>
      </w:tr>
      <w:tr w:rsidR="00B25EB2" w:rsidRPr="002E5E38" w:rsidTr="00FE09B0">
        <w:trPr>
          <w:trHeight w:val="630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63808,76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922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871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3041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2489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9047</w:t>
            </w:r>
          </w:p>
        </w:tc>
      </w:tr>
      <w:tr w:rsidR="00B25EB2" w:rsidRPr="002E5E38" w:rsidTr="00FE09B0">
        <w:trPr>
          <w:trHeight w:val="630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Волоко</w:t>
            </w:r>
            <w:r w:rsidRPr="002E5E38">
              <w:rPr>
                <w:color w:val="000000"/>
              </w:rPr>
              <w:t>нов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ского района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12300,7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595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1190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1190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5355</w:t>
            </w:r>
          </w:p>
        </w:tc>
      </w:tr>
      <w:tr w:rsidR="00B25EB2" w:rsidRPr="002E5E38" w:rsidTr="00FE09B0">
        <w:trPr>
          <w:trHeight w:val="736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2E5E38">
              <w:rPr>
                <w:color w:val="000000"/>
              </w:rPr>
              <w:t>еррито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риальные внебюджет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ные фонды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117171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11988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14058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14058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15843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2800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5400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3820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67967</w:t>
            </w:r>
          </w:p>
        </w:tc>
      </w:tr>
      <w:tr w:rsidR="00B25EB2" w:rsidRPr="002E5E38" w:rsidTr="00FE09B0">
        <w:trPr>
          <w:trHeight w:val="180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353"/>
        </w:trPr>
        <w:tc>
          <w:tcPr>
            <w:tcW w:w="1462" w:type="dxa"/>
            <w:vMerge w:val="restart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Основное мероприя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тие подпрог-раммы 1.</w:t>
            </w:r>
            <w:r>
              <w:rPr>
                <w:color w:val="000000"/>
              </w:rPr>
              <w:t>8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ванных жилых помещений</w:t>
            </w: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110126,33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6086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4263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4306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4489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9296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9287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4546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42273</w:t>
            </w:r>
          </w:p>
        </w:tc>
      </w:tr>
      <w:tr w:rsidR="00B25EB2" w:rsidRPr="002E5E38" w:rsidTr="00FE09B0">
        <w:trPr>
          <w:trHeight w:val="615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vMerge w:val="restart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1000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1000</w:t>
            </w:r>
          </w:p>
        </w:tc>
      </w:tr>
      <w:tr w:rsidR="00B25EB2" w:rsidRPr="002E5E38" w:rsidTr="00FE09B0">
        <w:trPr>
          <w:trHeight w:val="276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Merge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Merge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</w:p>
        </w:tc>
      </w:tr>
      <w:tr w:rsidR="00B25EB2" w:rsidRPr="002E5E38" w:rsidTr="00FE09B0">
        <w:trPr>
          <w:trHeight w:val="305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109126,33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6086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3263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4306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4489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9296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9287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4546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41273</w:t>
            </w:r>
          </w:p>
        </w:tc>
      </w:tr>
      <w:tr w:rsidR="00B25EB2" w:rsidRPr="002E5E38" w:rsidTr="00FE09B0">
        <w:trPr>
          <w:trHeight w:val="551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Волоко</w:t>
            </w:r>
            <w:r w:rsidRPr="002E5E38">
              <w:rPr>
                <w:color w:val="000000"/>
              </w:rPr>
              <w:t>нов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ского района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727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2E5E38">
              <w:rPr>
                <w:color w:val="000000"/>
              </w:rPr>
              <w:t>еррито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риальные внебюджет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ные фонды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323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315"/>
        </w:trPr>
        <w:tc>
          <w:tcPr>
            <w:tcW w:w="1462" w:type="dxa"/>
            <w:vMerge w:val="restart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Основное мероприя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тие подпрог-раммы 1</w:t>
            </w:r>
            <w:r>
              <w:rPr>
                <w:color w:val="000000"/>
              </w:rPr>
              <w:t>.9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Реализация мероприятий в области улучшения жилищных условий иных категорий граждан:</w:t>
            </w: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437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375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717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Волоко</w:t>
            </w:r>
            <w:r w:rsidRPr="002E5E38">
              <w:rPr>
                <w:color w:val="000000"/>
              </w:rPr>
              <w:t>нов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ского района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718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2E5E38">
              <w:rPr>
                <w:color w:val="000000"/>
              </w:rPr>
              <w:t>еррито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риальные внебюджет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ные фонды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183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315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 w:val="restart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Строительство жилья для высококва-лифицированных специалистов</w:t>
            </w: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486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279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539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Волоко</w:t>
            </w:r>
            <w:r w:rsidRPr="002E5E38">
              <w:rPr>
                <w:color w:val="000000"/>
              </w:rPr>
              <w:t>нов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ского района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717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2E5E38">
              <w:rPr>
                <w:color w:val="000000"/>
              </w:rPr>
              <w:t>еррито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риальные внебюджет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ные фонды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338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315"/>
        </w:trPr>
        <w:tc>
          <w:tcPr>
            <w:tcW w:w="1462" w:type="dxa"/>
            <w:vMerge w:val="restart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 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Приобретение жилья для граждан, усыновивших детей (по решению суда)</w:t>
            </w: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439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389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579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Волоко</w:t>
            </w:r>
            <w:r w:rsidRPr="002E5E38">
              <w:rPr>
                <w:color w:val="000000"/>
              </w:rPr>
              <w:t>нов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ского района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703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2E5E38">
              <w:rPr>
                <w:color w:val="000000"/>
              </w:rPr>
              <w:t>еррито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риальные внебюджет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ные фонды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335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346"/>
        </w:trPr>
        <w:tc>
          <w:tcPr>
            <w:tcW w:w="1462" w:type="dxa"/>
            <w:vMerge w:val="restart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Основн</w:t>
            </w:r>
            <w:r>
              <w:rPr>
                <w:color w:val="000000"/>
              </w:rPr>
              <w:t>ое мероприя-тие подпрог-раммы 1.10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1.10</w:t>
            </w:r>
            <w:r w:rsidRPr="002E5E38">
              <w:rPr>
                <w:color w:val="000000"/>
              </w:rPr>
              <w:t xml:space="preserve">.1. Инженерное обустройство микрорайонов массовой застройки индивидуального жилищного строительства в </w:t>
            </w:r>
            <w:r w:rsidRPr="002E5E38">
              <w:rPr>
                <w:color w:val="000000"/>
              </w:rPr>
              <w:lastRenderedPageBreak/>
              <w:t>Волоконовском районе</w:t>
            </w: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551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275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699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Волоко</w:t>
            </w:r>
            <w:r w:rsidRPr="002E5E38">
              <w:rPr>
                <w:color w:val="000000"/>
              </w:rPr>
              <w:t>нов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ского района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638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2E5E38">
              <w:rPr>
                <w:color w:val="000000"/>
              </w:rPr>
              <w:t>еррито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 xml:space="preserve">риальные </w:t>
            </w:r>
            <w:r w:rsidRPr="002E5E38">
              <w:rPr>
                <w:color w:val="000000"/>
              </w:rPr>
              <w:lastRenderedPageBreak/>
              <w:t>внебюджет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ные фонды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lastRenderedPageBreak/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338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315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 w:val="restart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в том числе земельных участков, выданных многодетным семьям</w:t>
            </w: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402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351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569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Волоко</w:t>
            </w:r>
            <w:r w:rsidRPr="002E5E38">
              <w:rPr>
                <w:color w:val="000000"/>
              </w:rPr>
              <w:t>нов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ского района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691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2E5E38">
              <w:rPr>
                <w:color w:val="000000"/>
              </w:rPr>
              <w:t>еррито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риальные внебюджет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ные фонды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170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170"/>
        </w:trPr>
        <w:tc>
          <w:tcPr>
            <w:tcW w:w="1462" w:type="dxa"/>
            <w:vMerge w:val="restart"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 w:val="restart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1.10</w:t>
            </w:r>
            <w:r w:rsidRPr="002E5E38">
              <w:rPr>
                <w:color w:val="000000"/>
              </w:rPr>
              <w:t>.2.Предостав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ление благоустроенных жилых помещений семьям с детьми-инвалидами</w:t>
            </w: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67552,64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170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170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64175,07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170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Волоко</w:t>
            </w:r>
            <w:r w:rsidRPr="002E5E38">
              <w:rPr>
                <w:color w:val="000000"/>
              </w:rPr>
              <w:t>нов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ского района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3377,57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170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2E5E38">
              <w:rPr>
                <w:color w:val="000000"/>
              </w:rPr>
              <w:t>еррито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риальные внебюджет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ные фонды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170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315"/>
        </w:trPr>
        <w:tc>
          <w:tcPr>
            <w:tcW w:w="1462" w:type="dxa"/>
            <w:vMerge w:val="restart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Основно</w:t>
            </w:r>
            <w:r>
              <w:rPr>
                <w:color w:val="000000"/>
              </w:rPr>
              <w:t>е мероприя-тие подпрог-раммы 1.11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Финансово-кредитная поддержка индивидуальных застройщиков</w:t>
            </w: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325000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25000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25000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25000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25000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25000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25000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25000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175000</w:t>
            </w:r>
          </w:p>
        </w:tc>
      </w:tr>
      <w:tr w:rsidR="00B25EB2" w:rsidRPr="002E5E38" w:rsidTr="00FE09B0">
        <w:trPr>
          <w:trHeight w:val="473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267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555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Волоко</w:t>
            </w:r>
            <w:r w:rsidRPr="002E5E38">
              <w:rPr>
                <w:color w:val="000000"/>
              </w:rPr>
              <w:t>нов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ского района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780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2E5E38">
              <w:rPr>
                <w:color w:val="000000"/>
              </w:rPr>
              <w:t>еррито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риальные внебюджет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ные фонды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364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325000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25000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25000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25000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25000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25000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25000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25000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175000</w:t>
            </w:r>
          </w:p>
        </w:tc>
      </w:tr>
      <w:tr w:rsidR="00B25EB2" w:rsidRPr="002E5E38" w:rsidTr="00FE09B0">
        <w:trPr>
          <w:trHeight w:val="315"/>
        </w:trPr>
        <w:tc>
          <w:tcPr>
            <w:tcW w:w="1462" w:type="dxa"/>
            <w:vMerge w:val="restart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Основно</w:t>
            </w:r>
            <w:r>
              <w:rPr>
                <w:color w:val="000000"/>
              </w:rPr>
              <w:t>е мероприя-тие подпрог-раммы 1.12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Строительство жилья при поддержке жилищно-строительных и жилищно-накопительных кооперативов</w:t>
            </w: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600</w:t>
            </w:r>
          </w:p>
        </w:tc>
      </w:tr>
      <w:tr w:rsidR="00B25EB2" w:rsidRPr="002E5E38" w:rsidTr="00FE09B0">
        <w:trPr>
          <w:trHeight w:val="458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255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568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Волоко</w:t>
            </w:r>
            <w:r w:rsidRPr="002E5E38">
              <w:rPr>
                <w:color w:val="000000"/>
              </w:rPr>
              <w:t>нов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ского района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747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2E5E38">
              <w:rPr>
                <w:color w:val="000000"/>
              </w:rPr>
              <w:t>еррито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риальные внебюджет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ные фонды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515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600</w:t>
            </w:r>
          </w:p>
        </w:tc>
      </w:tr>
      <w:tr w:rsidR="00B25EB2" w:rsidRPr="002E5E38" w:rsidTr="00FE09B0">
        <w:trPr>
          <w:trHeight w:val="420"/>
        </w:trPr>
        <w:tc>
          <w:tcPr>
            <w:tcW w:w="1462" w:type="dxa"/>
            <w:vMerge w:val="restart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Основное мероприя</w:t>
            </w:r>
            <w:r>
              <w:rPr>
                <w:color w:val="000000"/>
              </w:rPr>
              <w:t>-тие подпрог-раммы 1.13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Создание фонда арендного жилья коммерческого и некоммерческого найма</w:t>
            </w: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24408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6884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6884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10640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24408</w:t>
            </w:r>
          </w:p>
        </w:tc>
      </w:tr>
      <w:tr w:rsidR="00B25EB2" w:rsidRPr="002E5E38" w:rsidTr="00FE09B0">
        <w:trPr>
          <w:trHeight w:val="523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275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563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Волоко</w:t>
            </w:r>
            <w:r w:rsidRPr="002E5E38">
              <w:rPr>
                <w:color w:val="000000"/>
              </w:rPr>
              <w:t>нов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ского района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685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2E5E38">
              <w:rPr>
                <w:color w:val="000000"/>
              </w:rPr>
              <w:t>еррито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риальные внебюджет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ные фонды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24408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6884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6884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10640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24408</w:t>
            </w:r>
          </w:p>
        </w:tc>
      </w:tr>
      <w:tr w:rsidR="00B25EB2" w:rsidRPr="002E5E38" w:rsidTr="00FE09B0">
        <w:trPr>
          <w:trHeight w:val="283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402"/>
        </w:trPr>
        <w:tc>
          <w:tcPr>
            <w:tcW w:w="1462" w:type="dxa"/>
            <w:vMerge w:val="restart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Основно</w:t>
            </w:r>
            <w:r>
              <w:rPr>
                <w:color w:val="000000"/>
              </w:rPr>
              <w:t>е мероприя-тие подпрог-раммы 1.14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Строительство жилья юридическими лицами и индивидуаль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ными застройщиками (за счет собственных средств)</w:t>
            </w: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4822689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448135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527862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604409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941977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679838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722611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767857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4692689</w:t>
            </w:r>
          </w:p>
        </w:tc>
      </w:tr>
      <w:tr w:rsidR="00B25EB2" w:rsidRPr="002E5E38" w:rsidTr="00FE09B0">
        <w:trPr>
          <w:trHeight w:val="561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384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557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Волоко</w:t>
            </w:r>
            <w:r w:rsidRPr="002E5E38">
              <w:rPr>
                <w:color w:val="000000"/>
              </w:rPr>
              <w:t>нов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ского района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692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2E5E38">
              <w:rPr>
                <w:color w:val="000000"/>
              </w:rPr>
              <w:t>еррито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риальные внебюджет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ные фонды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451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4822689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448135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527862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604409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941977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679838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722611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767857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4692689</w:t>
            </w:r>
          </w:p>
        </w:tc>
      </w:tr>
      <w:tr w:rsidR="00B25EB2" w:rsidRPr="002E5E38" w:rsidTr="00FE09B0">
        <w:trPr>
          <w:trHeight w:val="315"/>
        </w:trPr>
        <w:tc>
          <w:tcPr>
            <w:tcW w:w="1462" w:type="dxa"/>
            <w:vMerge w:val="restart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Основно</w:t>
            </w:r>
            <w:r>
              <w:rPr>
                <w:color w:val="000000"/>
              </w:rPr>
              <w:t>е мероприя-тие подпрог-раммы 1.15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87932,40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44344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9801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12132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66277</w:t>
            </w:r>
          </w:p>
        </w:tc>
      </w:tr>
      <w:tr w:rsidR="00B25EB2" w:rsidRPr="002E5E38" w:rsidTr="001573D0">
        <w:trPr>
          <w:trHeight w:val="1502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 (Средства Государст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венной корпорации – Фонда содействия реформиро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lastRenderedPageBreak/>
              <w:t>ванию жилищно-коммуналь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ного хозяйства)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39335,7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28508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28508</w:t>
            </w:r>
          </w:p>
        </w:tc>
      </w:tr>
      <w:tr w:rsidR="00B25EB2" w:rsidRPr="002E5E38" w:rsidTr="00FE09B0">
        <w:trPr>
          <w:trHeight w:val="275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40360,7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12500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4901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12132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29533</w:t>
            </w:r>
          </w:p>
        </w:tc>
      </w:tr>
      <w:tr w:rsidR="00B25EB2" w:rsidRPr="002E5E38" w:rsidTr="00FE09B0">
        <w:trPr>
          <w:trHeight w:val="563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Волоко</w:t>
            </w:r>
            <w:r w:rsidRPr="002E5E38">
              <w:rPr>
                <w:color w:val="000000"/>
              </w:rPr>
              <w:t>нов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ского района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8236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3336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8236</w:t>
            </w:r>
          </w:p>
        </w:tc>
      </w:tr>
      <w:tr w:rsidR="00B25EB2" w:rsidRPr="002E5E38" w:rsidTr="00FE09B0">
        <w:trPr>
          <w:trHeight w:val="685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2E5E38">
              <w:rPr>
                <w:color w:val="000000"/>
              </w:rPr>
              <w:t>еррито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риальные внебюджет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ные фонды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184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184"/>
        </w:trPr>
        <w:tc>
          <w:tcPr>
            <w:tcW w:w="1462" w:type="dxa"/>
            <w:vMerge w:val="restart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Основно</w:t>
            </w:r>
            <w:r>
              <w:rPr>
                <w:color w:val="000000"/>
              </w:rPr>
              <w:t>е мероприя-тие подпрог-раммы 1.16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t>Обеспечение жильем ветеранам Великой Отечественной войны</w:t>
            </w: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6637,52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184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6637,52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184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184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Волоко</w:t>
            </w:r>
            <w:r w:rsidRPr="002E5E38">
              <w:rPr>
                <w:color w:val="000000"/>
              </w:rPr>
              <w:t>нов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ского района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184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2E5E38">
              <w:rPr>
                <w:color w:val="000000"/>
              </w:rPr>
              <w:t>еррито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риальные внебюджет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ные фонды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184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289"/>
        </w:trPr>
        <w:tc>
          <w:tcPr>
            <w:tcW w:w="1462" w:type="dxa"/>
            <w:vMerge w:val="restart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</w:t>
            </w:r>
            <w:r>
              <w:rPr>
                <w:color w:val="000000"/>
              </w:rPr>
              <w:t>. Под-программа муници-</w:t>
            </w:r>
            <w:r w:rsidRPr="002E5E38">
              <w:rPr>
                <w:color w:val="000000"/>
              </w:rPr>
              <w:t>пальной программы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Создание условий для обеспечения населения качественными услугами жилищно-коммунального хозяйства</w:t>
            </w: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289876,84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14351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21412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21896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21333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24846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31020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26639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161497</w:t>
            </w:r>
          </w:p>
        </w:tc>
      </w:tr>
      <w:tr w:rsidR="00B25EB2" w:rsidRPr="002E5E38" w:rsidTr="00FE09B0">
        <w:trPr>
          <w:trHeight w:val="2006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 (Средства Государст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венной корпорации – Фонда содействия реформиро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ванию жилищно-коммуналь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ного хозяйства)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349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84085,78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8664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8926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4881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5508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5947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6396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7924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48246</w:t>
            </w:r>
          </w:p>
        </w:tc>
      </w:tr>
      <w:tr w:rsidR="00B25EB2" w:rsidRPr="002E5E38" w:rsidTr="00FE09B0">
        <w:trPr>
          <w:trHeight w:val="553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Волоко</w:t>
            </w:r>
            <w:r w:rsidRPr="002E5E38">
              <w:rPr>
                <w:color w:val="000000"/>
              </w:rPr>
              <w:t>нов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ского района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97309,05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3159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10556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5766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7505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6693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6886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40974</w:t>
            </w:r>
          </w:p>
        </w:tc>
      </w:tr>
      <w:tr w:rsidR="00B25EB2" w:rsidRPr="002E5E38" w:rsidTr="00FE09B0">
        <w:trPr>
          <w:trHeight w:val="70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2E5E38">
              <w:rPr>
                <w:color w:val="000000"/>
              </w:rPr>
              <w:t>еррито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риальные внебюджет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ные фонды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5000</w:t>
            </w:r>
          </w:p>
        </w:tc>
      </w:tr>
      <w:tr w:rsidR="00B25EB2" w:rsidRPr="002E5E38" w:rsidTr="00FE09B0">
        <w:trPr>
          <w:trHeight w:val="571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103477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5278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4327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6459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10059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11394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17931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11829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67277</w:t>
            </w:r>
          </w:p>
        </w:tc>
      </w:tr>
      <w:tr w:rsidR="00B25EB2" w:rsidRPr="002E5E38" w:rsidTr="00FE09B0">
        <w:trPr>
          <w:trHeight w:val="354"/>
        </w:trPr>
        <w:tc>
          <w:tcPr>
            <w:tcW w:w="1462" w:type="dxa"/>
            <w:vMerge w:val="restart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Основное мероприя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тие подпрог-раммы 2.1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Обеспечение мероприятий по капитальному ремонту многоквартирных домов</w:t>
            </w:r>
          </w:p>
          <w:p w:rsidR="00B25EB2" w:rsidRPr="002E5E38" w:rsidRDefault="00B25EB2" w:rsidP="00B25EB2"/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77489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5278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4327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6459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8939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6144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4281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5861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41289</w:t>
            </w:r>
          </w:p>
        </w:tc>
      </w:tr>
      <w:tr w:rsidR="00B25EB2" w:rsidRPr="002E5E38" w:rsidTr="001573D0">
        <w:trPr>
          <w:trHeight w:val="1643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B25EB2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 (Средства Государст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 xml:space="preserve">венной корпорации Фонд содействия </w:t>
            </w:r>
            <w:r w:rsidRPr="002E5E38">
              <w:rPr>
                <w:color w:val="000000"/>
              </w:rPr>
              <w:lastRenderedPageBreak/>
              <w:t>реформиро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вания ж</w:t>
            </w:r>
            <w:r>
              <w:rPr>
                <w:color w:val="000000"/>
              </w:rPr>
              <w:t>илищно-коммуналь-ного хозяйства)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lastRenderedPageBreak/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386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457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Волоко</w:t>
            </w:r>
            <w:r w:rsidRPr="002E5E38">
              <w:rPr>
                <w:color w:val="000000"/>
              </w:rPr>
              <w:t>нов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ского района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705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2E5E38">
              <w:rPr>
                <w:color w:val="000000"/>
              </w:rPr>
              <w:t>еррито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риальные внебюджет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ные фонды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350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77489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5278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4327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6459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8939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6144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4281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5861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41289</w:t>
            </w:r>
          </w:p>
        </w:tc>
      </w:tr>
      <w:tr w:rsidR="00B25EB2" w:rsidRPr="002E5E38" w:rsidTr="00FE09B0">
        <w:trPr>
          <w:trHeight w:val="315"/>
        </w:trPr>
        <w:tc>
          <w:tcPr>
            <w:tcW w:w="1462" w:type="dxa"/>
            <w:vMerge w:val="restart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Основное мероприя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тие подпрог-раммы 2.2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Субсидии на организацию наружного освещения населенных </w:t>
            </w:r>
            <w:r>
              <w:rPr>
                <w:color w:val="000000"/>
              </w:rPr>
              <w:t>пунктов Волоконов</w:t>
            </w:r>
            <w:r w:rsidRPr="002E5E38">
              <w:rPr>
                <w:color w:val="000000"/>
              </w:rPr>
              <w:t>ского района</w:t>
            </w: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169394,68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8853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9379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9776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11017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13257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12776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13314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78372</w:t>
            </w:r>
          </w:p>
        </w:tc>
      </w:tr>
      <w:tr w:rsidR="00B25EB2" w:rsidRPr="002E5E38" w:rsidTr="00FE09B0">
        <w:trPr>
          <w:trHeight w:val="427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391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82602,79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8664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8910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4881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5501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5947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6389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6658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46950</w:t>
            </w:r>
          </w:p>
        </w:tc>
      </w:tr>
      <w:tr w:rsidR="00B25EB2" w:rsidRPr="002E5E38" w:rsidTr="00FE09B0">
        <w:trPr>
          <w:trHeight w:val="553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Волоко</w:t>
            </w:r>
            <w:r w:rsidRPr="002E5E38">
              <w:rPr>
                <w:color w:val="000000"/>
              </w:rPr>
              <w:t>нов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ского района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86791,89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4895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5516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7310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6387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6656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31422</w:t>
            </w:r>
          </w:p>
        </w:tc>
      </w:tr>
      <w:tr w:rsidR="00B25EB2" w:rsidRPr="002E5E38" w:rsidTr="00FE09B0">
        <w:trPr>
          <w:trHeight w:val="780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2E5E38">
              <w:rPr>
                <w:color w:val="000000"/>
              </w:rPr>
              <w:t>еррито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риальные внебюджет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ные фонды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333"/>
        </w:trPr>
        <w:tc>
          <w:tcPr>
            <w:tcW w:w="1462" w:type="dxa"/>
            <w:vMerge/>
            <w:tcBorders>
              <w:bottom w:val="single" w:sz="4" w:space="0" w:color="auto"/>
            </w:tcBorders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tcBorders>
              <w:bottom w:val="single" w:sz="4" w:space="0" w:color="auto"/>
            </w:tcBorders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185"/>
        </w:trPr>
        <w:tc>
          <w:tcPr>
            <w:tcW w:w="146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Основное мероприя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 xml:space="preserve">тие </w:t>
            </w:r>
            <w:r w:rsidRPr="002E5E38">
              <w:rPr>
                <w:color w:val="000000"/>
              </w:rPr>
              <w:lastRenderedPageBreak/>
              <w:t>подпрог-раммы 2.3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lastRenderedPageBreak/>
              <w:t xml:space="preserve">Субвенции на возмещение расходов по </w:t>
            </w:r>
            <w:r w:rsidRPr="002E5E38">
              <w:rPr>
                <w:color w:val="000000"/>
              </w:rPr>
              <w:lastRenderedPageBreak/>
              <w:t xml:space="preserve">гарантированному перечню услуг по погребению в рамках </w:t>
            </w:r>
          </w:p>
          <w:p w:rsidR="00B25EB2" w:rsidRPr="002E5E38" w:rsidRDefault="00C902F5" w:rsidP="00B25EB2">
            <w:pPr>
              <w:jc w:val="center"/>
              <w:rPr>
                <w:color w:val="000000"/>
              </w:rPr>
            </w:pPr>
            <w:hyperlink r:id="rId12" w:tooltip="Федеральный закон от 12.01.1996 N 8-ФЗ (ред. от 28.07.2012) &quot;О погребении и похоронном деле&quot;{КонсультантПлюс}" w:history="1">
              <w:r w:rsidR="00B25EB2" w:rsidRPr="002E5E38">
                <w:t xml:space="preserve">ст. 12 Федерального закона от            12 января </w:t>
              </w:r>
              <w:r w:rsidR="00B25EB2">
                <w:t xml:space="preserve">      </w:t>
              </w:r>
              <w:r w:rsidR="00B25EB2" w:rsidRPr="002E5E38">
                <w:t xml:space="preserve">1996 года </w:t>
              </w:r>
            </w:hyperlink>
          </w:p>
          <w:p w:rsidR="00B25EB2" w:rsidRPr="00B25EB2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№ 8-ФЗ «</w:t>
            </w:r>
            <w:r>
              <w:rPr>
                <w:color w:val="000000"/>
              </w:rPr>
              <w:t>О погребении и похоронном деле»</w:t>
            </w: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</w:t>
            </w:r>
          </w:p>
        </w:tc>
      </w:tr>
      <w:tr w:rsidR="00B25EB2" w:rsidRPr="002E5E38" w:rsidTr="00FE09B0">
        <w:trPr>
          <w:trHeight w:val="391"/>
        </w:trPr>
        <w:tc>
          <w:tcPr>
            <w:tcW w:w="146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173"/>
        </w:trPr>
        <w:tc>
          <w:tcPr>
            <w:tcW w:w="146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</w:t>
            </w:r>
          </w:p>
        </w:tc>
      </w:tr>
      <w:tr w:rsidR="00B25EB2" w:rsidRPr="002E5E38" w:rsidTr="00FE09B0">
        <w:trPr>
          <w:trHeight w:val="493"/>
        </w:trPr>
        <w:tc>
          <w:tcPr>
            <w:tcW w:w="146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:rsidR="00B25EB2" w:rsidRPr="002E5E38" w:rsidRDefault="00B25EB2" w:rsidP="00B25E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Волоко</w:t>
            </w:r>
            <w:r w:rsidRPr="002E5E38">
              <w:rPr>
                <w:color w:val="000000"/>
              </w:rPr>
              <w:t>нов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ского района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733"/>
        </w:trPr>
        <w:tc>
          <w:tcPr>
            <w:tcW w:w="146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:rsidR="00B25EB2" w:rsidRPr="002E5E38" w:rsidRDefault="00B25EB2" w:rsidP="00B25E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2E5E38">
              <w:rPr>
                <w:color w:val="000000"/>
              </w:rPr>
              <w:t>еррито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риальные внебюджет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ные фонды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299"/>
        </w:trPr>
        <w:tc>
          <w:tcPr>
            <w:tcW w:w="1462" w:type="dxa"/>
            <w:vMerge/>
            <w:tcBorders>
              <w:top w:val="single" w:sz="4" w:space="0" w:color="auto"/>
            </w:tcBorders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:rsidR="00B25EB2" w:rsidRPr="002E5E38" w:rsidRDefault="00B25EB2" w:rsidP="00B25E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315"/>
        </w:trPr>
        <w:tc>
          <w:tcPr>
            <w:tcW w:w="1462" w:type="dxa"/>
            <w:vMerge w:val="restart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Основное мероприя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тие подпрог-раммы 2.4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Организация и проведение районных конкурсов по благоустройству населенных пунктов района</w:t>
            </w: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1093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1093</w:t>
            </w:r>
          </w:p>
        </w:tc>
      </w:tr>
      <w:tr w:rsidR="00B25EB2" w:rsidRPr="002E5E38" w:rsidTr="00FE09B0">
        <w:trPr>
          <w:trHeight w:val="431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228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18</w:t>
            </w:r>
          </w:p>
        </w:tc>
      </w:tr>
      <w:tr w:rsidR="00B25EB2" w:rsidRPr="002E5E38" w:rsidTr="00FE09B0">
        <w:trPr>
          <w:trHeight w:val="465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Волоко</w:t>
            </w:r>
            <w:r w:rsidRPr="002E5E38">
              <w:rPr>
                <w:color w:val="000000"/>
              </w:rPr>
              <w:t>нов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ского района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1075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1075</w:t>
            </w:r>
          </w:p>
        </w:tc>
      </w:tr>
      <w:tr w:rsidR="00B25EB2" w:rsidRPr="002E5E38" w:rsidTr="00B25EB2">
        <w:trPr>
          <w:trHeight w:val="575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2E5E38">
              <w:rPr>
                <w:color w:val="000000"/>
              </w:rPr>
              <w:t>еррито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риальные внебюджет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ные фонды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1573D0">
        <w:trPr>
          <w:trHeight w:val="594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330667" w:rsidRPr="002E5E38" w:rsidRDefault="00B25EB2" w:rsidP="001573D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315"/>
        </w:trPr>
        <w:tc>
          <w:tcPr>
            <w:tcW w:w="1462" w:type="dxa"/>
            <w:vMerge w:val="restart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Основное мероприя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тие подпрог-раммы 2.5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2.5.1. Реализация мероприятий по обеспечению населения чистой питьевой водой</w:t>
            </w: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38969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5481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1120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5250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13650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5968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38969</w:t>
            </w:r>
          </w:p>
        </w:tc>
      </w:tr>
      <w:tr w:rsidR="00B25EB2" w:rsidRPr="002E5E38" w:rsidTr="00FE09B0">
        <w:trPr>
          <w:trHeight w:val="433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316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330667" w:rsidRPr="002E5E38" w:rsidTr="00FE09B0">
        <w:trPr>
          <w:trHeight w:val="538"/>
        </w:trPr>
        <w:tc>
          <w:tcPr>
            <w:tcW w:w="1462" w:type="dxa"/>
            <w:vMerge/>
            <w:vAlign w:val="center"/>
          </w:tcPr>
          <w:p w:rsidR="00330667" w:rsidRPr="002E5E38" w:rsidRDefault="00330667" w:rsidP="00330667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330667" w:rsidRPr="002E5E38" w:rsidRDefault="00330667" w:rsidP="00330667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Волоко</w:t>
            </w:r>
            <w:r w:rsidRPr="002E5E38">
              <w:rPr>
                <w:color w:val="000000"/>
              </w:rPr>
              <w:t>нов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ского района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7981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5481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7981</w:t>
            </w:r>
          </w:p>
        </w:tc>
      </w:tr>
      <w:tr w:rsidR="00330667" w:rsidRPr="002E5E38" w:rsidTr="00FE09B0">
        <w:trPr>
          <w:trHeight w:val="750"/>
        </w:trPr>
        <w:tc>
          <w:tcPr>
            <w:tcW w:w="1462" w:type="dxa"/>
            <w:vMerge/>
            <w:vAlign w:val="center"/>
          </w:tcPr>
          <w:p w:rsidR="00330667" w:rsidRPr="002E5E38" w:rsidRDefault="00330667" w:rsidP="00330667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330667" w:rsidRPr="002E5E38" w:rsidRDefault="00330667" w:rsidP="00330667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2E5E38">
              <w:rPr>
                <w:color w:val="000000"/>
              </w:rPr>
              <w:t>еррито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риальные внебюджет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ные фонды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5000</w:t>
            </w:r>
          </w:p>
        </w:tc>
      </w:tr>
      <w:tr w:rsidR="00B25EB2" w:rsidRPr="002E5E38" w:rsidTr="00FE09B0">
        <w:trPr>
          <w:trHeight w:val="335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330667" w:rsidRPr="002E5E38" w:rsidRDefault="00B25EB2" w:rsidP="001573D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25988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1120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5250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13650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5968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25988</w:t>
            </w:r>
          </w:p>
        </w:tc>
      </w:tr>
      <w:tr w:rsidR="00B25EB2" w:rsidRPr="002E5E38" w:rsidTr="00FE09B0">
        <w:trPr>
          <w:trHeight w:val="315"/>
        </w:trPr>
        <w:tc>
          <w:tcPr>
            <w:tcW w:w="1462" w:type="dxa"/>
            <w:vMerge w:val="restart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Основное мероприя</w:t>
            </w:r>
            <w:r w:rsidR="00330667"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тие подпрог-раммы 2.6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2.6.1. Реализация мероприятий в области улучшения жилищных условий граждан</w:t>
            </w: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408,16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181</w:t>
            </w:r>
          </w:p>
        </w:tc>
      </w:tr>
      <w:tr w:rsidR="00B25EB2" w:rsidRPr="002E5E38" w:rsidTr="00FE09B0">
        <w:trPr>
          <w:trHeight w:val="344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254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330667" w:rsidRPr="002E5E38" w:rsidTr="00FE09B0">
        <w:trPr>
          <w:trHeight w:val="475"/>
        </w:trPr>
        <w:tc>
          <w:tcPr>
            <w:tcW w:w="1462" w:type="dxa"/>
            <w:vMerge/>
            <w:vAlign w:val="center"/>
          </w:tcPr>
          <w:p w:rsidR="00330667" w:rsidRPr="002E5E38" w:rsidRDefault="00330667" w:rsidP="00330667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330667" w:rsidRPr="002E5E38" w:rsidRDefault="00330667" w:rsidP="00330667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Волоко</w:t>
            </w:r>
            <w:r w:rsidRPr="002E5E38">
              <w:rPr>
                <w:color w:val="000000"/>
              </w:rPr>
              <w:t>нов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ского района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408,16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181</w:t>
            </w:r>
          </w:p>
        </w:tc>
      </w:tr>
      <w:tr w:rsidR="00330667" w:rsidRPr="002E5E38" w:rsidTr="00FE09B0">
        <w:trPr>
          <w:trHeight w:val="701"/>
        </w:trPr>
        <w:tc>
          <w:tcPr>
            <w:tcW w:w="1462" w:type="dxa"/>
            <w:vMerge/>
            <w:vAlign w:val="center"/>
          </w:tcPr>
          <w:p w:rsidR="00330667" w:rsidRPr="002E5E38" w:rsidRDefault="00330667" w:rsidP="00330667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330667" w:rsidRPr="002E5E38" w:rsidRDefault="00330667" w:rsidP="00330667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2E5E38">
              <w:rPr>
                <w:color w:val="000000"/>
              </w:rPr>
              <w:t>еррито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риальные внебюджет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ные фонды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184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330667" w:rsidRPr="002E5E38" w:rsidRDefault="00B25EB2" w:rsidP="001573D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212"/>
        </w:trPr>
        <w:tc>
          <w:tcPr>
            <w:tcW w:w="1462" w:type="dxa"/>
            <w:vMerge w:val="restart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Основное мероприя</w:t>
            </w:r>
            <w:r w:rsidR="00330667"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тие подпрог-раммы 2.7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2.7.1.Организация и проведение конкурсов по благоустройству муниципальных образований</w:t>
            </w: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174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181</w:t>
            </w:r>
          </w:p>
        </w:tc>
      </w:tr>
      <w:tr w:rsidR="00B25EB2" w:rsidRPr="002E5E38" w:rsidTr="00FE09B0">
        <w:trPr>
          <w:trHeight w:val="397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391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177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14</w:t>
            </w:r>
          </w:p>
        </w:tc>
      </w:tr>
      <w:tr w:rsidR="00330667" w:rsidRPr="002E5E38" w:rsidTr="00FE09B0">
        <w:trPr>
          <w:trHeight w:val="562"/>
        </w:trPr>
        <w:tc>
          <w:tcPr>
            <w:tcW w:w="1462" w:type="dxa"/>
            <w:vMerge/>
            <w:vAlign w:val="center"/>
          </w:tcPr>
          <w:p w:rsidR="00330667" w:rsidRPr="002E5E38" w:rsidRDefault="00330667" w:rsidP="00330667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330667" w:rsidRPr="002E5E38" w:rsidRDefault="00330667" w:rsidP="00330667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Волоко</w:t>
            </w:r>
            <w:r w:rsidRPr="002E5E38">
              <w:rPr>
                <w:color w:val="000000"/>
              </w:rPr>
              <w:t>нов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ского района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167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167</w:t>
            </w:r>
          </w:p>
        </w:tc>
      </w:tr>
      <w:tr w:rsidR="00330667" w:rsidRPr="002E5E38" w:rsidTr="001573D0">
        <w:trPr>
          <w:trHeight w:val="509"/>
        </w:trPr>
        <w:tc>
          <w:tcPr>
            <w:tcW w:w="1462" w:type="dxa"/>
            <w:vMerge/>
            <w:vAlign w:val="center"/>
          </w:tcPr>
          <w:p w:rsidR="00330667" w:rsidRPr="002E5E38" w:rsidRDefault="00330667" w:rsidP="00330667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330667" w:rsidRPr="002E5E38" w:rsidRDefault="00330667" w:rsidP="00330667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2E5E38">
              <w:rPr>
                <w:color w:val="000000"/>
              </w:rPr>
              <w:t>еррито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 xml:space="preserve">риальные </w:t>
            </w:r>
            <w:r w:rsidRPr="002E5E38">
              <w:rPr>
                <w:color w:val="000000"/>
              </w:rPr>
              <w:lastRenderedPageBreak/>
              <w:t>внебюджет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ные фонды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lastRenderedPageBreak/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312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330667" w:rsidRPr="002E5E38" w:rsidRDefault="00B25EB2" w:rsidP="001573D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265"/>
        </w:trPr>
        <w:tc>
          <w:tcPr>
            <w:tcW w:w="1462" w:type="dxa"/>
            <w:vMerge w:val="restart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Основное мероприя</w:t>
            </w:r>
            <w:r w:rsidR="00330667"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тие подпрог-раммы 2.8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2.8.1. Реализация мероприятий по обеспечению населения услугами в области коммунального хозяйства</w:t>
            </w: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101</w:t>
            </w:r>
          </w:p>
        </w:tc>
      </w:tr>
      <w:tr w:rsidR="00B25EB2" w:rsidRPr="002E5E38" w:rsidTr="00FE09B0">
        <w:trPr>
          <w:trHeight w:val="456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278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330667" w:rsidRPr="002E5E38" w:rsidTr="00FE09B0">
        <w:trPr>
          <w:trHeight w:val="459"/>
        </w:trPr>
        <w:tc>
          <w:tcPr>
            <w:tcW w:w="1462" w:type="dxa"/>
            <w:vMerge/>
            <w:vAlign w:val="center"/>
          </w:tcPr>
          <w:p w:rsidR="00330667" w:rsidRPr="002E5E38" w:rsidRDefault="00330667" w:rsidP="00330667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330667" w:rsidRPr="002E5E38" w:rsidRDefault="00330667" w:rsidP="00330667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Волоко</w:t>
            </w:r>
            <w:r w:rsidRPr="002E5E38">
              <w:rPr>
                <w:color w:val="000000"/>
              </w:rPr>
              <w:t>нов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ского района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101</w:t>
            </w:r>
          </w:p>
        </w:tc>
      </w:tr>
      <w:tr w:rsidR="00330667" w:rsidRPr="002E5E38" w:rsidTr="00FE09B0">
        <w:trPr>
          <w:trHeight w:val="598"/>
        </w:trPr>
        <w:tc>
          <w:tcPr>
            <w:tcW w:w="1462" w:type="dxa"/>
            <w:vMerge/>
            <w:vAlign w:val="center"/>
          </w:tcPr>
          <w:p w:rsidR="00330667" w:rsidRPr="002E5E38" w:rsidRDefault="00330667" w:rsidP="00330667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330667" w:rsidRPr="002E5E38" w:rsidRDefault="00330667" w:rsidP="00330667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2E5E38">
              <w:rPr>
                <w:color w:val="000000"/>
              </w:rPr>
              <w:t>еррито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риальные внебюджет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ные фонды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312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330667" w:rsidRPr="002E5E38" w:rsidRDefault="00B25EB2" w:rsidP="001573D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208"/>
        </w:trPr>
        <w:tc>
          <w:tcPr>
            <w:tcW w:w="1462" w:type="dxa"/>
            <w:vMerge w:val="restart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Основное мероприя</w:t>
            </w:r>
            <w:r w:rsidR="00330667"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тие подпрог-раммы 2.9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2.9.1. Проведение мероприятий по очистке, дезинфекции и благоустройству прилегающей территории шахтных колодцев</w:t>
            </w: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1306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1306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1306</w:t>
            </w:r>
          </w:p>
        </w:tc>
      </w:tr>
      <w:tr w:rsidR="00B25EB2" w:rsidRPr="002E5E38" w:rsidTr="00FE09B0">
        <w:trPr>
          <w:trHeight w:val="398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336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330667" w:rsidRPr="002E5E38" w:rsidRDefault="00B25EB2" w:rsidP="00330667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1259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1259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1259</w:t>
            </w:r>
          </w:p>
        </w:tc>
      </w:tr>
      <w:tr w:rsidR="00330667" w:rsidRPr="002E5E38" w:rsidTr="00FE09B0">
        <w:trPr>
          <w:trHeight w:val="496"/>
        </w:trPr>
        <w:tc>
          <w:tcPr>
            <w:tcW w:w="1462" w:type="dxa"/>
            <w:vMerge/>
            <w:vAlign w:val="center"/>
          </w:tcPr>
          <w:p w:rsidR="00330667" w:rsidRPr="002E5E38" w:rsidRDefault="00330667" w:rsidP="00330667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330667" w:rsidRPr="002E5E38" w:rsidRDefault="00330667" w:rsidP="00330667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Волоко</w:t>
            </w:r>
            <w:r w:rsidRPr="002E5E38">
              <w:rPr>
                <w:color w:val="000000"/>
              </w:rPr>
              <w:t>нов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ского района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47</w:t>
            </w:r>
          </w:p>
        </w:tc>
      </w:tr>
      <w:tr w:rsidR="00330667" w:rsidRPr="002E5E38" w:rsidTr="00330667">
        <w:trPr>
          <w:trHeight w:val="575"/>
        </w:trPr>
        <w:tc>
          <w:tcPr>
            <w:tcW w:w="1462" w:type="dxa"/>
            <w:vMerge/>
            <w:vAlign w:val="center"/>
          </w:tcPr>
          <w:p w:rsidR="00330667" w:rsidRPr="002E5E38" w:rsidRDefault="00330667" w:rsidP="00330667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330667" w:rsidRPr="002E5E38" w:rsidRDefault="00330667" w:rsidP="00330667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2E5E38">
              <w:rPr>
                <w:color w:val="000000"/>
              </w:rPr>
              <w:t>еррито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риальные внебюджет</w:t>
            </w:r>
            <w:r>
              <w:rPr>
                <w:color w:val="000000"/>
              </w:rPr>
              <w:t>-</w:t>
            </w:r>
            <w:r w:rsidRPr="002E5E38">
              <w:rPr>
                <w:color w:val="000000"/>
              </w:rPr>
              <w:t>ные фонды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30667" w:rsidRPr="002E5E38" w:rsidRDefault="00330667" w:rsidP="00330667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B25EB2" w:rsidRPr="002E5E38" w:rsidTr="00FE09B0">
        <w:trPr>
          <w:trHeight w:val="312"/>
        </w:trPr>
        <w:tc>
          <w:tcPr>
            <w:tcW w:w="1462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2097" w:type="dxa"/>
            <w:vMerge/>
            <w:vAlign w:val="center"/>
          </w:tcPr>
          <w:p w:rsidR="00B25EB2" w:rsidRPr="002E5E38" w:rsidRDefault="00B25EB2" w:rsidP="00B25EB2">
            <w:pPr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25EB2" w:rsidRPr="002E5E38" w:rsidRDefault="00B25EB2" w:rsidP="00B25EB2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</w:tbl>
    <w:p w:rsidR="00882137" w:rsidRDefault="00882137" w:rsidP="000E5A84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2137" w:rsidRDefault="00882137" w:rsidP="000E5A84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2137" w:rsidRDefault="00882137" w:rsidP="000E5A84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2137" w:rsidRDefault="00882137" w:rsidP="000E5A84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66ABE" w:rsidRDefault="00466ABE" w:rsidP="000E5A84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66ABE" w:rsidRDefault="00466ABE" w:rsidP="000E5A84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66ABE" w:rsidRDefault="00466ABE" w:rsidP="000E5A84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66ABE" w:rsidRDefault="00466ABE" w:rsidP="000E5A84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66ABE" w:rsidRDefault="00466ABE" w:rsidP="000E5A84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f0"/>
        <w:tblpPr w:leftFromText="180" w:rightFromText="180" w:vertAnchor="text" w:horzAnchor="margin" w:tblpXSpec="right" w:tblpY="-32"/>
        <w:tblW w:w="5528" w:type="dxa"/>
        <w:tblLook w:val="04A0" w:firstRow="1" w:lastRow="0" w:firstColumn="1" w:lastColumn="0" w:noHBand="0" w:noVBand="1"/>
      </w:tblPr>
      <w:tblGrid>
        <w:gridCol w:w="5528"/>
      </w:tblGrid>
      <w:tr w:rsidR="00466ABE" w:rsidTr="00466ABE">
        <w:trPr>
          <w:trHeight w:val="1985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466ABE" w:rsidRPr="00102741" w:rsidRDefault="00466ABE" w:rsidP="00466AB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Приложение № 4</w:t>
            </w:r>
          </w:p>
          <w:p w:rsidR="00466ABE" w:rsidRPr="00102741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0274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 муниципальной программе</w:t>
            </w:r>
          </w:p>
          <w:p w:rsidR="00466ABE" w:rsidRPr="00102741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0274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Волоконовского района </w:t>
            </w:r>
          </w:p>
          <w:p w:rsidR="00466ABE" w:rsidRPr="00102741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7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«Обеспечение доступным и комфортным </w:t>
            </w:r>
          </w:p>
          <w:p w:rsidR="00466ABE" w:rsidRPr="00102741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7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жильем и коммунальными услугами </w:t>
            </w:r>
          </w:p>
          <w:p w:rsidR="00466ABE" w:rsidRPr="00466ABE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жителей Волоконовского района»</w:t>
            </w:r>
          </w:p>
        </w:tc>
      </w:tr>
    </w:tbl>
    <w:p w:rsidR="00466ABE" w:rsidRDefault="00466ABE" w:rsidP="00466ABE">
      <w:pPr>
        <w:pStyle w:val="ConsPlusNormal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66ABE" w:rsidRDefault="00466ABE" w:rsidP="000E5A84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66ABE" w:rsidRDefault="00466ABE" w:rsidP="000E5A84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66ABE" w:rsidRDefault="00466ABE" w:rsidP="000E5A84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2137" w:rsidRDefault="00882137" w:rsidP="000E5A84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2137" w:rsidRDefault="00882137" w:rsidP="000E5A84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2137" w:rsidRDefault="00882137" w:rsidP="000E5A84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f0"/>
        <w:tblpPr w:leftFromText="180" w:rightFromText="180" w:vertAnchor="page" w:horzAnchor="margin" w:tblpXSpec="right" w:tblpY="1471"/>
        <w:tblW w:w="0" w:type="auto"/>
        <w:tblLook w:val="04A0" w:firstRow="1" w:lastRow="0" w:firstColumn="1" w:lastColumn="0" w:noHBand="0" w:noVBand="1"/>
      </w:tblPr>
      <w:tblGrid>
        <w:gridCol w:w="5529"/>
      </w:tblGrid>
      <w:tr w:rsidR="00466ABE" w:rsidTr="00466ABE">
        <w:trPr>
          <w:trHeight w:val="17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466ABE" w:rsidRPr="00620C2C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0C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№ 2</w:t>
            </w:r>
          </w:p>
          <w:p w:rsidR="00466ABE" w:rsidRPr="00620C2C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0C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 постановлению</w:t>
            </w:r>
          </w:p>
          <w:p w:rsidR="00466ABE" w:rsidRPr="00620C2C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0C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администрации района</w:t>
            </w:r>
          </w:p>
          <w:p w:rsidR="00817CBB" w:rsidRPr="00620C2C" w:rsidRDefault="00817CBB" w:rsidP="00817CBB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от 13 августа </w:t>
            </w:r>
            <w:r w:rsidRPr="00620C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 года</w:t>
            </w:r>
          </w:p>
          <w:p w:rsidR="00466ABE" w:rsidRPr="00D61400" w:rsidRDefault="00817CBB" w:rsidP="00817CBB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0C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99-01/272</w:t>
            </w:r>
          </w:p>
          <w:p w:rsidR="00466ABE" w:rsidRDefault="00466ABE" w:rsidP="00466ABE">
            <w:pPr>
              <w:pStyle w:val="ConsPlusNormal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28"/>
              </w:rPr>
            </w:pPr>
          </w:p>
        </w:tc>
      </w:tr>
    </w:tbl>
    <w:p w:rsidR="000E5A84" w:rsidRPr="000E5A84" w:rsidRDefault="000E5A84" w:rsidP="000E5A84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5A84">
        <w:rPr>
          <w:rFonts w:ascii="Times New Roman" w:hAnsi="Times New Roman" w:cs="Times New Roman"/>
          <w:b/>
          <w:color w:val="000000"/>
          <w:sz w:val="28"/>
          <w:szCs w:val="28"/>
        </w:rPr>
        <w:t>«Обеспечение доступным и комфортным жильем и коммунальными услугами жителей Волоконовского района»</w:t>
      </w:r>
    </w:p>
    <w:p w:rsidR="000E5A84" w:rsidRDefault="000E5A84" w:rsidP="000E5A84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5A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«Обеспечение доступным жильем и коммунальными услугами жителей Волоконовского района» </w:t>
      </w:r>
    </w:p>
    <w:p w:rsidR="000E5A84" w:rsidRPr="000E5A84" w:rsidRDefault="000E5A84" w:rsidP="000E5A84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5A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</w:t>
      </w:r>
      <w:r w:rsidRPr="000E5A8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0E5A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этапе реализации</w:t>
      </w:r>
    </w:p>
    <w:p w:rsidR="000E5A84" w:rsidRPr="000E5A84" w:rsidRDefault="000E5A84" w:rsidP="000E5A84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02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2"/>
        <w:gridCol w:w="2124"/>
        <w:gridCol w:w="1845"/>
        <w:gridCol w:w="1560"/>
        <w:gridCol w:w="1559"/>
        <w:gridCol w:w="1843"/>
        <w:gridCol w:w="850"/>
        <w:gridCol w:w="851"/>
        <w:gridCol w:w="992"/>
        <w:gridCol w:w="992"/>
        <w:gridCol w:w="732"/>
        <w:gridCol w:w="119"/>
        <w:gridCol w:w="992"/>
      </w:tblGrid>
      <w:tr w:rsidR="000E5A84" w:rsidRPr="000E5A84" w:rsidTr="00783324">
        <w:trPr>
          <w:trHeight w:val="2008"/>
          <w:tblCellSpacing w:w="5" w:type="nil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84" w:rsidRPr="000E5A84" w:rsidRDefault="000E5A84" w:rsidP="00454AD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454AD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государственной программы, подпрограммы, основные мероприятия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454AD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</w:t>
            </w:r>
            <w:r w:rsidR="00466A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ный исполнитель (соиспол</w:t>
            </w:r>
            <w:r w:rsidR="00466A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нитель, участник), ответственный за реализацию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84" w:rsidRPr="000E5A84" w:rsidRDefault="000E5A84" w:rsidP="00454AD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реализации, (начало, завершение)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454AD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84" w:rsidRPr="000E5A84" w:rsidRDefault="000E5A84" w:rsidP="00454AD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454AD8">
            <w:pPr>
              <w:pStyle w:val="ConsPlusNormal"/>
              <w:ind w:left="48" w:hanging="4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7A433B" w:rsidRPr="000E5A84" w:rsidTr="00466ABE">
        <w:trPr>
          <w:trHeight w:val="379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21</w:t>
            </w: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22 </w:t>
            </w: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23 </w:t>
            </w: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24</w:t>
            </w: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25 </w:t>
            </w: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2026 год</w:t>
            </w:r>
          </w:p>
        </w:tc>
      </w:tr>
      <w:tr w:rsidR="007A433B" w:rsidRPr="00B334EC" w:rsidTr="00783324">
        <w:trPr>
          <w:tblHeader/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ind w:left="-17" w:firstLine="1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</w:tr>
      <w:tr w:rsidR="007A433B" w:rsidRPr="000E5A84" w:rsidTr="00783324">
        <w:trPr>
          <w:tblCellSpacing w:w="5" w:type="nil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доступным и комфортным 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жильем и коммунальными услугами жителей Волоконовского района 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муниципаль</w:t>
            </w:r>
            <w:r w:rsidR="00466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 района 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«Волоконов</w:t>
            </w:r>
            <w:r w:rsidR="00466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 район»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43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ввода жилья, </w:t>
            </w:r>
          </w:p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11500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7824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BB1D67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806C14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BB1D67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BB1D67" w:rsidRDefault="00806C14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5923</w:t>
            </w:r>
          </w:p>
        </w:tc>
      </w:tr>
      <w:tr w:rsidR="000E5A84" w:rsidRPr="000E5A84" w:rsidTr="00783324">
        <w:trPr>
          <w:trHeight w:val="1188"/>
          <w:tblCellSpacing w:w="5" w:type="nil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454AD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454AD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454AD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454AD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454AD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Обеспеченность населения жильем, на одного жителя, 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7833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27,08</w:t>
            </w:r>
            <w:r w:rsidR="00BA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27,56</w:t>
            </w:r>
          </w:p>
        </w:tc>
      </w:tr>
      <w:tr w:rsidR="007A433B" w:rsidRPr="000E5A84" w:rsidTr="00783324">
        <w:trPr>
          <w:tblCellSpacing w:w="5" w:type="nil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семей, имеющих возможность приобрести жилье, соответствую</w:t>
            </w:r>
            <w:r w:rsidR="00466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щее стандартам обеспечения жилыми помещениями, с помощью собственных и заемных средств,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BA096C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36,9</w:t>
            </w:r>
          </w:p>
        </w:tc>
      </w:tr>
      <w:tr w:rsidR="007A433B" w:rsidRPr="000E5A84" w:rsidTr="00783324">
        <w:trPr>
          <w:tblCellSpacing w:w="5" w:type="nil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ind w:left="-75" w:firstLine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ind w:left="-75" w:firstLine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эстетического облика внешнего благоуст</w:t>
            </w:r>
            <w:r w:rsidR="00466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ройства, озеленения и санитарного состояния населенных пунктов Волоконовского района,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BA096C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A433B" w:rsidRPr="000E5A84" w:rsidTr="00783324">
        <w:trPr>
          <w:tblCellSpacing w:w="5" w:type="nil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уровня оснащенности 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населенных пунктов области системами централизо</w:t>
            </w:r>
            <w:r w:rsidR="00466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ванного водоснаб</w:t>
            </w:r>
            <w:r w:rsidR="00466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66ABE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жения и водоотведения, соответствую</w:t>
            </w:r>
            <w:r w:rsidR="00466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щими </w:t>
            </w:r>
          </w:p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СанПиН, - 45 %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BA096C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7A433B" w:rsidRPr="000E5A84" w:rsidTr="00783324">
        <w:trPr>
          <w:tblCellSpacing w:w="5" w:type="nil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454AD8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Подпрограмма «Стиму</w:t>
            </w:r>
            <w:r w:rsidR="007A433B"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</w:t>
            </w:r>
            <w:r w:rsidR="00BA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ование развития жилищного строи</w:t>
            </w:r>
            <w:r w:rsidR="007A433B"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тельства»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</w:t>
            </w:r>
            <w:r w:rsidR="00454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муниципаль</w:t>
            </w:r>
            <w:r w:rsidR="00466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54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района «Волоко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</w:t>
            </w:r>
            <w:r w:rsidR="00466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 район»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43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Прогресси</w:t>
            </w:r>
            <w:r w:rsidR="00466A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рующий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ввода жилья, </w:t>
            </w:r>
          </w:p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11500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7824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BA096C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806C14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BA096C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BA096C" w:rsidRDefault="00806C14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5923</w:t>
            </w:r>
          </w:p>
        </w:tc>
      </w:tr>
      <w:tr w:rsidR="007A433B" w:rsidRPr="000E5A84" w:rsidTr="00783324">
        <w:trPr>
          <w:tblCellSpacing w:w="5" w:type="nil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строительных проектов, реали</w:t>
            </w:r>
            <w:r w:rsidR="00454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зуемых с применением энергоэффек</w:t>
            </w:r>
            <w:r w:rsidR="00466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54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тивных и экологич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материалов и технологий, </w:t>
            </w:r>
          </w:p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BA096C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87,4</w:t>
            </w:r>
          </w:p>
        </w:tc>
      </w:tr>
      <w:tr w:rsidR="007A433B" w:rsidRPr="000E5A84" w:rsidTr="00783324">
        <w:trPr>
          <w:tblCellSpacing w:w="5" w:type="nil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семей граждан, категории которых установлены федеральным законодательст</w:t>
            </w:r>
            <w:r w:rsidR="00466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вом, улучшивших 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жилищные условия, семей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BA096C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7A433B"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BA096C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A433B"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BA096C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7A433B" w:rsidRPr="000E5A84" w:rsidTr="00783324">
        <w:trPr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1.1. Обеспечение жилыми помещениями граждан, подвергшихся радиационному воздействию вследствие катастрофы на Чернобыльской АЭС, авари</w:t>
            </w:r>
            <w:r w:rsidR="00454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на производствен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 объединении «Маяк», и приравненных к ним лиц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</w:t>
            </w:r>
            <w:r w:rsidR="00454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муниципаль</w:t>
            </w:r>
            <w:r w:rsidR="00466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54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района «Волоко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</w:t>
            </w:r>
            <w:r w:rsidR="00466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 район»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43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граждан, подвергшихся радиационному воздействию вследствие катастрофы на Чернобыльской АЭС, аварии на производст</w:t>
            </w:r>
            <w:r w:rsidR="00466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венном объединении «Маяк», и приравненных к ним лиц, обеспеченных жилыми помещениями,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BA096C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A433B" w:rsidRPr="000E5A84" w:rsidTr="00783324">
        <w:trPr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1.2. Обеспечение жилыми помещениями граждан, признанных в установлен</w:t>
            </w:r>
            <w:r w:rsidR="00454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 порядке вынужденными пересе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ленцами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</w:t>
            </w:r>
            <w:r w:rsidR="00454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муниципаль</w:t>
            </w:r>
            <w:r w:rsidR="00466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54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района «Волоко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</w:t>
            </w:r>
            <w:r w:rsidR="00466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 район»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431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Регресси</w:t>
            </w:r>
            <w:r w:rsidR="00466A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рующий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граждан, признанных в установленном порядке вынужденными переселенцами, обеспеченных жилыми помещениями,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BA096C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A433B" w:rsidRPr="000E5A84" w:rsidTr="00783324">
        <w:trPr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1.3. Обеспечение 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жилыми помещениями граждан, выезжающих (выехавших) из районов Крайнего Севера и приравненных к ним местностей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</w:t>
            </w:r>
            <w:r w:rsidR="00454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муниципаль</w:t>
            </w:r>
            <w:r w:rsidR="00466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54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 района </w:t>
            </w:r>
            <w:r w:rsidR="00454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«Волоко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</w:t>
            </w:r>
            <w:r w:rsidR="00466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 район»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431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граждан, выезжающих 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(выехавших) из районов Крайнего Севера и приравненных к ним местностей, обеспеченных жилыми помещениями,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BA096C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66ABE" w:rsidRPr="000E5A84" w:rsidTr="00783324">
        <w:trPr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1.4. Осуществление полномочий по обеспечению жильем отдельных категорий граждан, установленных Федеральным </w:t>
            </w:r>
            <w:hyperlink r:id="rId13" w:tooltip="Федеральный закон от 12.01.1995 N 5-ФЗ (ред. от 25.11.2013, с изм. от 06.02.2014) &quot;О ветеранах&quot;{КонсультантПлюс}" w:history="1">
              <w:r w:rsidRPr="000E5A8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законом</w:t>
              </w:r>
            </w:hyperlink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</w:p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января         1995 года</w:t>
            </w:r>
          </w:p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5-ФЗ «О ветеранах», в соответствии с </w:t>
            </w:r>
            <w:hyperlink r:id="rId14" w:tooltip="Указ Президента РФ от 07.05.2008 N 714 (ред. от 09.01.2010) &quot;Об обеспечении жильем ветеранов Великой Отечественной войны 1941 - 1945 годов&quot;{КонсультантПлюс}" w:history="1">
              <w:r w:rsidRPr="000E5A8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Указом</w:t>
              </w:r>
            </w:hyperlink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Президента Российской Федерации от </w:t>
            </w:r>
          </w:p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мая 2008 года </w:t>
            </w:r>
          </w:p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714 «Об обеспечении жильем ветеранов 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Великой Отечественной войны 1941-1945 годов»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муниципаль-ного района «Волоко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 район»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Регресси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рующий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</w:t>
            </w:r>
            <w:hyperlink r:id="rId15" w:tooltip="Федеральный закон от 12.01.1995 N 5-ФЗ (ред. от 25.11.2013, с изм. от 06.02.2014) &quot;О ветеранах&quot;{КонсультантПлюс}" w:history="1">
              <w:r w:rsidRPr="000E5A8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законом</w:t>
              </w:r>
            </w:hyperlink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12 января 1995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5-ФЗ </w:t>
            </w:r>
          </w:p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 ветеранах», в соответствии с </w:t>
            </w:r>
            <w:hyperlink r:id="rId16" w:tooltip="Указ Президента РФ от 07.05.2008 N 714 (ред. от 09.01.2010) &quot;Об обеспечении жильем ветеранов Великой Отечественной войны 1941 - 1945 годов&quot;{КонсультантПлюс}" w:history="1">
              <w:r w:rsidRPr="000E5A8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Указом</w:t>
              </w:r>
            </w:hyperlink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Президента Российской Федерации </w:t>
            </w:r>
          </w:p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7 мая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2008 года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714 «Об обеспечении жильем ветеранов Великой 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Отечественной войны 1941-1945 годов», количество семей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BA096C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66ABE" w:rsidRPr="000E5A84" w:rsidTr="00783324">
        <w:trPr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1.5. Осуществление полномочий по обеспечению жильем отдельных категорий граждан, установленных Федеральными законами от </w:t>
            </w:r>
          </w:p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января 1995 года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 consultantplus://offline/ref=459FFEEE1ABD996ADFABDC9CE24B2113D67D9259D2218AF7C13396A221b627K \o "Федеральный закон от 12.01.1995 N 5-ФЗ (ред. от 25.11.2013, с изм. от 06.02.2014) \"О ветеранах\"</w:instrTex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instrText>{КонсультантПлюс}"</w:instrTex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</w:p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5-ФЗ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 ветеранах» и от 24 ноября 1995 года </w:t>
            </w:r>
            <w:hyperlink r:id="rId17" w:tooltip="Федеральный закон от 24.11.1995 N 181-ФЗ (ред. от 28.12.2013) &quot;О социальной защите инвалидов в Российской Федерации&quot;{КонсультантПлюс}" w:history="1">
              <w:r w:rsidRPr="000E5A8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№ 181-ФЗ</w:t>
              </w:r>
            </w:hyperlink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 социальной защите инвалидов в Российской Федерации»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муниципаль-ного района «Волоко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 район»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Регресси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рующий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Федеральными законами </w:t>
            </w:r>
          </w:p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12 января 1995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hyperlink r:id="rId18" w:tooltip="Федеральный закон от 12.01.1995 N 5-ФЗ (ред. от 25.11.2013, с изм. от 06.02.2014) &quot;О ветеранах&quot;{КонсультантПлюс}" w:history="1">
              <w:r w:rsidRPr="000E5A8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№ 5-ФЗ</w:t>
              </w:r>
            </w:hyperlink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 ветеранах» и от 24 ноября 1995 года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hyperlink r:id="rId19" w:tooltip="Федеральный закон от 24.11.1995 N 181-ФЗ (ред. от 28.12.2013) &quot;О социальной защите инвалидов в Российской Федерации&quot;{КонсультантПлюс}" w:history="1">
              <w:r w:rsidRPr="000E5A8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№ 181-ФЗ</w:t>
              </w:r>
            </w:hyperlink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социальной защите инвалидов в Российской Федерации», количество семей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BA096C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66ABE" w:rsidRPr="000E5A84" w:rsidTr="00783324">
        <w:trPr>
          <w:trHeight w:val="1710"/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1.6. Реализация мероприятий по обеспечению жильем молодых семей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муниципаль-ного района «Волоко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 район»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Прогресси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рующий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молодых семей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обеспеченных жилыми помещениями, семей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66ABE" w:rsidRPr="000E5A84" w:rsidTr="00783324">
        <w:trPr>
          <w:trHeight w:val="220"/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мероприятие 1.7. Реализация мероприятия по обеспечению жильем медицинских работников государственных учреждений здравоохранения Белгородской области</w:t>
            </w:r>
          </w:p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муниципаль-ного района «Волоко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 район»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Прогресси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Количество 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жилых помещений для медицинских работников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66ABE" w:rsidRPr="000E5A84" w:rsidTr="00783324">
        <w:trPr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1.8. Предоставление жилых помещений детям-сиротам и детям, оставшимся без попечения родителей, и лиц из их числа по договорам найма специализированных жилых помещений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муниципаль-ного района «Волоко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 район»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Прогресси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рующий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детей-сирот и детей, оставшихся без попечения родителей, и лиц из их числа, обеспеченных жилыми помещениями,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0E5A84" w:rsidRDefault="00466ABE" w:rsidP="00466ABE">
            <w:pPr>
              <w:jc w:val="center"/>
            </w:pPr>
            <w:r w:rsidRPr="000E5A84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0E5A84" w:rsidRDefault="00466ABE" w:rsidP="00466ABE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0E5A84" w:rsidRDefault="00466ABE" w:rsidP="00466ABE">
            <w:pPr>
              <w:jc w:val="center"/>
            </w:pPr>
            <w: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6ABE" w:rsidRPr="000E5A84" w:rsidTr="00783324">
        <w:trPr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1.9. Реализация мероприятий в области улучшения жилищных условий иных категорий граждан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муниципаль-ного района «Волоко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 район»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Прогресси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рующий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иных категорий граждан, улучшивших жилищные условия, человек (дети-инвалиды)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66ABE" w:rsidRPr="000E5A84" w:rsidTr="00783324">
        <w:trPr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1.10. Инженерное обустройство микрора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йонов массовой застройки индиви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дуального жилищного строительства в Волоконовском районе, в том числе земельных участков, выданных многодетным семьям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муниципаль-ного района «Волоко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 район»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Регресси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рующий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построенных инженерных сетей,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66ABE" w:rsidRPr="000E5A84" w:rsidTr="00783324">
        <w:trPr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1.11. Финансово-кредитная поддержка индивидуальных застройщиков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муниципаль-ного района «Волоко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 район»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Прогресси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рующий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индивидуаль</w:t>
            </w:r>
            <w:r w:rsidR="005E6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застройщиков, которым оказана финансово-кредитная поддержка,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66ABE" w:rsidRPr="000E5A84" w:rsidTr="00783324">
        <w:trPr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1.12. Строительство жилья при поддержке жилищно-строительных и жилищно-накопительных 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кооперативов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муниципаль-ного района «Волоко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 район»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Прогресси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рующий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 жилья при поддержке жилищно-строительных и жилищно-накопительных кооперативов, </w:t>
            </w:r>
          </w:p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 метров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466ABE" w:rsidRPr="000E5A84" w:rsidTr="00ED2B83">
        <w:trPr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1.13. Создани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фонда арендного жилья: коммерческого и некоммер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ческого найма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муниципаль-ного района «Волоко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 район»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Прогресси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рующий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фонда арендного жилья, кв. метров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</w:tr>
      <w:tr w:rsidR="00466ABE" w:rsidRPr="000E5A84" w:rsidTr="00ED2B83">
        <w:trPr>
          <w:tblCellSpacing w:w="5" w:type="nil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1.14. Строительство жилья юридическими лицами и индивидуальны-ми застройщиками (за счет собственных средств),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том числе индивидуальными заст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ройщиками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</w:t>
            </w:r>
            <w:r w:rsidR="005E6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района «Волоконов</w:t>
            </w:r>
            <w:r w:rsidR="005E6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 район» ГУП «Белгородский областной фонд поддержки ИЖС»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Прогресси</w:t>
            </w:r>
            <w:r w:rsidR="005E68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рующий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 жилья юридическими лицами и индивидуаль</w:t>
            </w:r>
            <w:r w:rsidR="005E6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застройщиками, кв. метров</w:t>
            </w:r>
          </w:p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 жилья индивидуаль</w:t>
            </w:r>
            <w:r w:rsidR="005E6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застройщиками, кв. метров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0B5630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</w:tr>
      <w:tr w:rsidR="00466ABE" w:rsidRPr="000E5A84" w:rsidTr="00ED2B83">
        <w:trPr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11500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6615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11446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11977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0E5A84" w:rsidRDefault="00466ABE" w:rsidP="00466AB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0B5630" w:rsidRDefault="00466ABE" w:rsidP="00466AB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11500</w:t>
            </w:r>
          </w:p>
        </w:tc>
      </w:tr>
      <w:tr w:rsidR="00466ABE" w:rsidRPr="000E5A84" w:rsidTr="00ED2B83">
        <w:trPr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1.15. Предоставление земельных участков индивидуальным застройщика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м, в том числе через ОАО «Белго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родская ипотечная корпорация» на льготных условиях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</w:t>
            </w:r>
            <w:r w:rsidR="005E6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района «Волоконов</w:t>
            </w:r>
            <w:r w:rsidR="005E6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 район» ОАО «Белгородская ипотечная корпорация»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предоставлен</w:t>
            </w:r>
            <w:r w:rsidR="005E6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земельных участков,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E6882" w:rsidRPr="000E5A84" w:rsidTr="00783324">
        <w:trPr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Обеспечение мероприятий по переселе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граждан из аварийного жилищного фонда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муниципаль-ного района «Волоко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 район»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Регресси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рующий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граждан, нуждающихся в переселении из жилищного фонда, признанного в установленном порядке аварийным, 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5E6882" w:rsidRPr="000E5A84" w:rsidTr="00783324">
        <w:trPr>
          <w:trHeight w:val="1188"/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82" w:rsidRPr="000E5A84" w:rsidRDefault="005E6882" w:rsidP="005E68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82" w:rsidRPr="000E5A84" w:rsidRDefault="005E6882" w:rsidP="005E68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муниципаль-ного района «Волоко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 район»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82" w:rsidRPr="000E5A84" w:rsidRDefault="005E6882" w:rsidP="005E68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82" w:rsidRPr="000E5A84" w:rsidRDefault="005E6882" w:rsidP="005E68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аварийного жилищного фонда, кв. метров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82" w:rsidRPr="00D94F65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82" w:rsidRPr="00D94F65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618,1</w:t>
            </w:r>
          </w:p>
        </w:tc>
      </w:tr>
      <w:tr w:rsidR="005E6882" w:rsidRPr="000E5A84" w:rsidTr="00783324">
        <w:trPr>
          <w:tblCellSpacing w:w="5" w:type="nil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Подпрограмма «Создание условий для обеспечения населения качественными услугами жилищно-коммунального хозяйства»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муниципаль-ного района «Волоко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 район»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Прогресси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рующий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капитального ремонта многоквартир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домов общей площадью, тыс. кв. метров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66ABE" w:rsidRPr="000E5A84" w:rsidTr="00783324">
        <w:trPr>
          <w:tblCellSpacing w:w="5" w:type="nil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доли освещенных улиц, проездов, набережных в населенных пунктах до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97,0</w:t>
            </w:r>
          </w:p>
        </w:tc>
      </w:tr>
      <w:tr w:rsidR="00466ABE" w:rsidRPr="000E5A84" w:rsidTr="00783324">
        <w:trPr>
          <w:tblCellSpacing w:w="5" w:type="nil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эстетического облика, внешнего благоуст</w:t>
            </w:r>
            <w:r w:rsidR="005E6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ройства, озеленения и санитарного состояния населенных пунктов Белгородской области, ежегодно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66ABE" w:rsidRPr="000E5A84" w:rsidTr="00783324">
        <w:trPr>
          <w:tblCellSpacing w:w="5" w:type="nil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уровня оснащенности населенных пунктов области системами централизо</w:t>
            </w:r>
            <w:r w:rsidR="005E6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ванного водоснабжения и водоотведения, соответствую</w:t>
            </w:r>
            <w:r w:rsidR="005E6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щий СанПиН,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BE" w:rsidRPr="000E5A84" w:rsidRDefault="00466ABE" w:rsidP="0046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5E6882" w:rsidRPr="000E5A84" w:rsidTr="00783324">
        <w:trPr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2.1. Обеспечение мероприятий по провед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ению капитального ремонта много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квартирных домов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муниципаль-ного района «Волоко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 район»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Регресси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рующий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площади капитально отремонтиро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ванных многоквартир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жилых домов, включенных в подпрограмму 2,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E6882" w:rsidRPr="000E5A84" w:rsidTr="00783324">
        <w:trPr>
          <w:tblCellSpacing w:w="5" w:type="nil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2.2. 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организацию наружного освещения населенных пунктов Волоконовского района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муниципаль-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ного района «Волоко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 район»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Прогресси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рующий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све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тоточек на 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территории населенных пунктов района, тыс.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3,87</w:t>
            </w:r>
          </w:p>
        </w:tc>
      </w:tr>
      <w:tr w:rsidR="005E6882" w:rsidRPr="000E5A84" w:rsidTr="00783324">
        <w:trPr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82" w:rsidRPr="000E5A84" w:rsidRDefault="005E6882" w:rsidP="005E68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82" w:rsidRPr="000E5A84" w:rsidRDefault="005E6882" w:rsidP="005E68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82" w:rsidRPr="000E5A84" w:rsidRDefault="005E6882" w:rsidP="005E68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82" w:rsidRPr="000E5A84" w:rsidRDefault="005E6882" w:rsidP="005E68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82" w:rsidRPr="000E5A84" w:rsidRDefault="005E6882" w:rsidP="005E68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объемов потребляемой электроэнергии,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E6882" w:rsidRPr="000E5A84" w:rsidTr="00783324">
        <w:trPr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2.3. Субвенции на возмещение расходов по гарантированному перечню услуг по погребению в рамках </w:t>
            </w:r>
            <w:hyperlink r:id="rId20" w:tooltip="Федеральный закон от 12.01.1996 N 8-ФЗ (ред. от 28.07.2012) &quot;О погребении и похоронном деле&quot;{КонсультантПлюс}" w:history="1">
              <w:r w:rsidRPr="000E5A8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ст.12</w:t>
              </w:r>
            </w:hyperlink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Федерального закона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января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8-ФЗ «О погребении и похоронном деле»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муниципаль-ного района «Волоко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 район»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Прогресси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рующий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компенса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ционных расходов на предоставление государствен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гарантий от фактически предоставлен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услуг,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E6882" w:rsidRPr="000E5A84" w:rsidTr="00783324">
        <w:trPr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2.4. Организация и проведение районных конкурсов по благоустройству населенных пунктов района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муниципаль-ного района «Волоко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 район»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Прогресси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рующий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эстетического облика внешнего благоуст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ройства, озеленения и санитарного состояния населенных 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пунктов Белгородской области,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E6882" w:rsidRPr="000E5A84" w:rsidTr="00783324">
        <w:trPr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2.5. Реализация мероприятий по обеспечению населения чистой питьевой водой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муниципаль-ного района «Волоко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 район»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Прогресси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рующий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нормативным водоснаб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жением и водоотведением не менее, тыс.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E6882" w:rsidRPr="000E5A84" w:rsidTr="00783324">
        <w:trPr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2.6.1. Реализация мероприятий в области улучшения жилищных условий граждан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муниципаль-ного района «Волоко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 район»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Регресси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рующий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жилищных условий населения, тыс.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E6882" w:rsidRPr="000E5A84" w:rsidTr="00783324">
        <w:trPr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Подпрограмма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«Обеспечение реализа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муниципальной программы»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муниципаль-ного района «Волоко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 район»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Прогресси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рующий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среднего уровня достижения целевых показателей не менее,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</w:tr>
      <w:tr w:rsidR="005E6882" w:rsidRPr="000E5A84" w:rsidTr="00783324">
        <w:trPr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3.1. «Исполнение полномочий по защите прав и законных интересов участников долевого строительства»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муниципаль-ного района «Волоко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 район»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Прогресси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рующий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органами местного самоуправления по контролю и надзору в области долевого строительства,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82" w:rsidRPr="000E5A84" w:rsidRDefault="005E6882" w:rsidP="005E68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</w:tr>
    </w:tbl>
    <w:p w:rsidR="001573D0" w:rsidRPr="00102741" w:rsidRDefault="001573D0" w:rsidP="00CD4E51">
      <w:pPr>
        <w:tabs>
          <w:tab w:val="left" w:pos="11015"/>
        </w:tabs>
      </w:pPr>
    </w:p>
    <w:p w:rsidR="00F335C2" w:rsidRPr="00102741" w:rsidRDefault="00F335C2" w:rsidP="00F335C2">
      <w:pPr>
        <w:jc w:val="center"/>
        <w:rPr>
          <w:b/>
          <w:sz w:val="28"/>
          <w:szCs w:val="28"/>
        </w:rPr>
      </w:pPr>
      <w:r w:rsidRPr="00102741">
        <w:rPr>
          <w:b/>
          <w:sz w:val="28"/>
          <w:szCs w:val="28"/>
        </w:rPr>
        <w:lastRenderedPageBreak/>
        <w:t xml:space="preserve">Ресурсное обеспечение и прогнозная (справочная) оценка расходов на реализацию основных мероприятий муниципальной программы Волоконовского района «Обеспечение доступным и комфортным жильем и коммунальными услугами жителей Волоконовского района» из различных источников финансирования </w:t>
      </w:r>
    </w:p>
    <w:p w:rsidR="00F335C2" w:rsidRPr="00102741" w:rsidRDefault="00F335C2" w:rsidP="00F335C2">
      <w:pPr>
        <w:jc w:val="center"/>
        <w:rPr>
          <w:b/>
          <w:sz w:val="28"/>
          <w:szCs w:val="28"/>
        </w:rPr>
      </w:pPr>
      <w:r w:rsidRPr="00102741">
        <w:rPr>
          <w:b/>
          <w:sz w:val="28"/>
          <w:szCs w:val="28"/>
        </w:rPr>
        <w:t>на II этапе реализации</w:t>
      </w:r>
    </w:p>
    <w:p w:rsidR="00F335C2" w:rsidRPr="006D33BB" w:rsidRDefault="00F335C2" w:rsidP="00F335C2">
      <w:pPr>
        <w:rPr>
          <w:b/>
          <w:sz w:val="18"/>
          <w:szCs w:val="18"/>
        </w:rPr>
      </w:pPr>
    </w:p>
    <w:tbl>
      <w:tblPr>
        <w:tblW w:w="14878" w:type="dxa"/>
        <w:tblInd w:w="-10" w:type="dxa"/>
        <w:tblLook w:val="0000" w:firstRow="0" w:lastRow="0" w:firstColumn="0" w:lastColumn="0" w:noHBand="0" w:noVBand="0"/>
      </w:tblPr>
      <w:tblGrid>
        <w:gridCol w:w="1536"/>
        <w:gridCol w:w="2433"/>
        <w:gridCol w:w="2127"/>
        <w:gridCol w:w="1275"/>
        <w:gridCol w:w="1276"/>
        <w:gridCol w:w="1134"/>
        <w:gridCol w:w="1134"/>
        <w:gridCol w:w="1134"/>
        <w:gridCol w:w="1134"/>
        <w:gridCol w:w="1695"/>
      </w:tblGrid>
      <w:tr w:rsidR="00F335C2" w:rsidRPr="00102741" w:rsidTr="00ED2B83">
        <w:trPr>
          <w:trHeight w:val="960"/>
        </w:trPr>
        <w:tc>
          <w:tcPr>
            <w:tcW w:w="1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35C2" w:rsidRPr="00102741" w:rsidRDefault="00F335C2" w:rsidP="00747D23">
            <w:pPr>
              <w:jc w:val="center"/>
              <w:rPr>
                <w:b/>
                <w:bCs/>
                <w:color w:val="000000"/>
              </w:rPr>
            </w:pPr>
            <w:r w:rsidRPr="00102741">
              <w:rPr>
                <w:b/>
                <w:bCs/>
                <w:color w:val="000000"/>
              </w:rPr>
              <w:t>Статус</w:t>
            </w:r>
          </w:p>
        </w:tc>
        <w:tc>
          <w:tcPr>
            <w:tcW w:w="2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35C2" w:rsidRPr="00102741" w:rsidRDefault="00F335C2" w:rsidP="00747D23">
            <w:pPr>
              <w:jc w:val="center"/>
              <w:rPr>
                <w:b/>
                <w:bCs/>
                <w:color w:val="000000"/>
              </w:rPr>
            </w:pPr>
            <w:r w:rsidRPr="00102741">
              <w:rPr>
                <w:b/>
                <w:bCs/>
                <w:color w:val="000000"/>
              </w:rPr>
              <w:t>Наименование муниципальной программы,</w:t>
            </w:r>
          </w:p>
          <w:p w:rsidR="00F335C2" w:rsidRPr="00102741" w:rsidRDefault="00F335C2" w:rsidP="00747D23">
            <w:pPr>
              <w:jc w:val="center"/>
              <w:rPr>
                <w:b/>
                <w:bCs/>
                <w:color w:val="000000"/>
              </w:rPr>
            </w:pPr>
            <w:r w:rsidRPr="00102741">
              <w:rPr>
                <w:b/>
                <w:bCs/>
                <w:color w:val="000000"/>
              </w:rPr>
              <w:t>подпрограммы, основные мероприятия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35C2" w:rsidRPr="00102741" w:rsidRDefault="00F335C2" w:rsidP="00747D23">
            <w:pPr>
              <w:jc w:val="center"/>
              <w:rPr>
                <w:b/>
                <w:bCs/>
                <w:color w:val="000000"/>
              </w:rPr>
            </w:pPr>
            <w:r w:rsidRPr="00102741">
              <w:rPr>
                <w:b/>
                <w:bCs/>
                <w:color w:val="000000"/>
              </w:rPr>
              <w:t>Источник финансирования</w:t>
            </w:r>
          </w:p>
        </w:tc>
        <w:tc>
          <w:tcPr>
            <w:tcW w:w="708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5C2" w:rsidRPr="00102741" w:rsidRDefault="00F335C2" w:rsidP="00747D23">
            <w:pPr>
              <w:jc w:val="center"/>
              <w:rPr>
                <w:b/>
                <w:bCs/>
                <w:color w:val="000000"/>
              </w:rPr>
            </w:pPr>
            <w:r w:rsidRPr="00102741">
              <w:rPr>
                <w:b/>
                <w:bCs/>
                <w:color w:val="000000"/>
              </w:rPr>
              <w:t>Расходы, (тыс. руб.), годы</w:t>
            </w:r>
          </w:p>
        </w:tc>
        <w:tc>
          <w:tcPr>
            <w:tcW w:w="16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335C2" w:rsidRPr="00102741" w:rsidRDefault="00F335C2" w:rsidP="00747D23">
            <w:pPr>
              <w:jc w:val="center"/>
              <w:rPr>
                <w:b/>
                <w:bCs/>
                <w:color w:val="000000"/>
              </w:rPr>
            </w:pPr>
            <w:r w:rsidRPr="00102741">
              <w:rPr>
                <w:b/>
                <w:bCs/>
                <w:color w:val="000000"/>
              </w:rPr>
              <w:t xml:space="preserve">Итого </w:t>
            </w:r>
          </w:p>
          <w:p w:rsidR="00F335C2" w:rsidRPr="00102741" w:rsidRDefault="00F335C2" w:rsidP="00747D23">
            <w:pPr>
              <w:jc w:val="center"/>
              <w:rPr>
                <w:b/>
                <w:bCs/>
                <w:color w:val="000000"/>
              </w:rPr>
            </w:pPr>
            <w:r w:rsidRPr="00102741">
              <w:rPr>
                <w:b/>
                <w:bCs/>
                <w:color w:val="000000"/>
              </w:rPr>
              <w:t xml:space="preserve">на II этап </w:t>
            </w:r>
          </w:p>
          <w:p w:rsidR="00F335C2" w:rsidRPr="00102741" w:rsidRDefault="00F335C2" w:rsidP="00747D23">
            <w:pPr>
              <w:jc w:val="center"/>
              <w:rPr>
                <w:b/>
                <w:bCs/>
                <w:color w:val="000000"/>
              </w:rPr>
            </w:pPr>
            <w:r w:rsidRPr="00102741">
              <w:rPr>
                <w:b/>
                <w:bCs/>
                <w:color w:val="000000"/>
              </w:rPr>
              <w:t>(годы реализации)</w:t>
            </w:r>
          </w:p>
        </w:tc>
      </w:tr>
      <w:tr w:rsidR="00F335C2" w:rsidRPr="00102741" w:rsidTr="00ED2B83">
        <w:trPr>
          <w:trHeight w:val="322"/>
        </w:trPr>
        <w:tc>
          <w:tcPr>
            <w:tcW w:w="1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5C2" w:rsidRPr="00102741" w:rsidRDefault="00F335C2" w:rsidP="00747D23">
            <w:pPr>
              <w:rPr>
                <w:b/>
                <w:bCs/>
                <w:color w:val="000000"/>
              </w:rPr>
            </w:pPr>
          </w:p>
        </w:tc>
        <w:tc>
          <w:tcPr>
            <w:tcW w:w="2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5C2" w:rsidRPr="00102741" w:rsidRDefault="00F335C2" w:rsidP="00747D23">
            <w:pPr>
              <w:rPr>
                <w:b/>
                <w:bCs/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5C2" w:rsidRPr="00102741" w:rsidRDefault="00F335C2" w:rsidP="00747D23">
            <w:pPr>
              <w:rPr>
                <w:b/>
                <w:bCs/>
                <w:color w:val="000000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335C2" w:rsidRPr="00102741" w:rsidRDefault="00F335C2" w:rsidP="00747D23">
            <w:pPr>
              <w:rPr>
                <w:b/>
                <w:bCs/>
                <w:color w:val="000000"/>
              </w:rPr>
            </w:pPr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335C2" w:rsidRPr="00102741" w:rsidRDefault="00F335C2" w:rsidP="00747D23">
            <w:pPr>
              <w:rPr>
                <w:b/>
                <w:bCs/>
                <w:color w:val="000000"/>
              </w:rPr>
            </w:pPr>
          </w:p>
        </w:tc>
      </w:tr>
      <w:tr w:rsidR="003E277B" w:rsidRPr="00102741" w:rsidTr="00ED2B83">
        <w:trPr>
          <w:trHeight w:val="78"/>
        </w:trPr>
        <w:tc>
          <w:tcPr>
            <w:tcW w:w="1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277B" w:rsidRPr="00102741" w:rsidRDefault="003E277B" w:rsidP="00747D23">
            <w:pPr>
              <w:rPr>
                <w:b/>
                <w:bCs/>
                <w:color w:val="000000"/>
              </w:rPr>
            </w:pPr>
          </w:p>
        </w:tc>
        <w:tc>
          <w:tcPr>
            <w:tcW w:w="2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277B" w:rsidRPr="00102741" w:rsidRDefault="003E277B" w:rsidP="00747D23">
            <w:pPr>
              <w:rPr>
                <w:b/>
                <w:bCs/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277B" w:rsidRPr="00102741" w:rsidRDefault="003E277B" w:rsidP="00747D23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277B" w:rsidRPr="00102741" w:rsidRDefault="003E277B" w:rsidP="00747D23">
            <w:pPr>
              <w:jc w:val="center"/>
              <w:rPr>
                <w:b/>
                <w:bCs/>
                <w:color w:val="000000"/>
              </w:rPr>
            </w:pPr>
            <w:r w:rsidRPr="00102741"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277B" w:rsidRPr="00102741" w:rsidRDefault="003E277B" w:rsidP="00747D23">
            <w:pPr>
              <w:jc w:val="center"/>
              <w:rPr>
                <w:b/>
                <w:bCs/>
                <w:color w:val="000000"/>
              </w:rPr>
            </w:pPr>
            <w:r w:rsidRPr="00102741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277B" w:rsidRPr="00102741" w:rsidRDefault="003E277B" w:rsidP="00747D23">
            <w:pPr>
              <w:jc w:val="center"/>
              <w:rPr>
                <w:b/>
                <w:bCs/>
                <w:color w:val="000000"/>
              </w:rPr>
            </w:pPr>
            <w:r w:rsidRPr="00102741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277B" w:rsidRPr="00102741" w:rsidRDefault="003E277B" w:rsidP="00747D23">
            <w:pPr>
              <w:jc w:val="center"/>
              <w:rPr>
                <w:b/>
                <w:bCs/>
                <w:color w:val="000000"/>
              </w:rPr>
            </w:pPr>
            <w:r w:rsidRPr="00102741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E277B" w:rsidRPr="00102741" w:rsidRDefault="008B090A" w:rsidP="008B09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2025 </w:t>
            </w:r>
            <w:r w:rsidR="003E277B" w:rsidRPr="00102741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277B" w:rsidRDefault="003E277B">
            <w:pPr>
              <w:spacing w:after="200"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 год</w:t>
            </w:r>
          </w:p>
          <w:p w:rsidR="003E277B" w:rsidRPr="00102741" w:rsidRDefault="003E277B" w:rsidP="00747D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277B" w:rsidRPr="00102741" w:rsidRDefault="003E277B" w:rsidP="00747D23">
            <w:pPr>
              <w:rPr>
                <w:b/>
                <w:bCs/>
                <w:color w:val="000000"/>
              </w:rPr>
            </w:pPr>
          </w:p>
        </w:tc>
      </w:tr>
    </w:tbl>
    <w:p w:rsidR="00F335C2" w:rsidRPr="003664A4" w:rsidRDefault="00F335C2" w:rsidP="00F335C2">
      <w:pPr>
        <w:rPr>
          <w:sz w:val="2"/>
        </w:rPr>
      </w:pPr>
    </w:p>
    <w:tbl>
      <w:tblPr>
        <w:tblW w:w="148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9"/>
        <w:gridCol w:w="2440"/>
        <w:gridCol w:w="2127"/>
        <w:gridCol w:w="1275"/>
        <w:gridCol w:w="1276"/>
        <w:gridCol w:w="1134"/>
        <w:gridCol w:w="1134"/>
        <w:gridCol w:w="1125"/>
        <w:gridCol w:w="9"/>
        <w:gridCol w:w="6"/>
        <w:gridCol w:w="1128"/>
        <w:gridCol w:w="324"/>
        <w:gridCol w:w="1366"/>
      </w:tblGrid>
      <w:tr w:rsidR="003E277B" w:rsidRPr="00102741" w:rsidTr="00ED2B83">
        <w:trPr>
          <w:tblHeader/>
        </w:trPr>
        <w:tc>
          <w:tcPr>
            <w:tcW w:w="1529" w:type="dxa"/>
            <w:shd w:val="clear" w:color="auto" w:fill="auto"/>
          </w:tcPr>
          <w:p w:rsidR="003E277B" w:rsidRPr="00102741" w:rsidRDefault="003E277B" w:rsidP="00787F23">
            <w:pPr>
              <w:jc w:val="center"/>
              <w:rPr>
                <w:b/>
                <w:bCs/>
                <w:color w:val="000000"/>
              </w:rPr>
            </w:pPr>
            <w:r w:rsidRPr="00102741">
              <w:rPr>
                <w:b/>
                <w:bCs/>
                <w:color w:val="000000"/>
              </w:rPr>
              <w:t>1</w:t>
            </w:r>
          </w:p>
        </w:tc>
        <w:tc>
          <w:tcPr>
            <w:tcW w:w="2440" w:type="dxa"/>
            <w:shd w:val="clear" w:color="auto" w:fill="auto"/>
          </w:tcPr>
          <w:p w:rsidR="003E277B" w:rsidRPr="00102741" w:rsidRDefault="003E277B" w:rsidP="00787F23">
            <w:pPr>
              <w:jc w:val="center"/>
              <w:rPr>
                <w:b/>
                <w:bCs/>
                <w:color w:val="000000"/>
              </w:rPr>
            </w:pPr>
            <w:r w:rsidRPr="00102741">
              <w:rPr>
                <w:b/>
                <w:bCs/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3E277B" w:rsidRPr="00102741" w:rsidRDefault="003E277B" w:rsidP="00787F23">
            <w:pPr>
              <w:jc w:val="center"/>
              <w:rPr>
                <w:b/>
                <w:bCs/>
                <w:color w:val="000000"/>
              </w:rPr>
            </w:pPr>
            <w:r w:rsidRPr="00102741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3E277B" w:rsidRPr="00102741" w:rsidRDefault="003E277B" w:rsidP="00787F23">
            <w:pPr>
              <w:jc w:val="center"/>
              <w:rPr>
                <w:b/>
                <w:bCs/>
                <w:color w:val="000000"/>
              </w:rPr>
            </w:pPr>
            <w:r w:rsidRPr="00102741">
              <w:rPr>
                <w:b/>
                <w:bCs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3E277B" w:rsidRPr="00102741" w:rsidRDefault="003E277B" w:rsidP="00787F23">
            <w:pPr>
              <w:jc w:val="center"/>
              <w:rPr>
                <w:b/>
                <w:bCs/>
                <w:color w:val="000000"/>
              </w:rPr>
            </w:pPr>
            <w:r w:rsidRPr="00102741">
              <w:rPr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E277B" w:rsidRPr="00102741" w:rsidRDefault="003E277B" w:rsidP="00787F23">
            <w:pPr>
              <w:jc w:val="center"/>
              <w:rPr>
                <w:b/>
                <w:bCs/>
                <w:color w:val="000000"/>
              </w:rPr>
            </w:pPr>
            <w:r w:rsidRPr="00102741">
              <w:rPr>
                <w:b/>
                <w:bCs/>
                <w:color w:val="00000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E277B" w:rsidRPr="00102741" w:rsidRDefault="003E277B" w:rsidP="00787F23">
            <w:pPr>
              <w:jc w:val="center"/>
              <w:rPr>
                <w:b/>
                <w:bCs/>
                <w:color w:val="000000"/>
              </w:rPr>
            </w:pPr>
            <w:r w:rsidRPr="00102741">
              <w:rPr>
                <w:b/>
                <w:bCs/>
                <w:color w:val="000000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277B" w:rsidRPr="00102741" w:rsidRDefault="003E277B" w:rsidP="00787F23">
            <w:pPr>
              <w:jc w:val="center"/>
              <w:rPr>
                <w:b/>
                <w:bCs/>
                <w:color w:val="000000"/>
              </w:rPr>
            </w:pPr>
            <w:r w:rsidRPr="00102741">
              <w:rPr>
                <w:b/>
                <w:bCs/>
                <w:color w:val="000000"/>
              </w:rPr>
              <w:t>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277B" w:rsidRPr="00102741" w:rsidRDefault="003E277B" w:rsidP="00787F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3E277B" w:rsidRPr="00102741" w:rsidRDefault="003E277B" w:rsidP="00787F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3E277B" w:rsidRPr="00102741" w:rsidTr="00ED2B83">
        <w:trPr>
          <w:trHeight w:val="367"/>
        </w:trPr>
        <w:tc>
          <w:tcPr>
            <w:tcW w:w="1529" w:type="dxa"/>
            <w:vMerge w:val="restart"/>
            <w:shd w:val="clear" w:color="auto" w:fill="auto"/>
          </w:tcPr>
          <w:p w:rsidR="003E277B" w:rsidRPr="00102741" w:rsidRDefault="003E277B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Муници</w:t>
            </w:r>
            <w:r w:rsidR="005E6882">
              <w:rPr>
                <w:color w:val="000000"/>
              </w:rPr>
              <w:t>-</w:t>
            </w:r>
            <w:r w:rsidRPr="00102741">
              <w:rPr>
                <w:color w:val="000000"/>
              </w:rPr>
              <w:t>пальная программа</w:t>
            </w:r>
          </w:p>
        </w:tc>
        <w:tc>
          <w:tcPr>
            <w:tcW w:w="2440" w:type="dxa"/>
            <w:vMerge w:val="restart"/>
            <w:shd w:val="clear" w:color="auto" w:fill="auto"/>
          </w:tcPr>
          <w:p w:rsidR="003E277B" w:rsidRPr="00102741" w:rsidRDefault="003E277B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 xml:space="preserve">Обеспечение доступным и комфортным жильем и коммунальными услугами жителей Волоконовского района </w:t>
            </w:r>
          </w:p>
        </w:tc>
        <w:tc>
          <w:tcPr>
            <w:tcW w:w="2127" w:type="dxa"/>
            <w:shd w:val="clear" w:color="auto" w:fill="auto"/>
          </w:tcPr>
          <w:p w:rsidR="003E277B" w:rsidRPr="00102741" w:rsidRDefault="003E277B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3E277B" w:rsidRPr="00102741" w:rsidRDefault="003E277B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110525</w:t>
            </w:r>
          </w:p>
        </w:tc>
        <w:tc>
          <w:tcPr>
            <w:tcW w:w="1276" w:type="dxa"/>
            <w:shd w:val="clear" w:color="auto" w:fill="auto"/>
          </w:tcPr>
          <w:p w:rsidR="003E277B" w:rsidRPr="00102741" w:rsidRDefault="003E277B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194256,95</w:t>
            </w:r>
          </w:p>
        </w:tc>
        <w:tc>
          <w:tcPr>
            <w:tcW w:w="1134" w:type="dxa"/>
            <w:shd w:val="clear" w:color="auto" w:fill="auto"/>
          </w:tcPr>
          <w:p w:rsidR="003E277B" w:rsidRPr="00102741" w:rsidRDefault="008B090A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99694</w:t>
            </w:r>
          </w:p>
        </w:tc>
        <w:tc>
          <w:tcPr>
            <w:tcW w:w="1134" w:type="dxa"/>
            <w:shd w:val="clear" w:color="auto" w:fill="auto"/>
          </w:tcPr>
          <w:p w:rsidR="003E277B" w:rsidRPr="00102741" w:rsidRDefault="00936622" w:rsidP="00787F23">
            <w:pPr>
              <w:jc w:val="center"/>
            </w:pPr>
            <w:r>
              <w:rPr>
                <w:color w:val="000000"/>
              </w:rPr>
              <w:t>93814,30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277B" w:rsidRPr="00102741" w:rsidRDefault="008B090A" w:rsidP="009417C1">
            <w:pPr>
              <w:jc w:val="center"/>
            </w:pPr>
            <w:r>
              <w:rPr>
                <w:color w:val="000000"/>
              </w:rPr>
              <w:t>1071</w:t>
            </w:r>
            <w:r w:rsidR="00592565">
              <w:rPr>
                <w:color w:val="000000"/>
              </w:rPr>
              <w:t>60,5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277B" w:rsidRPr="00102741" w:rsidRDefault="008B090A" w:rsidP="00787F23">
            <w:pPr>
              <w:jc w:val="center"/>
            </w:pPr>
            <w:r>
              <w:t>75780,2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3E277B" w:rsidRPr="00102741" w:rsidRDefault="00936622" w:rsidP="00ED2B83">
            <w:pPr>
              <w:tabs>
                <w:tab w:val="left" w:pos="210"/>
                <w:tab w:val="center" w:pos="73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681230,95</w:t>
            </w:r>
          </w:p>
        </w:tc>
      </w:tr>
      <w:tr w:rsidR="003E277B" w:rsidRPr="00102741" w:rsidTr="00ED2B83">
        <w:tc>
          <w:tcPr>
            <w:tcW w:w="1529" w:type="dxa"/>
            <w:vMerge/>
            <w:vAlign w:val="center"/>
          </w:tcPr>
          <w:p w:rsidR="003E277B" w:rsidRPr="00102741" w:rsidRDefault="003E277B" w:rsidP="00787F23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3E277B" w:rsidRPr="00102741" w:rsidRDefault="003E277B" w:rsidP="00787F23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3E277B" w:rsidRPr="00102741" w:rsidRDefault="003E277B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3E277B" w:rsidRPr="00102741" w:rsidRDefault="003E277B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1635</w:t>
            </w:r>
          </w:p>
        </w:tc>
        <w:tc>
          <w:tcPr>
            <w:tcW w:w="1276" w:type="dxa"/>
            <w:shd w:val="clear" w:color="auto" w:fill="auto"/>
          </w:tcPr>
          <w:p w:rsidR="003E277B" w:rsidRPr="00102741" w:rsidRDefault="003E277B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5788,64</w:t>
            </w:r>
          </w:p>
        </w:tc>
        <w:tc>
          <w:tcPr>
            <w:tcW w:w="1134" w:type="dxa"/>
            <w:shd w:val="clear" w:color="auto" w:fill="auto"/>
          </w:tcPr>
          <w:p w:rsidR="003E277B" w:rsidRPr="00102741" w:rsidRDefault="008B090A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2595,89</w:t>
            </w:r>
          </w:p>
        </w:tc>
        <w:tc>
          <w:tcPr>
            <w:tcW w:w="1134" w:type="dxa"/>
            <w:shd w:val="clear" w:color="auto" w:fill="auto"/>
          </w:tcPr>
          <w:p w:rsidR="003E277B" w:rsidRPr="00102741" w:rsidRDefault="00806C14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404,53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277B" w:rsidRPr="00102741" w:rsidRDefault="008B090A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533,9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277B" w:rsidRPr="00102741" w:rsidRDefault="008B090A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470,6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3E277B" w:rsidRPr="00102741" w:rsidRDefault="00806C14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11428,56</w:t>
            </w:r>
          </w:p>
        </w:tc>
      </w:tr>
      <w:tr w:rsidR="003E277B" w:rsidRPr="00102741" w:rsidTr="00ED2B83">
        <w:tc>
          <w:tcPr>
            <w:tcW w:w="1529" w:type="dxa"/>
            <w:vMerge/>
            <w:vAlign w:val="center"/>
          </w:tcPr>
          <w:p w:rsidR="003E277B" w:rsidRPr="00102741" w:rsidRDefault="003E277B" w:rsidP="00787F23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3E277B" w:rsidRPr="00102741" w:rsidRDefault="003E277B" w:rsidP="00787F23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3E277B" w:rsidRPr="00102741" w:rsidRDefault="003E277B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</w:tcPr>
          <w:p w:rsidR="003E277B" w:rsidRPr="00102741" w:rsidRDefault="003E277B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28589</w:t>
            </w:r>
          </w:p>
        </w:tc>
        <w:tc>
          <w:tcPr>
            <w:tcW w:w="1276" w:type="dxa"/>
            <w:shd w:val="clear" w:color="auto" w:fill="auto"/>
          </w:tcPr>
          <w:p w:rsidR="003E277B" w:rsidRPr="00102741" w:rsidRDefault="003E277B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91715,62</w:t>
            </w:r>
          </w:p>
        </w:tc>
        <w:tc>
          <w:tcPr>
            <w:tcW w:w="1134" w:type="dxa"/>
            <w:shd w:val="clear" w:color="auto" w:fill="auto"/>
          </w:tcPr>
          <w:p w:rsidR="003E277B" w:rsidRPr="00102741" w:rsidRDefault="008B090A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28687,28</w:t>
            </w:r>
          </w:p>
        </w:tc>
        <w:tc>
          <w:tcPr>
            <w:tcW w:w="1134" w:type="dxa"/>
            <w:shd w:val="clear" w:color="auto" w:fill="auto"/>
          </w:tcPr>
          <w:p w:rsidR="003E277B" w:rsidRPr="00102741" w:rsidRDefault="00936622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23696,97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277B" w:rsidRPr="00102741" w:rsidRDefault="008B090A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39280,6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277B" w:rsidRPr="00102741" w:rsidRDefault="008B090A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23709,6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3E277B" w:rsidRPr="00102741" w:rsidRDefault="00936622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235679,07</w:t>
            </w:r>
          </w:p>
        </w:tc>
      </w:tr>
      <w:tr w:rsidR="003E277B" w:rsidRPr="00102741" w:rsidTr="00ED2B83">
        <w:tc>
          <w:tcPr>
            <w:tcW w:w="1529" w:type="dxa"/>
            <w:vMerge/>
            <w:vAlign w:val="center"/>
          </w:tcPr>
          <w:p w:rsidR="003E277B" w:rsidRPr="00102741" w:rsidRDefault="003E277B" w:rsidP="00787F23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3E277B" w:rsidRPr="00102741" w:rsidRDefault="003E277B" w:rsidP="00787F23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3E277B" w:rsidRPr="00102741" w:rsidRDefault="003E277B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Бюджет Волоконовского района</w:t>
            </w:r>
          </w:p>
        </w:tc>
        <w:tc>
          <w:tcPr>
            <w:tcW w:w="1275" w:type="dxa"/>
            <w:shd w:val="clear" w:color="auto" w:fill="auto"/>
          </w:tcPr>
          <w:p w:rsidR="003E277B" w:rsidRPr="00102741" w:rsidRDefault="003E277B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10501</w:t>
            </w:r>
          </w:p>
        </w:tc>
        <w:tc>
          <w:tcPr>
            <w:tcW w:w="1276" w:type="dxa"/>
            <w:shd w:val="clear" w:color="auto" w:fill="auto"/>
          </w:tcPr>
          <w:p w:rsidR="003E277B" w:rsidRPr="00102741" w:rsidRDefault="003E277B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15548,69</w:t>
            </w:r>
          </w:p>
        </w:tc>
        <w:tc>
          <w:tcPr>
            <w:tcW w:w="1134" w:type="dxa"/>
            <w:shd w:val="clear" w:color="auto" w:fill="auto"/>
          </w:tcPr>
          <w:p w:rsidR="003E277B" w:rsidRPr="00102741" w:rsidRDefault="008B090A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11810,83</w:t>
            </w:r>
          </w:p>
        </w:tc>
        <w:tc>
          <w:tcPr>
            <w:tcW w:w="1134" w:type="dxa"/>
            <w:shd w:val="clear" w:color="auto" w:fill="auto"/>
          </w:tcPr>
          <w:p w:rsidR="003E277B" w:rsidRPr="00102741" w:rsidRDefault="008B090A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15112,8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277B" w:rsidRPr="00102741" w:rsidRDefault="00397206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15746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277B" w:rsidRPr="00102741" w:rsidRDefault="008B090A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3E277B" w:rsidRPr="00102741" w:rsidRDefault="008B090A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  <w:r w:rsidR="00397206">
              <w:rPr>
                <w:color w:val="000000"/>
              </w:rPr>
              <w:t>719</w:t>
            </w:r>
            <w:r>
              <w:rPr>
                <w:color w:val="000000"/>
              </w:rPr>
              <w:t>,32</w:t>
            </w:r>
          </w:p>
          <w:p w:rsidR="003E277B" w:rsidRPr="00102741" w:rsidRDefault="003E277B" w:rsidP="00787F23">
            <w:pPr>
              <w:jc w:val="center"/>
              <w:rPr>
                <w:color w:val="000000"/>
              </w:rPr>
            </w:pPr>
          </w:p>
          <w:p w:rsidR="003E277B" w:rsidRPr="00102741" w:rsidRDefault="003E277B" w:rsidP="00787F23">
            <w:pPr>
              <w:jc w:val="center"/>
              <w:rPr>
                <w:color w:val="000000"/>
              </w:rPr>
            </w:pPr>
          </w:p>
        </w:tc>
      </w:tr>
      <w:tr w:rsidR="003E277B" w:rsidRPr="00102741" w:rsidTr="00ED2B83">
        <w:tc>
          <w:tcPr>
            <w:tcW w:w="1529" w:type="dxa"/>
            <w:vMerge/>
            <w:vAlign w:val="center"/>
          </w:tcPr>
          <w:p w:rsidR="003E277B" w:rsidRPr="00102741" w:rsidRDefault="003E277B" w:rsidP="00787F23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3E277B" w:rsidRPr="00102741" w:rsidRDefault="003E277B" w:rsidP="00787F23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3E277B" w:rsidRPr="00102741" w:rsidRDefault="003E277B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275" w:type="dxa"/>
            <w:shd w:val="clear" w:color="auto" w:fill="auto"/>
          </w:tcPr>
          <w:p w:rsidR="003E277B" w:rsidRPr="00102741" w:rsidRDefault="003E277B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4600</w:t>
            </w:r>
          </w:p>
        </w:tc>
        <w:tc>
          <w:tcPr>
            <w:tcW w:w="1276" w:type="dxa"/>
            <w:shd w:val="clear" w:color="auto" w:fill="auto"/>
          </w:tcPr>
          <w:p w:rsidR="003E277B" w:rsidRPr="00102741" w:rsidRDefault="003E277B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26204</w:t>
            </w:r>
          </w:p>
        </w:tc>
        <w:tc>
          <w:tcPr>
            <w:tcW w:w="1134" w:type="dxa"/>
            <w:shd w:val="clear" w:color="auto" w:fill="auto"/>
          </w:tcPr>
          <w:p w:rsidR="003E277B" w:rsidRPr="00102741" w:rsidRDefault="003E277B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4600</w:t>
            </w:r>
          </w:p>
        </w:tc>
        <w:tc>
          <w:tcPr>
            <w:tcW w:w="1134" w:type="dxa"/>
            <w:shd w:val="clear" w:color="auto" w:fill="auto"/>
          </w:tcPr>
          <w:p w:rsidR="003E277B" w:rsidRPr="00102741" w:rsidRDefault="003E277B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4600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277B" w:rsidRPr="00102741" w:rsidRDefault="003E277B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4600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277B" w:rsidRPr="00102741" w:rsidRDefault="008B090A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4600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3E277B" w:rsidRPr="00102741" w:rsidRDefault="008B090A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49204</w:t>
            </w:r>
          </w:p>
        </w:tc>
      </w:tr>
      <w:tr w:rsidR="003E277B" w:rsidRPr="00102741" w:rsidTr="00ED2B83">
        <w:tc>
          <w:tcPr>
            <w:tcW w:w="1529" w:type="dxa"/>
            <w:vMerge/>
            <w:vAlign w:val="center"/>
          </w:tcPr>
          <w:p w:rsidR="003E277B" w:rsidRPr="00102741" w:rsidRDefault="003E277B" w:rsidP="00787F23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3E277B" w:rsidRPr="00102741" w:rsidRDefault="003E277B" w:rsidP="00787F23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3E277B" w:rsidRPr="00102741" w:rsidRDefault="003E277B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</w:tcPr>
          <w:p w:rsidR="003E277B" w:rsidRPr="00102741" w:rsidRDefault="003E277B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65200</w:t>
            </w:r>
          </w:p>
        </w:tc>
        <w:tc>
          <w:tcPr>
            <w:tcW w:w="1276" w:type="dxa"/>
            <w:shd w:val="clear" w:color="auto" w:fill="auto"/>
          </w:tcPr>
          <w:p w:rsidR="003E277B" w:rsidRPr="00102741" w:rsidRDefault="003E277B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55000</w:t>
            </w:r>
          </w:p>
        </w:tc>
        <w:tc>
          <w:tcPr>
            <w:tcW w:w="1134" w:type="dxa"/>
            <w:shd w:val="clear" w:color="auto" w:fill="auto"/>
          </w:tcPr>
          <w:p w:rsidR="003E277B" w:rsidRPr="00102741" w:rsidRDefault="003E277B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52000</w:t>
            </w:r>
          </w:p>
        </w:tc>
        <w:tc>
          <w:tcPr>
            <w:tcW w:w="1134" w:type="dxa"/>
            <w:shd w:val="clear" w:color="auto" w:fill="auto"/>
          </w:tcPr>
          <w:p w:rsidR="003E277B" w:rsidRPr="00102741" w:rsidRDefault="003E277B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50000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277B" w:rsidRPr="00102741" w:rsidRDefault="003E277B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47000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277B" w:rsidRPr="00102741" w:rsidRDefault="008B090A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47000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3E277B" w:rsidRPr="00102741" w:rsidRDefault="008B090A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316 200</w:t>
            </w:r>
          </w:p>
        </w:tc>
      </w:tr>
      <w:tr w:rsidR="00787F23" w:rsidRPr="00102741" w:rsidTr="00ED2B83">
        <w:trPr>
          <w:trHeight w:val="283"/>
        </w:trPr>
        <w:tc>
          <w:tcPr>
            <w:tcW w:w="1529" w:type="dxa"/>
            <w:vMerge w:val="restart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1. Подпр</w:t>
            </w:r>
            <w:r w:rsidR="00F62CEA">
              <w:rPr>
                <w:color w:val="000000"/>
              </w:rPr>
              <w:t>ог</w:t>
            </w:r>
            <w:r w:rsidR="005E6882">
              <w:rPr>
                <w:color w:val="000000"/>
              </w:rPr>
              <w:t>-</w:t>
            </w:r>
            <w:r w:rsidR="00F62CEA">
              <w:rPr>
                <w:color w:val="000000"/>
              </w:rPr>
              <w:t>рамма муници</w:t>
            </w:r>
            <w:r w:rsidR="005E6882">
              <w:rPr>
                <w:color w:val="000000"/>
              </w:rPr>
              <w:t>-</w:t>
            </w:r>
            <w:r w:rsidR="00F62CEA">
              <w:rPr>
                <w:color w:val="000000"/>
              </w:rPr>
              <w:t>пальной  програм</w:t>
            </w:r>
            <w:r w:rsidRPr="00102741">
              <w:rPr>
                <w:color w:val="000000"/>
              </w:rPr>
              <w:t>мы</w:t>
            </w:r>
          </w:p>
        </w:tc>
        <w:tc>
          <w:tcPr>
            <w:tcW w:w="2440" w:type="dxa"/>
            <w:vMerge w:val="restart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Стимулирование развития жилищного строительства</w:t>
            </w:r>
          </w:p>
        </w:tc>
        <w:tc>
          <w:tcPr>
            <w:tcW w:w="2127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90210</w:t>
            </w:r>
          </w:p>
        </w:tc>
        <w:tc>
          <w:tcPr>
            <w:tcW w:w="1276" w:type="dxa"/>
            <w:shd w:val="clear" w:color="auto" w:fill="auto"/>
          </w:tcPr>
          <w:p w:rsidR="00787F23" w:rsidRPr="00102741" w:rsidRDefault="00787F23" w:rsidP="00787F23">
            <w:pPr>
              <w:rPr>
                <w:color w:val="000000"/>
              </w:rPr>
            </w:pPr>
            <w:r w:rsidRPr="00102741">
              <w:rPr>
                <w:color w:val="000000"/>
              </w:rPr>
              <w:t>169246,64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5A5B1F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74998,47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936622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71368,80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5A5B1F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83097,5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5A5B1F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65083,2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787F23" w:rsidRPr="00102741" w:rsidRDefault="00936622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554004,61</w:t>
            </w:r>
          </w:p>
        </w:tc>
      </w:tr>
      <w:tr w:rsidR="007F1F03" w:rsidRPr="00102741" w:rsidTr="00ED2B83">
        <w:trPr>
          <w:trHeight w:val="429"/>
        </w:trPr>
        <w:tc>
          <w:tcPr>
            <w:tcW w:w="1529" w:type="dxa"/>
            <w:vMerge/>
            <w:vAlign w:val="center"/>
          </w:tcPr>
          <w:p w:rsidR="007F1F03" w:rsidRPr="00102741" w:rsidRDefault="007F1F03" w:rsidP="007F1F03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7F1F03" w:rsidRPr="00102741" w:rsidRDefault="007F1F03" w:rsidP="007F1F03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7F1F03" w:rsidRPr="00102741" w:rsidRDefault="007F1F03" w:rsidP="007F1F0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7F1F03" w:rsidRPr="00102741" w:rsidRDefault="007F1F03" w:rsidP="007F1F0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1635</w:t>
            </w:r>
          </w:p>
        </w:tc>
        <w:tc>
          <w:tcPr>
            <w:tcW w:w="1276" w:type="dxa"/>
            <w:shd w:val="clear" w:color="auto" w:fill="auto"/>
          </w:tcPr>
          <w:p w:rsidR="007F1F03" w:rsidRPr="00102741" w:rsidRDefault="007F1F03" w:rsidP="007F1F0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5788,64</w:t>
            </w:r>
          </w:p>
        </w:tc>
        <w:tc>
          <w:tcPr>
            <w:tcW w:w="1134" w:type="dxa"/>
            <w:shd w:val="clear" w:color="auto" w:fill="auto"/>
          </w:tcPr>
          <w:p w:rsidR="007F1F03" w:rsidRPr="00102741" w:rsidRDefault="007F1F03" w:rsidP="007F1F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2595,89</w:t>
            </w:r>
          </w:p>
        </w:tc>
        <w:tc>
          <w:tcPr>
            <w:tcW w:w="1134" w:type="dxa"/>
            <w:shd w:val="clear" w:color="auto" w:fill="auto"/>
          </w:tcPr>
          <w:p w:rsidR="007F1F03" w:rsidRPr="00102741" w:rsidRDefault="007F1F03" w:rsidP="007F1F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404,53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F1F03" w:rsidRPr="00102741" w:rsidRDefault="007F1F03" w:rsidP="007F1F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533,9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F1F03" w:rsidRPr="00102741" w:rsidRDefault="007F1F03" w:rsidP="007F1F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470,6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7F1F03" w:rsidRPr="00102741" w:rsidRDefault="007F1F03" w:rsidP="007F1F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11428,56</w:t>
            </w:r>
          </w:p>
        </w:tc>
      </w:tr>
      <w:tr w:rsidR="007F1F03" w:rsidRPr="00102741" w:rsidTr="00ED2B83">
        <w:trPr>
          <w:trHeight w:val="282"/>
        </w:trPr>
        <w:tc>
          <w:tcPr>
            <w:tcW w:w="1529" w:type="dxa"/>
            <w:vMerge/>
            <w:vAlign w:val="center"/>
          </w:tcPr>
          <w:p w:rsidR="007F1F03" w:rsidRPr="00102741" w:rsidRDefault="007F1F03" w:rsidP="007F1F03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7F1F03" w:rsidRPr="00102741" w:rsidRDefault="007F1F03" w:rsidP="007F1F03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7F1F03" w:rsidRPr="00102741" w:rsidRDefault="007F1F03" w:rsidP="007F1F0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</w:tcPr>
          <w:p w:rsidR="007F1F03" w:rsidRPr="00102741" w:rsidRDefault="007F1F03" w:rsidP="007F1F0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21724</w:t>
            </w:r>
          </w:p>
        </w:tc>
        <w:tc>
          <w:tcPr>
            <w:tcW w:w="1276" w:type="dxa"/>
            <w:shd w:val="clear" w:color="auto" w:fill="auto"/>
          </w:tcPr>
          <w:p w:rsidR="007F1F03" w:rsidRPr="00102741" w:rsidRDefault="007F1F03" w:rsidP="007F1F0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84371,83</w:t>
            </w:r>
          </w:p>
        </w:tc>
        <w:tc>
          <w:tcPr>
            <w:tcW w:w="1134" w:type="dxa"/>
            <w:shd w:val="clear" w:color="auto" w:fill="auto"/>
          </w:tcPr>
          <w:p w:rsidR="007F1F03" w:rsidRPr="00102741" w:rsidRDefault="007F1F03" w:rsidP="007F1F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20612,29</w:t>
            </w:r>
          </w:p>
        </w:tc>
        <w:tc>
          <w:tcPr>
            <w:tcW w:w="1134" w:type="dxa"/>
            <w:shd w:val="clear" w:color="auto" w:fill="auto"/>
          </w:tcPr>
          <w:p w:rsidR="007F1F03" w:rsidRPr="00102741" w:rsidRDefault="00936622" w:rsidP="007F1F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19353,97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F1F03" w:rsidRPr="00102741" w:rsidRDefault="007F1F03" w:rsidP="007F1F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34764,60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F1F03" w:rsidRPr="00102741" w:rsidRDefault="007F1F03" w:rsidP="007F1F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19012,6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7F1F03" w:rsidRPr="00102741" w:rsidRDefault="005327F7" w:rsidP="007F1F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199839,29</w:t>
            </w:r>
          </w:p>
        </w:tc>
      </w:tr>
      <w:tr w:rsidR="00787F23" w:rsidRPr="00102741" w:rsidTr="00ED2B83">
        <w:tc>
          <w:tcPr>
            <w:tcW w:w="1529" w:type="dxa"/>
            <w:vMerge/>
            <w:vAlign w:val="center"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Бюджет Волоконовского района</w:t>
            </w:r>
          </w:p>
        </w:tc>
        <w:tc>
          <w:tcPr>
            <w:tcW w:w="1275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3251</w:t>
            </w:r>
          </w:p>
        </w:tc>
        <w:tc>
          <w:tcPr>
            <w:tcW w:w="1276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3882,17</w:t>
            </w:r>
          </w:p>
          <w:p w:rsidR="00787F23" w:rsidRPr="00102741" w:rsidRDefault="00787F23" w:rsidP="00787F2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1190,3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C21326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1861,8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C21326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C21326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787F23" w:rsidRPr="00102741" w:rsidRDefault="00C21326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12384,27</w:t>
            </w:r>
          </w:p>
        </w:tc>
      </w:tr>
      <w:tr w:rsidR="00787F23" w:rsidRPr="00102741" w:rsidTr="00ED2B83">
        <w:tc>
          <w:tcPr>
            <w:tcW w:w="1529" w:type="dxa"/>
            <w:vMerge/>
            <w:vAlign w:val="center"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275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4600</w:t>
            </w:r>
          </w:p>
        </w:tc>
        <w:tc>
          <w:tcPr>
            <w:tcW w:w="1276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26204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4600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4600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4600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C21326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4600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787F23" w:rsidRPr="00102741" w:rsidRDefault="00C21326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49204</w:t>
            </w:r>
          </w:p>
        </w:tc>
      </w:tr>
      <w:tr w:rsidR="00787F23" w:rsidRPr="00102741" w:rsidTr="00ED2B83">
        <w:trPr>
          <w:trHeight w:val="395"/>
        </w:trPr>
        <w:tc>
          <w:tcPr>
            <w:tcW w:w="1529" w:type="dxa"/>
            <w:vMerge/>
            <w:vAlign w:val="center"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59000</w:t>
            </w:r>
          </w:p>
        </w:tc>
        <w:tc>
          <w:tcPr>
            <w:tcW w:w="1276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49000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46000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44000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41000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B72B46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41000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787F23" w:rsidRPr="00102741" w:rsidRDefault="00787F23" w:rsidP="00B72B46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</w:t>
            </w:r>
            <w:r w:rsidR="00B72B46">
              <w:rPr>
                <w:color w:val="000000"/>
              </w:rPr>
              <w:t>80</w:t>
            </w:r>
            <w:r w:rsidRPr="00102741">
              <w:rPr>
                <w:color w:val="000000"/>
              </w:rPr>
              <w:t>000</w:t>
            </w:r>
          </w:p>
        </w:tc>
      </w:tr>
      <w:tr w:rsidR="00787F23" w:rsidRPr="00102741" w:rsidTr="00ED2B83">
        <w:tc>
          <w:tcPr>
            <w:tcW w:w="1529" w:type="dxa"/>
            <w:vMerge w:val="restart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Основное мероприя</w:t>
            </w:r>
            <w:r w:rsidR="005E6882">
              <w:rPr>
                <w:color w:val="000000"/>
              </w:rPr>
              <w:t>-</w:t>
            </w:r>
            <w:r w:rsidRPr="00102741">
              <w:rPr>
                <w:color w:val="000000"/>
              </w:rPr>
              <w:t>тие подпрог</w:t>
            </w:r>
            <w:r w:rsidR="005E6882">
              <w:rPr>
                <w:color w:val="000000"/>
              </w:rPr>
              <w:t>-</w:t>
            </w:r>
            <w:r w:rsidRPr="00102741">
              <w:rPr>
                <w:color w:val="000000"/>
              </w:rPr>
              <w:t>раммы 1.1</w:t>
            </w:r>
          </w:p>
        </w:tc>
        <w:tc>
          <w:tcPr>
            <w:tcW w:w="2440" w:type="dxa"/>
            <w:vMerge w:val="restart"/>
            <w:shd w:val="clear" w:color="auto" w:fill="auto"/>
          </w:tcPr>
          <w:p w:rsidR="005E6882" w:rsidRPr="00102741" w:rsidRDefault="00787F23" w:rsidP="00CD4E5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Обеспечение жилыми помещениями граждан, подвергшихся радиационному воздействию вследствие катастрофы на Чернобыльской АЭС, аварии на производственном объединении «Маяк», и приравненных к ним лиц</w:t>
            </w:r>
          </w:p>
        </w:tc>
        <w:tc>
          <w:tcPr>
            <w:tcW w:w="2127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B72B46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787F23" w:rsidRPr="00102741" w:rsidTr="00ED2B83">
        <w:tc>
          <w:tcPr>
            <w:tcW w:w="1529" w:type="dxa"/>
            <w:vMerge/>
            <w:vAlign w:val="center"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B72B46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787F23" w:rsidRPr="00102741" w:rsidTr="00ED2B83">
        <w:tc>
          <w:tcPr>
            <w:tcW w:w="1529" w:type="dxa"/>
            <w:vMerge/>
            <w:vAlign w:val="center"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Бюджет Волоконовского района</w:t>
            </w:r>
          </w:p>
        </w:tc>
        <w:tc>
          <w:tcPr>
            <w:tcW w:w="1275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B72B46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787F23" w:rsidRPr="00102741" w:rsidTr="00ED2B83">
        <w:tc>
          <w:tcPr>
            <w:tcW w:w="1529" w:type="dxa"/>
            <w:vMerge/>
            <w:vAlign w:val="center"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275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B72B46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787F23" w:rsidRPr="00102741" w:rsidTr="00ED2B83">
        <w:tc>
          <w:tcPr>
            <w:tcW w:w="1529" w:type="dxa"/>
            <w:vMerge/>
            <w:vAlign w:val="center"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B72B46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787F23" w:rsidRPr="00102741" w:rsidTr="00ED2B83">
        <w:tc>
          <w:tcPr>
            <w:tcW w:w="1529" w:type="dxa"/>
            <w:vMerge w:val="restart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Основное мероприя</w:t>
            </w:r>
            <w:r w:rsidR="005E6882">
              <w:rPr>
                <w:color w:val="000000"/>
              </w:rPr>
              <w:t>-</w:t>
            </w:r>
            <w:r w:rsidRPr="00102741">
              <w:rPr>
                <w:color w:val="000000"/>
              </w:rPr>
              <w:t>тие подпрог</w:t>
            </w:r>
            <w:r w:rsidR="005E6882">
              <w:rPr>
                <w:color w:val="000000"/>
              </w:rPr>
              <w:t>-</w:t>
            </w:r>
            <w:r w:rsidRPr="00102741">
              <w:rPr>
                <w:color w:val="000000"/>
              </w:rPr>
              <w:t>раммы 1.2</w:t>
            </w:r>
          </w:p>
        </w:tc>
        <w:tc>
          <w:tcPr>
            <w:tcW w:w="2440" w:type="dxa"/>
            <w:vMerge w:val="restart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Обеспечение жилыми помещениями граждан, признанных в установленном порядке вынужденными переселенцами</w:t>
            </w:r>
          </w:p>
        </w:tc>
        <w:tc>
          <w:tcPr>
            <w:tcW w:w="2127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B72B46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787F23" w:rsidRPr="00102741" w:rsidTr="00ED2B83">
        <w:tc>
          <w:tcPr>
            <w:tcW w:w="1529" w:type="dxa"/>
            <w:vMerge/>
            <w:vAlign w:val="center"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B72B46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B72B46" w:rsidRPr="00102741" w:rsidTr="00ED2B83">
        <w:tc>
          <w:tcPr>
            <w:tcW w:w="1529" w:type="dxa"/>
            <w:vMerge/>
            <w:vAlign w:val="center"/>
          </w:tcPr>
          <w:p w:rsidR="00B72B46" w:rsidRPr="00102741" w:rsidRDefault="00B72B46" w:rsidP="00787F23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B72B46" w:rsidRPr="00102741" w:rsidRDefault="00B72B46" w:rsidP="00787F23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B72B46" w:rsidRPr="00102741" w:rsidRDefault="00B72B46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</w:tcPr>
          <w:p w:rsidR="00B72B46" w:rsidRPr="00102741" w:rsidRDefault="00B72B46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72B46" w:rsidRPr="00102741" w:rsidRDefault="00B72B46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72B46" w:rsidRPr="00102741" w:rsidRDefault="00B72B46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72B46" w:rsidRPr="00102741" w:rsidRDefault="00B72B46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72B46" w:rsidRPr="00102741" w:rsidRDefault="00B72B46" w:rsidP="00787F2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72B46" w:rsidRPr="00102741" w:rsidRDefault="00B72B46" w:rsidP="00B72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B72B46" w:rsidRPr="00102741" w:rsidRDefault="00B72B46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787F23" w:rsidRPr="00102741" w:rsidTr="00ED2B83">
        <w:tc>
          <w:tcPr>
            <w:tcW w:w="1529" w:type="dxa"/>
            <w:vMerge/>
            <w:vAlign w:val="center"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Бюджет Волоконовского района</w:t>
            </w:r>
          </w:p>
        </w:tc>
        <w:tc>
          <w:tcPr>
            <w:tcW w:w="1275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B72B46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787F23" w:rsidRPr="00102741" w:rsidTr="00ED2B83">
        <w:tc>
          <w:tcPr>
            <w:tcW w:w="1529" w:type="dxa"/>
            <w:vMerge/>
            <w:vAlign w:val="center"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275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B72B46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787F23" w:rsidRPr="00102741" w:rsidTr="00ED2B83">
        <w:tc>
          <w:tcPr>
            <w:tcW w:w="1529" w:type="dxa"/>
            <w:vMerge/>
            <w:vAlign w:val="center"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5E6882" w:rsidRPr="00102741" w:rsidRDefault="00787F23" w:rsidP="00CD4E5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B72B46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787F23" w:rsidRPr="00102741" w:rsidTr="00ED2B83">
        <w:tc>
          <w:tcPr>
            <w:tcW w:w="1529" w:type="dxa"/>
            <w:vMerge w:val="restart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Основное мероприя</w:t>
            </w:r>
            <w:r w:rsidR="005E6882">
              <w:rPr>
                <w:color w:val="000000"/>
              </w:rPr>
              <w:t>-</w:t>
            </w:r>
            <w:r w:rsidRPr="00102741">
              <w:rPr>
                <w:color w:val="000000"/>
              </w:rPr>
              <w:t>тие подпрог</w:t>
            </w:r>
            <w:r w:rsidR="005E6882">
              <w:rPr>
                <w:color w:val="000000"/>
              </w:rPr>
              <w:t>-</w:t>
            </w:r>
            <w:r w:rsidRPr="00102741">
              <w:rPr>
                <w:color w:val="000000"/>
              </w:rPr>
              <w:t>раммы 1.3</w:t>
            </w:r>
          </w:p>
        </w:tc>
        <w:tc>
          <w:tcPr>
            <w:tcW w:w="2440" w:type="dxa"/>
            <w:vMerge w:val="restart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Обеспечение жилыми помещениями граждан, выезжающих (выехавших) из районов Крайнего Севера и приравненных к ним местностей</w:t>
            </w:r>
          </w:p>
        </w:tc>
        <w:tc>
          <w:tcPr>
            <w:tcW w:w="2127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B72B46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787F23" w:rsidRPr="00102741" w:rsidTr="00ED2B83">
        <w:tc>
          <w:tcPr>
            <w:tcW w:w="1529" w:type="dxa"/>
            <w:vMerge/>
            <w:vAlign w:val="center"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B72B46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787F23" w:rsidRPr="00102741" w:rsidTr="00ED2B83">
        <w:tc>
          <w:tcPr>
            <w:tcW w:w="1529" w:type="dxa"/>
            <w:vMerge/>
            <w:vAlign w:val="center"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B72B46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787F23" w:rsidRPr="00102741" w:rsidTr="00ED2B83">
        <w:tc>
          <w:tcPr>
            <w:tcW w:w="1529" w:type="dxa"/>
            <w:vMerge/>
            <w:vAlign w:val="center"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Бюджет Волоконовского района</w:t>
            </w:r>
          </w:p>
        </w:tc>
        <w:tc>
          <w:tcPr>
            <w:tcW w:w="1275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B72B46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787F23" w:rsidRPr="00102741" w:rsidTr="00ED2B83">
        <w:tc>
          <w:tcPr>
            <w:tcW w:w="1529" w:type="dxa"/>
            <w:vMerge/>
            <w:vAlign w:val="center"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275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B72B46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787F23" w:rsidRPr="00102741" w:rsidTr="00ED2B83">
        <w:tc>
          <w:tcPr>
            <w:tcW w:w="1529" w:type="dxa"/>
            <w:vMerge/>
            <w:vAlign w:val="center"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B72B46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787F23" w:rsidRPr="00102741" w:rsidTr="00ED2B83">
        <w:tc>
          <w:tcPr>
            <w:tcW w:w="1529" w:type="dxa"/>
            <w:vMerge w:val="restart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Основное мероприя</w:t>
            </w:r>
            <w:r w:rsidR="005E6882">
              <w:rPr>
                <w:color w:val="000000"/>
              </w:rPr>
              <w:t>-</w:t>
            </w:r>
            <w:r w:rsidRPr="00102741">
              <w:rPr>
                <w:color w:val="000000"/>
              </w:rPr>
              <w:t>тие подпрог</w:t>
            </w:r>
            <w:r w:rsidR="005E6882">
              <w:rPr>
                <w:color w:val="000000"/>
              </w:rPr>
              <w:t>-</w:t>
            </w:r>
            <w:r w:rsidRPr="00102741">
              <w:rPr>
                <w:color w:val="000000"/>
              </w:rPr>
              <w:t>раммы 1.4</w:t>
            </w:r>
          </w:p>
        </w:tc>
        <w:tc>
          <w:tcPr>
            <w:tcW w:w="2440" w:type="dxa"/>
            <w:vMerge w:val="restart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t>Обеспечение жильем ветеранам, инвалидов и семей, имеющих детей-инвалидов</w:t>
            </w:r>
          </w:p>
        </w:tc>
        <w:tc>
          <w:tcPr>
            <w:tcW w:w="2127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B72B46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1569,22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B72B46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787F23" w:rsidRPr="00102741" w:rsidRDefault="00B72B46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1569,22</w:t>
            </w:r>
          </w:p>
        </w:tc>
      </w:tr>
      <w:tr w:rsidR="00787F23" w:rsidRPr="00102741" w:rsidTr="00ED2B83">
        <w:tc>
          <w:tcPr>
            <w:tcW w:w="1529" w:type="dxa"/>
            <w:vMerge/>
            <w:vAlign w:val="center"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B72B46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1569,22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B72B46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787F23" w:rsidRPr="00102741" w:rsidRDefault="00B72B46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1569,22</w:t>
            </w:r>
          </w:p>
        </w:tc>
      </w:tr>
      <w:tr w:rsidR="00787F23" w:rsidRPr="00102741" w:rsidTr="00ED2B83">
        <w:tc>
          <w:tcPr>
            <w:tcW w:w="1529" w:type="dxa"/>
            <w:vMerge/>
            <w:vAlign w:val="center"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B72B46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787F23" w:rsidRPr="00102741" w:rsidTr="00ED2B83">
        <w:tc>
          <w:tcPr>
            <w:tcW w:w="1529" w:type="dxa"/>
            <w:vMerge/>
            <w:vAlign w:val="center"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Бюджет Волоконовского района</w:t>
            </w:r>
          </w:p>
        </w:tc>
        <w:tc>
          <w:tcPr>
            <w:tcW w:w="1275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B72B46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787F23" w:rsidRPr="00ED2B83" w:rsidRDefault="00787F23" w:rsidP="00787F23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0</w:t>
            </w:r>
          </w:p>
        </w:tc>
      </w:tr>
      <w:tr w:rsidR="00787F23" w:rsidRPr="00102741" w:rsidTr="00ED2B83">
        <w:tc>
          <w:tcPr>
            <w:tcW w:w="1529" w:type="dxa"/>
            <w:vMerge/>
            <w:vAlign w:val="center"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275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B72B46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787F23" w:rsidRPr="00ED2B83" w:rsidRDefault="00787F23" w:rsidP="00787F23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0</w:t>
            </w:r>
          </w:p>
        </w:tc>
      </w:tr>
      <w:tr w:rsidR="00787F23" w:rsidRPr="00102741" w:rsidTr="00ED2B83">
        <w:tc>
          <w:tcPr>
            <w:tcW w:w="1529" w:type="dxa"/>
            <w:vMerge/>
            <w:vAlign w:val="center"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B72B46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787F23" w:rsidRPr="00ED2B83" w:rsidRDefault="00787F23" w:rsidP="00787F23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0</w:t>
            </w:r>
          </w:p>
        </w:tc>
      </w:tr>
      <w:tr w:rsidR="00787F23" w:rsidRPr="00102741" w:rsidTr="00ED2B83">
        <w:tc>
          <w:tcPr>
            <w:tcW w:w="1529" w:type="dxa"/>
            <w:vMerge w:val="restart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Основное мероприя</w:t>
            </w:r>
            <w:r w:rsidR="005E6882">
              <w:rPr>
                <w:color w:val="000000"/>
              </w:rPr>
              <w:t>-</w:t>
            </w:r>
            <w:r w:rsidRPr="00102741">
              <w:rPr>
                <w:color w:val="000000"/>
              </w:rPr>
              <w:t>тие подпрог</w:t>
            </w:r>
            <w:r w:rsidR="005E6882">
              <w:rPr>
                <w:color w:val="000000"/>
              </w:rPr>
              <w:t>-</w:t>
            </w:r>
            <w:r w:rsidRPr="00102741">
              <w:rPr>
                <w:color w:val="000000"/>
              </w:rPr>
              <w:t>раммы 1.5</w:t>
            </w:r>
          </w:p>
        </w:tc>
        <w:tc>
          <w:tcPr>
            <w:tcW w:w="2440" w:type="dxa"/>
            <w:vMerge w:val="restart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Обеспечение жильем медицинских работников государственных учреждений здравоохранения Белгородской области</w:t>
            </w:r>
          </w:p>
        </w:tc>
        <w:tc>
          <w:tcPr>
            <w:tcW w:w="2127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10305</w:t>
            </w:r>
          </w:p>
        </w:tc>
        <w:tc>
          <w:tcPr>
            <w:tcW w:w="1276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B72B46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787F23" w:rsidRPr="00ED2B83" w:rsidRDefault="00787F23" w:rsidP="00787F23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10305</w:t>
            </w:r>
          </w:p>
        </w:tc>
      </w:tr>
      <w:tr w:rsidR="00787F23" w:rsidRPr="00102741" w:rsidTr="00ED2B83">
        <w:tc>
          <w:tcPr>
            <w:tcW w:w="1529" w:type="dxa"/>
            <w:vMerge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440" w:type="dxa"/>
            <w:vMerge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B72B46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787F23" w:rsidRPr="00ED2B83" w:rsidRDefault="00787F23" w:rsidP="00787F23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0</w:t>
            </w:r>
          </w:p>
        </w:tc>
      </w:tr>
      <w:tr w:rsidR="00787F23" w:rsidRPr="00102741" w:rsidTr="00ED2B83">
        <w:tc>
          <w:tcPr>
            <w:tcW w:w="1529" w:type="dxa"/>
            <w:vMerge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440" w:type="dxa"/>
            <w:vMerge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8244</w:t>
            </w:r>
          </w:p>
        </w:tc>
        <w:tc>
          <w:tcPr>
            <w:tcW w:w="1276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B72B46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787F23" w:rsidRPr="00ED2B83" w:rsidRDefault="00787F23" w:rsidP="00787F23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8244</w:t>
            </w:r>
          </w:p>
        </w:tc>
      </w:tr>
      <w:tr w:rsidR="00787F23" w:rsidRPr="00102741" w:rsidTr="00ED2B83">
        <w:tc>
          <w:tcPr>
            <w:tcW w:w="1529" w:type="dxa"/>
            <w:vMerge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440" w:type="dxa"/>
            <w:vMerge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местные бюджеты</w:t>
            </w:r>
          </w:p>
        </w:tc>
        <w:tc>
          <w:tcPr>
            <w:tcW w:w="1275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2061</w:t>
            </w:r>
          </w:p>
        </w:tc>
        <w:tc>
          <w:tcPr>
            <w:tcW w:w="1276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B72B46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787F23" w:rsidRPr="00ED2B83" w:rsidRDefault="00787F23" w:rsidP="00787F23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2061</w:t>
            </w:r>
          </w:p>
        </w:tc>
      </w:tr>
      <w:tr w:rsidR="00787F23" w:rsidRPr="00102741" w:rsidTr="00ED2B83">
        <w:tc>
          <w:tcPr>
            <w:tcW w:w="1529" w:type="dxa"/>
            <w:vMerge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440" w:type="dxa"/>
            <w:vMerge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275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B72B46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787F23" w:rsidRPr="00ED2B83" w:rsidRDefault="00787F23" w:rsidP="00787F23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0</w:t>
            </w:r>
          </w:p>
        </w:tc>
      </w:tr>
      <w:tr w:rsidR="003B2110" w:rsidRPr="00102741" w:rsidTr="00ED2B83">
        <w:trPr>
          <w:trHeight w:val="165"/>
        </w:trPr>
        <w:tc>
          <w:tcPr>
            <w:tcW w:w="1529" w:type="dxa"/>
            <w:vMerge/>
          </w:tcPr>
          <w:p w:rsidR="003B2110" w:rsidRPr="00102741" w:rsidRDefault="003B2110" w:rsidP="00787F23">
            <w:pPr>
              <w:rPr>
                <w:color w:val="000000"/>
              </w:rPr>
            </w:pPr>
          </w:p>
        </w:tc>
        <w:tc>
          <w:tcPr>
            <w:tcW w:w="2440" w:type="dxa"/>
            <w:vMerge/>
          </w:tcPr>
          <w:p w:rsidR="003B2110" w:rsidRPr="00102741" w:rsidRDefault="003B2110" w:rsidP="00787F23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3B2110" w:rsidRPr="00102741" w:rsidRDefault="003B2110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</w:tcPr>
          <w:p w:rsidR="003B2110" w:rsidRPr="00102741" w:rsidRDefault="003B2110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B2110" w:rsidRPr="00102741" w:rsidRDefault="003B2110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B2110" w:rsidRPr="00102741" w:rsidRDefault="003B2110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B2110" w:rsidRPr="00102741" w:rsidRDefault="003B2110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B2110" w:rsidRPr="00102741" w:rsidRDefault="003B2110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B2110" w:rsidRPr="00102741" w:rsidRDefault="00B72B46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3B2110" w:rsidRPr="00ED2B83" w:rsidRDefault="003B2110" w:rsidP="00787F23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0</w:t>
            </w:r>
          </w:p>
        </w:tc>
      </w:tr>
      <w:tr w:rsidR="00DA68FF" w:rsidRPr="00102741" w:rsidTr="00ED2B83">
        <w:trPr>
          <w:trHeight w:val="105"/>
        </w:trPr>
        <w:tc>
          <w:tcPr>
            <w:tcW w:w="1529" w:type="dxa"/>
            <w:vMerge w:val="restart"/>
          </w:tcPr>
          <w:p w:rsidR="00DA68FF" w:rsidRDefault="00DA68FF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Основное мероприя</w:t>
            </w:r>
            <w:r w:rsidR="005E6882">
              <w:rPr>
                <w:color w:val="000000"/>
              </w:rPr>
              <w:t>-</w:t>
            </w:r>
            <w:r>
              <w:rPr>
                <w:color w:val="000000"/>
              </w:rPr>
              <w:t>тие подпрог</w:t>
            </w:r>
            <w:r w:rsidR="005E6882">
              <w:rPr>
                <w:color w:val="000000"/>
              </w:rPr>
              <w:t>-</w:t>
            </w:r>
            <w:r w:rsidRPr="002E5E38">
              <w:rPr>
                <w:color w:val="000000"/>
              </w:rPr>
              <w:t xml:space="preserve">раммы </w:t>
            </w:r>
          </w:p>
          <w:p w:rsidR="00DA68FF" w:rsidRPr="002E5E38" w:rsidRDefault="00DA68FF" w:rsidP="000937CF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1.6</w:t>
            </w:r>
          </w:p>
        </w:tc>
        <w:tc>
          <w:tcPr>
            <w:tcW w:w="2440" w:type="dxa"/>
            <w:vMerge w:val="restart"/>
          </w:tcPr>
          <w:p w:rsidR="00DA68FF" w:rsidRPr="002E5E38" w:rsidRDefault="00DA68FF" w:rsidP="00DA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Оказание государственной (областной) поддержки в приобретении жилья с помощью жилищных (ипотечных) кредитов (займов) отдельным категориям граждан на период до 2025 года</w:t>
            </w:r>
          </w:p>
        </w:tc>
        <w:tc>
          <w:tcPr>
            <w:tcW w:w="2127" w:type="dxa"/>
            <w:shd w:val="clear" w:color="auto" w:fill="auto"/>
          </w:tcPr>
          <w:p w:rsidR="00DA68FF" w:rsidRPr="002E5E38" w:rsidRDefault="00DA68FF" w:rsidP="000937CF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A68FF" w:rsidRPr="002E5E38" w:rsidRDefault="00DA68FF" w:rsidP="00DA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68FF" w:rsidRPr="002E5E38" w:rsidRDefault="00DA68FF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68FF" w:rsidRPr="002E5E38" w:rsidRDefault="00DA68FF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68FF" w:rsidRPr="002E5E38" w:rsidRDefault="00936622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357,10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A68FF" w:rsidRPr="002E5E38" w:rsidRDefault="00DA68FF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A68FF" w:rsidRPr="002E5E38" w:rsidRDefault="00DA68FF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  <w:vAlign w:val="center"/>
          </w:tcPr>
          <w:p w:rsidR="00DA68FF" w:rsidRPr="00ED2B83" w:rsidRDefault="00936622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357,10</w:t>
            </w:r>
          </w:p>
        </w:tc>
      </w:tr>
      <w:tr w:rsidR="00DA68FF" w:rsidRPr="00102741" w:rsidTr="00ED2B83">
        <w:trPr>
          <w:trHeight w:val="360"/>
        </w:trPr>
        <w:tc>
          <w:tcPr>
            <w:tcW w:w="1529" w:type="dxa"/>
            <w:vMerge/>
          </w:tcPr>
          <w:p w:rsidR="00DA68FF" w:rsidRDefault="00DA68FF" w:rsidP="000937CF">
            <w:pPr>
              <w:jc w:val="center"/>
              <w:rPr>
                <w:color w:val="000000"/>
              </w:rPr>
            </w:pPr>
          </w:p>
        </w:tc>
        <w:tc>
          <w:tcPr>
            <w:tcW w:w="2440" w:type="dxa"/>
            <w:vMerge/>
          </w:tcPr>
          <w:p w:rsidR="00DA68FF" w:rsidRPr="002E5E38" w:rsidRDefault="00DA68FF" w:rsidP="000937CF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DA68FF" w:rsidRPr="002E5E38" w:rsidRDefault="00DA68FF" w:rsidP="000937CF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A68FF" w:rsidRPr="002E5E38" w:rsidRDefault="00DA68FF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68FF" w:rsidRPr="002E5E38" w:rsidRDefault="00DA68FF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68FF" w:rsidRPr="002E5E38" w:rsidRDefault="00DA68FF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68FF" w:rsidRPr="002E5E38" w:rsidRDefault="00DA68FF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A68FF" w:rsidRPr="002E5E38" w:rsidRDefault="00DA68FF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A68FF" w:rsidRPr="002E5E38" w:rsidRDefault="00DA68FF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  <w:vAlign w:val="center"/>
          </w:tcPr>
          <w:p w:rsidR="00DA68FF" w:rsidRPr="00ED2B83" w:rsidRDefault="00DA68FF" w:rsidP="000937CF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0</w:t>
            </w:r>
          </w:p>
        </w:tc>
      </w:tr>
      <w:tr w:rsidR="00DA68FF" w:rsidRPr="00102741" w:rsidTr="00ED2B83">
        <w:trPr>
          <w:trHeight w:val="345"/>
        </w:trPr>
        <w:tc>
          <w:tcPr>
            <w:tcW w:w="1529" w:type="dxa"/>
            <w:vMerge/>
          </w:tcPr>
          <w:p w:rsidR="00DA68FF" w:rsidRPr="00102741" w:rsidRDefault="00DA68FF" w:rsidP="000937CF">
            <w:pPr>
              <w:jc w:val="center"/>
              <w:rPr>
                <w:color w:val="000000"/>
              </w:rPr>
            </w:pPr>
          </w:p>
        </w:tc>
        <w:tc>
          <w:tcPr>
            <w:tcW w:w="2440" w:type="dxa"/>
            <w:vMerge/>
          </w:tcPr>
          <w:p w:rsidR="00DA68FF" w:rsidRPr="00102741" w:rsidRDefault="00DA68FF" w:rsidP="000937CF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DA68FF" w:rsidRPr="00102741" w:rsidRDefault="00DA68FF" w:rsidP="000937CF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A68FF" w:rsidRPr="00102741" w:rsidRDefault="00DA68FF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68FF" w:rsidRPr="00102741" w:rsidRDefault="00DA68FF" w:rsidP="000937CF">
            <w:pPr>
              <w:tabs>
                <w:tab w:val="center" w:pos="43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68FF" w:rsidRPr="00102741" w:rsidRDefault="00DA68FF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68FF" w:rsidRPr="00102741" w:rsidRDefault="00936622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357,10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A68FF" w:rsidRPr="00102741" w:rsidRDefault="00DA68FF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A68FF" w:rsidRPr="00102741" w:rsidRDefault="00DA68FF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  <w:vAlign w:val="center"/>
          </w:tcPr>
          <w:p w:rsidR="00DA68FF" w:rsidRPr="00ED2B83" w:rsidRDefault="00936622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357,10</w:t>
            </w:r>
          </w:p>
        </w:tc>
      </w:tr>
      <w:tr w:rsidR="00DA68FF" w:rsidRPr="00102741" w:rsidTr="00ED2B83">
        <w:trPr>
          <w:trHeight w:val="322"/>
        </w:trPr>
        <w:tc>
          <w:tcPr>
            <w:tcW w:w="1529" w:type="dxa"/>
            <w:vMerge/>
          </w:tcPr>
          <w:p w:rsidR="00DA68FF" w:rsidRPr="00102741" w:rsidRDefault="00DA68FF" w:rsidP="000937CF">
            <w:pPr>
              <w:jc w:val="center"/>
              <w:rPr>
                <w:color w:val="000000"/>
              </w:rPr>
            </w:pPr>
          </w:p>
        </w:tc>
        <w:tc>
          <w:tcPr>
            <w:tcW w:w="2440" w:type="dxa"/>
            <w:vMerge/>
          </w:tcPr>
          <w:p w:rsidR="00DA68FF" w:rsidRPr="00102741" w:rsidRDefault="00DA68FF" w:rsidP="000937CF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DA68FF" w:rsidRPr="00102741" w:rsidRDefault="00DA68FF" w:rsidP="000937CF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местные бюджеты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A68FF" w:rsidRPr="00102741" w:rsidRDefault="00DA68FF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68FF" w:rsidRPr="00102741" w:rsidRDefault="00DA68FF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68FF" w:rsidRPr="00102741" w:rsidRDefault="00DA68FF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68FF" w:rsidRPr="00102741" w:rsidRDefault="00DA68FF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A68FF" w:rsidRPr="00102741" w:rsidRDefault="00DA68FF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A68FF" w:rsidRPr="00102741" w:rsidRDefault="00DA68FF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  <w:vAlign w:val="center"/>
          </w:tcPr>
          <w:p w:rsidR="00DA68FF" w:rsidRPr="00ED2B83" w:rsidRDefault="00DA68FF" w:rsidP="000937CF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0</w:t>
            </w:r>
          </w:p>
        </w:tc>
      </w:tr>
      <w:tr w:rsidR="00DA68FF" w:rsidRPr="00102741" w:rsidTr="00ED2B83">
        <w:trPr>
          <w:trHeight w:val="425"/>
        </w:trPr>
        <w:tc>
          <w:tcPr>
            <w:tcW w:w="1529" w:type="dxa"/>
            <w:vMerge/>
          </w:tcPr>
          <w:p w:rsidR="00DA68FF" w:rsidRPr="00102741" w:rsidRDefault="00DA68FF" w:rsidP="000937CF">
            <w:pPr>
              <w:jc w:val="center"/>
              <w:rPr>
                <w:color w:val="000000"/>
              </w:rPr>
            </w:pPr>
          </w:p>
        </w:tc>
        <w:tc>
          <w:tcPr>
            <w:tcW w:w="2440" w:type="dxa"/>
            <w:vMerge/>
          </w:tcPr>
          <w:p w:rsidR="00DA68FF" w:rsidRPr="00102741" w:rsidRDefault="00DA68FF" w:rsidP="000937CF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DA68FF" w:rsidRPr="00102741" w:rsidRDefault="00DA68FF" w:rsidP="000937CF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A68FF" w:rsidRPr="00102741" w:rsidRDefault="00DA68FF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68FF" w:rsidRPr="00102741" w:rsidRDefault="00DA68FF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68FF" w:rsidRPr="00102741" w:rsidRDefault="00DA68FF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68FF" w:rsidRPr="00102741" w:rsidRDefault="00DA68FF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A68FF" w:rsidRPr="00102741" w:rsidRDefault="00DA68FF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A68FF" w:rsidRPr="00102741" w:rsidRDefault="00DA68FF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  <w:vAlign w:val="center"/>
          </w:tcPr>
          <w:p w:rsidR="00DA68FF" w:rsidRPr="00ED2B83" w:rsidRDefault="00DA68FF" w:rsidP="000937CF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0</w:t>
            </w:r>
          </w:p>
        </w:tc>
      </w:tr>
      <w:tr w:rsidR="00DA68FF" w:rsidRPr="00102741" w:rsidTr="00ED2B83">
        <w:trPr>
          <w:trHeight w:val="557"/>
        </w:trPr>
        <w:tc>
          <w:tcPr>
            <w:tcW w:w="1529" w:type="dxa"/>
            <w:vMerge/>
          </w:tcPr>
          <w:p w:rsidR="00DA68FF" w:rsidRPr="00102741" w:rsidRDefault="00DA68FF" w:rsidP="000937CF">
            <w:pPr>
              <w:jc w:val="center"/>
              <w:rPr>
                <w:color w:val="000000"/>
              </w:rPr>
            </w:pPr>
          </w:p>
        </w:tc>
        <w:tc>
          <w:tcPr>
            <w:tcW w:w="2440" w:type="dxa"/>
            <w:vMerge/>
          </w:tcPr>
          <w:p w:rsidR="00DA68FF" w:rsidRPr="00102741" w:rsidRDefault="00DA68FF" w:rsidP="000937CF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DA68FF" w:rsidRPr="00102741" w:rsidRDefault="00DA68FF" w:rsidP="000937CF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A68FF" w:rsidRPr="00102741" w:rsidRDefault="00DA68FF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68FF" w:rsidRPr="00102741" w:rsidRDefault="00DA68FF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68FF" w:rsidRPr="00102741" w:rsidRDefault="00DA68FF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68FF" w:rsidRPr="00102741" w:rsidRDefault="00DA68FF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A68FF" w:rsidRPr="00102741" w:rsidRDefault="00DA68FF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A68FF" w:rsidRPr="00102741" w:rsidRDefault="00DA68FF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  <w:vAlign w:val="center"/>
          </w:tcPr>
          <w:p w:rsidR="00DA68FF" w:rsidRPr="00ED2B83" w:rsidRDefault="00DA68FF" w:rsidP="000937CF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0</w:t>
            </w:r>
          </w:p>
        </w:tc>
      </w:tr>
      <w:tr w:rsidR="00DA68FF" w:rsidRPr="00102741" w:rsidTr="00ED2B83">
        <w:trPr>
          <w:trHeight w:val="165"/>
        </w:trPr>
        <w:tc>
          <w:tcPr>
            <w:tcW w:w="1529" w:type="dxa"/>
            <w:vMerge/>
            <w:vAlign w:val="center"/>
          </w:tcPr>
          <w:p w:rsidR="00DA68FF" w:rsidRPr="00102741" w:rsidRDefault="00DA68FF" w:rsidP="000937CF">
            <w:pPr>
              <w:jc w:val="center"/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DA68FF" w:rsidRPr="00102741" w:rsidRDefault="00DA68FF" w:rsidP="000937CF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DA68FF" w:rsidRPr="00102741" w:rsidRDefault="00DA68F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</w:tcPr>
          <w:p w:rsidR="00DA68FF" w:rsidRPr="00102741" w:rsidRDefault="00DA68F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A68FF" w:rsidRPr="00102741" w:rsidRDefault="00DA68F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A68FF" w:rsidRPr="00102741" w:rsidRDefault="00DA68F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A68FF" w:rsidRPr="00102741" w:rsidRDefault="00DA68F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A68FF" w:rsidRPr="00102741" w:rsidRDefault="00DA68F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A68FF" w:rsidRPr="00102741" w:rsidRDefault="00DA68FF" w:rsidP="000937CF">
            <w:pPr>
              <w:jc w:val="center"/>
              <w:rPr>
                <w:color w:val="000000"/>
              </w:rPr>
            </w:pPr>
          </w:p>
        </w:tc>
        <w:tc>
          <w:tcPr>
            <w:tcW w:w="1690" w:type="dxa"/>
            <w:gridSpan w:val="2"/>
            <w:shd w:val="clear" w:color="auto" w:fill="auto"/>
          </w:tcPr>
          <w:p w:rsidR="00DA68FF" w:rsidRPr="00ED2B83" w:rsidRDefault="00DA68FF" w:rsidP="000937CF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0</w:t>
            </w:r>
          </w:p>
        </w:tc>
      </w:tr>
      <w:tr w:rsidR="000A06DF" w:rsidRPr="00102741" w:rsidTr="00ED2B83">
        <w:trPr>
          <w:trHeight w:val="165"/>
        </w:trPr>
        <w:tc>
          <w:tcPr>
            <w:tcW w:w="1529" w:type="dxa"/>
            <w:vMerge w:val="restart"/>
          </w:tcPr>
          <w:p w:rsidR="000A06DF" w:rsidRDefault="000A06DF" w:rsidP="000A06D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Основное мероприя</w:t>
            </w:r>
            <w:r w:rsidR="005E6882">
              <w:rPr>
                <w:color w:val="000000"/>
                <w:lang w:eastAsia="en-US"/>
              </w:rPr>
              <w:t>-</w:t>
            </w:r>
            <w:r>
              <w:rPr>
                <w:color w:val="000000"/>
                <w:lang w:eastAsia="en-US"/>
              </w:rPr>
              <w:t>тие подпрог</w:t>
            </w:r>
            <w:r w:rsidR="005E6882">
              <w:rPr>
                <w:color w:val="000000"/>
                <w:lang w:eastAsia="en-US"/>
              </w:rPr>
              <w:t>-</w:t>
            </w:r>
            <w:r>
              <w:rPr>
                <w:color w:val="000000"/>
                <w:lang w:eastAsia="en-US"/>
              </w:rPr>
              <w:t xml:space="preserve">раммы </w:t>
            </w:r>
          </w:p>
          <w:p w:rsidR="000A06DF" w:rsidRDefault="000A06DF" w:rsidP="000A06D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1.7</w:t>
            </w:r>
          </w:p>
        </w:tc>
        <w:tc>
          <w:tcPr>
            <w:tcW w:w="2440" w:type="dxa"/>
            <w:vMerge w:val="restart"/>
          </w:tcPr>
          <w:p w:rsidR="000A06DF" w:rsidRDefault="000A06DF" w:rsidP="000A06D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Обеспечение жильем молодых семей</w:t>
            </w:r>
          </w:p>
        </w:tc>
        <w:tc>
          <w:tcPr>
            <w:tcW w:w="2127" w:type="dxa"/>
            <w:shd w:val="clear" w:color="auto" w:fill="auto"/>
          </w:tcPr>
          <w:p w:rsidR="000A06DF" w:rsidRDefault="000A06DF" w:rsidP="000A06D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A06DF" w:rsidRDefault="000A06DF" w:rsidP="000A06D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10298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06DF" w:rsidRDefault="000A06DF" w:rsidP="000A06D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64880,27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06DF" w:rsidRDefault="000A06DF" w:rsidP="000A06D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11933,73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06DF" w:rsidRDefault="00936622" w:rsidP="000A06D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10605,40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A06DF" w:rsidRDefault="000A06DF" w:rsidP="000A06D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10541,70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A06DF" w:rsidRDefault="000A06DF" w:rsidP="000A06D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9288,1</w:t>
            </w:r>
          </w:p>
        </w:tc>
        <w:tc>
          <w:tcPr>
            <w:tcW w:w="1690" w:type="dxa"/>
            <w:gridSpan w:val="2"/>
            <w:shd w:val="clear" w:color="auto" w:fill="auto"/>
            <w:vAlign w:val="center"/>
          </w:tcPr>
          <w:p w:rsidR="000A06DF" w:rsidRPr="00ED2B83" w:rsidRDefault="00936622" w:rsidP="000A06D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117547,30</w:t>
            </w:r>
          </w:p>
        </w:tc>
      </w:tr>
      <w:tr w:rsidR="000A06DF" w:rsidRPr="00102741" w:rsidTr="000A06DF">
        <w:trPr>
          <w:trHeight w:val="165"/>
        </w:trPr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2565,02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1026,67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06DF" w:rsidRPr="00102741" w:rsidRDefault="007F1F03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404,53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533,90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470,60</w:t>
            </w:r>
          </w:p>
        </w:tc>
        <w:tc>
          <w:tcPr>
            <w:tcW w:w="1690" w:type="dxa"/>
            <w:gridSpan w:val="2"/>
            <w:shd w:val="clear" w:color="auto" w:fill="auto"/>
            <w:vAlign w:val="center"/>
          </w:tcPr>
          <w:p w:rsidR="000A06DF" w:rsidRPr="00ED2B83" w:rsidRDefault="007F1F03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6635,72</w:t>
            </w:r>
          </w:p>
        </w:tc>
      </w:tr>
      <w:tr w:rsidR="000A06DF" w:rsidRPr="00102741" w:rsidTr="000A06DF">
        <w:trPr>
          <w:trHeight w:val="165"/>
        </w:trPr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2873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33926,45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5116,76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06DF" w:rsidRPr="00102741" w:rsidRDefault="00936622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4410,57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4217,50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4217,50</w:t>
            </w:r>
          </w:p>
        </w:tc>
        <w:tc>
          <w:tcPr>
            <w:tcW w:w="1690" w:type="dxa"/>
            <w:gridSpan w:val="2"/>
            <w:shd w:val="clear" w:color="auto" w:fill="auto"/>
            <w:vAlign w:val="center"/>
          </w:tcPr>
          <w:p w:rsidR="000A06DF" w:rsidRPr="00ED2B83" w:rsidRDefault="00936622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54761,78</w:t>
            </w:r>
          </w:p>
        </w:tc>
      </w:tr>
      <w:tr w:rsidR="000A06DF" w:rsidRPr="00102741" w:rsidTr="000A06DF">
        <w:trPr>
          <w:trHeight w:val="165"/>
        </w:trPr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местные бюджеты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1190,3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1190,3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  <w:vAlign w:val="center"/>
          </w:tcPr>
          <w:p w:rsidR="000A06DF" w:rsidRPr="00ED2B83" w:rsidRDefault="000A06DF" w:rsidP="000A06DF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6945,7</w:t>
            </w:r>
          </w:p>
        </w:tc>
      </w:tr>
      <w:tr w:rsidR="000A06DF" w:rsidRPr="00102741" w:rsidTr="000A06DF">
        <w:trPr>
          <w:trHeight w:val="165"/>
        </w:trPr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территориальные внебюджетные фонды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4600</w:t>
            </w:r>
          </w:p>
        </w:tc>
        <w:tc>
          <w:tcPr>
            <w:tcW w:w="1690" w:type="dxa"/>
            <w:gridSpan w:val="2"/>
            <w:shd w:val="clear" w:color="auto" w:fill="auto"/>
            <w:vAlign w:val="center"/>
          </w:tcPr>
          <w:p w:rsidR="000A06DF" w:rsidRPr="00ED2B83" w:rsidRDefault="000A06DF" w:rsidP="000A06DF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49204</w:t>
            </w:r>
          </w:p>
        </w:tc>
      </w:tr>
      <w:tr w:rsidR="000A06DF" w:rsidRPr="00102741" w:rsidTr="000A06DF">
        <w:trPr>
          <w:trHeight w:val="165"/>
        </w:trPr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  <w:vAlign w:val="center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A06DF" w:rsidRPr="00102741" w:rsidTr="00ED2B83">
        <w:tc>
          <w:tcPr>
            <w:tcW w:w="1529" w:type="dxa"/>
            <w:vMerge w:val="restart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Основ</w:t>
            </w:r>
            <w:r>
              <w:rPr>
                <w:color w:val="000000"/>
              </w:rPr>
              <w:t>ное мероприя</w:t>
            </w:r>
            <w:r w:rsidR="005E6882">
              <w:rPr>
                <w:color w:val="000000"/>
              </w:rPr>
              <w:t>-</w:t>
            </w:r>
            <w:r>
              <w:rPr>
                <w:color w:val="000000"/>
              </w:rPr>
              <w:t>тие подпрог</w:t>
            </w:r>
            <w:r w:rsidR="005E6882">
              <w:rPr>
                <w:color w:val="000000"/>
              </w:rPr>
              <w:t>-</w:t>
            </w:r>
            <w:r>
              <w:rPr>
                <w:color w:val="000000"/>
              </w:rPr>
              <w:t>раммы 1.8</w:t>
            </w:r>
          </w:p>
        </w:tc>
        <w:tc>
          <w:tcPr>
            <w:tcW w:w="2440" w:type="dxa"/>
            <w:vMerge w:val="restart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Обеспечение жильем детей-сирот, детей, оставшимся без попечения родителей, и лиц из их числа</w:t>
            </w: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10607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11458,99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11404,</w:t>
            </w:r>
            <w:r>
              <w:rPr>
                <w:color w:val="000000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7F1F03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11380,80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14795,10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7F1F03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59646,03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10607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11458,99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11404,</w:t>
            </w:r>
            <w:r>
              <w:rPr>
                <w:color w:val="000000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7F1F03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11380,80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14795,10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7F1F03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59646,03</w:t>
            </w:r>
          </w:p>
        </w:tc>
      </w:tr>
      <w:tr w:rsidR="000A06DF" w:rsidRPr="00102741" w:rsidTr="00ED2B83">
        <w:trPr>
          <w:trHeight w:val="481"/>
        </w:trPr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Бюджет Волоконовского района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A06DF" w:rsidRPr="00102741" w:rsidTr="00ED2B83">
        <w:tc>
          <w:tcPr>
            <w:tcW w:w="1529" w:type="dxa"/>
            <w:vMerge w:val="restart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Основное мероприя</w:t>
            </w:r>
            <w:r w:rsidR="005E6882">
              <w:rPr>
                <w:color w:val="000000"/>
              </w:rPr>
              <w:t>-</w:t>
            </w:r>
            <w:r w:rsidRPr="00102741">
              <w:rPr>
                <w:color w:val="000000"/>
              </w:rPr>
              <w:t>тие подпрог</w:t>
            </w:r>
            <w:r w:rsidR="005E6882">
              <w:rPr>
                <w:color w:val="000000"/>
              </w:rPr>
              <w:t>-</w:t>
            </w:r>
            <w:r w:rsidRPr="00102741">
              <w:rPr>
                <w:color w:val="000000"/>
              </w:rPr>
              <w:t>раммы</w:t>
            </w:r>
            <w:r>
              <w:rPr>
                <w:color w:val="000000"/>
              </w:rPr>
              <w:t xml:space="preserve"> 1.9</w:t>
            </w:r>
          </w:p>
        </w:tc>
        <w:tc>
          <w:tcPr>
            <w:tcW w:w="2440" w:type="dxa"/>
            <w:vMerge w:val="restart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 xml:space="preserve">Предоставление благоустроенных жилых помещений семьям с детьми-инвалидами </w:t>
            </w: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33947,44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13430,20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67552,64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32250,07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12758,70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19166,30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64175</w:t>
            </w:r>
            <w:r w:rsidRPr="00102741">
              <w:rPr>
                <w:color w:val="000000"/>
              </w:rPr>
              <w:t>,07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Бюджет Волоконовского района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1697,37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671,50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1008,70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3377,57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A06DF" w:rsidRPr="00102741" w:rsidTr="00ED2B83">
        <w:tc>
          <w:tcPr>
            <w:tcW w:w="1529" w:type="dxa"/>
            <w:vMerge w:val="restart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Основное мероприя</w:t>
            </w:r>
            <w:r w:rsidR="005E6882">
              <w:rPr>
                <w:color w:val="000000"/>
              </w:rPr>
              <w:t>-</w:t>
            </w:r>
            <w:r w:rsidRPr="00102741">
              <w:rPr>
                <w:color w:val="000000"/>
              </w:rPr>
              <w:t>тие подпрог</w:t>
            </w:r>
            <w:r w:rsidR="005E6882">
              <w:rPr>
                <w:color w:val="000000"/>
              </w:rPr>
              <w:t>-</w:t>
            </w:r>
            <w:r w:rsidRPr="00102741">
              <w:rPr>
                <w:color w:val="000000"/>
              </w:rPr>
              <w:t>раммы</w:t>
            </w:r>
            <w:r>
              <w:rPr>
                <w:color w:val="000000"/>
              </w:rPr>
              <w:t xml:space="preserve"> 1.10</w:t>
            </w:r>
          </w:p>
        </w:tc>
        <w:tc>
          <w:tcPr>
            <w:tcW w:w="2440" w:type="dxa"/>
            <w:vMerge w:val="restart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Приобретение жилья для граждан, усыновивших детей (по решению суда)</w:t>
            </w: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Бюджет Волоконовского района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A06DF" w:rsidRPr="00102741" w:rsidTr="00ED2B83">
        <w:tc>
          <w:tcPr>
            <w:tcW w:w="1529" w:type="dxa"/>
            <w:vMerge w:val="restart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Основн</w:t>
            </w:r>
            <w:r>
              <w:rPr>
                <w:color w:val="000000"/>
              </w:rPr>
              <w:t>ое мероприя</w:t>
            </w:r>
            <w:r w:rsidR="005E6882">
              <w:rPr>
                <w:color w:val="000000"/>
              </w:rPr>
              <w:t>-</w:t>
            </w:r>
            <w:r>
              <w:rPr>
                <w:color w:val="000000"/>
              </w:rPr>
              <w:t>тие подпрог</w:t>
            </w:r>
            <w:r w:rsidR="001573D0">
              <w:rPr>
                <w:color w:val="000000"/>
              </w:rPr>
              <w:t>-</w:t>
            </w:r>
            <w:r>
              <w:rPr>
                <w:color w:val="000000"/>
              </w:rPr>
              <w:t>раммы 1.11</w:t>
            </w:r>
          </w:p>
        </w:tc>
        <w:tc>
          <w:tcPr>
            <w:tcW w:w="2440" w:type="dxa"/>
            <w:vMerge w:val="restart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 xml:space="preserve">Инженерное обустройство микрорайонов массовой застройки индивидуального жилищного строительства в </w:t>
            </w:r>
            <w:r w:rsidRPr="00102741">
              <w:rPr>
                <w:color w:val="000000"/>
              </w:rPr>
              <w:lastRenderedPageBreak/>
              <w:t>Волоконовском районе</w:t>
            </w: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lastRenderedPageBreak/>
              <w:t>Всего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43" w:type="dxa"/>
            <w:gridSpan w:val="3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43" w:type="dxa"/>
            <w:gridSpan w:val="3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43" w:type="dxa"/>
            <w:gridSpan w:val="3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Бюджет Волоконовского района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43" w:type="dxa"/>
            <w:gridSpan w:val="3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43" w:type="dxa"/>
            <w:gridSpan w:val="3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43" w:type="dxa"/>
            <w:gridSpan w:val="3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 w:val="restart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 том числе земельных участков, выданных многодетным семьям</w:t>
            </w: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43" w:type="dxa"/>
            <w:gridSpan w:val="3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43" w:type="dxa"/>
            <w:gridSpan w:val="3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43" w:type="dxa"/>
            <w:gridSpan w:val="3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Бюджет Волоконовского района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43" w:type="dxa"/>
            <w:gridSpan w:val="3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43" w:type="dxa"/>
            <w:gridSpan w:val="3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43" w:type="dxa"/>
            <w:gridSpan w:val="3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A06DF" w:rsidRPr="00102741" w:rsidTr="00ED2B83">
        <w:tc>
          <w:tcPr>
            <w:tcW w:w="1529" w:type="dxa"/>
            <w:vMerge w:val="restart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Основн</w:t>
            </w:r>
            <w:r>
              <w:rPr>
                <w:color w:val="000000"/>
              </w:rPr>
              <w:t>ое мероприя</w:t>
            </w:r>
            <w:r w:rsidR="001573D0">
              <w:rPr>
                <w:color w:val="000000"/>
              </w:rPr>
              <w:t>-</w:t>
            </w:r>
            <w:r>
              <w:rPr>
                <w:color w:val="000000"/>
              </w:rPr>
              <w:t>тие подпрог</w:t>
            </w:r>
            <w:r w:rsidR="001573D0">
              <w:rPr>
                <w:color w:val="000000"/>
              </w:rPr>
              <w:t>-</w:t>
            </w:r>
            <w:r>
              <w:rPr>
                <w:color w:val="000000"/>
              </w:rPr>
              <w:t>раммы 1.12</w:t>
            </w:r>
          </w:p>
          <w:p w:rsidR="000A06DF" w:rsidRPr="00102741" w:rsidRDefault="000A06DF" w:rsidP="000A06DF">
            <w:pPr>
              <w:jc w:val="center"/>
              <w:rPr>
                <w:color w:val="000000"/>
              </w:rPr>
            </w:pPr>
          </w:p>
        </w:tc>
        <w:tc>
          <w:tcPr>
            <w:tcW w:w="2440" w:type="dxa"/>
            <w:vMerge w:val="restart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Финансово-кредитная поддержка индивидуальных застройщиков</w:t>
            </w: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25000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25000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25000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25000</w:t>
            </w:r>
          </w:p>
        </w:tc>
        <w:tc>
          <w:tcPr>
            <w:tcW w:w="112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25000</w:t>
            </w:r>
          </w:p>
        </w:tc>
        <w:tc>
          <w:tcPr>
            <w:tcW w:w="1143" w:type="dxa"/>
            <w:gridSpan w:val="3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25000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102741">
              <w:rPr>
                <w:color w:val="000000"/>
              </w:rPr>
              <w:t>5</w:t>
            </w:r>
            <w:r>
              <w:rPr>
                <w:color w:val="000000"/>
              </w:rPr>
              <w:t>0</w:t>
            </w:r>
            <w:r w:rsidRPr="00102741">
              <w:rPr>
                <w:color w:val="000000"/>
              </w:rPr>
              <w:t>000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43" w:type="dxa"/>
            <w:gridSpan w:val="3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43" w:type="dxa"/>
            <w:gridSpan w:val="3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Бюджет Волоконовского района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0A06DF" w:rsidRPr="00787F23" w:rsidRDefault="000A06DF" w:rsidP="000A06DF"/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25000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25000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25000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25000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25000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25000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  <w:r w:rsidRPr="00102741">
              <w:rPr>
                <w:color w:val="000000"/>
              </w:rPr>
              <w:t>000</w:t>
            </w:r>
          </w:p>
        </w:tc>
      </w:tr>
      <w:tr w:rsidR="000A06DF" w:rsidRPr="00102741" w:rsidTr="00ED2B83">
        <w:tc>
          <w:tcPr>
            <w:tcW w:w="1529" w:type="dxa"/>
            <w:vMerge w:val="restart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Основн</w:t>
            </w:r>
            <w:r>
              <w:rPr>
                <w:color w:val="000000"/>
              </w:rPr>
              <w:t>ое мероприя</w:t>
            </w:r>
            <w:r w:rsidR="001573D0">
              <w:rPr>
                <w:color w:val="000000"/>
              </w:rPr>
              <w:t>-</w:t>
            </w:r>
            <w:r>
              <w:rPr>
                <w:color w:val="000000"/>
              </w:rPr>
              <w:t>тие подпрог</w:t>
            </w:r>
            <w:r w:rsidR="001573D0">
              <w:rPr>
                <w:color w:val="000000"/>
              </w:rPr>
              <w:t>-</w:t>
            </w:r>
            <w:r>
              <w:rPr>
                <w:color w:val="000000"/>
              </w:rPr>
              <w:t>раммы 1.13</w:t>
            </w:r>
          </w:p>
        </w:tc>
        <w:tc>
          <w:tcPr>
            <w:tcW w:w="2440" w:type="dxa"/>
            <w:vMerge w:val="restart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Строительство жилья при поддержке жилищно-строительных и жилищно-</w:t>
            </w:r>
            <w:r w:rsidRPr="00102741">
              <w:rPr>
                <w:color w:val="000000"/>
              </w:rPr>
              <w:lastRenderedPageBreak/>
              <w:t>накопительных кооперативов</w:t>
            </w: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lastRenderedPageBreak/>
              <w:t>Всего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Бюджет Волоконовского района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A06DF" w:rsidRPr="00102741" w:rsidTr="00ED2B83">
        <w:tc>
          <w:tcPr>
            <w:tcW w:w="1529" w:type="dxa"/>
            <w:vMerge w:val="restart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Основн</w:t>
            </w:r>
            <w:r>
              <w:rPr>
                <w:color w:val="000000"/>
              </w:rPr>
              <w:t>ое мероприя</w:t>
            </w:r>
            <w:r w:rsidR="001573D0">
              <w:rPr>
                <w:color w:val="000000"/>
              </w:rPr>
              <w:t>-</w:t>
            </w:r>
            <w:r>
              <w:rPr>
                <w:color w:val="000000"/>
              </w:rPr>
              <w:t>тие подпрог</w:t>
            </w:r>
            <w:r w:rsidR="001573D0">
              <w:rPr>
                <w:color w:val="000000"/>
              </w:rPr>
              <w:t>-</w:t>
            </w:r>
            <w:r>
              <w:rPr>
                <w:color w:val="000000"/>
              </w:rPr>
              <w:t>раммы 1.14</w:t>
            </w:r>
          </w:p>
        </w:tc>
        <w:tc>
          <w:tcPr>
            <w:tcW w:w="2440" w:type="dxa"/>
            <w:vMerge w:val="restart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Создание фонда арендного жилья коммерческого и некоммерческого найма</w:t>
            </w: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Бюджет Волоконовского района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A06DF" w:rsidRPr="00102741" w:rsidTr="00ED2B83">
        <w:tc>
          <w:tcPr>
            <w:tcW w:w="1529" w:type="dxa"/>
            <w:vMerge w:val="restart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Основн</w:t>
            </w:r>
            <w:r>
              <w:rPr>
                <w:color w:val="000000"/>
              </w:rPr>
              <w:t>ое мероприя</w:t>
            </w:r>
            <w:r w:rsidR="001573D0">
              <w:rPr>
                <w:color w:val="000000"/>
              </w:rPr>
              <w:t>-</w:t>
            </w:r>
            <w:r>
              <w:rPr>
                <w:color w:val="000000"/>
              </w:rPr>
              <w:t>тие подпрог</w:t>
            </w:r>
            <w:r w:rsidR="001573D0">
              <w:rPr>
                <w:color w:val="000000"/>
              </w:rPr>
              <w:t>-</w:t>
            </w:r>
            <w:r>
              <w:rPr>
                <w:color w:val="000000"/>
              </w:rPr>
              <w:t>раммы 1.15</w:t>
            </w:r>
          </w:p>
          <w:p w:rsidR="000A06DF" w:rsidRPr="00102741" w:rsidRDefault="000A06DF" w:rsidP="000A06DF">
            <w:pPr>
              <w:jc w:val="center"/>
              <w:rPr>
                <w:color w:val="000000"/>
              </w:rPr>
            </w:pPr>
          </w:p>
          <w:p w:rsidR="000A06DF" w:rsidRPr="00102741" w:rsidRDefault="000A06DF" w:rsidP="000A06DF">
            <w:pPr>
              <w:jc w:val="center"/>
              <w:rPr>
                <w:color w:val="000000"/>
              </w:rPr>
            </w:pPr>
          </w:p>
          <w:p w:rsidR="000A06DF" w:rsidRPr="00102741" w:rsidRDefault="000A06DF" w:rsidP="000A06DF">
            <w:pPr>
              <w:jc w:val="center"/>
              <w:rPr>
                <w:color w:val="000000"/>
              </w:rPr>
            </w:pPr>
          </w:p>
          <w:p w:rsidR="000A06DF" w:rsidRPr="00102741" w:rsidRDefault="000A06DF" w:rsidP="000A06DF">
            <w:pPr>
              <w:jc w:val="center"/>
              <w:rPr>
                <w:color w:val="000000"/>
              </w:rPr>
            </w:pPr>
          </w:p>
          <w:p w:rsidR="000A06DF" w:rsidRPr="00102741" w:rsidRDefault="000A06DF" w:rsidP="000A06DF">
            <w:pPr>
              <w:jc w:val="center"/>
              <w:rPr>
                <w:color w:val="000000"/>
              </w:rPr>
            </w:pPr>
          </w:p>
          <w:p w:rsidR="000A06DF" w:rsidRPr="00102741" w:rsidRDefault="000A06DF" w:rsidP="000A06DF">
            <w:pPr>
              <w:jc w:val="center"/>
              <w:rPr>
                <w:color w:val="000000"/>
              </w:rPr>
            </w:pPr>
          </w:p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 w:val="restart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Строительство жилья юридическими лицами и индивидуальными застройщиками (за счет собственных средств)</w:t>
            </w:r>
          </w:p>
          <w:p w:rsidR="000A06DF" w:rsidRPr="00102741" w:rsidRDefault="000A06DF" w:rsidP="000A06DF">
            <w:pPr>
              <w:jc w:val="center"/>
              <w:rPr>
                <w:color w:val="000000"/>
              </w:rPr>
            </w:pPr>
          </w:p>
          <w:p w:rsidR="000A06DF" w:rsidRPr="00102741" w:rsidRDefault="000A06DF" w:rsidP="000A06DF">
            <w:pPr>
              <w:jc w:val="center"/>
              <w:rPr>
                <w:color w:val="000000"/>
              </w:rPr>
            </w:pPr>
          </w:p>
          <w:p w:rsidR="000A06DF" w:rsidRPr="00102741" w:rsidRDefault="000A06DF" w:rsidP="000A06DF">
            <w:pPr>
              <w:jc w:val="center"/>
              <w:rPr>
                <w:color w:val="000000"/>
              </w:rPr>
            </w:pPr>
          </w:p>
          <w:p w:rsidR="000A06DF" w:rsidRPr="00102741" w:rsidRDefault="000A06DF" w:rsidP="000A06DF">
            <w:pPr>
              <w:jc w:val="center"/>
              <w:rPr>
                <w:color w:val="000000"/>
              </w:rPr>
            </w:pPr>
          </w:p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34000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24000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21000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19000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16000</w:t>
            </w:r>
          </w:p>
        </w:tc>
        <w:tc>
          <w:tcPr>
            <w:tcW w:w="1128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130000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28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28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Бюджет Волоконовского района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28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28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A06DF" w:rsidRPr="00102741" w:rsidTr="00ED2B83">
        <w:trPr>
          <w:trHeight w:val="316"/>
        </w:trPr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34000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24000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21000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19000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16000</w:t>
            </w:r>
          </w:p>
        </w:tc>
        <w:tc>
          <w:tcPr>
            <w:tcW w:w="1128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</w:t>
            </w:r>
            <w:r>
              <w:rPr>
                <w:color w:val="000000"/>
              </w:rPr>
              <w:t>30</w:t>
            </w:r>
            <w:r w:rsidRPr="00102741">
              <w:rPr>
                <w:color w:val="000000"/>
              </w:rPr>
              <w:t>000</w:t>
            </w:r>
          </w:p>
        </w:tc>
      </w:tr>
      <w:tr w:rsidR="000A06DF" w:rsidRPr="00102741" w:rsidTr="00ED2B83">
        <w:tc>
          <w:tcPr>
            <w:tcW w:w="1529" w:type="dxa"/>
            <w:vMerge w:val="restart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Основн</w:t>
            </w:r>
            <w:r>
              <w:rPr>
                <w:color w:val="000000"/>
              </w:rPr>
              <w:t>ое мероприя</w:t>
            </w:r>
            <w:r w:rsidR="001573D0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тие </w:t>
            </w:r>
            <w:r>
              <w:rPr>
                <w:color w:val="000000"/>
              </w:rPr>
              <w:lastRenderedPageBreak/>
              <w:t>подпрог</w:t>
            </w:r>
            <w:r w:rsidR="001573D0">
              <w:rPr>
                <w:color w:val="000000"/>
              </w:rPr>
              <w:t>-</w:t>
            </w:r>
            <w:r>
              <w:rPr>
                <w:color w:val="000000"/>
              </w:rPr>
              <w:t>раммы 1.16</w:t>
            </w:r>
          </w:p>
          <w:p w:rsidR="000A06DF" w:rsidRPr="00102741" w:rsidRDefault="000A06DF" w:rsidP="000A06DF"/>
          <w:p w:rsidR="000A06DF" w:rsidRPr="00102741" w:rsidRDefault="000A06DF" w:rsidP="000A06DF"/>
          <w:p w:rsidR="000A06DF" w:rsidRPr="00102741" w:rsidRDefault="000A06DF" w:rsidP="000A06DF"/>
          <w:p w:rsidR="000A06DF" w:rsidRPr="00102741" w:rsidRDefault="000A06DF" w:rsidP="000A06DF"/>
          <w:p w:rsidR="000A06DF" w:rsidRPr="00102741" w:rsidRDefault="000A06DF" w:rsidP="000A06DF"/>
          <w:p w:rsidR="000A06DF" w:rsidRPr="00102741" w:rsidRDefault="000A06DF" w:rsidP="000A06DF"/>
          <w:p w:rsidR="000A06DF" w:rsidRPr="00102741" w:rsidRDefault="000A06DF" w:rsidP="000A06DF"/>
          <w:p w:rsidR="000A06DF" w:rsidRPr="00102741" w:rsidRDefault="000A06DF" w:rsidP="000A06DF"/>
          <w:p w:rsidR="000A06DF" w:rsidRPr="00102741" w:rsidRDefault="000A06DF" w:rsidP="000A06DF">
            <w:pPr>
              <w:jc w:val="center"/>
            </w:pPr>
          </w:p>
        </w:tc>
        <w:tc>
          <w:tcPr>
            <w:tcW w:w="2440" w:type="dxa"/>
            <w:vMerge w:val="restart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lastRenderedPageBreak/>
              <w:t xml:space="preserve">Обеспечение мероприятий по переселению </w:t>
            </w:r>
            <w:r w:rsidRPr="00102741">
              <w:rPr>
                <w:color w:val="000000"/>
              </w:rPr>
              <w:lastRenderedPageBreak/>
              <w:t>граждан из аварийного жилищного фонда</w:t>
            </w: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lastRenderedPageBreak/>
              <w:t>Всего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6736,32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4091,38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7F1F03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1827,60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28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7F1F03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12655,30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 xml:space="preserve">Федеральный бюджет (Средства </w:t>
            </w:r>
            <w:r w:rsidRPr="00102741">
              <w:rPr>
                <w:color w:val="000000"/>
              </w:rPr>
              <w:lastRenderedPageBreak/>
              <w:t xml:space="preserve">Государственной корпорации – </w:t>
            </w:r>
          </w:p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Фонда содействия</w:t>
            </w:r>
          </w:p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реформированию жилищно-</w:t>
            </w:r>
          </w:p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коммунального хозяйства)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lastRenderedPageBreak/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28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6736,32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7F1F03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0A06DF">
              <w:rPr>
                <w:color w:val="000000"/>
              </w:rPr>
              <w:t>091,38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7F1F03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1827,60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28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7F1F03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12655,30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Бюджет Волоконовского района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28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A06DF" w:rsidRPr="00102741" w:rsidTr="00ED2B83">
        <w:tc>
          <w:tcPr>
            <w:tcW w:w="1529" w:type="dxa"/>
            <w:vMerge w:val="restart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Основн</w:t>
            </w:r>
            <w:r>
              <w:rPr>
                <w:color w:val="000000"/>
              </w:rPr>
              <w:t>ое мероприя</w:t>
            </w:r>
            <w:r w:rsidR="001573D0">
              <w:rPr>
                <w:color w:val="000000"/>
              </w:rPr>
              <w:t>-</w:t>
            </w:r>
            <w:r>
              <w:rPr>
                <w:color w:val="000000"/>
              </w:rPr>
              <w:t>тие подпрог</w:t>
            </w:r>
            <w:r w:rsidR="001573D0">
              <w:rPr>
                <w:color w:val="000000"/>
              </w:rPr>
              <w:t>-</w:t>
            </w:r>
            <w:r>
              <w:rPr>
                <w:color w:val="000000"/>
              </w:rPr>
              <w:t>раммы 1.17</w:t>
            </w:r>
          </w:p>
        </w:tc>
        <w:tc>
          <w:tcPr>
            <w:tcW w:w="2440" w:type="dxa"/>
            <w:vMerge w:val="restart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t>Обеспечение жильем ветеранам Великой Отечественной войны</w:t>
            </w: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3223,62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3223,62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3223,62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3223,62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Бюджет Волоконовского района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A06DF" w:rsidRPr="00102741" w:rsidTr="00ED2B83">
        <w:trPr>
          <w:trHeight w:val="583"/>
        </w:trPr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A06DF" w:rsidRPr="00102741" w:rsidTr="00ED2B83">
        <w:tc>
          <w:tcPr>
            <w:tcW w:w="1529" w:type="dxa"/>
            <w:vMerge w:val="restart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  <w:r w:rsidRPr="00102741">
              <w:rPr>
                <w:color w:val="000000"/>
              </w:rPr>
              <w:t xml:space="preserve"> Подп</w:t>
            </w:r>
            <w:r>
              <w:rPr>
                <w:color w:val="000000"/>
              </w:rPr>
              <w:t>рог</w:t>
            </w:r>
            <w:r w:rsidR="001573D0">
              <w:rPr>
                <w:color w:val="000000"/>
              </w:rPr>
              <w:t>-</w:t>
            </w:r>
            <w:r>
              <w:rPr>
                <w:color w:val="000000"/>
              </w:rPr>
              <w:t>рамма муници</w:t>
            </w:r>
            <w:r w:rsidR="001573D0">
              <w:rPr>
                <w:color w:val="000000"/>
              </w:rPr>
              <w:t>-</w:t>
            </w:r>
            <w:r>
              <w:rPr>
                <w:color w:val="000000"/>
              </w:rPr>
              <w:t>пальной програм</w:t>
            </w:r>
            <w:r w:rsidRPr="00102741">
              <w:rPr>
                <w:color w:val="000000"/>
              </w:rPr>
              <w:t>мы</w:t>
            </w:r>
          </w:p>
        </w:tc>
        <w:tc>
          <w:tcPr>
            <w:tcW w:w="2440" w:type="dxa"/>
            <w:vMerge w:val="restart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Создание условий для обеспечения населения качественными услугами жилищно-</w:t>
            </w:r>
            <w:r w:rsidRPr="00102741">
              <w:rPr>
                <w:color w:val="000000"/>
              </w:rPr>
              <w:lastRenderedPageBreak/>
              <w:t>коммунального хозяйства</w:t>
            </w: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lastRenderedPageBreak/>
              <w:t>Всего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20315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25010,31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246</w:t>
            </w:r>
            <w:r>
              <w:rPr>
                <w:color w:val="000000"/>
              </w:rPr>
              <w:t>95,53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23594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24063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10697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128374,84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 xml:space="preserve">Федеральный бюджет (Средства Государственной корпорации - Фонда содействия </w:t>
            </w:r>
            <w:r w:rsidRPr="00102741">
              <w:rPr>
                <w:color w:val="000000"/>
              </w:rPr>
              <w:lastRenderedPageBreak/>
              <w:t>реформированию жилищно-коммунального хозяйства)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lastRenderedPageBreak/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6865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7343,79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8075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4516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4697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35839,79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Бюджет Волоконовского района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7250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11666,52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10620,53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13251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13547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56335,05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6200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6000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6000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6000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6000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3</w:t>
            </w:r>
            <w:r>
              <w:rPr>
                <w:color w:val="000000"/>
              </w:rPr>
              <w:t>6</w:t>
            </w:r>
            <w:r w:rsidRPr="00102741">
              <w:rPr>
                <w:color w:val="000000"/>
              </w:rPr>
              <w:t>200</w:t>
            </w:r>
          </w:p>
        </w:tc>
      </w:tr>
      <w:tr w:rsidR="000A06DF" w:rsidRPr="00102741" w:rsidTr="001573D0">
        <w:trPr>
          <w:trHeight w:val="359"/>
        </w:trPr>
        <w:tc>
          <w:tcPr>
            <w:tcW w:w="1529" w:type="dxa"/>
            <w:vMerge w:val="restart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Основное мероприя</w:t>
            </w:r>
            <w:r w:rsidR="001573D0">
              <w:rPr>
                <w:color w:val="000000"/>
              </w:rPr>
              <w:t>-</w:t>
            </w:r>
            <w:r w:rsidRPr="00102741">
              <w:rPr>
                <w:color w:val="000000"/>
              </w:rPr>
              <w:t>тие подпрог</w:t>
            </w:r>
            <w:r w:rsidR="001573D0">
              <w:rPr>
                <w:color w:val="000000"/>
              </w:rPr>
              <w:t>-</w:t>
            </w:r>
            <w:r w:rsidRPr="00102741">
              <w:rPr>
                <w:color w:val="000000"/>
              </w:rPr>
              <w:t>раммы 2.1</w:t>
            </w:r>
          </w:p>
          <w:p w:rsidR="000A06DF" w:rsidRPr="00102741" w:rsidRDefault="000A06DF" w:rsidP="000A06DF">
            <w:pPr>
              <w:jc w:val="center"/>
              <w:rPr>
                <w:color w:val="000000"/>
              </w:rPr>
            </w:pPr>
          </w:p>
          <w:p w:rsidR="000A06DF" w:rsidRPr="00102741" w:rsidRDefault="000A06DF" w:rsidP="000A06DF">
            <w:pPr>
              <w:jc w:val="center"/>
              <w:rPr>
                <w:color w:val="000000"/>
              </w:rPr>
            </w:pPr>
          </w:p>
          <w:p w:rsidR="000A06DF" w:rsidRPr="00102741" w:rsidRDefault="000A06DF" w:rsidP="000A06DF">
            <w:pPr>
              <w:jc w:val="center"/>
              <w:rPr>
                <w:color w:val="000000"/>
              </w:rPr>
            </w:pPr>
          </w:p>
          <w:p w:rsidR="000A06DF" w:rsidRPr="00102741" w:rsidRDefault="000A06DF" w:rsidP="000A06DF">
            <w:pPr>
              <w:jc w:val="center"/>
              <w:rPr>
                <w:color w:val="000000"/>
              </w:rPr>
            </w:pPr>
          </w:p>
          <w:p w:rsidR="000A06DF" w:rsidRPr="00102741" w:rsidRDefault="000A06DF" w:rsidP="000A06DF">
            <w:pPr>
              <w:jc w:val="center"/>
              <w:rPr>
                <w:color w:val="000000"/>
              </w:rPr>
            </w:pPr>
          </w:p>
          <w:p w:rsidR="000A06DF" w:rsidRPr="00102741" w:rsidRDefault="000A06DF" w:rsidP="000A06DF">
            <w:pPr>
              <w:jc w:val="center"/>
              <w:rPr>
                <w:color w:val="000000"/>
              </w:rPr>
            </w:pPr>
          </w:p>
          <w:p w:rsidR="000A06DF" w:rsidRPr="00102741" w:rsidRDefault="000A06DF" w:rsidP="000A06DF">
            <w:pPr>
              <w:jc w:val="center"/>
              <w:rPr>
                <w:color w:val="000000"/>
              </w:rPr>
            </w:pPr>
          </w:p>
          <w:p w:rsidR="000A06DF" w:rsidRPr="00102741" w:rsidRDefault="000A06DF" w:rsidP="000A06DF">
            <w:pPr>
              <w:jc w:val="center"/>
              <w:rPr>
                <w:color w:val="000000"/>
              </w:rPr>
            </w:pPr>
          </w:p>
          <w:p w:rsidR="000A06DF" w:rsidRPr="00102741" w:rsidRDefault="000A06DF" w:rsidP="000A06DF">
            <w:pPr>
              <w:jc w:val="center"/>
              <w:rPr>
                <w:color w:val="000000"/>
              </w:rPr>
            </w:pPr>
          </w:p>
          <w:p w:rsidR="000A06DF" w:rsidRPr="00102741" w:rsidRDefault="000A06DF" w:rsidP="000A06DF">
            <w:pPr>
              <w:jc w:val="center"/>
              <w:rPr>
                <w:color w:val="000000"/>
              </w:rPr>
            </w:pPr>
          </w:p>
          <w:p w:rsidR="000A06DF" w:rsidRPr="00102741" w:rsidRDefault="000A06DF" w:rsidP="000A06DF">
            <w:pPr>
              <w:jc w:val="center"/>
              <w:rPr>
                <w:color w:val="000000"/>
              </w:rPr>
            </w:pPr>
          </w:p>
          <w:p w:rsidR="000A06DF" w:rsidRPr="00102741" w:rsidRDefault="000A06DF" w:rsidP="000A06DF">
            <w:pPr>
              <w:jc w:val="center"/>
              <w:rPr>
                <w:color w:val="000000"/>
              </w:rPr>
            </w:pPr>
          </w:p>
          <w:p w:rsidR="000A06DF" w:rsidRPr="00102741" w:rsidRDefault="000A06DF" w:rsidP="000A06DF">
            <w:pPr>
              <w:jc w:val="center"/>
              <w:rPr>
                <w:color w:val="000000"/>
              </w:rPr>
            </w:pPr>
          </w:p>
          <w:p w:rsidR="000A06DF" w:rsidRPr="00102741" w:rsidRDefault="000A06DF" w:rsidP="000A06DF">
            <w:pPr>
              <w:jc w:val="center"/>
              <w:rPr>
                <w:color w:val="000000"/>
              </w:rPr>
            </w:pPr>
          </w:p>
          <w:p w:rsidR="000A06DF" w:rsidRPr="00102741" w:rsidRDefault="000A06DF" w:rsidP="000A06DF">
            <w:pPr>
              <w:jc w:val="center"/>
              <w:rPr>
                <w:color w:val="000000"/>
              </w:rPr>
            </w:pPr>
          </w:p>
        </w:tc>
        <w:tc>
          <w:tcPr>
            <w:tcW w:w="2440" w:type="dxa"/>
            <w:vMerge w:val="restart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Обеспечение мероприятий по капитальному ремонту многоквартирных домов</w:t>
            </w:r>
          </w:p>
          <w:p w:rsidR="000A06DF" w:rsidRPr="00102741" w:rsidRDefault="000A06DF" w:rsidP="000A06DF">
            <w:pPr>
              <w:jc w:val="center"/>
              <w:rPr>
                <w:color w:val="000000"/>
              </w:rPr>
            </w:pPr>
          </w:p>
          <w:p w:rsidR="000A06DF" w:rsidRPr="00102741" w:rsidRDefault="000A06DF" w:rsidP="000A06DF">
            <w:pPr>
              <w:jc w:val="center"/>
              <w:rPr>
                <w:color w:val="000000"/>
              </w:rPr>
            </w:pPr>
          </w:p>
          <w:p w:rsidR="000A06DF" w:rsidRPr="00102741" w:rsidRDefault="000A06DF" w:rsidP="000A06DF">
            <w:pPr>
              <w:jc w:val="center"/>
              <w:rPr>
                <w:color w:val="000000"/>
              </w:rPr>
            </w:pPr>
          </w:p>
          <w:p w:rsidR="000A06DF" w:rsidRPr="00102741" w:rsidRDefault="000A06DF" w:rsidP="000A06DF">
            <w:pPr>
              <w:jc w:val="center"/>
              <w:rPr>
                <w:color w:val="000000"/>
              </w:rPr>
            </w:pPr>
          </w:p>
          <w:p w:rsidR="000A06DF" w:rsidRPr="00102741" w:rsidRDefault="000A06DF" w:rsidP="000A06DF">
            <w:pPr>
              <w:jc w:val="center"/>
              <w:rPr>
                <w:color w:val="000000"/>
              </w:rPr>
            </w:pPr>
          </w:p>
          <w:p w:rsidR="000A06DF" w:rsidRPr="00102741" w:rsidRDefault="000A06DF" w:rsidP="000A06DF">
            <w:pPr>
              <w:jc w:val="center"/>
              <w:rPr>
                <w:color w:val="000000"/>
              </w:rPr>
            </w:pPr>
          </w:p>
          <w:p w:rsidR="000A06DF" w:rsidRPr="00102741" w:rsidRDefault="000A06DF" w:rsidP="000A06DF">
            <w:pPr>
              <w:jc w:val="center"/>
              <w:rPr>
                <w:color w:val="000000"/>
              </w:rPr>
            </w:pPr>
          </w:p>
          <w:p w:rsidR="000A06DF" w:rsidRPr="00102741" w:rsidRDefault="000A06DF" w:rsidP="000A06DF">
            <w:pPr>
              <w:jc w:val="center"/>
              <w:rPr>
                <w:color w:val="000000"/>
              </w:rPr>
            </w:pPr>
          </w:p>
          <w:p w:rsidR="000A06DF" w:rsidRPr="00102741" w:rsidRDefault="000A06DF" w:rsidP="000A06DF">
            <w:pPr>
              <w:jc w:val="center"/>
              <w:rPr>
                <w:color w:val="000000"/>
              </w:rPr>
            </w:pPr>
          </w:p>
          <w:p w:rsidR="000A06DF" w:rsidRPr="00102741" w:rsidRDefault="000A06DF" w:rsidP="000A06DF">
            <w:pPr>
              <w:jc w:val="center"/>
              <w:rPr>
                <w:color w:val="000000"/>
              </w:rPr>
            </w:pPr>
          </w:p>
          <w:p w:rsidR="000A06DF" w:rsidRPr="00102741" w:rsidRDefault="000A06DF" w:rsidP="000A06DF">
            <w:pPr>
              <w:jc w:val="center"/>
              <w:rPr>
                <w:color w:val="000000"/>
              </w:rPr>
            </w:pPr>
          </w:p>
          <w:p w:rsidR="000A06DF" w:rsidRPr="00102741" w:rsidRDefault="000A06DF" w:rsidP="000A06DF">
            <w:pPr>
              <w:jc w:val="center"/>
              <w:rPr>
                <w:color w:val="000000"/>
              </w:rPr>
            </w:pPr>
          </w:p>
          <w:p w:rsidR="000A06DF" w:rsidRPr="00102741" w:rsidRDefault="000A06DF" w:rsidP="000A06DF">
            <w:pPr>
              <w:jc w:val="center"/>
              <w:rPr>
                <w:color w:val="000000"/>
              </w:rPr>
            </w:pPr>
          </w:p>
          <w:p w:rsidR="000A06DF" w:rsidRPr="00102741" w:rsidRDefault="000A06DF" w:rsidP="000A06DF">
            <w:pPr>
              <w:jc w:val="center"/>
              <w:rPr>
                <w:color w:val="000000"/>
              </w:rPr>
            </w:pPr>
          </w:p>
          <w:p w:rsidR="000A06DF" w:rsidRPr="00102741" w:rsidRDefault="000A06DF" w:rsidP="001573D0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6200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6000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6000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6000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6000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3</w:t>
            </w:r>
            <w:r>
              <w:rPr>
                <w:color w:val="000000"/>
              </w:rPr>
              <w:t>6</w:t>
            </w:r>
            <w:r w:rsidRPr="00102741">
              <w:rPr>
                <w:color w:val="000000"/>
              </w:rPr>
              <w:t>200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Федеральный бюджет (Средства Государственной корпорации Фонд содействия реформирования жилищно-коммунального хозяйства)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Бюджет Волоконовского района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A06DF" w:rsidRPr="00102741" w:rsidTr="001573D0">
        <w:trPr>
          <w:trHeight w:val="434"/>
        </w:trPr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6200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6000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6000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6000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6000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3</w:t>
            </w:r>
            <w:r>
              <w:rPr>
                <w:color w:val="000000"/>
              </w:rPr>
              <w:t>6</w:t>
            </w:r>
            <w:r w:rsidRPr="00102741">
              <w:rPr>
                <w:color w:val="000000"/>
              </w:rPr>
              <w:t>200</w:t>
            </w:r>
          </w:p>
        </w:tc>
      </w:tr>
      <w:tr w:rsidR="000A06DF" w:rsidRPr="00102741" w:rsidTr="00ED2B83">
        <w:tc>
          <w:tcPr>
            <w:tcW w:w="1529" w:type="dxa"/>
            <w:vMerge w:val="restart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lastRenderedPageBreak/>
              <w:t>Основное мероприя</w:t>
            </w:r>
            <w:r w:rsidR="001573D0">
              <w:rPr>
                <w:color w:val="000000"/>
              </w:rPr>
              <w:t>-</w:t>
            </w:r>
            <w:r w:rsidRPr="00102741">
              <w:rPr>
                <w:color w:val="000000"/>
              </w:rPr>
              <w:t>тие подпрог</w:t>
            </w:r>
            <w:r w:rsidR="001573D0">
              <w:rPr>
                <w:color w:val="000000"/>
              </w:rPr>
              <w:t>-</w:t>
            </w:r>
            <w:r w:rsidRPr="00102741">
              <w:rPr>
                <w:color w:val="000000"/>
              </w:rPr>
              <w:t>раммы 2.2</w:t>
            </w:r>
          </w:p>
        </w:tc>
        <w:tc>
          <w:tcPr>
            <w:tcW w:w="2440" w:type="dxa"/>
            <w:vMerge w:val="restart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Организация наружного освещения</w:t>
            </w: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13698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18760,57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1850</w:t>
            </w:r>
            <w:r>
              <w:rPr>
                <w:color w:val="000000"/>
              </w:rPr>
              <w:t>6,11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17338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18031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4689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91022,68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6849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7196,79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8075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4335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4689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35652,79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Бюджет Волоконовского района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6849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11563,78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1043</w:t>
            </w:r>
            <w:r>
              <w:rPr>
                <w:color w:val="000000"/>
              </w:rPr>
              <w:t>1,11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13003,00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13523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55369,89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A06DF" w:rsidRPr="00102741" w:rsidTr="00ED2B83">
        <w:tc>
          <w:tcPr>
            <w:tcW w:w="1529" w:type="dxa"/>
            <w:vMerge w:val="restart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Основное мероприя</w:t>
            </w:r>
            <w:r w:rsidR="001573D0">
              <w:rPr>
                <w:color w:val="000000"/>
              </w:rPr>
              <w:t>-</w:t>
            </w:r>
            <w:r w:rsidRPr="00102741">
              <w:rPr>
                <w:color w:val="000000"/>
              </w:rPr>
              <w:t>тие подпрог</w:t>
            </w:r>
            <w:r w:rsidR="001573D0">
              <w:rPr>
                <w:color w:val="000000"/>
              </w:rPr>
              <w:t>-</w:t>
            </w:r>
            <w:r w:rsidRPr="00102741">
              <w:rPr>
                <w:color w:val="000000"/>
              </w:rPr>
              <w:t>раммы 2.3</w:t>
            </w:r>
          </w:p>
        </w:tc>
        <w:tc>
          <w:tcPr>
            <w:tcW w:w="2440" w:type="dxa"/>
            <w:vMerge w:val="restart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rFonts w:ascii="Calibri" w:hAnsi="Calibri"/>
                <w:color w:val="000000"/>
              </w:rPr>
            </w:pPr>
            <w:r w:rsidRPr="00102741">
              <w:rPr>
                <w:color w:val="000000"/>
              </w:rPr>
              <w:t>Выплата социального пособия на погребение и возмещение расходов по гарантированному перечню услуг по погребению в рамках ст. 12 Федерального Закона от 12.01.1996</w:t>
            </w:r>
            <w:r w:rsidR="001573D0">
              <w:rPr>
                <w:color w:val="000000"/>
              </w:rPr>
              <w:t>г.</w:t>
            </w:r>
            <w:r w:rsidRPr="00102741">
              <w:rPr>
                <w:color w:val="000000"/>
              </w:rPr>
              <w:t xml:space="preserve"> № 8-ФЗ</w:t>
            </w:r>
          </w:p>
          <w:p w:rsidR="000A06DF" w:rsidRPr="001573D0" w:rsidRDefault="001573D0" w:rsidP="000A06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ED2B83" w:rsidRDefault="000A06DF" w:rsidP="000A06DF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24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shd w:val="clear" w:color="auto" w:fill="auto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ED2B83" w:rsidRDefault="000A06DF" w:rsidP="000A06DF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0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shd w:val="clear" w:color="auto" w:fill="auto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ED2B83" w:rsidRDefault="000A06DF" w:rsidP="000A06DF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24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shd w:val="clear" w:color="auto" w:fill="auto"/>
          </w:tcPr>
          <w:p w:rsidR="000A06DF" w:rsidRPr="00102741" w:rsidRDefault="000A06DF" w:rsidP="000A06D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Бюджет Волоконовского района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shd w:val="clear" w:color="auto" w:fill="auto"/>
          </w:tcPr>
          <w:p w:rsidR="000A06DF" w:rsidRPr="00102741" w:rsidRDefault="000A06DF" w:rsidP="000A06D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A06DF" w:rsidRPr="00102741" w:rsidTr="001573D0">
        <w:trPr>
          <w:trHeight w:val="348"/>
        </w:trPr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shd w:val="clear" w:color="auto" w:fill="auto"/>
          </w:tcPr>
          <w:p w:rsidR="000A06DF" w:rsidRPr="00102741" w:rsidRDefault="000A06DF" w:rsidP="000A06D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A06DF" w:rsidRPr="00102741" w:rsidTr="00ED2B83">
        <w:tc>
          <w:tcPr>
            <w:tcW w:w="1529" w:type="dxa"/>
            <w:vMerge w:val="restart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Основное мероприя</w:t>
            </w:r>
            <w:r w:rsidR="001573D0">
              <w:rPr>
                <w:color w:val="000000"/>
              </w:rPr>
              <w:t>-</w:t>
            </w:r>
            <w:r w:rsidRPr="00102741">
              <w:rPr>
                <w:color w:val="000000"/>
              </w:rPr>
              <w:t>тие подпрог</w:t>
            </w:r>
            <w:r w:rsidR="001573D0">
              <w:rPr>
                <w:color w:val="000000"/>
              </w:rPr>
              <w:t>-</w:t>
            </w:r>
            <w:r w:rsidRPr="00102741">
              <w:rPr>
                <w:color w:val="000000"/>
              </w:rPr>
              <w:t>раммы 2.4</w:t>
            </w:r>
          </w:p>
        </w:tc>
        <w:tc>
          <w:tcPr>
            <w:tcW w:w="2440" w:type="dxa"/>
            <w:vMerge w:val="restart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Организация и проведение конкурсов по благоустройству населенных пунктов района</w:t>
            </w: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</w:pPr>
            <w: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0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Бюджет Волоконовского района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</w:pPr>
            <w: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ED2B83" w:rsidRDefault="000A06DF" w:rsidP="000A06DF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0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A06DF" w:rsidRPr="00102741" w:rsidTr="00ED2B83">
        <w:tc>
          <w:tcPr>
            <w:tcW w:w="1529" w:type="dxa"/>
            <w:vMerge w:val="restart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Основное мероприя</w:t>
            </w:r>
            <w:r w:rsidR="001573D0">
              <w:rPr>
                <w:color w:val="000000"/>
              </w:rPr>
              <w:t>-</w:t>
            </w:r>
            <w:r w:rsidRPr="00102741">
              <w:rPr>
                <w:color w:val="000000"/>
              </w:rPr>
              <w:t>тие подпрог</w:t>
            </w:r>
            <w:r w:rsidR="001573D0">
              <w:rPr>
                <w:color w:val="000000"/>
              </w:rPr>
              <w:t>-</w:t>
            </w:r>
            <w:r w:rsidRPr="00102741">
              <w:rPr>
                <w:color w:val="000000"/>
              </w:rPr>
              <w:t>раммы 2.5</w:t>
            </w:r>
          </w:p>
        </w:tc>
        <w:tc>
          <w:tcPr>
            <w:tcW w:w="2440" w:type="dxa"/>
            <w:vMerge w:val="restart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Реализация мероприятий по обеспечению населения чистой питьевой водой</w:t>
            </w: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Бюджет Волоконовского района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A06DF" w:rsidRPr="00102741" w:rsidTr="00ED2B83">
        <w:trPr>
          <w:trHeight w:val="251"/>
        </w:trPr>
        <w:tc>
          <w:tcPr>
            <w:tcW w:w="1529" w:type="dxa"/>
            <w:vMerge w:val="restart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Основное мероприя</w:t>
            </w:r>
            <w:r w:rsidR="001573D0">
              <w:rPr>
                <w:color w:val="000000"/>
              </w:rPr>
              <w:t>-</w:t>
            </w:r>
            <w:r w:rsidRPr="00102741">
              <w:rPr>
                <w:color w:val="000000"/>
              </w:rPr>
              <w:t>тие подпрог</w:t>
            </w:r>
            <w:r w:rsidR="001573D0">
              <w:rPr>
                <w:color w:val="000000"/>
              </w:rPr>
              <w:t>-</w:t>
            </w:r>
            <w:r w:rsidRPr="00102741">
              <w:rPr>
                <w:color w:val="000000"/>
              </w:rPr>
              <w:t>раммы 2.6</w:t>
            </w:r>
          </w:p>
          <w:p w:rsidR="000A06DF" w:rsidRPr="00102741" w:rsidRDefault="000A06DF" w:rsidP="000A06DF">
            <w:pPr>
              <w:jc w:val="center"/>
              <w:rPr>
                <w:color w:val="000000"/>
              </w:rPr>
            </w:pPr>
          </w:p>
        </w:tc>
        <w:tc>
          <w:tcPr>
            <w:tcW w:w="2440" w:type="dxa"/>
            <w:vMerge w:val="restart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Реализация мероприятий в области улучшения жилищных условий граждан</w:t>
            </w: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7,74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</w:pPr>
            <w:r>
              <w:t>66,42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</w:pPr>
            <w:r>
              <w:t>122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</w:pPr>
            <w:r>
              <w:t>24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</w:pPr>
            <w: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227,16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Бюджет Волоконовского района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7,74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</w:pPr>
            <w:r>
              <w:t>66,42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</w:pPr>
            <w:r>
              <w:t>122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</w:pPr>
            <w:r>
              <w:t>24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</w:pPr>
            <w: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227,16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A06DF" w:rsidRPr="00102741" w:rsidTr="00ED2B83">
        <w:tc>
          <w:tcPr>
            <w:tcW w:w="1529" w:type="dxa"/>
            <w:vMerge w:val="restart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Основное мероприя</w:t>
            </w:r>
            <w:r w:rsidR="001573D0">
              <w:rPr>
                <w:color w:val="000000"/>
              </w:rPr>
              <w:t>-</w:t>
            </w:r>
            <w:r w:rsidRPr="00102741">
              <w:rPr>
                <w:color w:val="000000"/>
              </w:rPr>
              <w:t>тие подпрог</w:t>
            </w:r>
            <w:r w:rsidR="001573D0">
              <w:rPr>
                <w:color w:val="000000"/>
              </w:rPr>
              <w:t>-</w:t>
            </w:r>
            <w:r w:rsidRPr="00102741">
              <w:rPr>
                <w:color w:val="000000"/>
              </w:rPr>
              <w:t>раммы 2.7</w:t>
            </w:r>
          </w:p>
        </w:tc>
        <w:tc>
          <w:tcPr>
            <w:tcW w:w="2440" w:type="dxa"/>
            <w:vMerge w:val="restart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 xml:space="preserve">Организация и проведение конкурсов по благоустройству </w:t>
            </w:r>
            <w:r w:rsidRPr="00102741">
              <w:rPr>
                <w:color w:val="000000"/>
              </w:rPr>
              <w:lastRenderedPageBreak/>
              <w:t>муниципальных образований</w:t>
            </w: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lastRenderedPageBreak/>
              <w:t>Всего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242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12</w:t>
            </w: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147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Бюджет Волоконовского района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394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95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12</w:t>
            </w: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738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A06DF" w:rsidRPr="00102741" w:rsidTr="00ED2B83">
        <w:tc>
          <w:tcPr>
            <w:tcW w:w="1529" w:type="dxa"/>
            <w:vMerge w:val="restart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Основное мероприя</w:t>
            </w:r>
            <w:r w:rsidR="001573D0">
              <w:rPr>
                <w:color w:val="000000"/>
              </w:rPr>
              <w:t>-</w:t>
            </w:r>
            <w:r w:rsidRPr="00102741">
              <w:rPr>
                <w:color w:val="000000"/>
              </w:rPr>
              <w:t>тие подпрог</w:t>
            </w:r>
            <w:r w:rsidR="001573D0">
              <w:rPr>
                <w:color w:val="000000"/>
              </w:rPr>
              <w:t>-</w:t>
            </w:r>
            <w:r w:rsidRPr="00102741">
              <w:rPr>
                <w:color w:val="000000"/>
              </w:rPr>
              <w:t>раммы 2.8</w:t>
            </w:r>
          </w:p>
        </w:tc>
        <w:tc>
          <w:tcPr>
            <w:tcW w:w="2440" w:type="dxa"/>
            <w:vMerge w:val="restart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Реализация мероприятий по обеспечению населения услугами в области коммунального хозяйства</w:t>
            </w: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Бюджет Волоконовского района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A06DF" w:rsidRPr="00102741" w:rsidTr="00ED2B83">
        <w:tc>
          <w:tcPr>
            <w:tcW w:w="1529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A06DF" w:rsidRPr="00102741" w:rsidRDefault="000A06DF" w:rsidP="000A06D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06DF" w:rsidRPr="00102741" w:rsidRDefault="000A06DF" w:rsidP="000A06D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A06DF" w:rsidTr="00ED2B83">
        <w:trPr>
          <w:gridBefore w:val="11"/>
          <w:gridAfter w:val="1"/>
          <w:wBefore w:w="13183" w:type="dxa"/>
          <w:wAfter w:w="1366" w:type="dxa"/>
          <w:trHeight w:val="2205"/>
          <w:hidden/>
        </w:trPr>
        <w:tc>
          <w:tcPr>
            <w:tcW w:w="324" w:type="dxa"/>
          </w:tcPr>
          <w:p w:rsidR="000A06DF" w:rsidRDefault="000A06DF" w:rsidP="000A06DF">
            <w:pPr>
              <w:rPr>
                <w:vanish/>
              </w:rPr>
            </w:pPr>
          </w:p>
        </w:tc>
      </w:tr>
    </w:tbl>
    <w:p w:rsidR="00F335C2" w:rsidRPr="00FA281F" w:rsidRDefault="00F335C2" w:rsidP="00F335C2">
      <w:pPr>
        <w:rPr>
          <w:vanish/>
        </w:rPr>
      </w:pPr>
    </w:p>
    <w:tbl>
      <w:tblPr>
        <w:tblW w:w="14873" w:type="dxa"/>
        <w:tblInd w:w="-5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9"/>
        <w:gridCol w:w="2440"/>
        <w:gridCol w:w="2127"/>
        <w:gridCol w:w="1275"/>
        <w:gridCol w:w="1276"/>
        <w:gridCol w:w="1134"/>
        <w:gridCol w:w="1134"/>
        <w:gridCol w:w="1134"/>
        <w:gridCol w:w="1140"/>
        <w:gridCol w:w="1684"/>
      </w:tblGrid>
      <w:tr w:rsidR="00787F23" w:rsidRPr="006D33BB" w:rsidTr="000A06DF">
        <w:trPr>
          <w:trHeight w:val="315"/>
        </w:trPr>
        <w:tc>
          <w:tcPr>
            <w:tcW w:w="1529" w:type="dxa"/>
            <w:vMerge w:val="restart"/>
            <w:shd w:val="clear" w:color="auto" w:fill="auto"/>
          </w:tcPr>
          <w:p w:rsidR="00787F23" w:rsidRPr="00787F23" w:rsidRDefault="00787F23" w:rsidP="00747D23">
            <w:pPr>
              <w:jc w:val="center"/>
              <w:rPr>
                <w:color w:val="000000"/>
              </w:rPr>
            </w:pPr>
            <w:r w:rsidRPr="00787F23">
              <w:rPr>
                <w:color w:val="000000"/>
              </w:rPr>
              <w:t>Основное мероприя</w:t>
            </w:r>
            <w:r w:rsidR="001573D0">
              <w:rPr>
                <w:color w:val="000000"/>
              </w:rPr>
              <w:t>-</w:t>
            </w:r>
            <w:r w:rsidRPr="00787F23">
              <w:rPr>
                <w:color w:val="000000"/>
              </w:rPr>
              <w:t>тие подпрог</w:t>
            </w:r>
            <w:r w:rsidR="001573D0">
              <w:rPr>
                <w:color w:val="000000"/>
              </w:rPr>
              <w:t>-</w:t>
            </w:r>
            <w:r w:rsidRPr="00787F23">
              <w:rPr>
                <w:color w:val="000000"/>
              </w:rPr>
              <w:t>раммы 2.9</w:t>
            </w:r>
          </w:p>
        </w:tc>
        <w:tc>
          <w:tcPr>
            <w:tcW w:w="2440" w:type="dxa"/>
            <w:vMerge w:val="restart"/>
            <w:shd w:val="clear" w:color="auto" w:fill="auto"/>
          </w:tcPr>
          <w:p w:rsidR="00787F23" w:rsidRPr="00787F23" w:rsidRDefault="00787F23" w:rsidP="00747D23">
            <w:pPr>
              <w:jc w:val="center"/>
              <w:rPr>
                <w:color w:val="000000"/>
              </w:rPr>
            </w:pPr>
            <w:r w:rsidRPr="00787F23">
              <w:rPr>
                <w:color w:val="000000"/>
              </w:rPr>
              <w:t>Проведение мероприятий по очистке, дезинфекции и благоустройству прилегающих территорий шахтных колодцев</w:t>
            </w:r>
          </w:p>
        </w:tc>
        <w:tc>
          <w:tcPr>
            <w:tcW w:w="2127" w:type="dxa"/>
            <w:shd w:val="clear" w:color="auto" w:fill="auto"/>
          </w:tcPr>
          <w:p w:rsidR="00787F23" w:rsidRPr="00787F23" w:rsidRDefault="00787F23" w:rsidP="00747D23">
            <w:pPr>
              <w:jc w:val="center"/>
              <w:rPr>
                <w:color w:val="000000"/>
              </w:rPr>
            </w:pPr>
            <w:r w:rsidRPr="00787F23">
              <w:rPr>
                <w:color w:val="00000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787F23" w:rsidRPr="00787F23" w:rsidRDefault="00787F23" w:rsidP="00747D23">
            <w:pPr>
              <w:jc w:val="center"/>
              <w:rPr>
                <w:color w:val="000000"/>
              </w:rPr>
            </w:pPr>
            <w:r w:rsidRPr="00787F23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87F23" w:rsidRPr="00787F23" w:rsidRDefault="00787F23" w:rsidP="00747D23">
            <w:pPr>
              <w:jc w:val="center"/>
              <w:rPr>
                <w:color w:val="000000"/>
              </w:rPr>
            </w:pPr>
            <w:r w:rsidRPr="00787F23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787F23" w:rsidRDefault="00787F23" w:rsidP="00747D23">
            <w:pPr>
              <w:jc w:val="center"/>
              <w:rPr>
                <w:color w:val="000000"/>
              </w:rPr>
            </w:pPr>
            <w:r w:rsidRPr="00787F23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787F23" w:rsidRDefault="00787F23" w:rsidP="00747D23">
            <w:pPr>
              <w:jc w:val="center"/>
              <w:rPr>
                <w:color w:val="000000"/>
              </w:rPr>
            </w:pPr>
            <w:r w:rsidRPr="00787F23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787F23" w:rsidRDefault="00787F23" w:rsidP="00747D23">
            <w:pPr>
              <w:jc w:val="center"/>
              <w:rPr>
                <w:color w:val="000000"/>
              </w:rPr>
            </w:pPr>
            <w:r w:rsidRPr="00787F23">
              <w:rPr>
                <w:color w:val="000000"/>
              </w:rPr>
              <w:t>0</w:t>
            </w:r>
          </w:p>
        </w:tc>
        <w:tc>
          <w:tcPr>
            <w:tcW w:w="1140" w:type="dxa"/>
            <w:shd w:val="clear" w:color="auto" w:fill="auto"/>
          </w:tcPr>
          <w:p w:rsidR="00787F23" w:rsidRPr="00787F23" w:rsidRDefault="000F1A3E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84" w:type="dxa"/>
            <w:shd w:val="clear" w:color="auto" w:fill="auto"/>
          </w:tcPr>
          <w:p w:rsidR="00787F23" w:rsidRPr="00787F23" w:rsidRDefault="00787F23" w:rsidP="00747D23">
            <w:pPr>
              <w:jc w:val="center"/>
              <w:rPr>
                <w:color w:val="000000"/>
              </w:rPr>
            </w:pPr>
            <w:r w:rsidRPr="00787F23">
              <w:rPr>
                <w:color w:val="000000"/>
              </w:rPr>
              <w:t>0</w:t>
            </w:r>
          </w:p>
        </w:tc>
      </w:tr>
      <w:tr w:rsidR="00787F23" w:rsidRPr="006D33BB" w:rsidTr="000A06DF">
        <w:trPr>
          <w:trHeight w:val="160"/>
        </w:trPr>
        <w:tc>
          <w:tcPr>
            <w:tcW w:w="1529" w:type="dxa"/>
            <w:vMerge/>
            <w:vAlign w:val="center"/>
          </w:tcPr>
          <w:p w:rsidR="00787F23" w:rsidRPr="00787F23" w:rsidRDefault="00787F23" w:rsidP="00747D23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787F23" w:rsidRPr="00787F23" w:rsidRDefault="00787F23" w:rsidP="00747D23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787F23" w:rsidRPr="00787F23" w:rsidRDefault="00787F23" w:rsidP="00747D23">
            <w:pPr>
              <w:jc w:val="center"/>
              <w:rPr>
                <w:color w:val="000000"/>
              </w:rPr>
            </w:pPr>
            <w:r w:rsidRPr="00787F23">
              <w:rPr>
                <w:color w:val="00000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787F23" w:rsidRPr="00787F23" w:rsidRDefault="00787F23" w:rsidP="00747D23">
            <w:pPr>
              <w:jc w:val="center"/>
              <w:rPr>
                <w:color w:val="000000"/>
              </w:rPr>
            </w:pPr>
            <w:r w:rsidRPr="00787F23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87F23" w:rsidRPr="00787F23" w:rsidRDefault="00787F23" w:rsidP="00747D23">
            <w:pPr>
              <w:jc w:val="center"/>
              <w:rPr>
                <w:color w:val="000000"/>
              </w:rPr>
            </w:pPr>
            <w:r w:rsidRPr="00787F23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787F23" w:rsidRDefault="00787F23" w:rsidP="00747D23">
            <w:pPr>
              <w:jc w:val="center"/>
              <w:rPr>
                <w:color w:val="000000"/>
              </w:rPr>
            </w:pPr>
            <w:r w:rsidRPr="00787F23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787F23" w:rsidRDefault="00787F23" w:rsidP="00747D23">
            <w:pPr>
              <w:jc w:val="center"/>
              <w:rPr>
                <w:color w:val="000000"/>
              </w:rPr>
            </w:pPr>
            <w:r w:rsidRPr="00787F23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787F23" w:rsidRDefault="00787F23" w:rsidP="00747D23">
            <w:pPr>
              <w:jc w:val="center"/>
              <w:rPr>
                <w:color w:val="000000"/>
              </w:rPr>
            </w:pPr>
            <w:r w:rsidRPr="00787F23">
              <w:rPr>
                <w:color w:val="00000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</w:tcBorders>
            <w:shd w:val="clear" w:color="auto" w:fill="auto"/>
          </w:tcPr>
          <w:p w:rsidR="00787F23" w:rsidRPr="00787F23" w:rsidRDefault="000F1A3E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84" w:type="dxa"/>
            <w:shd w:val="clear" w:color="auto" w:fill="auto"/>
          </w:tcPr>
          <w:p w:rsidR="00787F23" w:rsidRPr="00787F23" w:rsidRDefault="00787F23" w:rsidP="00747D23">
            <w:pPr>
              <w:jc w:val="center"/>
              <w:rPr>
                <w:color w:val="000000"/>
              </w:rPr>
            </w:pPr>
            <w:r w:rsidRPr="00787F23">
              <w:rPr>
                <w:color w:val="000000"/>
              </w:rPr>
              <w:t>0</w:t>
            </w:r>
          </w:p>
        </w:tc>
      </w:tr>
      <w:tr w:rsidR="00787F23" w:rsidRPr="006D33BB" w:rsidTr="000A06DF">
        <w:trPr>
          <w:trHeight w:val="234"/>
        </w:trPr>
        <w:tc>
          <w:tcPr>
            <w:tcW w:w="1529" w:type="dxa"/>
            <w:vMerge/>
            <w:vAlign w:val="center"/>
          </w:tcPr>
          <w:p w:rsidR="00787F23" w:rsidRPr="00787F23" w:rsidRDefault="00787F23" w:rsidP="00747D23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787F23" w:rsidRPr="00787F23" w:rsidRDefault="00787F23" w:rsidP="00747D23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787F23" w:rsidRPr="00787F23" w:rsidRDefault="00787F23" w:rsidP="00747D23">
            <w:pPr>
              <w:jc w:val="center"/>
              <w:rPr>
                <w:color w:val="000000"/>
              </w:rPr>
            </w:pPr>
            <w:r w:rsidRPr="00787F23"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</w:tcPr>
          <w:p w:rsidR="00787F23" w:rsidRPr="00787F23" w:rsidRDefault="00787F23" w:rsidP="00747D23">
            <w:pPr>
              <w:jc w:val="center"/>
              <w:rPr>
                <w:color w:val="000000"/>
              </w:rPr>
            </w:pPr>
            <w:r w:rsidRPr="00787F23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87F23" w:rsidRPr="00787F23" w:rsidRDefault="00787F23" w:rsidP="00747D23">
            <w:pPr>
              <w:jc w:val="center"/>
              <w:rPr>
                <w:color w:val="000000"/>
              </w:rPr>
            </w:pPr>
            <w:r w:rsidRPr="00787F23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787F23" w:rsidRDefault="00787F23" w:rsidP="00747D23">
            <w:pPr>
              <w:jc w:val="center"/>
              <w:rPr>
                <w:color w:val="000000"/>
              </w:rPr>
            </w:pPr>
            <w:r w:rsidRPr="00787F23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787F23" w:rsidRDefault="00787F23" w:rsidP="00747D23">
            <w:pPr>
              <w:jc w:val="center"/>
              <w:rPr>
                <w:color w:val="000000"/>
              </w:rPr>
            </w:pPr>
            <w:r w:rsidRPr="00787F23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787F23" w:rsidRDefault="00787F23" w:rsidP="00747D23">
            <w:pPr>
              <w:jc w:val="center"/>
              <w:rPr>
                <w:color w:val="000000"/>
              </w:rPr>
            </w:pPr>
            <w:r w:rsidRPr="00787F23">
              <w:rPr>
                <w:color w:val="00000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</w:tcBorders>
            <w:shd w:val="clear" w:color="auto" w:fill="auto"/>
          </w:tcPr>
          <w:p w:rsidR="00787F23" w:rsidRPr="00787F23" w:rsidRDefault="000F1A3E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84" w:type="dxa"/>
            <w:shd w:val="clear" w:color="auto" w:fill="auto"/>
          </w:tcPr>
          <w:p w:rsidR="00787F23" w:rsidRPr="00787F23" w:rsidRDefault="00787F23" w:rsidP="00747D23">
            <w:pPr>
              <w:jc w:val="center"/>
              <w:rPr>
                <w:color w:val="000000"/>
              </w:rPr>
            </w:pPr>
            <w:r w:rsidRPr="00787F23">
              <w:rPr>
                <w:color w:val="000000"/>
              </w:rPr>
              <w:t>0</w:t>
            </w:r>
          </w:p>
        </w:tc>
      </w:tr>
      <w:tr w:rsidR="00787F23" w:rsidRPr="006D33BB" w:rsidTr="000A06DF">
        <w:trPr>
          <w:trHeight w:val="524"/>
        </w:trPr>
        <w:tc>
          <w:tcPr>
            <w:tcW w:w="1529" w:type="dxa"/>
            <w:vMerge/>
            <w:vAlign w:val="center"/>
          </w:tcPr>
          <w:p w:rsidR="00787F23" w:rsidRPr="00787F23" w:rsidRDefault="00787F23" w:rsidP="00747D23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787F23" w:rsidRPr="00787F23" w:rsidRDefault="00787F23" w:rsidP="00747D23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787F23" w:rsidRPr="00787F23" w:rsidRDefault="00787F23" w:rsidP="00747D23">
            <w:pPr>
              <w:jc w:val="center"/>
              <w:rPr>
                <w:color w:val="000000"/>
              </w:rPr>
            </w:pPr>
            <w:r w:rsidRPr="00787F23">
              <w:rPr>
                <w:color w:val="000000"/>
              </w:rPr>
              <w:t>Бюджет Волоконовского района</w:t>
            </w:r>
          </w:p>
        </w:tc>
        <w:tc>
          <w:tcPr>
            <w:tcW w:w="1275" w:type="dxa"/>
            <w:shd w:val="clear" w:color="auto" w:fill="auto"/>
          </w:tcPr>
          <w:p w:rsidR="00787F23" w:rsidRPr="00787F23" w:rsidRDefault="00787F23" w:rsidP="00747D23">
            <w:pPr>
              <w:jc w:val="center"/>
              <w:rPr>
                <w:color w:val="000000"/>
              </w:rPr>
            </w:pPr>
            <w:r w:rsidRPr="00787F23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87F23" w:rsidRPr="00787F23" w:rsidRDefault="00787F23" w:rsidP="00747D23">
            <w:pPr>
              <w:jc w:val="center"/>
              <w:rPr>
                <w:color w:val="000000"/>
              </w:rPr>
            </w:pPr>
            <w:r w:rsidRPr="00787F23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787F23" w:rsidRDefault="00787F23" w:rsidP="00747D23">
            <w:pPr>
              <w:jc w:val="center"/>
              <w:rPr>
                <w:color w:val="000000"/>
              </w:rPr>
            </w:pPr>
            <w:r w:rsidRPr="00787F23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787F23" w:rsidRDefault="00787F23" w:rsidP="00747D23">
            <w:pPr>
              <w:jc w:val="center"/>
              <w:rPr>
                <w:color w:val="000000"/>
              </w:rPr>
            </w:pPr>
            <w:r w:rsidRPr="00787F23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787F23" w:rsidRDefault="00787F23" w:rsidP="00747D23">
            <w:pPr>
              <w:jc w:val="center"/>
              <w:rPr>
                <w:color w:val="000000"/>
              </w:rPr>
            </w:pPr>
            <w:r w:rsidRPr="00787F23">
              <w:rPr>
                <w:color w:val="000000"/>
              </w:rPr>
              <w:t>0</w:t>
            </w:r>
          </w:p>
        </w:tc>
        <w:tc>
          <w:tcPr>
            <w:tcW w:w="1140" w:type="dxa"/>
            <w:shd w:val="clear" w:color="auto" w:fill="auto"/>
          </w:tcPr>
          <w:p w:rsidR="00787F23" w:rsidRPr="00787F23" w:rsidRDefault="00787F23" w:rsidP="00787F23">
            <w:pPr>
              <w:jc w:val="center"/>
              <w:rPr>
                <w:color w:val="000000"/>
              </w:rPr>
            </w:pPr>
          </w:p>
        </w:tc>
        <w:tc>
          <w:tcPr>
            <w:tcW w:w="1684" w:type="dxa"/>
            <w:shd w:val="clear" w:color="auto" w:fill="auto"/>
          </w:tcPr>
          <w:p w:rsidR="00787F23" w:rsidRPr="00787F23" w:rsidRDefault="00787F23" w:rsidP="00747D23">
            <w:pPr>
              <w:jc w:val="center"/>
              <w:rPr>
                <w:color w:val="000000"/>
              </w:rPr>
            </w:pPr>
            <w:r w:rsidRPr="00787F23">
              <w:rPr>
                <w:color w:val="000000"/>
              </w:rPr>
              <w:t>0</w:t>
            </w:r>
          </w:p>
        </w:tc>
      </w:tr>
      <w:tr w:rsidR="00787F23" w:rsidRPr="006D33BB" w:rsidTr="000A06DF">
        <w:trPr>
          <w:trHeight w:val="415"/>
        </w:trPr>
        <w:tc>
          <w:tcPr>
            <w:tcW w:w="1529" w:type="dxa"/>
            <w:vMerge/>
            <w:vAlign w:val="center"/>
          </w:tcPr>
          <w:p w:rsidR="00787F23" w:rsidRPr="00787F23" w:rsidRDefault="00787F23" w:rsidP="00747D23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787F23" w:rsidRPr="00787F23" w:rsidRDefault="00787F23" w:rsidP="00747D23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787F23" w:rsidRPr="00787F23" w:rsidRDefault="00787F23" w:rsidP="00747D23">
            <w:pPr>
              <w:jc w:val="center"/>
              <w:rPr>
                <w:color w:val="000000"/>
              </w:rPr>
            </w:pPr>
            <w:r w:rsidRPr="00787F23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275" w:type="dxa"/>
            <w:shd w:val="clear" w:color="auto" w:fill="auto"/>
          </w:tcPr>
          <w:p w:rsidR="00787F23" w:rsidRPr="00787F23" w:rsidRDefault="00787F23" w:rsidP="00747D23">
            <w:pPr>
              <w:jc w:val="center"/>
              <w:rPr>
                <w:color w:val="000000"/>
              </w:rPr>
            </w:pPr>
            <w:r w:rsidRPr="00787F23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87F23" w:rsidRPr="00787F23" w:rsidRDefault="00787F23" w:rsidP="00747D23">
            <w:pPr>
              <w:jc w:val="center"/>
              <w:rPr>
                <w:color w:val="000000"/>
              </w:rPr>
            </w:pPr>
            <w:r w:rsidRPr="00787F23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787F23" w:rsidRDefault="00787F23" w:rsidP="00747D23">
            <w:pPr>
              <w:jc w:val="center"/>
              <w:rPr>
                <w:color w:val="000000"/>
              </w:rPr>
            </w:pPr>
            <w:r w:rsidRPr="00787F23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787F23" w:rsidRDefault="00787F23" w:rsidP="00747D23">
            <w:pPr>
              <w:jc w:val="center"/>
              <w:rPr>
                <w:color w:val="000000"/>
              </w:rPr>
            </w:pPr>
            <w:r w:rsidRPr="00787F23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787F23" w:rsidRDefault="00787F23" w:rsidP="00747D23">
            <w:pPr>
              <w:jc w:val="center"/>
              <w:rPr>
                <w:color w:val="000000"/>
              </w:rPr>
            </w:pPr>
            <w:r w:rsidRPr="00787F23">
              <w:rPr>
                <w:color w:val="000000"/>
              </w:rPr>
              <w:t>0</w:t>
            </w:r>
          </w:p>
        </w:tc>
        <w:tc>
          <w:tcPr>
            <w:tcW w:w="1140" w:type="dxa"/>
            <w:shd w:val="clear" w:color="auto" w:fill="auto"/>
          </w:tcPr>
          <w:p w:rsidR="00787F23" w:rsidRPr="00787F23" w:rsidRDefault="000F1A3E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84" w:type="dxa"/>
            <w:shd w:val="clear" w:color="auto" w:fill="auto"/>
          </w:tcPr>
          <w:p w:rsidR="00787F23" w:rsidRPr="00787F23" w:rsidRDefault="00787F23" w:rsidP="00747D23">
            <w:pPr>
              <w:jc w:val="center"/>
              <w:rPr>
                <w:color w:val="000000"/>
              </w:rPr>
            </w:pPr>
            <w:r w:rsidRPr="00787F23">
              <w:rPr>
                <w:color w:val="000000"/>
              </w:rPr>
              <w:t>0</w:t>
            </w:r>
          </w:p>
        </w:tc>
      </w:tr>
      <w:tr w:rsidR="00787F23" w:rsidRPr="006D33BB" w:rsidTr="000A06DF">
        <w:trPr>
          <w:trHeight w:val="297"/>
        </w:trPr>
        <w:tc>
          <w:tcPr>
            <w:tcW w:w="1529" w:type="dxa"/>
            <w:vMerge/>
            <w:vAlign w:val="center"/>
          </w:tcPr>
          <w:p w:rsidR="00787F23" w:rsidRPr="00787F23" w:rsidRDefault="00787F23" w:rsidP="00747D23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787F23" w:rsidRPr="00787F23" w:rsidRDefault="00787F23" w:rsidP="00747D23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787F23" w:rsidRPr="00787F23" w:rsidRDefault="00787F23" w:rsidP="00747D23">
            <w:pPr>
              <w:jc w:val="center"/>
              <w:rPr>
                <w:color w:val="000000"/>
              </w:rPr>
            </w:pPr>
            <w:r w:rsidRPr="00787F23">
              <w:rPr>
                <w:color w:val="000000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</w:tcPr>
          <w:p w:rsidR="00787F23" w:rsidRPr="00787F23" w:rsidRDefault="00787F23" w:rsidP="00747D23">
            <w:pPr>
              <w:jc w:val="center"/>
              <w:rPr>
                <w:color w:val="000000"/>
              </w:rPr>
            </w:pPr>
            <w:r w:rsidRPr="00787F23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87F23" w:rsidRPr="00787F23" w:rsidRDefault="00787F23" w:rsidP="00747D23">
            <w:pPr>
              <w:jc w:val="center"/>
              <w:rPr>
                <w:color w:val="000000"/>
              </w:rPr>
            </w:pPr>
            <w:r w:rsidRPr="00787F23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787F23" w:rsidRDefault="00787F23" w:rsidP="00747D23">
            <w:pPr>
              <w:jc w:val="center"/>
              <w:rPr>
                <w:color w:val="000000"/>
              </w:rPr>
            </w:pPr>
            <w:r w:rsidRPr="00787F23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787F23" w:rsidRDefault="00787F23" w:rsidP="00747D23">
            <w:pPr>
              <w:jc w:val="center"/>
              <w:rPr>
                <w:color w:val="000000"/>
              </w:rPr>
            </w:pPr>
            <w:r w:rsidRPr="00787F23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787F23" w:rsidRDefault="00787F23" w:rsidP="00747D23">
            <w:pPr>
              <w:jc w:val="center"/>
              <w:rPr>
                <w:color w:val="000000"/>
              </w:rPr>
            </w:pPr>
            <w:r w:rsidRPr="00787F23">
              <w:rPr>
                <w:color w:val="000000"/>
              </w:rPr>
              <w:t>0</w:t>
            </w:r>
          </w:p>
        </w:tc>
        <w:tc>
          <w:tcPr>
            <w:tcW w:w="1140" w:type="dxa"/>
            <w:shd w:val="clear" w:color="auto" w:fill="auto"/>
          </w:tcPr>
          <w:p w:rsidR="00787F23" w:rsidRPr="00787F23" w:rsidRDefault="000F1A3E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84" w:type="dxa"/>
            <w:shd w:val="clear" w:color="auto" w:fill="auto"/>
          </w:tcPr>
          <w:p w:rsidR="00787F23" w:rsidRPr="00787F23" w:rsidRDefault="00787F23" w:rsidP="00747D23">
            <w:pPr>
              <w:jc w:val="center"/>
              <w:rPr>
                <w:color w:val="000000"/>
              </w:rPr>
            </w:pPr>
            <w:r w:rsidRPr="00787F23">
              <w:rPr>
                <w:color w:val="000000"/>
              </w:rPr>
              <w:t>0</w:t>
            </w:r>
          </w:p>
        </w:tc>
      </w:tr>
    </w:tbl>
    <w:p w:rsidR="00167B3D" w:rsidRDefault="00167B3D" w:rsidP="00787F23">
      <w:pPr>
        <w:tabs>
          <w:tab w:val="left" w:pos="9500"/>
        </w:tabs>
      </w:pPr>
    </w:p>
    <w:p w:rsidR="00CD4E51" w:rsidRDefault="00CD4E51" w:rsidP="00787F23">
      <w:pPr>
        <w:tabs>
          <w:tab w:val="left" w:pos="9500"/>
        </w:tabs>
      </w:pPr>
    </w:p>
    <w:p w:rsidR="00CD4E51" w:rsidRDefault="00CD4E51" w:rsidP="00787F23">
      <w:pPr>
        <w:tabs>
          <w:tab w:val="left" w:pos="9500"/>
        </w:tabs>
      </w:pPr>
    </w:p>
    <w:p w:rsidR="00CD4E51" w:rsidRDefault="00CD4E51" w:rsidP="00603FBF">
      <w:pPr>
        <w:jc w:val="center"/>
        <w:rPr>
          <w:b/>
          <w:sz w:val="28"/>
          <w:szCs w:val="28"/>
        </w:rPr>
      </w:pPr>
    </w:p>
    <w:p w:rsidR="00603FBF" w:rsidRDefault="00603FBF" w:rsidP="00603FBF">
      <w:pPr>
        <w:jc w:val="center"/>
        <w:rPr>
          <w:b/>
          <w:sz w:val="28"/>
          <w:szCs w:val="28"/>
        </w:rPr>
      </w:pPr>
      <w:r w:rsidRPr="00102741">
        <w:rPr>
          <w:b/>
          <w:sz w:val="28"/>
          <w:szCs w:val="28"/>
        </w:rPr>
        <w:t>Ресурсное обеспечение муниципальной программы Волоконовского района</w:t>
      </w:r>
    </w:p>
    <w:p w:rsidR="00CD4E51" w:rsidRDefault="00603FBF" w:rsidP="00CD4E51">
      <w:pPr>
        <w:jc w:val="center"/>
        <w:rPr>
          <w:b/>
          <w:sz w:val="28"/>
          <w:szCs w:val="28"/>
        </w:rPr>
      </w:pPr>
      <w:r w:rsidRPr="00102741">
        <w:rPr>
          <w:b/>
          <w:sz w:val="28"/>
          <w:szCs w:val="28"/>
        </w:rPr>
        <w:t>«Обеспечение доступным и комфортным жильем и коммунальными услугами жителей Волоконовского района» за счет средств бюджета муниципального района «Волоконовски</w:t>
      </w:r>
      <w:r w:rsidR="00CD4E51">
        <w:rPr>
          <w:b/>
          <w:sz w:val="28"/>
          <w:szCs w:val="28"/>
        </w:rPr>
        <w:t>й район» на II этапе реализации</w:t>
      </w:r>
    </w:p>
    <w:p w:rsidR="00CD4E51" w:rsidRDefault="00CD4E51" w:rsidP="00CD4E51">
      <w:pPr>
        <w:jc w:val="center"/>
        <w:rPr>
          <w:b/>
          <w:sz w:val="28"/>
          <w:szCs w:val="28"/>
        </w:rPr>
      </w:pP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559"/>
        <w:gridCol w:w="2126"/>
        <w:gridCol w:w="851"/>
        <w:gridCol w:w="850"/>
        <w:gridCol w:w="1134"/>
        <w:gridCol w:w="709"/>
        <w:gridCol w:w="1276"/>
        <w:gridCol w:w="850"/>
        <w:gridCol w:w="851"/>
        <w:gridCol w:w="850"/>
        <w:gridCol w:w="851"/>
        <w:gridCol w:w="850"/>
        <w:gridCol w:w="709"/>
        <w:gridCol w:w="1276"/>
      </w:tblGrid>
      <w:tr w:rsidR="00603FBF" w:rsidRPr="00102741" w:rsidTr="001573D0">
        <w:trPr>
          <w:trHeight w:val="750"/>
        </w:trPr>
        <w:tc>
          <w:tcPr>
            <w:tcW w:w="1135" w:type="dxa"/>
            <w:vMerge w:val="restart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Статус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Наимено</w:t>
            </w:r>
            <w:r w:rsidR="001573D0">
              <w:rPr>
                <w:b/>
                <w:color w:val="000000"/>
              </w:rPr>
              <w:t>-</w:t>
            </w:r>
            <w:r w:rsidRPr="00102741">
              <w:rPr>
                <w:b/>
                <w:color w:val="000000"/>
              </w:rPr>
              <w:t>вание муници</w:t>
            </w:r>
            <w:r w:rsidR="001573D0">
              <w:rPr>
                <w:b/>
                <w:color w:val="000000"/>
              </w:rPr>
              <w:t>-</w:t>
            </w:r>
            <w:r w:rsidRPr="00102741">
              <w:rPr>
                <w:b/>
                <w:color w:val="000000"/>
              </w:rPr>
              <w:t>пальной программы, подпрог</w:t>
            </w:r>
            <w:r w:rsidR="001573D0">
              <w:rPr>
                <w:b/>
                <w:color w:val="000000"/>
              </w:rPr>
              <w:t>-</w:t>
            </w:r>
            <w:r w:rsidRPr="00102741">
              <w:rPr>
                <w:b/>
                <w:color w:val="000000"/>
              </w:rPr>
              <w:t>раммы, основные мероприя</w:t>
            </w:r>
            <w:r w:rsidR="001573D0">
              <w:rPr>
                <w:b/>
                <w:color w:val="000000"/>
              </w:rPr>
              <w:t>-</w:t>
            </w:r>
            <w:r w:rsidRPr="00102741">
              <w:rPr>
                <w:b/>
                <w:color w:val="000000"/>
              </w:rPr>
              <w:t>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Ответственный исполнитель, соискатели, участники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Общий объем финан</w:t>
            </w:r>
            <w:r w:rsidR="001573D0">
              <w:rPr>
                <w:b/>
                <w:color w:val="000000"/>
              </w:rPr>
              <w:t>-</w:t>
            </w:r>
            <w:r w:rsidRPr="00102741">
              <w:rPr>
                <w:b/>
                <w:color w:val="000000"/>
              </w:rPr>
              <w:t>сирова</w:t>
            </w:r>
            <w:r w:rsidR="001573D0">
              <w:rPr>
                <w:b/>
                <w:color w:val="000000"/>
              </w:rPr>
              <w:t>-</w:t>
            </w:r>
            <w:r w:rsidRPr="00102741">
              <w:rPr>
                <w:b/>
                <w:color w:val="000000"/>
              </w:rPr>
              <w:t>ния,</w:t>
            </w:r>
          </w:p>
          <w:p w:rsidR="00603FBF" w:rsidRPr="00102741" w:rsidRDefault="00603FBF" w:rsidP="00B95A30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тыс. руб.</w:t>
            </w:r>
          </w:p>
        </w:tc>
        <w:tc>
          <w:tcPr>
            <w:tcW w:w="4961" w:type="dxa"/>
            <w:gridSpan w:val="6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Расходы (тыс. рублей), годы</w:t>
            </w:r>
          </w:p>
        </w:tc>
        <w:tc>
          <w:tcPr>
            <w:tcW w:w="1276" w:type="dxa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Итого на</w:t>
            </w:r>
          </w:p>
          <w:p w:rsidR="00603FBF" w:rsidRPr="00102741" w:rsidRDefault="00603FBF" w:rsidP="00B95A30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II этап (годы реализа</w:t>
            </w:r>
            <w:r w:rsidR="001573D0">
              <w:rPr>
                <w:b/>
                <w:color w:val="000000"/>
              </w:rPr>
              <w:t>-</w:t>
            </w:r>
            <w:r w:rsidRPr="00102741">
              <w:rPr>
                <w:b/>
                <w:color w:val="000000"/>
              </w:rPr>
              <w:t>ции)</w:t>
            </w:r>
          </w:p>
        </w:tc>
      </w:tr>
      <w:tr w:rsidR="00603FBF" w:rsidRPr="00102741" w:rsidTr="001573D0">
        <w:trPr>
          <w:trHeight w:val="675"/>
        </w:trPr>
        <w:tc>
          <w:tcPr>
            <w:tcW w:w="1135" w:type="dxa"/>
            <w:vMerge/>
            <w:vAlign w:val="center"/>
          </w:tcPr>
          <w:p w:rsidR="00603FBF" w:rsidRPr="00102741" w:rsidRDefault="00603FBF" w:rsidP="00B95A30">
            <w:pPr>
              <w:rPr>
                <w:b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603FBF" w:rsidRPr="00102741" w:rsidRDefault="00603FBF" w:rsidP="00B95A30">
            <w:pPr>
              <w:rPr>
                <w:b/>
                <w:color w:val="000000"/>
              </w:rPr>
            </w:pPr>
          </w:p>
        </w:tc>
        <w:tc>
          <w:tcPr>
            <w:tcW w:w="2126" w:type="dxa"/>
            <w:vMerge/>
            <w:vAlign w:val="center"/>
          </w:tcPr>
          <w:p w:rsidR="00603FBF" w:rsidRPr="00102741" w:rsidRDefault="00603FBF" w:rsidP="00B95A30">
            <w:pPr>
              <w:rPr>
                <w:b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ГРБС</w:t>
            </w:r>
          </w:p>
        </w:tc>
        <w:tc>
          <w:tcPr>
            <w:tcW w:w="850" w:type="dxa"/>
            <w:shd w:val="clear" w:color="auto" w:fill="auto"/>
          </w:tcPr>
          <w:p w:rsidR="00603FBF" w:rsidRPr="00102741" w:rsidRDefault="00603FBF" w:rsidP="001573D0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Рз, Пр</w:t>
            </w:r>
          </w:p>
        </w:tc>
        <w:tc>
          <w:tcPr>
            <w:tcW w:w="1134" w:type="dxa"/>
            <w:shd w:val="clear" w:color="auto" w:fill="auto"/>
          </w:tcPr>
          <w:p w:rsidR="00603FBF" w:rsidRPr="00102741" w:rsidRDefault="00603FBF" w:rsidP="001573D0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ЦСР</w:t>
            </w:r>
          </w:p>
        </w:tc>
        <w:tc>
          <w:tcPr>
            <w:tcW w:w="709" w:type="dxa"/>
            <w:shd w:val="clear" w:color="auto" w:fill="auto"/>
          </w:tcPr>
          <w:p w:rsidR="00603FBF" w:rsidRPr="00102741" w:rsidRDefault="00603FBF" w:rsidP="001573D0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ВР</w:t>
            </w:r>
          </w:p>
        </w:tc>
        <w:tc>
          <w:tcPr>
            <w:tcW w:w="1276" w:type="dxa"/>
            <w:vMerge/>
            <w:vAlign w:val="center"/>
          </w:tcPr>
          <w:p w:rsidR="00603FBF" w:rsidRPr="00102741" w:rsidRDefault="00603FBF" w:rsidP="001573D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603FBF" w:rsidRPr="00102741" w:rsidRDefault="00603FBF" w:rsidP="001573D0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2021 год</w:t>
            </w:r>
          </w:p>
        </w:tc>
        <w:tc>
          <w:tcPr>
            <w:tcW w:w="851" w:type="dxa"/>
            <w:shd w:val="clear" w:color="auto" w:fill="auto"/>
          </w:tcPr>
          <w:p w:rsidR="00603FBF" w:rsidRPr="00102741" w:rsidRDefault="00603FBF" w:rsidP="001573D0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2022 год</w:t>
            </w:r>
          </w:p>
        </w:tc>
        <w:tc>
          <w:tcPr>
            <w:tcW w:w="850" w:type="dxa"/>
            <w:shd w:val="clear" w:color="auto" w:fill="auto"/>
          </w:tcPr>
          <w:p w:rsidR="00603FBF" w:rsidRPr="00102741" w:rsidRDefault="00603FBF" w:rsidP="001573D0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603FBF" w:rsidRPr="00102741" w:rsidRDefault="00603FBF" w:rsidP="001573D0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2024 год</w:t>
            </w:r>
          </w:p>
        </w:tc>
        <w:tc>
          <w:tcPr>
            <w:tcW w:w="850" w:type="dxa"/>
            <w:shd w:val="clear" w:color="auto" w:fill="auto"/>
          </w:tcPr>
          <w:p w:rsidR="00603FBF" w:rsidRPr="00102741" w:rsidRDefault="00603FBF" w:rsidP="001573D0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2025 год</w:t>
            </w:r>
          </w:p>
        </w:tc>
        <w:tc>
          <w:tcPr>
            <w:tcW w:w="709" w:type="dxa"/>
            <w:shd w:val="clear" w:color="auto" w:fill="auto"/>
          </w:tcPr>
          <w:p w:rsidR="00603FBF" w:rsidRDefault="00603FBF" w:rsidP="001573D0">
            <w:pPr>
              <w:spacing w:after="20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2026 год</w:t>
            </w:r>
          </w:p>
          <w:p w:rsidR="00603FBF" w:rsidRPr="00102741" w:rsidRDefault="00603FBF" w:rsidP="001573D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603FBF" w:rsidRPr="00102741" w:rsidRDefault="00603FBF" w:rsidP="001573D0">
            <w:pPr>
              <w:jc w:val="center"/>
              <w:rPr>
                <w:b/>
                <w:color w:val="000000"/>
              </w:rPr>
            </w:pPr>
          </w:p>
        </w:tc>
      </w:tr>
    </w:tbl>
    <w:p w:rsidR="00603FBF" w:rsidRPr="00123894" w:rsidRDefault="00603FBF" w:rsidP="00603FBF">
      <w:pPr>
        <w:rPr>
          <w:sz w:val="2"/>
        </w:rPr>
      </w:pP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578"/>
        <w:gridCol w:w="2092"/>
        <w:gridCol w:w="851"/>
        <w:gridCol w:w="850"/>
        <w:gridCol w:w="1134"/>
        <w:gridCol w:w="724"/>
        <w:gridCol w:w="1276"/>
        <w:gridCol w:w="850"/>
        <w:gridCol w:w="836"/>
        <w:gridCol w:w="865"/>
        <w:gridCol w:w="851"/>
        <w:gridCol w:w="850"/>
        <w:gridCol w:w="709"/>
        <w:gridCol w:w="1276"/>
      </w:tblGrid>
      <w:tr w:rsidR="00603FBF" w:rsidRPr="00102741" w:rsidTr="001573D0">
        <w:trPr>
          <w:trHeight w:val="330"/>
          <w:tblHeader/>
        </w:trPr>
        <w:tc>
          <w:tcPr>
            <w:tcW w:w="1135" w:type="dxa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2</w:t>
            </w:r>
          </w:p>
        </w:tc>
        <w:tc>
          <w:tcPr>
            <w:tcW w:w="2092" w:type="dxa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6</w:t>
            </w:r>
          </w:p>
        </w:tc>
        <w:tc>
          <w:tcPr>
            <w:tcW w:w="724" w:type="dxa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9</w:t>
            </w:r>
          </w:p>
        </w:tc>
        <w:tc>
          <w:tcPr>
            <w:tcW w:w="836" w:type="dxa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10</w:t>
            </w:r>
          </w:p>
        </w:tc>
        <w:tc>
          <w:tcPr>
            <w:tcW w:w="865" w:type="dxa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5</w:t>
            </w:r>
          </w:p>
        </w:tc>
      </w:tr>
      <w:tr w:rsidR="00603FBF" w:rsidRPr="00102741" w:rsidTr="001573D0">
        <w:trPr>
          <w:trHeight w:val="165"/>
        </w:trPr>
        <w:tc>
          <w:tcPr>
            <w:tcW w:w="1135" w:type="dxa"/>
            <w:vMerge w:val="restart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Муни</w:t>
            </w:r>
            <w:r w:rsidR="001573D0">
              <w:rPr>
                <w:color w:val="000000"/>
              </w:rPr>
              <w:t>-</w:t>
            </w:r>
            <w:r w:rsidRPr="00102741">
              <w:rPr>
                <w:color w:val="000000"/>
              </w:rPr>
              <w:t>ципаль</w:t>
            </w:r>
            <w:r w:rsidR="001573D0">
              <w:rPr>
                <w:color w:val="000000"/>
              </w:rPr>
              <w:t>-</w:t>
            </w:r>
            <w:r w:rsidRPr="00102741">
              <w:rPr>
                <w:color w:val="000000"/>
              </w:rPr>
              <w:t>ная прог</w:t>
            </w:r>
            <w:r w:rsidR="001573D0">
              <w:rPr>
                <w:color w:val="000000"/>
              </w:rPr>
              <w:t>-</w:t>
            </w:r>
            <w:r w:rsidRPr="00102741">
              <w:rPr>
                <w:color w:val="000000"/>
              </w:rPr>
              <w:t>рамма</w:t>
            </w:r>
          </w:p>
        </w:tc>
        <w:tc>
          <w:tcPr>
            <w:tcW w:w="1578" w:type="dxa"/>
            <w:vMerge w:val="restart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Обеспечение доступным и комфортным жильем и коммуналь</w:t>
            </w:r>
            <w:r w:rsidR="001573D0">
              <w:rPr>
                <w:color w:val="000000"/>
              </w:rPr>
              <w:t>-</w:t>
            </w:r>
            <w:r w:rsidRPr="00102741">
              <w:rPr>
                <w:color w:val="000000"/>
              </w:rPr>
              <w:t>ными услугами жителей Волоконов</w:t>
            </w:r>
            <w:r w:rsidR="001573D0">
              <w:rPr>
                <w:color w:val="000000"/>
              </w:rPr>
              <w:t>-</w:t>
            </w:r>
            <w:r w:rsidRPr="00102741">
              <w:rPr>
                <w:color w:val="000000"/>
              </w:rPr>
              <w:t xml:space="preserve">ского района </w:t>
            </w:r>
          </w:p>
        </w:tc>
        <w:tc>
          <w:tcPr>
            <w:tcW w:w="2092" w:type="dxa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XXX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XXXХ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XXXXХХХ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XXX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3FBF" w:rsidRPr="00ED2B83" w:rsidRDefault="00603FBF" w:rsidP="008E3BBD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123</w:t>
            </w:r>
            <w:r w:rsidR="008E3BBD" w:rsidRPr="00ED2B83">
              <w:rPr>
                <w:color w:val="000000"/>
              </w:rPr>
              <w:t>284</w:t>
            </w:r>
            <w:r w:rsidRPr="00ED2B83">
              <w:rPr>
                <w:color w:val="000000"/>
              </w:rPr>
              <w:t>,32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10501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15548,69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11810,83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15112,8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15746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3FBF" w:rsidRDefault="00603FBF" w:rsidP="00B95A3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3FBF" w:rsidRPr="00ED2B83" w:rsidRDefault="008E3BBD" w:rsidP="00B95A30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68719,32</w:t>
            </w:r>
          </w:p>
        </w:tc>
      </w:tr>
      <w:tr w:rsidR="00603FBF" w:rsidRPr="00102741" w:rsidTr="001573D0">
        <w:trPr>
          <w:trHeight w:val="93"/>
        </w:trPr>
        <w:tc>
          <w:tcPr>
            <w:tcW w:w="1135" w:type="dxa"/>
            <w:vMerge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1578" w:type="dxa"/>
            <w:vMerge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2092" w:type="dxa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Ответственный исполнитель – Администрация муниципального района «Волоконовский район»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XXX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XXXХ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XXXXХХХ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XXX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3FBF" w:rsidRPr="00ED2B83" w:rsidRDefault="008E3BBD" w:rsidP="008E3BBD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123284</w:t>
            </w:r>
            <w:r w:rsidR="00603FBF" w:rsidRPr="00ED2B83">
              <w:rPr>
                <w:color w:val="000000"/>
              </w:rPr>
              <w:t>,32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10501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15548,69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11810,83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15112,8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15746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3FBF" w:rsidRDefault="00603FBF" w:rsidP="00B95A3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3FBF" w:rsidRPr="00ED2B83" w:rsidRDefault="008E3BBD" w:rsidP="00B95A30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68719,32</w:t>
            </w:r>
          </w:p>
        </w:tc>
      </w:tr>
      <w:tr w:rsidR="00603FBF" w:rsidRPr="00102741" w:rsidTr="001573D0">
        <w:trPr>
          <w:trHeight w:val="630"/>
        </w:trPr>
        <w:tc>
          <w:tcPr>
            <w:tcW w:w="1135" w:type="dxa"/>
            <w:vMerge w:val="restart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1. Под</w:t>
            </w:r>
            <w:r w:rsidR="001573D0">
              <w:rPr>
                <w:color w:val="000000"/>
              </w:rPr>
              <w:t>-</w:t>
            </w:r>
            <w:r w:rsidRPr="00102741">
              <w:rPr>
                <w:color w:val="000000"/>
              </w:rPr>
              <w:t>прог</w:t>
            </w:r>
            <w:r w:rsidR="001573D0">
              <w:rPr>
                <w:color w:val="000000"/>
              </w:rPr>
              <w:t>-</w:t>
            </w:r>
            <w:r w:rsidRPr="00102741">
              <w:rPr>
                <w:color w:val="000000"/>
              </w:rPr>
              <w:t>рамма муни</w:t>
            </w:r>
            <w:r w:rsidR="001573D0">
              <w:rPr>
                <w:color w:val="000000"/>
              </w:rPr>
              <w:t>-</w:t>
            </w:r>
            <w:r w:rsidRPr="00102741">
              <w:rPr>
                <w:color w:val="000000"/>
              </w:rPr>
              <w:t>ципаль</w:t>
            </w:r>
            <w:r w:rsidR="001573D0">
              <w:rPr>
                <w:color w:val="000000"/>
              </w:rPr>
              <w:t>-</w:t>
            </w:r>
            <w:r w:rsidRPr="00102741">
              <w:rPr>
                <w:color w:val="000000"/>
              </w:rPr>
              <w:t>ной  прог</w:t>
            </w:r>
            <w:r w:rsidR="001573D0">
              <w:rPr>
                <w:color w:val="000000"/>
              </w:rPr>
              <w:t>-</w:t>
            </w:r>
            <w:r w:rsidRPr="00102741">
              <w:rPr>
                <w:color w:val="000000"/>
              </w:rPr>
              <w:t>раммы</w:t>
            </w:r>
          </w:p>
        </w:tc>
        <w:tc>
          <w:tcPr>
            <w:tcW w:w="1578" w:type="dxa"/>
            <w:vMerge w:val="restart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Стимули</w:t>
            </w:r>
            <w:r w:rsidR="001573D0">
              <w:rPr>
                <w:color w:val="000000"/>
              </w:rPr>
              <w:t>-</w:t>
            </w:r>
            <w:r w:rsidRPr="00102741">
              <w:rPr>
                <w:color w:val="000000"/>
              </w:rPr>
              <w:t>рование развития жилищного строи</w:t>
            </w:r>
            <w:r w:rsidR="001573D0">
              <w:rPr>
                <w:color w:val="000000"/>
              </w:rPr>
              <w:t>-</w:t>
            </w:r>
            <w:r w:rsidRPr="00102741">
              <w:rPr>
                <w:color w:val="000000"/>
              </w:rPr>
              <w:t>тельства</w:t>
            </w:r>
          </w:p>
        </w:tc>
        <w:tc>
          <w:tcPr>
            <w:tcW w:w="2092" w:type="dxa"/>
            <w:vMerge w:val="restart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 xml:space="preserve">Всего, </w:t>
            </w:r>
          </w:p>
          <w:p w:rsidR="00603FBF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 том числе:</w:t>
            </w:r>
          </w:p>
          <w:p w:rsidR="00CD4E51" w:rsidRDefault="00CD4E51" w:rsidP="00B95A30">
            <w:pPr>
              <w:jc w:val="center"/>
              <w:rPr>
                <w:color w:val="000000"/>
              </w:rPr>
            </w:pPr>
          </w:p>
          <w:p w:rsidR="00CD4E51" w:rsidRDefault="00CD4E51" w:rsidP="00B95A30">
            <w:pPr>
              <w:jc w:val="center"/>
              <w:rPr>
                <w:color w:val="000000"/>
              </w:rPr>
            </w:pPr>
          </w:p>
          <w:p w:rsidR="00CD4E51" w:rsidRPr="00102741" w:rsidRDefault="00CD4E51" w:rsidP="00B95A3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850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XXXХ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XXXXХХХ</w:t>
            </w:r>
          </w:p>
        </w:tc>
        <w:tc>
          <w:tcPr>
            <w:tcW w:w="724" w:type="dxa"/>
            <w:vMerge w:val="restart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XXX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03FBF" w:rsidRPr="00ED2B83" w:rsidRDefault="00603FBF" w:rsidP="008E3BBD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2</w:t>
            </w:r>
            <w:r w:rsidR="008E3BBD" w:rsidRPr="00ED2B83">
              <w:rPr>
                <w:color w:val="000000"/>
              </w:rPr>
              <w:t>5975</w:t>
            </w:r>
            <w:r w:rsidRPr="00ED2B83">
              <w:rPr>
                <w:color w:val="000000"/>
              </w:rPr>
              <w:t>,27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3251</w:t>
            </w: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670424">
              <w:rPr>
                <w:color w:val="000000"/>
              </w:rPr>
              <w:t>3882,17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1190,3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1861,8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2199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03FBF" w:rsidRDefault="008E3BBD" w:rsidP="00B95A30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12384,27</w:t>
            </w:r>
          </w:p>
          <w:p w:rsidR="00CD4E51" w:rsidRPr="00ED2B83" w:rsidRDefault="00CD4E51" w:rsidP="00B95A30">
            <w:pPr>
              <w:jc w:val="center"/>
              <w:rPr>
                <w:color w:val="000000"/>
              </w:rPr>
            </w:pPr>
          </w:p>
        </w:tc>
      </w:tr>
      <w:tr w:rsidR="00603FBF" w:rsidRPr="00102741" w:rsidTr="001573D0">
        <w:trPr>
          <w:trHeight w:val="276"/>
        </w:trPr>
        <w:tc>
          <w:tcPr>
            <w:tcW w:w="1135" w:type="dxa"/>
            <w:vMerge/>
            <w:vAlign w:val="center"/>
          </w:tcPr>
          <w:p w:rsidR="00603FBF" w:rsidRPr="00102741" w:rsidRDefault="00603FBF" w:rsidP="00B95A30">
            <w:pPr>
              <w:rPr>
                <w:color w:val="000000"/>
              </w:rPr>
            </w:pPr>
          </w:p>
        </w:tc>
        <w:tc>
          <w:tcPr>
            <w:tcW w:w="1578" w:type="dxa"/>
            <w:vMerge/>
            <w:vAlign w:val="center"/>
          </w:tcPr>
          <w:p w:rsidR="00603FBF" w:rsidRPr="00102741" w:rsidRDefault="00603FBF" w:rsidP="00B95A30">
            <w:pPr>
              <w:rPr>
                <w:color w:val="000000"/>
              </w:rPr>
            </w:pPr>
          </w:p>
        </w:tc>
        <w:tc>
          <w:tcPr>
            <w:tcW w:w="2092" w:type="dxa"/>
            <w:vMerge/>
            <w:vAlign w:val="center"/>
          </w:tcPr>
          <w:p w:rsidR="00603FBF" w:rsidRPr="00102741" w:rsidRDefault="00603FBF" w:rsidP="00B95A30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724" w:type="dxa"/>
            <w:vMerge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603FBF" w:rsidRPr="00ED2B83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836" w:type="dxa"/>
            <w:vMerge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865" w:type="dxa"/>
            <w:vMerge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603FBF" w:rsidRPr="00ED2B83" w:rsidRDefault="00603FBF" w:rsidP="00B95A30">
            <w:pPr>
              <w:jc w:val="center"/>
              <w:rPr>
                <w:color w:val="000000"/>
              </w:rPr>
            </w:pPr>
          </w:p>
        </w:tc>
      </w:tr>
      <w:tr w:rsidR="008E3BBD" w:rsidRPr="00102741" w:rsidTr="001573D0">
        <w:trPr>
          <w:trHeight w:val="544"/>
        </w:trPr>
        <w:tc>
          <w:tcPr>
            <w:tcW w:w="1135" w:type="dxa"/>
            <w:vMerge/>
            <w:vAlign w:val="center"/>
          </w:tcPr>
          <w:p w:rsidR="008E3BBD" w:rsidRPr="00102741" w:rsidRDefault="008E3BBD" w:rsidP="008E3BBD">
            <w:pPr>
              <w:rPr>
                <w:color w:val="000000"/>
              </w:rPr>
            </w:pPr>
          </w:p>
        </w:tc>
        <w:tc>
          <w:tcPr>
            <w:tcW w:w="1578" w:type="dxa"/>
            <w:vMerge/>
            <w:vAlign w:val="center"/>
          </w:tcPr>
          <w:p w:rsidR="008E3BBD" w:rsidRPr="00102741" w:rsidRDefault="008E3BBD" w:rsidP="008E3BBD">
            <w:pPr>
              <w:rPr>
                <w:color w:val="000000"/>
              </w:rPr>
            </w:pPr>
          </w:p>
        </w:tc>
        <w:tc>
          <w:tcPr>
            <w:tcW w:w="2092" w:type="dxa"/>
            <w:shd w:val="clear" w:color="auto" w:fill="auto"/>
          </w:tcPr>
          <w:p w:rsidR="008E3BBD" w:rsidRPr="00102741" w:rsidRDefault="008E3BBD" w:rsidP="008E3BBD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 xml:space="preserve">Ответственный исполнитель – </w:t>
            </w:r>
          </w:p>
          <w:p w:rsidR="008E3BBD" w:rsidRDefault="008E3BBD" w:rsidP="008E3BBD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lastRenderedPageBreak/>
              <w:t>Администрация муниципального района «Волоконовский район»</w:t>
            </w:r>
          </w:p>
          <w:p w:rsidR="00CD4E51" w:rsidRPr="00102741" w:rsidRDefault="00CD4E51" w:rsidP="00CD4E5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E3BBD" w:rsidRPr="00102741" w:rsidRDefault="008E3BBD" w:rsidP="008E3BB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E3BBD" w:rsidRPr="00102741" w:rsidRDefault="008E3BBD" w:rsidP="008E3BB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3BBD" w:rsidRPr="00102741" w:rsidRDefault="008E3BBD" w:rsidP="008E3BBD">
            <w:pPr>
              <w:jc w:val="center"/>
              <w:rPr>
                <w:color w:val="000000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8E3BBD" w:rsidRPr="00102741" w:rsidRDefault="008E3BBD" w:rsidP="008E3BB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E3BBD" w:rsidRPr="00ED2B83" w:rsidRDefault="008E3BBD" w:rsidP="008E3BBD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25975,27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3BBD" w:rsidRPr="00102741" w:rsidRDefault="008E3BBD" w:rsidP="008E3BBD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3251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8E3BBD" w:rsidRPr="00102741" w:rsidRDefault="008E3BBD" w:rsidP="008E3BBD">
            <w:pPr>
              <w:jc w:val="center"/>
              <w:rPr>
                <w:color w:val="000000"/>
              </w:rPr>
            </w:pPr>
            <w:r w:rsidRPr="00670424">
              <w:rPr>
                <w:color w:val="000000"/>
              </w:rPr>
              <w:t>3882,17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8E3BBD" w:rsidRPr="00102741" w:rsidRDefault="008E3BBD" w:rsidP="008E3BBD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1190,3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3BBD" w:rsidRPr="00102741" w:rsidRDefault="008E3BBD" w:rsidP="008E3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1861,8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3BBD" w:rsidRPr="00102741" w:rsidRDefault="008E3BBD" w:rsidP="008E3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3BBD" w:rsidRPr="00102741" w:rsidRDefault="008E3BBD" w:rsidP="008E3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3BBD" w:rsidRPr="00ED2B83" w:rsidRDefault="008E3BBD" w:rsidP="008E3BBD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12384,27</w:t>
            </w:r>
          </w:p>
        </w:tc>
      </w:tr>
      <w:tr w:rsidR="00603FBF" w:rsidRPr="00102741" w:rsidTr="001573D0">
        <w:trPr>
          <w:trHeight w:val="315"/>
        </w:trPr>
        <w:tc>
          <w:tcPr>
            <w:tcW w:w="1135" w:type="dxa"/>
            <w:vMerge w:val="restart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lastRenderedPageBreak/>
              <w:t>Основ</w:t>
            </w:r>
            <w:r w:rsidR="001573D0">
              <w:rPr>
                <w:color w:val="000000"/>
              </w:rPr>
              <w:t>-</w:t>
            </w:r>
            <w:r w:rsidRPr="00102741">
              <w:rPr>
                <w:color w:val="000000"/>
              </w:rPr>
              <w:t>ное меро</w:t>
            </w:r>
            <w:r w:rsidR="001573D0">
              <w:rPr>
                <w:color w:val="000000"/>
              </w:rPr>
              <w:t>-</w:t>
            </w:r>
            <w:r w:rsidRPr="00102741">
              <w:rPr>
                <w:color w:val="000000"/>
              </w:rPr>
              <w:t>приятие 1.5</w:t>
            </w:r>
          </w:p>
        </w:tc>
        <w:tc>
          <w:tcPr>
            <w:tcW w:w="1578" w:type="dxa"/>
            <w:vMerge w:val="restart"/>
            <w:shd w:val="clear" w:color="auto" w:fill="auto"/>
          </w:tcPr>
          <w:p w:rsidR="00603FBF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Реализация мероприятий по обеспечению жильем медицин</w:t>
            </w:r>
            <w:r w:rsidR="001573D0">
              <w:rPr>
                <w:color w:val="000000"/>
              </w:rPr>
              <w:t>-</w:t>
            </w:r>
            <w:r w:rsidRPr="00102741">
              <w:rPr>
                <w:color w:val="000000"/>
              </w:rPr>
              <w:t>ских работников государст</w:t>
            </w:r>
            <w:r w:rsidR="001573D0">
              <w:rPr>
                <w:color w:val="000000"/>
              </w:rPr>
              <w:t>-</w:t>
            </w:r>
            <w:r w:rsidRPr="00102741">
              <w:rPr>
                <w:color w:val="000000"/>
              </w:rPr>
              <w:t>венных учреждений здравоох</w:t>
            </w:r>
            <w:r w:rsidR="001573D0">
              <w:rPr>
                <w:color w:val="000000"/>
              </w:rPr>
              <w:t>-</w:t>
            </w:r>
            <w:r w:rsidRPr="00102741">
              <w:rPr>
                <w:color w:val="000000"/>
              </w:rPr>
              <w:t>ранения Белгород</w:t>
            </w:r>
            <w:r w:rsidR="001573D0">
              <w:rPr>
                <w:color w:val="000000"/>
              </w:rPr>
              <w:t>-</w:t>
            </w:r>
            <w:r w:rsidRPr="00102741">
              <w:rPr>
                <w:color w:val="000000"/>
              </w:rPr>
              <w:t>ской области</w:t>
            </w:r>
          </w:p>
          <w:p w:rsidR="00CD4E51" w:rsidRPr="00102741" w:rsidRDefault="00CD4E51" w:rsidP="00B95A30">
            <w:pPr>
              <w:jc w:val="center"/>
              <w:rPr>
                <w:color w:val="000000"/>
              </w:rPr>
            </w:pPr>
          </w:p>
        </w:tc>
        <w:tc>
          <w:tcPr>
            <w:tcW w:w="2092" w:type="dxa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 xml:space="preserve">Всего, </w:t>
            </w: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850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0909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08117</w:t>
            </w:r>
            <w:r w:rsidRPr="00102741">
              <w:rPr>
                <w:color w:val="000000"/>
                <w:lang w:val="en-US"/>
              </w:rPr>
              <w:t>S</w:t>
            </w:r>
            <w:r w:rsidRPr="00102741">
              <w:rPr>
                <w:color w:val="000000"/>
              </w:rPr>
              <w:t>3790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412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3FBF" w:rsidRPr="00ED2B83" w:rsidRDefault="00603FBF" w:rsidP="00B95A30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2061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2061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3FBF" w:rsidRPr="00ED2B83" w:rsidRDefault="00603FBF" w:rsidP="00B95A30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2061</w:t>
            </w:r>
          </w:p>
        </w:tc>
      </w:tr>
      <w:tr w:rsidR="00603FBF" w:rsidRPr="00102741" w:rsidTr="001573D0">
        <w:trPr>
          <w:trHeight w:val="1740"/>
        </w:trPr>
        <w:tc>
          <w:tcPr>
            <w:tcW w:w="1135" w:type="dxa"/>
            <w:vMerge/>
            <w:vAlign w:val="center"/>
          </w:tcPr>
          <w:p w:rsidR="00603FBF" w:rsidRPr="00102741" w:rsidRDefault="00603FBF" w:rsidP="00B95A30">
            <w:pPr>
              <w:rPr>
                <w:color w:val="000000"/>
              </w:rPr>
            </w:pPr>
          </w:p>
        </w:tc>
        <w:tc>
          <w:tcPr>
            <w:tcW w:w="1578" w:type="dxa"/>
            <w:vMerge/>
            <w:vAlign w:val="center"/>
          </w:tcPr>
          <w:p w:rsidR="00603FBF" w:rsidRPr="00102741" w:rsidRDefault="00603FBF" w:rsidP="00B95A30">
            <w:pPr>
              <w:rPr>
                <w:color w:val="000000"/>
              </w:rPr>
            </w:pPr>
          </w:p>
        </w:tc>
        <w:tc>
          <w:tcPr>
            <w:tcW w:w="2092" w:type="dxa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 xml:space="preserve">Ответственный исполнитель – </w:t>
            </w: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Администрация муниципального района «Волоконовский район»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850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0909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08117</w:t>
            </w:r>
            <w:r w:rsidRPr="00102741">
              <w:rPr>
                <w:color w:val="000000"/>
                <w:lang w:val="en-US"/>
              </w:rPr>
              <w:t>S</w:t>
            </w:r>
            <w:r w:rsidRPr="00102741">
              <w:rPr>
                <w:color w:val="000000"/>
              </w:rPr>
              <w:t>3790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412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3FBF" w:rsidRPr="00ED2B83" w:rsidRDefault="00603FBF" w:rsidP="00B95A30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2061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2061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3FBF" w:rsidRPr="00ED2B83" w:rsidRDefault="00603FBF" w:rsidP="00B95A30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2061</w:t>
            </w:r>
          </w:p>
        </w:tc>
      </w:tr>
      <w:tr w:rsidR="00603FBF" w:rsidRPr="00102741" w:rsidTr="001573D0">
        <w:trPr>
          <w:trHeight w:val="120"/>
        </w:trPr>
        <w:tc>
          <w:tcPr>
            <w:tcW w:w="1135" w:type="dxa"/>
            <w:vMerge w:val="restart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Основ</w:t>
            </w:r>
            <w:r w:rsidR="001573D0">
              <w:rPr>
                <w:color w:val="000000"/>
              </w:rPr>
              <w:t>-</w:t>
            </w:r>
            <w:r w:rsidRPr="00102741">
              <w:rPr>
                <w:color w:val="000000"/>
              </w:rPr>
              <w:t>ное меро</w:t>
            </w:r>
            <w:r w:rsidR="001573D0">
              <w:rPr>
                <w:color w:val="000000"/>
              </w:rPr>
              <w:t>-</w:t>
            </w:r>
            <w:r w:rsidRPr="00102741">
              <w:rPr>
                <w:color w:val="000000"/>
              </w:rPr>
              <w:t>приятие 1.6</w:t>
            </w:r>
          </w:p>
        </w:tc>
        <w:tc>
          <w:tcPr>
            <w:tcW w:w="1578" w:type="dxa"/>
            <w:vMerge w:val="restart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Обеспечение жильем молодых семей</w:t>
            </w:r>
          </w:p>
        </w:tc>
        <w:tc>
          <w:tcPr>
            <w:tcW w:w="2092" w:type="dxa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 xml:space="preserve">Всего, </w:t>
            </w: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850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1004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08103L4970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322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3FBF" w:rsidRPr="00ED2B83" w:rsidRDefault="00603FBF" w:rsidP="00B95A30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12300,7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1190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2184,8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1190,3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1190,3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1190,3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3FBF" w:rsidRPr="00ED2B83" w:rsidRDefault="00603FBF" w:rsidP="00B95A30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6945,7</w:t>
            </w:r>
          </w:p>
        </w:tc>
      </w:tr>
      <w:tr w:rsidR="00603FBF" w:rsidRPr="00102741" w:rsidTr="001573D0">
        <w:trPr>
          <w:trHeight w:val="150"/>
        </w:trPr>
        <w:tc>
          <w:tcPr>
            <w:tcW w:w="1135" w:type="dxa"/>
            <w:vMerge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1578" w:type="dxa"/>
            <w:vMerge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2092" w:type="dxa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 xml:space="preserve">Ответственный исполнитель – </w:t>
            </w:r>
          </w:p>
          <w:p w:rsidR="00CD4E51" w:rsidRPr="00102741" w:rsidRDefault="00603FBF" w:rsidP="00CD4E5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Администрация муниципального района «Волоконовский район»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850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1004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08103L4970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322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3FBF" w:rsidRPr="00ED2B83" w:rsidRDefault="00603FBF" w:rsidP="00B95A30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12300,7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1190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2184,8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1190,3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1190,3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1190,3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3FBF" w:rsidRPr="00ED2B83" w:rsidRDefault="00603FBF" w:rsidP="00B95A30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6945,7</w:t>
            </w:r>
          </w:p>
        </w:tc>
      </w:tr>
      <w:tr w:rsidR="00603FBF" w:rsidRPr="00102741" w:rsidTr="001573D0">
        <w:trPr>
          <w:trHeight w:val="120"/>
        </w:trPr>
        <w:tc>
          <w:tcPr>
            <w:tcW w:w="1135" w:type="dxa"/>
            <w:vMerge w:val="restart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Основ</w:t>
            </w:r>
            <w:r w:rsidR="001573D0">
              <w:rPr>
                <w:color w:val="000000"/>
              </w:rPr>
              <w:t>-</w:t>
            </w:r>
            <w:r w:rsidRPr="00102741">
              <w:rPr>
                <w:color w:val="000000"/>
              </w:rPr>
              <w:t xml:space="preserve">ное </w:t>
            </w:r>
            <w:r w:rsidRPr="00102741">
              <w:rPr>
                <w:color w:val="000000"/>
              </w:rPr>
              <w:lastRenderedPageBreak/>
              <w:t>меро</w:t>
            </w:r>
            <w:r w:rsidR="001573D0">
              <w:rPr>
                <w:color w:val="000000"/>
              </w:rPr>
              <w:t>-</w:t>
            </w:r>
            <w:r w:rsidRPr="00102741">
              <w:rPr>
                <w:color w:val="000000"/>
              </w:rPr>
              <w:t>приятие 1.8</w:t>
            </w:r>
          </w:p>
        </w:tc>
        <w:tc>
          <w:tcPr>
            <w:tcW w:w="1578" w:type="dxa"/>
            <w:vMerge w:val="restart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lastRenderedPageBreak/>
              <w:t>Предостав</w:t>
            </w:r>
            <w:r w:rsidR="001573D0">
              <w:rPr>
                <w:color w:val="000000"/>
              </w:rPr>
              <w:t>-</w:t>
            </w:r>
            <w:r w:rsidRPr="00102741">
              <w:rPr>
                <w:color w:val="000000"/>
              </w:rPr>
              <w:t xml:space="preserve">ление </w:t>
            </w:r>
            <w:r w:rsidRPr="00102741">
              <w:rPr>
                <w:color w:val="000000"/>
              </w:rPr>
              <w:lastRenderedPageBreak/>
              <w:t>благоуст</w:t>
            </w:r>
            <w:r w:rsidR="001573D0">
              <w:rPr>
                <w:color w:val="000000"/>
              </w:rPr>
              <w:t>-</w:t>
            </w:r>
            <w:r w:rsidRPr="00102741">
              <w:rPr>
                <w:color w:val="000000"/>
              </w:rPr>
              <w:t>роенных жилых помещений семьям с детьми-инвалидами</w:t>
            </w:r>
          </w:p>
        </w:tc>
        <w:tc>
          <w:tcPr>
            <w:tcW w:w="2092" w:type="dxa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lastRenderedPageBreak/>
              <w:t xml:space="preserve">Всего, </w:t>
            </w: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850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1004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081 04 23900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412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3FBF" w:rsidRPr="00ED2B83" w:rsidRDefault="00603FBF" w:rsidP="00B95A30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3377,57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1697,37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671,5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1008,7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3FBF" w:rsidRPr="00ED2B83" w:rsidRDefault="00603FBF" w:rsidP="00B95A30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3377,57</w:t>
            </w:r>
          </w:p>
        </w:tc>
      </w:tr>
      <w:tr w:rsidR="00603FBF" w:rsidRPr="00102741" w:rsidTr="001573D0">
        <w:trPr>
          <w:trHeight w:val="150"/>
        </w:trPr>
        <w:tc>
          <w:tcPr>
            <w:tcW w:w="1135" w:type="dxa"/>
            <w:vMerge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1578" w:type="dxa"/>
            <w:vMerge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2092" w:type="dxa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 xml:space="preserve">Ответственный исполнитель – </w:t>
            </w:r>
          </w:p>
          <w:p w:rsidR="00CD4E51" w:rsidRPr="00102741" w:rsidRDefault="00603FBF" w:rsidP="00CD4E5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Администрация муниципального района «Волоконовский район»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850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1004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081 04 23900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412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3FBF" w:rsidRPr="00ED2B83" w:rsidRDefault="00603FBF" w:rsidP="00B95A30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3377,57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1697,37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671,5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1008,7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3FBF" w:rsidRPr="00ED2B83" w:rsidRDefault="00603FBF" w:rsidP="00B95A30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3377,57</w:t>
            </w:r>
          </w:p>
        </w:tc>
      </w:tr>
      <w:tr w:rsidR="00603FBF" w:rsidRPr="00102741" w:rsidTr="00CD4E51">
        <w:trPr>
          <w:trHeight w:val="389"/>
        </w:trPr>
        <w:tc>
          <w:tcPr>
            <w:tcW w:w="1135" w:type="dxa"/>
            <w:vMerge w:val="restart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lastRenderedPageBreak/>
              <w:t>Основ</w:t>
            </w:r>
            <w:r w:rsidR="001573D0">
              <w:rPr>
                <w:color w:val="000000"/>
              </w:rPr>
              <w:t>-</w:t>
            </w:r>
            <w:r w:rsidRPr="00102741">
              <w:rPr>
                <w:color w:val="000000"/>
              </w:rPr>
              <w:t>ное меро</w:t>
            </w:r>
            <w:r w:rsidR="001573D0">
              <w:rPr>
                <w:color w:val="000000"/>
              </w:rPr>
              <w:t>-</w:t>
            </w:r>
            <w:r w:rsidRPr="00102741">
              <w:rPr>
                <w:color w:val="000000"/>
              </w:rPr>
              <w:t>приятие под</w:t>
            </w:r>
            <w:r w:rsidR="001573D0">
              <w:rPr>
                <w:color w:val="000000"/>
              </w:rPr>
              <w:t>-</w:t>
            </w:r>
            <w:r w:rsidRPr="00102741">
              <w:rPr>
                <w:color w:val="000000"/>
              </w:rPr>
              <w:t>прог</w:t>
            </w:r>
            <w:r w:rsidR="001573D0">
              <w:rPr>
                <w:color w:val="000000"/>
              </w:rPr>
              <w:t>-</w:t>
            </w:r>
            <w:r w:rsidRPr="00102741">
              <w:rPr>
                <w:color w:val="000000"/>
              </w:rPr>
              <w:t>раммы 1.15</w:t>
            </w:r>
          </w:p>
        </w:tc>
        <w:tc>
          <w:tcPr>
            <w:tcW w:w="1578" w:type="dxa"/>
            <w:vMerge w:val="restart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2092" w:type="dxa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XXX</w:t>
            </w: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CD4E51" w:rsidP="00CD4E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ХXXX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FBF" w:rsidRPr="00102741" w:rsidRDefault="00CD4E51" w:rsidP="00CD4E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XXХХXXX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03FBF" w:rsidRPr="00102741" w:rsidRDefault="00CD4E51" w:rsidP="00CD4E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XXX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3FBF" w:rsidRPr="00ED2B83" w:rsidRDefault="00603FBF" w:rsidP="00B95A30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3FBF" w:rsidRPr="00ED2B83" w:rsidRDefault="00603FBF" w:rsidP="00B95A30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0</w:t>
            </w:r>
          </w:p>
        </w:tc>
      </w:tr>
      <w:tr w:rsidR="00603FBF" w:rsidRPr="00102741" w:rsidTr="001573D0">
        <w:trPr>
          <w:trHeight w:val="1862"/>
        </w:trPr>
        <w:tc>
          <w:tcPr>
            <w:tcW w:w="1135" w:type="dxa"/>
            <w:vMerge/>
            <w:vAlign w:val="center"/>
          </w:tcPr>
          <w:p w:rsidR="00603FBF" w:rsidRPr="00102741" w:rsidRDefault="00603FBF" w:rsidP="00B95A30">
            <w:pPr>
              <w:rPr>
                <w:color w:val="000000"/>
              </w:rPr>
            </w:pPr>
          </w:p>
        </w:tc>
        <w:tc>
          <w:tcPr>
            <w:tcW w:w="1578" w:type="dxa"/>
            <w:vMerge/>
            <w:vAlign w:val="center"/>
          </w:tcPr>
          <w:p w:rsidR="00603FBF" w:rsidRPr="00102741" w:rsidRDefault="00603FBF" w:rsidP="00B95A30">
            <w:pPr>
              <w:rPr>
                <w:color w:val="000000"/>
              </w:rPr>
            </w:pPr>
          </w:p>
        </w:tc>
        <w:tc>
          <w:tcPr>
            <w:tcW w:w="2092" w:type="dxa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Ответственный исполнитель –</w:t>
            </w:r>
          </w:p>
          <w:p w:rsidR="00603FBF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Администрация муниципального района «Волоконовский район»</w:t>
            </w:r>
          </w:p>
          <w:p w:rsidR="00CD4E51" w:rsidRPr="00102741" w:rsidRDefault="00CD4E51" w:rsidP="00B95A3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XXX</w:t>
            </w: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XXXХ</w:t>
            </w: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ХХХХХХХ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XXX</w:t>
            </w: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3FBF" w:rsidRPr="00ED2B83" w:rsidRDefault="00603FBF" w:rsidP="00B95A30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3FBF" w:rsidRPr="00ED2B83" w:rsidRDefault="00603FBF" w:rsidP="00B95A30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0</w:t>
            </w:r>
          </w:p>
        </w:tc>
      </w:tr>
      <w:tr w:rsidR="00603FBF" w:rsidRPr="00102741" w:rsidTr="001573D0">
        <w:trPr>
          <w:trHeight w:val="3128"/>
        </w:trPr>
        <w:tc>
          <w:tcPr>
            <w:tcW w:w="1135" w:type="dxa"/>
            <w:vMerge w:val="restart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  <w:r w:rsidRPr="00102741">
              <w:rPr>
                <w:color w:val="000000"/>
              </w:rPr>
              <w:t xml:space="preserve"> Под</w:t>
            </w:r>
            <w:r w:rsidR="001573D0">
              <w:rPr>
                <w:color w:val="000000"/>
              </w:rPr>
              <w:t>-</w:t>
            </w:r>
            <w:r w:rsidRPr="00102741">
              <w:rPr>
                <w:color w:val="000000"/>
              </w:rPr>
              <w:t>прог</w:t>
            </w:r>
            <w:r w:rsidR="001573D0">
              <w:rPr>
                <w:color w:val="000000"/>
              </w:rPr>
              <w:t>-</w:t>
            </w:r>
            <w:r w:rsidRPr="00102741">
              <w:rPr>
                <w:color w:val="000000"/>
              </w:rPr>
              <w:t>рамма муници</w:t>
            </w:r>
            <w:r w:rsidR="001573D0">
              <w:rPr>
                <w:color w:val="000000"/>
              </w:rPr>
              <w:t>-</w:t>
            </w:r>
            <w:r w:rsidRPr="00102741">
              <w:rPr>
                <w:color w:val="000000"/>
              </w:rPr>
              <w:t>пальной прог</w:t>
            </w:r>
            <w:r w:rsidR="001573D0">
              <w:rPr>
                <w:color w:val="000000"/>
              </w:rPr>
              <w:t>-</w:t>
            </w:r>
            <w:r w:rsidRPr="00102741">
              <w:rPr>
                <w:color w:val="000000"/>
              </w:rPr>
              <w:t>раммы</w:t>
            </w:r>
          </w:p>
        </w:tc>
        <w:tc>
          <w:tcPr>
            <w:tcW w:w="1578" w:type="dxa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Создание условий для обеспечения населения качествен</w:t>
            </w:r>
            <w:r w:rsidR="001573D0">
              <w:rPr>
                <w:color w:val="000000"/>
              </w:rPr>
              <w:t>-</w:t>
            </w:r>
            <w:r w:rsidRPr="00102741">
              <w:rPr>
                <w:color w:val="000000"/>
              </w:rPr>
              <w:t>ными услугами жилищно-коммуналь</w:t>
            </w:r>
            <w:r w:rsidR="001573D0">
              <w:rPr>
                <w:color w:val="000000"/>
              </w:rPr>
              <w:t>-</w:t>
            </w:r>
            <w:r w:rsidRPr="00102741">
              <w:rPr>
                <w:color w:val="000000"/>
              </w:rPr>
              <w:t>ного хозяйства</w:t>
            </w:r>
          </w:p>
        </w:tc>
        <w:tc>
          <w:tcPr>
            <w:tcW w:w="2092" w:type="dxa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 xml:space="preserve">Всего, </w:t>
            </w: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XXX</w:t>
            </w: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XXXХ</w:t>
            </w: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XXXXХХХ</w:t>
            </w: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XXX</w:t>
            </w: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3FBF" w:rsidRPr="00ED2B83" w:rsidRDefault="00603FBF" w:rsidP="00B95A30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97309</w:t>
            </w:r>
            <w:r w:rsidR="0022712B" w:rsidRPr="00ED2B83">
              <w:rPr>
                <w:color w:val="000000"/>
              </w:rPr>
              <w:t>,05</w:t>
            </w:r>
          </w:p>
          <w:p w:rsidR="00603FBF" w:rsidRPr="00ED2B83" w:rsidRDefault="00603FBF" w:rsidP="00B95A30">
            <w:pPr>
              <w:jc w:val="center"/>
              <w:rPr>
                <w:color w:val="000000"/>
              </w:rPr>
            </w:pPr>
          </w:p>
          <w:p w:rsidR="00603FBF" w:rsidRPr="00ED2B83" w:rsidRDefault="00603FBF" w:rsidP="00B95A30">
            <w:pPr>
              <w:jc w:val="center"/>
              <w:rPr>
                <w:color w:val="000000"/>
              </w:rPr>
            </w:pPr>
          </w:p>
          <w:p w:rsidR="00603FBF" w:rsidRPr="00ED2B83" w:rsidRDefault="00603FBF" w:rsidP="00B95A30">
            <w:pPr>
              <w:jc w:val="center"/>
              <w:rPr>
                <w:color w:val="000000"/>
              </w:rPr>
            </w:pPr>
          </w:p>
          <w:p w:rsidR="00603FBF" w:rsidRPr="00ED2B83" w:rsidRDefault="00603FBF" w:rsidP="00B95A30">
            <w:pPr>
              <w:jc w:val="center"/>
              <w:rPr>
                <w:color w:val="000000"/>
              </w:rPr>
            </w:pPr>
          </w:p>
          <w:p w:rsidR="00603FBF" w:rsidRPr="00ED2B83" w:rsidRDefault="00603FBF" w:rsidP="00B95A30">
            <w:pPr>
              <w:jc w:val="center"/>
              <w:rPr>
                <w:color w:val="000000"/>
              </w:rPr>
            </w:pPr>
          </w:p>
          <w:p w:rsidR="00603FBF" w:rsidRPr="00ED2B83" w:rsidRDefault="00603FBF" w:rsidP="00B95A30">
            <w:pPr>
              <w:jc w:val="center"/>
              <w:rPr>
                <w:color w:val="000000"/>
              </w:rPr>
            </w:pPr>
          </w:p>
          <w:p w:rsidR="00603FBF" w:rsidRPr="00ED2B83" w:rsidRDefault="00603FBF" w:rsidP="00B95A30">
            <w:pPr>
              <w:jc w:val="center"/>
              <w:rPr>
                <w:color w:val="000000"/>
              </w:rPr>
            </w:pPr>
          </w:p>
          <w:p w:rsidR="00603FBF" w:rsidRPr="00ED2B83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7250</w:t>
            </w: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041999">
              <w:rPr>
                <w:color w:val="000000"/>
              </w:rPr>
              <w:t>11666,52</w:t>
            </w: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10620,53</w:t>
            </w: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1573D0" w:rsidRPr="00102741" w:rsidRDefault="001573D0" w:rsidP="001573D0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13251</w:t>
            </w: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13547</w:t>
            </w: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03FBF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1573D0" w:rsidRDefault="001573D0" w:rsidP="00B95A30">
            <w:pPr>
              <w:jc w:val="center"/>
              <w:rPr>
                <w:color w:val="000000"/>
              </w:rPr>
            </w:pPr>
          </w:p>
          <w:p w:rsidR="001573D0" w:rsidRDefault="001573D0" w:rsidP="00B95A30">
            <w:pPr>
              <w:jc w:val="center"/>
              <w:rPr>
                <w:color w:val="000000"/>
              </w:rPr>
            </w:pPr>
          </w:p>
          <w:p w:rsidR="001573D0" w:rsidRDefault="001573D0" w:rsidP="00B95A30">
            <w:pPr>
              <w:jc w:val="center"/>
              <w:rPr>
                <w:color w:val="000000"/>
              </w:rPr>
            </w:pPr>
          </w:p>
          <w:p w:rsidR="001573D0" w:rsidRDefault="001573D0" w:rsidP="00B95A30">
            <w:pPr>
              <w:jc w:val="center"/>
              <w:rPr>
                <w:color w:val="000000"/>
              </w:rPr>
            </w:pPr>
          </w:p>
          <w:p w:rsidR="001573D0" w:rsidRDefault="001573D0" w:rsidP="00B95A30">
            <w:pPr>
              <w:jc w:val="center"/>
              <w:rPr>
                <w:color w:val="000000"/>
              </w:rPr>
            </w:pPr>
          </w:p>
          <w:p w:rsidR="001573D0" w:rsidRDefault="001573D0" w:rsidP="00B95A30">
            <w:pPr>
              <w:jc w:val="center"/>
              <w:rPr>
                <w:color w:val="000000"/>
              </w:rPr>
            </w:pPr>
          </w:p>
          <w:p w:rsidR="001573D0" w:rsidRPr="00102741" w:rsidRDefault="001573D0" w:rsidP="00B95A3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3FBF" w:rsidRPr="00ED2B83" w:rsidRDefault="00603FBF" w:rsidP="00B95A30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56335,05</w:t>
            </w:r>
          </w:p>
          <w:p w:rsidR="00603FBF" w:rsidRPr="00ED2B83" w:rsidRDefault="00603FBF" w:rsidP="00B95A30">
            <w:pPr>
              <w:jc w:val="center"/>
              <w:rPr>
                <w:color w:val="000000"/>
              </w:rPr>
            </w:pPr>
          </w:p>
          <w:p w:rsidR="00603FBF" w:rsidRPr="00ED2B83" w:rsidRDefault="00603FBF" w:rsidP="00B95A30">
            <w:pPr>
              <w:jc w:val="center"/>
              <w:rPr>
                <w:color w:val="000000"/>
              </w:rPr>
            </w:pPr>
          </w:p>
          <w:p w:rsidR="00603FBF" w:rsidRPr="00ED2B83" w:rsidRDefault="00603FBF" w:rsidP="00B95A30">
            <w:pPr>
              <w:jc w:val="center"/>
              <w:rPr>
                <w:color w:val="000000"/>
              </w:rPr>
            </w:pPr>
          </w:p>
          <w:p w:rsidR="00603FBF" w:rsidRPr="00ED2B83" w:rsidRDefault="00603FBF" w:rsidP="00B95A30">
            <w:pPr>
              <w:jc w:val="center"/>
              <w:rPr>
                <w:color w:val="000000"/>
              </w:rPr>
            </w:pPr>
          </w:p>
          <w:p w:rsidR="00603FBF" w:rsidRPr="00ED2B83" w:rsidRDefault="00603FBF" w:rsidP="00B95A30">
            <w:pPr>
              <w:jc w:val="center"/>
              <w:rPr>
                <w:color w:val="000000"/>
              </w:rPr>
            </w:pPr>
          </w:p>
          <w:p w:rsidR="00603FBF" w:rsidRPr="00ED2B83" w:rsidRDefault="00603FBF" w:rsidP="00B95A30">
            <w:pPr>
              <w:jc w:val="center"/>
              <w:rPr>
                <w:color w:val="000000"/>
              </w:rPr>
            </w:pPr>
          </w:p>
          <w:p w:rsidR="00603FBF" w:rsidRPr="00ED2B83" w:rsidRDefault="00603FBF" w:rsidP="00B95A30">
            <w:pPr>
              <w:jc w:val="center"/>
              <w:rPr>
                <w:color w:val="000000"/>
              </w:rPr>
            </w:pPr>
          </w:p>
        </w:tc>
      </w:tr>
      <w:tr w:rsidR="00603FBF" w:rsidRPr="00102741" w:rsidTr="001573D0">
        <w:trPr>
          <w:trHeight w:val="2048"/>
        </w:trPr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 xml:space="preserve">Ответственный исполнитель – </w:t>
            </w:r>
          </w:p>
          <w:p w:rsidR="00CD4E51" w:rsidRPr="000A750A" w:rsidRDefault="00603FBF" w:rsidP="00CD4E51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Администрация муниципального района «Волоконовский район»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XXX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XXXХ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XXXXХХХ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XXX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FBF" w:rsidRPr="00ED2B83" w:rsidRDefault="00603FBF" w:rsidP="00B95A30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97309</w:t>
            </w:r>
            <w:r w:rsidR="0022712B" w:rsidRPr="00ED2B83">
              <w:rPr>
                <w:color w:val="000000"/>
              </w:rPr>
              <w:t>,05</w:t>
            </w:r>
          </w:p>
          <w:p w:rsidR="00603FBF" w:rsidRPr="00ED2B83" w:rsidRDefault="00603FBF" w:rsidP="00B95A30">
            <w:pPr>
              <w:jc w:val="center"/>
              <w:rPr>
                <w:color w:val="000000"/>
              </w:rPr>
            </w:pPr>
          </w:p>
          <w:p w:rsidR="00603FBF" w:rsidRPr="00ED2B83" w:rsidRDefault="00603FBF" w:rsidP="00B95A30">
            <w:pPr>
              <w:jc w:val="center"/>
              <w:rPr>
                <w:color w:val="000000"/>
              </w:rPr>
            </w:pPr>
          </w:p>
          <w:p w:rsidR="00603FBF" w:rsidRPr="00ED2B83" w:rsidRDefault="00603FBF" w:rsidP="00B95A30">
            <w:pPr>
              <w:jc w:val="center"/>
              <w:rPr>
                <w:color w:val="000000"/>
              </w:rPr>
            </w:pPr>
          </w:p>
          <w:p w:rsidR="00603FBF" w:rsidRPr="00ED2B83" w:rsidRDefault="00603FBF" w:rsidP="00B95A30">
            <w:pPr>
              <w:jc w:val="center"/>
              <w:rPr>
                <w:color w:val="000000"/>
              </w:rPr>
            </w:pPr>
          </w:p>
          <w:p w:rsidR="00603FBF" w:rsidRPr="00ED2B83" w:rsidRDefault="00603FBF" w:rsidP="00B95A30">
            <w:pPr>
              <w:jc w:val="center"/>
              <w:rPr>
                <w:color w:val="000000"/>
              </w:rPr>
            </w:pPr>
          </w:p>
          <w:p w:rsidR="00603FBF" w:rsidRPr="00ED2B83" w:rsidRDefault="00603FBF" w:rsidP="001573D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7250</w:t>
            </w: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1573D0">
            <w:pPr>
              <w:rPr>
                <w:color w:val="000000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FBF" w:rsidRDefault="00603FBF" w:rsidP="00B95A30">
            <w:pPr>
              <w:jc w:val="center"/>
              <w:rPr>
                <w:color w:val="000000"/>
              </w:rPr>
            </w:pPr>
            <w:r w:rsidRPr="00041999">
              <w:rPr>
                <w:color w:val="000000"/>
              </w:rPr>
              <w:t>11666,52</w:t>
            </w:r>
          </w:p>
          <w:p w:rsidR="001573D0" w:rsidRPr="00102741" w:rsidRDefault="001573D0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1573D0">
            <w:pPr>
              <w:rPr>
                <w:color w:val="000000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10620,53</w:t>
            </w:r>
          </w:p>
          <w:p w:rsidR="001573D0" w:rsidRDefault="001573D0" w:rsidP="00B95A30">
            <w:pPr>
              <w:jc w:val="center"/>
              <w:rPr>
                <w:color w:val="000000"/>
              </w:rPr>
            </w:pPr>
          </w:p>
          <w:p w:rsidR="001573D0" w:rsidRDefault="001573D0" w:rsidP="00B95A30">
            <w:pPr>
              <w:jc w:val="center"/>
              <w:rPr>
                <w:color w:val="000000"/>
              </w:rPr>
            </w:pPr>
          </w:p>
          <w:p w:rsidR="001573D0" w:rsidRPr="00102741" w:rsidRDefault="001573D0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1573D0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13251</w:t>
            </w: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1573D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13547</w:t>
            </w: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1573D0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FBF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1573D0" w:rsidRDefault="001573D0" w:rsidP="00B95A30">
            <w:pPr>
              <w:jc w:val="center"/>
              <w:rPr>
                <w:color w:val="000000"/>
              </w:rPr>
            </w:pPr>
          </w:p>
          <w:p w:rsidR="001573D0" w:rsidRDefault="001573D0" w:rsidP="00B95A30">
            <w:pPr>
              <w:jc w:val="center"/>
              <w:rPr>
                <w:color w:val="000000"/>
              </w:rPr>
            </w:pPr>
          </w:p>
          <w:p w:rsidR="001573D0" w:rsidRDefault="001573D0" w:rsidP="00B95A30">
            <w:pPr>
              <w:jc w:val="center"/>
              <w:rPr>
                <w:color w:val="000000"/>
              </w:rPr>
            </w:pPr>
          </w:p>
          <w:p w:rsidR="001573D0" w:rsidRDefault="001573D0" w:rsidP="00B95A30">
            <w:pPr>
              <w:jc w:val="center"/>
              <w:rPr>
                <w:color w:val="000000"/>
              </w:rPr>
            </w:pPr>
          </w:p>
          <w:p w:rsidR="001573D0" w:rsidRDefault="001573D0" w:rsidP="00B95A30">
            <w:pPr>
              <w:jc w:val="center"/>
              <w:rPr>
                <w:color w:val="000000"/>
              </w:rPr>
            </w:pPr>
          </w:p>
          <w:p w:rsidR="001573D0" w:rsidRPr="00102741" w:rsidRDefault="001573D0" w:rsidP="001573D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FBF" w:rsidRPr="00ED2B83" w:rsidRDefault="00603FBF" w:rsidP="00B95A30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56335,05</w:t>
            </w:r>
          </w:p>
          <w:p w:rsidR="00603FBF" w:rsidRDefault="00603FBF" w:rsidP="00B95A30">
            <w:pPr>
              <w:jc w:val="center"/>
              <w:rPr>
                <w:color w:val="000000"/>
              </w:rPr>
            </w:pPr>
          </w:p>
          <w:p w:rsidR="001573D0" w:rsidRDefault="001573D0" w:rsidP="00B95A30">
            <w:pPr>
              <w:jc w:val="center"/>
              <w:rPr>
                <w:color w:val="000000"/>
              </w:rPr>
            </w:pPr>
          </w:p>
          <w:p w:rsidR="001573D0" w:rsidRPr="00ED2B83" w:rsidRDefault="001573D0" w:rsidP="00B95A30">
            <w:pPr>
              <w:jc w:val="center"/>
              <w:rPr>
                <w:color w:val="000000"/>
              </w:rPr>
            </w:pPr>
          </w:p>
          <w:p w:rsidR="00603FBF" w:rsidRPr="00ED2B83" w:rsidRDefault="00603FBF" w:rsidP="00B95A30">
            <w:pPr>
              <w:jc w:val="center"/>
              <w:rPr>
                <w:color w:val="000000"/>
              </w:rPr>
            </w:pPr>
          </w:p>
          <w:p w:rsidR="00603FBF" w:rsidRPr="00ED2B83" w:rsidRDefault="00603FBF" w:rsidP="00B95A30">
            <w:pPr>
              <w:jc w:val="center"/>
              <w:rPr>
                <w:color w:val="000000"/>
              </w:rPr>
            </w:pPr>
          </w:p>
          <w:p w:rsidR="00603FBF" w:rsidRPr="00ED2B83" w:rsidRDefault="00603FBF" w:rsidP="001573D0">
            <w:pPr>
              <w:rPr>
                <w:color w:val="000000"/>
              </w:rPr>
            </w:pPr>
          </w:p>
        </w:tc>
      </w:tr>
      <w:tr w:rsidR="00603FBF" w:rsidRPr="00102741" w:rsidTr="001573D0">
        <w:trPr>
          <w:trHeight w:val="315"/>
        </w:trPr>
        <w:tc>
          <w:tcPr>
            <w:tcW w:w="1135" w:type="dxa"/>
            <w:vMerge w:val="restart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Основ</w:t>
            </w:r>
            <w:r w:rsidR="001573D0">
              <w:rPr>
                <w:color w:val="000000"/>
              </w:rPr>
              <w:t>-</w:t>
            </w:r>
            <w:r w:rsidRPr="00102741">
              <w:rPr>
                <w:color w:val="000000"/>
              </w:rPr>
              <w:t>ное меро</w:t>
            </w:r>
            <w:r w:rsidR="001573D0">
              <w:rPr>
                <w:color w:val="000000"/>
              </w:rPr>
              <w:t>-</w:t>
            </w:r>
            <w:r w:rsidRPr="00102741">
              <w:rPr>
                <w:color w:val="000000"/>
              </w:rPr>
              <w:t>приятие 2.2</w:t>
            </w:r>
          </w:p>
        </w:tc>
        <w:tc>
          <w:tcPr>
            <w:tcW w:w="1578" w:type="dxa"/>
            <w:vMerge w:val="restart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Организация наружного освещения</w:t>
            </w:r>
          </w:p>
        </w:tc>
        <w:tc>
          <w:tcPr>
            <w:tcW w:w="2092" w:type="dxa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 xml:space="preserve">Всего, </w:t>
            </w: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850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0820221340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3FBF" w:rsidRPr="00ED2B83" w:rsidRDefault="005C446F" w:rsidP="00B95A30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86791,89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6849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11563,78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10431,4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3FBF" w:rsidRPr="00ED2B83" w:rsidRDefault="005C446F" w:rsidP="00B95A30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55369,89</w:t>
            </w:r>
          </w:p>
        </w:tc>
      </w:tr>
      <w:tr w:rsidR="00603FBF" w:rsidRPr="00102741" w:rsidTr="001573D0">
        <w:trPr>
          <w:trHeight w:val="1855"/>
        </w:trPr>
        <w:tc>
          <w:tcPr>
            <w:tcW w:w="1135" w:type="dxa"/>
            <w:vMerge/>
            <w:vAlign w:val="center"/>
          </w:tcPr>
          <w:p w:rsidR="00603FBF" w:rsidRPr="00102741" w:rsidRDefault="00603FBF" w:rsidP="00B95A30">
            <w:pPr>
              <w:rPr>
                <w:color w:val="000000"/>
              </w:rPr>
            </w:pPr>
          </w:p>
        </w:tc>
        <w:tc>
          <w:tcPr>
            <w:tcW w:w="1578" w:type="dxa"/>
            <w:vMerge/>
            <w:vAlign w:val="center"/>
          </w:tcPr>
          <w:p w:rsidR="00603FBF" w:rsidRPr="00102741" w:rsidRDefault="00603FBF" w:rsidP="00B95A30">
            <w:pPr>
              <w:rPr>
                <w:color w:val="000000"/>
              </w:rPr>
            </w:pPr>
          </w:p>
        </w:tc>
        <w:tc>
          <w:tcPr>
            <w:tcW w:w="2092" w:type="dxa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 xml:space="preserve">Ответственный исполнитель – </w:t>
            </w: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Администрация муниципального района «Волоконовский район»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850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0820221340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3FBF" w:rsidRPr="00ED2B83" w:rsidRDefault="005C446F" w:rsidP="00B95A30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86791,89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6849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11563,78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10431,4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3FBF" w:rsidRPr="00ED2B83" w:rsidRDefault="005C446F" w:rsidP="00B95A30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55369,89</w:t>
            </w:r>
          </w:p>
        </w:tc>
      </w:tr>
      <w:tr w:rsidR="00603FBF" w:rsidRPr="00102741" w:rsidTr="001573D0">
        <w:trPr>
          <w:trHeight w:val="184"/>
        </w:trPr>
        <w:tc>
          <w:tcPr>
            <w:tcW w:w="1135" w:type="dxa"/>
            <w:vMerge w:val="restart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Основ</w:t>
            </w:r>
            <w:r w:rsidR="001573D0">
              <w:rPr>
                <w:color w:val="000000"/>
              </w:rPr>
              <w:t>-</w:t>
            </w:r>
            <w:r w:rsidRPr="00102741">
              <w:rPr>
                <w:color w:val="000000"/>
              </w:rPr>
              <w:t>ное меро</w:t>
            </w:r>
            <w:r w:rsidR="001573D0">
              <w:rPr>
                <w:color w:val="000000"/>
              </w:rPr>
              <w:t>-</w:t>
            </w:r>
            <w:r w:rsidRPr="00102741">
              <w:rPr>
                <w:color w:val="000000"/>
              </w:rPr>
              <w:t>приятие 2.4</w:t>
            </w:r>
          </w:p>
        </w:tc>
        <w:tc>
          <w:tcPr>
            <w:tcW w:w="1578" w:type="dxa"/>
            <w:vMerge w:val="restart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Организация и проведение районных конкурсов по благоуст</w:t>
            </w:r>
            <w:r w:rsidR="001573D0">
              <w:rPr>
                <w:color w:val="000000"/>
              </w:rPr>
              <w:t>-</w:t>
            </w:r>
            <w:r w:rsidRPr="00102741">
              <w:rPr>
                <w:color w:val="000000"/>
              </w:rPr>
              <w:t xml:space="preserve">ройству населенных пунктов </w:t>
            </w: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района</w:t>
            </w:r>
          </w:p>
        </w:tc>
        <w:tc>
          <w:tcPr>
            <w:tcW w:w="2092" w:type="dxa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 xml:space="preserve">Всего, </w:t>
            </w: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850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0820429990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ххх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3FBF" w:rsidRPr="00ED2B83" w:rsidRDefault="00603FBF" w:rsidP="00B95A30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1075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3FBF" w:rsidRPr="00ED2B83" w:rsidRDefault="00603FBF" w:rsidP="00B95A30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0</w:t>
            </w:r>
          </w:p>
        </w:tc>
      </w:tr>
      <w:tr w:rsidR="00603FBF" w:rsidRPr="00102741" w:rsidTr="001573D0">
        <w:trPr>
          <w:trHeight w:val="2188"/>
        </w:trPr>
        <w:tc>
          <w:tcPr>
            <w:tcW w:w="1135" w:type="dxa"/>
            <w:vMerge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1578" w:type="dxa"/>
            <w:vMerge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2092" w:type="dxa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 xml:space="preserve">Ответственный исполнитель – </w:t>
            </w: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Администрация муниципального района «Волоконовский район»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850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0820429990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ххх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3FBF" w:rsidRPr="00ED2B83" w:rsidRDefault="00603FBF" w:rsidP="00B95A30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1075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3FBF" w:rsidRPr="00ED2B83" w:rsidRDefault="00603FBF" w:rsidP="00B95A30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0</w:t>
            </w:r>
          </w:p>
        </w:tc>
      </w:tr>
      <w:tr w:rsidR="00603FBF" w:rsidRPr="00102741" w:rsidTr="001573D0">
        <w:trPr>
          <w:trHeight w:val="724"/>
        </w:trPr>
        <w:tc>
          <w:tcPr>
            <w:tcW w:w="1135" w:type="dxa"/>
            <w:vMerge w:val="restart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Основ</w:t>
            </w:r>
            <w:r w:rsidR="001573D0">
              <w:rPr>
                <w:color w:val="000000"/>
              </w:rPr>
              <w:t>-</w:t>
            </w:r>
            <w:r w:rsidRPr="00102741">
              <w:rPr>
                <w:color w:val="000000"/>
              </w:rPr>
              <w:t>ное меро</w:t>
            </w:r>
            <w:r w:rsidR="001573D0">
              <w:rPr>
                <w:color w:val="000000"/>
              </w:rPr>
              <w:t>-</w:t>
            </w:r>
            <w:r w:rsidRPr="00102741">
              <w:rPr>
                <w:color w:val="000000"/>
              </w:rPr>
              <w:t>приятие 2.5</w:t>
            </w: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 </w:t>
            </w:r>
          </w:p>
        </w:tc>
        <w:tc>
          <w:tcPr>
            <w:tcW w:w="1578" w:type="dxa"/>
            <w:vMerge w:val="restart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Реализация мероприятий по обеспечению населения чистой питьевой водой</w:t>
            </w: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lastRenderedPageBreak/>
              <w:t> </w:t>
            </w:r>
          </w:p>
        </w:tc>
        <w:tc>
          <w:tcPr>
            <w:tcW w:w="2092" w:type="dxa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850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1003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0820429990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3FBF" w:rsidRPr="00ED2B83" w:rsidRDefault="00603FBF" w:rsidP="00B95A30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3FBF" w:rsidRPr="00ED2B83" w:rsidRDefault="00603FBF" w:rsidP="00B95A30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0</w:t>
            </w:r>
          </w:p>
        </w:tc>
      </w:tr>
      <w:tr w:rsidR="00603FBF" w:rsidRPr="00102741" w:rsidTr="001573D0">
        <w:trPr>
          <w:trHeight w:val="724"/>
        </w:trPr>
        <w:tc>
          <w:tcPr>
            <w:tcW w:w="1135" w:type="dxa"/>
            <w:vMerge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1578" w:type="dxa"/>
            <w:vMerge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2092" w:type="dxa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Ответственный исполнитель –</w:t>
            </w: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 xml:space="preserve">Администрация муниципального района </w:t>
            </w:r>
            <w:r w:rsidRPr="00102741">
              <w:rPr>
                <w:color w:val="000000"/>
              </w:rPr>
              <w:lastRenderedPageBreak/>
              <w:t>«Волоконовский район»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lastRenderedPageBreak/>
              <w:t>850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1003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0820429990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3FBF" w:rsidRPr="00ED2B83" w:rsidRDefault="00603FBF" w:rsidP="00B95A30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3FBF" w:rsidRPr="00ED2B83" w:rsidRDefault="00603FBF" w:rsidP="00B95A30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0</w:t>
            </w:r>
          </w:p>
        </w:tc>
      </w:tr>
      <w:tr w:rsidR="00603FBF" w:rsidRPr="00102741" w:rsidTr="00CD4E51">
        <w:trPr>
          <w:trHeight w:val="1341"/>
        </w:trPr>
        <w:tc>
          <w:tcPr>
            <w:tcW w:w="1135" w:type="dxa"/>
            <w:vMerge w:val="restart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lastRenderedPageBreak/>
              <w:t>Основ</w:t>
            </w:r>
            <w:r w:rsidR="001573D0">
              <w:rPr>
                <w:color w:val="000000"/>
              </w:rPr>
              <w:t>-</w:t>
            </w:r>
            <w:r w:rsidRPr="00102741">
              <w:rPr>
                <w:color w:val="000000"/>
              </w:rPr>
              <w:t>ное меро</w:t>
            </w:r>
            <w:r w:rsidR="001573D0">
              <w:rPr>
                <w:color w:val="000000"/>
              </w:rPr>
              <w:t>-</w:t>
            </w:r>
            <w:r w:rsidRPr="00102741">
              <w:rPr>
                <w:color w:val="000000"/>
              </w:rPr>
              <w:t>приятие 2.6</w:t>
            </w:r>
          </w:p>
        </w:tc>
        <w:tc>
          <w:tcPr>
            <w:tcW w:w="1578" w:type="dxa"/>
            <w:vMerge w:val="restart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Реализация мероприятий в области улучшения жилищных условий граждан</w:t>
            </w:r>
          </w:p>
        </w:tc>
        <w:tc>
          <w:tcPr>
            <w:tcW w:w="2092" w:type="dxa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850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0501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73D0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0820635020</w:t>
            </w:r>
          </w:p>
          <w:p w:rsidR="001573D0" w:rsidRPr="001573D0" w:rsidRDefault="001573D0" w:rsidP="001573D0"/>
          <w:p w:rsidR="001573D0" w:rsidRPr="001573D0" w:rsidRDefault="001573D0" w:rsidP="001573D0"/>
          <w:p w:rsidR="00603FBF" w:rsidRPr="001573D0" w:rsidRDefault="00603FBF" w:rsidP="00CD4E51">
            <w:pPr>
              <w:jc w:val="center"/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603FBF" w:rsidRPr="00102741" w:rsidRDefault="00603FBF" w:rsidP="00B95A30">
            <w:pPr>
              <w:rPr>
                <w:color w:val="000000"/>
              </w:rPr>
            </w:pPr>
            <w:r w:rsidRPr="00102741">
              <w:rPr>
                <w:color w:val="000000"/>
              </w:rPr>
              <w:t>243</w:t>
            </w:r>
            <w:r>
              <w:rPr>
                <w:color w:val="000000"/>
              </w:rPr>
              <w:t>,244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3FBF" w:rsidRPr="00ED2B83" w:rsidRDefault="00603FBF" w:rsidP="00B95A30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408,16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7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7,74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66,42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</w:t>
            </w:r>
            <w:r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3FBF" w:rsidRPr="00ED2B83" w:rsidRDefault="00603FBF" w:rsidP="00B95A30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227,16</w:t>
            </w:r>
          </w:p>
        </w:tc>
      </w:tr>
      <w:tr w:rsidR="00603FBF" w:rsidRPr="00102741" w:rsidTr="001573D0">
        <w:trPr>
          <w:trHeight w:val="1791"/>
        </w:trPr>
        <w:tc>
          <w:tcPr>
            <w:tcW w:w="1135" w:type="dxa"/>
            <w:vMerge/>
            <w:shd w:val="clear" w:color="auto" w:fill="auto"/>
            <w:vAlign w:val="center"/>
          </w:tcPr>
          <w:p w:rsidR="00603FBF" w:rsidRPr="00102741" w:rsidRDefault="00603FBF" w:rsidP="00B95A30">
            <w:pPr>
              <w:rPr>
                <w:color w:val="000000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:rsidR="00603FBF" w:rsidRPr="00102741" w:rsidRDefault="00603FBF" w:rsidP="00B95A30">
            <w:pPr>
              <w:rPr>
                <w:color w:val="000000"/>
              </w:rPr>
            </w:pPr>
          </w:p>
        </w:tc>
        <w:tc>
          <w:tcPr>
            <w:tcW w:w="2092" w:type="dxa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Ответственный исполнитель –</w:t>
            </w: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Администрация муниципального района «Волоконовский район»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850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0501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0820635020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03FBF" w:rsidRPr="00102741" w:rsidRDefault="00603FBF" w:rsidP="00B95A30">
            <w:pPr>
              <w:rPr>
                <w:color w:val="000000"/>
              </w:rPr>
            </w:pPr>
            <w:r w:rsidRPr="00102741">
              <w:rPr>
                <w:color w:val="000000"/>
              </w:rPr>
              <w:t>243</w:t>
            </w:r>
            <w:r>
              <w:rPr>
                <w:color w:val="000000"/>
              </w:rPr>
              <w:t>,244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3FBF" w:rsidRPr="00ED2B83" w:rsidRDefault="00603FBF" w:rsidP="00B95A30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408,16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7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7,74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66,42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</w:t>
            </w:r>
            <w:r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3FBF" w:rsidRPr="00ED2B83" w:rsidRDefault="00603FBF" w:rsidP="00B95A30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227,16</w:t>
            </w:r>
          </w:p>
        </w:tc>
      </w:tr>
      <w:tr w:rsidR="00603FBF" w:rsidRPr="00102741" w:rsidTr="001573D0">
        <w:trPr>
          <w:trHeight w:val="466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603FBF" w:rsidRDefault="00603FBF" w:rsidP="001573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</w:t>
            </w:r>
            <w:r w:rsidR="001573D0">
              <w:rPr>
                <w:color w:val="000000"/>
              </w:rPr>
              <w:t>-</w:t>
            </w:r>
            <w:r w:rsidRPr="00102741">
              <w:rPr>
                <w:color w:val="000000"/>
              </w:rPr>
              <w:t>ное</w:t>
            </w:r>
          </w:p>
          <w:p w:rsidR="00603FBF" w:rsidRPr="00102741" w:rsidRDefault="001573D0" w:rsidP="001573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603FBF" w:rsidRPr="00102741">
              <w:rPr>
                <w:color w:val="000000"/>
              </w:rPr>
              <w:t>еро</w:t>
            </w:r>
            <w:r>
              <w:rPr>
                <w:color w:val="000000"/>
              </w:rPr>
              <w:t>-</w:t>
            </w:r>
            <w:r w:rsidR="00603FBF" w:rsidRPr="00102741">
              <w:rPr>
                <w:color w:val="000000"/>
              </w:rPr>
              <w:t>приятие  2.7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Организация и проведение конкурсов по благоуст</w:t>
            </w:r>
            <w:r w:rsidR="001573D0">
              <w:rPr>
                <w:color w:val="000000"/>
              </w:rPr>
              <w:t>-</w:t>
            </w:r>
            <w:r w:rsidRPr="00102741">
              <w:rPr>
                <w:color w:val="000000"/>
              </w:rPr>
              <w:t>ройству муници</w:t>
            </w:r>
            <w:r w:rsidR="001573D0">
              <w:rPr>
                <w:color w:val="000000"/>
              </w:rPr>
              <w:t>-</w:t>
            </w:r>
            <w:r w:rsidRPr="00102741">
              <w:rPr>
                <w:color w:val="000000"/>
              </w:rPr>
              <w:t>пальных образований</w:t>
            </w:r>
          </w:p>
        </w:tc>
        <w:tc>
          <w:tcPr>
            <w:tcW w:w="2092" w:type="dxa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850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0820429990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813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3FBF" w:rsidRPr="00ED2B83" w:rsidRDefault="00603FBF" w:rsidP="00B95A30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905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394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95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3FBF" w:rsidRPr="00ED2B83" w:rsidRDefault="00603FBF" w:rsidP="00B95A30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738</w:t>
            </w:r>
          </w:p>
        </w:tc>
      </w:tr>
      <w:tr w:rsidR="00603FBF" w:rsidRPr="00102741" w:rsidTr="001573D0">
        <w:trPr>
          <w:trHeight w:val="1551"/>
        </w:trPr>
        <w:tc>
          <w:tcPr>
            <w:tcW w:w="1135" w:type="dxa"/>
            <w:vMerge/>
            <w:shd w:val="clear" w:color="auto" w:fill="auto"/>
            <w:vAlign w:val="center"/>
          </w:tcPr>
          <w:p w:rsidR="00603FBF" w:rsidRPr="00102741" w:rsidRDefault="00603FBF" w:rsidP="00B95A30">
            <w:pPr>
              <w:rPr>
                <w:color w:val="000000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:rsidR="00603FBF" w:rsidRPr="00102741" w:rsidRDefault="00603FBF" w:rsidP="00B95A30">
            <w:pPr>
              <w:rPr>
                <w:color w:val="000000"/>
              </w:rPr>
            </w:pPr>
          </w:p>
        </w:tc>
        <w:tc>
          <w:tcPr>
            <w:tcW w:w="2092" w:type="dxa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Ответственный исполнитель –</w:t>
            </w: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Администрация муниципального района «Волоконовский район»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850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0820429990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813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3FBF" w:rsidRPr="00ED2B83" w:rsidRDefault="00603FBF" w:rsidP="00B95A30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905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394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95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3FBF" w:rsidRPr="00ED2B83" w:rsidRDefault="00603FBF" w:rsidP="00B95A30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738</w:t>
            </w:r>
          </w:p>
        </w:tc>
      </w:tr>
      <w:tr w:rsidR="00603FBF" w:rsidRPr="00102741" w:rsidTr="001573D0">
        <w:trPr>
          <w:trHeight w:val="245"/>
        </w:trPr>
        <w:tc>
          <w:tcPr>
            <w:tcW w:w="1135" w:type="dxa"/>
            <w:vMerge w:val="restart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Основ</w:t>
            </w:r>
            <w:r w:rsidR="001573D0">
              <w:rPr>
                <w:color w:val="000000"/>
              </w:rPr>
              <w:t>-</w:t>
            </w:r>
            <w:r w:rsidRPr="00102741">
              <w:rPr>
                <w:color w:val="000000"/>
              </w:rPr>
              <w:t>ное меро</w:t>
            </w:r>
            <w:r w:rsidR="001573D0">
              <w:rPr>
                <w:color w:val="000000"/>
              </w:rPr>
              <w:t>-</w:t>
            </w:r>
            <w:r w:rsidRPr="00102741">
              <w:rPr>
                <w:color w:val="000000"/>
              </w:rPr>
              <w:t>приятие 2.8</w:t>
            </w:r>
          </w:p>
        </w:tc>
        <w:tc>
          <w:tcPr>
            <w:tcW w:w="1578" w:type="dxa"/>
            <w:vMerge w:val="restart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Реализация мероприятий по обеспечению населения услугами в области коммуналь</w:t>
            </w:r>
            <w:r w:rsidR="001573D0">
              <w:rPr>
                <w:color w:val="000000"/>
              </w:rPr>
              <w:t>-</w:t>
            </w:r>
            <w:r w:rsidRPr="00102741">
              <w:rPr>
                <w:color w:val="000000"/>
              </w:rPr>
              <w:t>ного хозяйства</w:t>
            </w:r>
          </w:p>
        </w:tc>
        <w:tc>
          <w:tcPr>
            <w:tcW w:w="2092" w:type="dxa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850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0502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08220721100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3FBF" w:rsidRPr="00ED2B83" w:rsidRDefault="00603FBF" w:rsidP="00B95A30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101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603FBF" w:rsidRPr="00102741" w:rsidTr="001573D0">
        <w:trPr>
          <w:trHeight w:val="145"/>
        </w:trPr>
        <w:tc>
          <w:tcPr>
            <w:tcW w:w="1135" w:type="dxa"/>
            <w:vMerge/>
            <w:shd w:val="clear" w:color="auto" w:fill="auto"/>
            <w:vAlign w:val="center"/>
          </w:tcPr>
          <w:p w:rsidR="00603FBF" w:rsidRPr="00102741" w:rsidRDefault="00603FBF" w:rsidP="00B95A30">
            <w:pPr>
              <w:rPr>
                <w:color w:val="000000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:rsidR="00603FBF" w:rsidRPr="00102741" w:rsidRDefault="00603FBF" w:rsidP="00B95A30">
            <w:pPr>
              <w:rPr>
                <w:color w:val="000000"/>
              </w:rPr>
            </w:pPr>
          </w:p>
        </w:tc>
        <w:tc>
          <w:tcPr>
            <w:tcW w:w="2092" w:type="dxa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Ответственный исполнитель –</w:t>
            </w: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Администрация муниципального района «Волоконовский район»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850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0502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08220721100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603FBF" w:rsidRPr="00102741" w:rsidTr="001573D0">
        <w:trPr>
          <w:trHeight w:val="245"/>
        </w:trPr>
        <w:tc>
          <w:tcPr>
            <w:tcW w:w="1135" w:type="dxa"/>
            <w:vMerge w:val="restart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lastRenderedPageBreak/>
              <w:t>Основ</w:t>
            </w:r>
            <w:r w:rsidR="001573D0">
              <w:rPr>
                <w:color w:val="000000"/>
              </w:rPr>
              <w:t>-</w:t>
            </w:r>
            <w:r w:rsidRPr="00102741">
              <w:rPr>
                <w:color w:val="000000"/>
              </w:rPr>
              <w:t>ное меро</w:t>
            </w:r>
            <w:r w:rsidR="001573D0">
              <w:rPr>
                <w:color w:val="000000"/>
              </w:rPr>
              <w:t>-</w:t>
            </w:r>
            <w:r w:rsidRPr="00102741">
              <w:rPr>
                <w:color w:val="000000"/>
              </w:rPr>
              <w:t>приятие 2.9</w:t>
            </w:r>
          </w:p>
        </w:tc>
        <w:tc>
          <w:tcPr>
            <w:tcW w:w="1578" w:type="dxa"/>
            <w:vMerge w:val="restart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Проведение мероприятий по очистке, дезинфекции и благоуст</w:t>
            </w:r>
            <w:r w:rsidR="001573D0">
              <w:rPr>
                <w:color w:val="000000"/>
              </w:rPr>
              <w:t>-</w:t>
            </w:r>
            <w:r w:rsidRPr="00102741">
              <w:rPr>
                <w:color w:val="000000"/>
              </w:rPr>
              <w:t>ройству прилегаю</w:t>
            </w:r>
            <w:r w:rsidR="001573D0">
              <w:rPr>
                <w:color w:val="000000"/>
              </w:rPr>
              <w:t>-</w:t>
            </w:r>
            <w:r w:rsidRPr="00102741">
              <w:rPr>
                <w:color w:val="000000"/>
              </w:rPr>
              <w:t>щих территорий шахтных колодцев</w:t>
            </w:r>
          </w:p>
        </w:tc>
        <w:tc>
          <w:tcPr>
            <w:tcW w:w="2092" w:type="dxa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850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0820841440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603FBF" w:rsidRPr="00102741" w:rsidTr="001573D0">
        <w:trPr>
          <w:trHeight w:val="145"/>
        </w:trPr>
        <w:tc>
          <w:tcPr>
            <w:tcW w:w="1135" w:type="dxa"/>
            <w:vMerge/>
            <w:shd w:val="clear" w:color="auto" w:fill="auto"/>
            <w:vAlign w:val="center"/>
          </w:tcPr>
          <w:p w:rsidR="00603FBF" w:rsidRPr="00102741" w:rsidRDefault="00603FBF" w:rsidP="00B95A30">
            <w:pPr>
              <w:rPr>
                <w:color w:val="000000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:rsidR="00603FBF" w:rsidRPr="00102741" w:rsidRDefault="00603FBF" w:rsidP="00B95A30">
            <w:pPr>
              <w:rPr>
                <w:color w:val="000000"/>
              </w:rPr>
            </w:pPr>
          </w:p>
        </w:tc>
        <w:tc>
          <w:tcPr>
            <w:tcW w:w="2092" w:type="dxa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Ответственный исполнитель –</w:t>
            </w: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Администрация муниципального района «Волоконовский район»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850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0820841440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</w:tbl>
    <w:p w:rsidR="00603FBF" w:rsidRPr="00102741" w:rsidRDefault="00603FBF" w:rsidP="00787F23">
      <w:pPr>
        <w:tabs>
          <w:tab w:val="left" w:pos="9500"/>
        </w:tabs>
      </w:pPr>
    </w:p>
    <w:sectPr w:rsidR="00603FBF" w:rsidRPr="00102741" w:rsidSect="001573D0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2F5" w:rsidRDefault="00C902F5" w:rsidP="00A910CA">
      <w:r>
        <w:separator/>
      </w:r>
    </w:p>
  </w:endnote>
  <w:endnote w:type="continuationSeparator" w:id="0">
    <w:p w:rsidR="00C902F5" w:rsidRDefault="00C902F5" w:rsidP="00A9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2F5" w:rsidRDefault="00C902F5" w:rsidP="00A910CA">
      <w:r>
        <w:separator/>
      </w:r>
    </w:p>
  </w:footnote>
  <w:footnote w:type="continuationSeparator" w:id="0">
    <w:p w:rsidR="00C902F5" w:rsidRDefault="00C902F5" w:rsidP="00A910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256986"/>
      <w:docPartObj>
        <w:docPartGallery w:val="Page Numbers (Top of Page)"/>
        <w:docPartUnique/>
      </w:docPartObj>
    </w:sdtPr>
    <w:sdtEndPr/>
    <w:sdtContent>
      <w:p w:rsidR="001573D0" w:rsidRDefault="001573D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4927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1573D0" w:rsidRDefault="001573D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C5FDF"/>
    <w:multiLevelType w:val="hybridMultilevel"/>
    <w:tmpl w:val="6D62A3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ACA77D6"/>
    <w:multiLevelType w:val="hybridMultilevel"/>
    <w:tmpl w:val="FE50E7BA"/>
    <w:lvl w:ilvl="0" w:tplc="8F04FB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96B0D"/>
    <w:multiLevelType w:val="hybridMultilevel"/>
    <w:tmpl w:val="C1987140"/>
    <w:lvl w:ilvl="0" w:tplc="033C61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E495CD5"/>
    <w:multiLevelType w:val="hybridMultilevel"/>
    <w:tmpl w:val="546ABC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E36618D"/>
    <w:multiLevelType w:val="multilevel"/>
    <w:tmpl w:val="B6FA2ECC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5">
    <w:nsid w:val="532D3F65"/>
    <w:multiLevelType w:val="hybridMultilevel"/>
    <w:tmpl w:val="B6FA2ECC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6">
    <w:nsid w:val="5F1F67C1"/>
    <w:multiLevelType w:val="multilevel"/>
    <w:tmpl w:val="6A5AA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65E7029"/>
    <w:multiLevelType w:val="hybridMultilevel"/>
    <w:tmpl w:val="68C271AC"/>
    <w:lvl w:ilvl="0" w:tplc="EAF2E03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9EE2B7D"/>
    <w:multiLevelType w:val="multilevel"/>
    <w:tmpl w:val="C98EE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11341F1"/>
    <w:multiLevelType w:val="multilevel"/>
    <w:tmpl w:val="546AB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EFB377D"/>
    <w:multiLevelType w:val="hybridMultilevel"/>
    <w:tmpl w:val="6A5AA0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2"/>
  </w:num>
  <w:num w:numId="8">
    <w:abstractNumId w:val="9"/>
  </w:num>
  <w:num w:numId="9">
    <w:abstractNumId w:val="10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3CE"/>
    <w:rsid w:val="00004DB6"/>
    <w:rsid w:val="000059BB"/>
    <w:rsid w:val="000128F8"/>
    <w:rsid w:val="00033CA6"/>
    <w:rsid w:val="00041999"/>
    <w:rsid w:val="0008007D"/>
    <w:rsid w:val="000937CF"/>
    <w:rsid w:val="000A06DF"/>
    <w:rsid w:val="000A0F08"/>
    <w:rsid w:val="000A750A"/>
    <w:rsid w:val="000B1E39"/>
    <w:rsid w:val="000B252B"/>
    <w:rsid w:val="000B5630"/>
    <w:rsid w:val="000D526D"/>
    <w:rsid w:val="000E340F"/>
    <w:rsid w:val="000E5A84"/>
    <w:rsid w:val="000F1A3E"/>
    <w:rsid w:val="000F1EA2"/>
    <w:rsid w:val="00102741"/>
    <w:rsid w:val="00111E39"/>
    <w:rsid w:val="00121866"/>
    <w:rsid w:val="001573D0"/>
    <w:rsid w:val="00164C85"/>
    <w:rsid w:val="00167B3D"/>
    <w:rsid w:val="00185BC1"/>
    <w:rsid w:val="00192CC0"/>
    <w:rsid w:val="001A4082"/>
    <w:rsid w:val="001E74CB"/>
    <w:rsid w:val="001F7B7B"/>
    <w:rsid w:val="00213AAD"/>
    <w:rsid w:val="0022068C"/>
    <w:rsid w:val="0022712B"/>
    <w:rsid w:val="002506F9"/>
    <w:rsid w:val="002563FC"/>
    <w:rsid w:val="00260A55"/>
    <w:rsid w:val="0026240B"/>
    <w:rsid w:val="00267E31"/>
    <w:rsid w:val="0028242A"/>
    <w:rsid w:val="00286B7C"/>
    <w:rsid w:val="00293345"/>
    <w:rsid w:val="002B64FD"/>
    <w:rsid w:val="002C2BF0"/>
    <w:rsid w:val="002C6AE0"/>
    <w:rsid w:val="002D1500"/>
    <w:rsid w:val="002E5E38"/>
    <w:rsid w:val="0031743D"/>
    <w:rsid w:val="00330667"/>
    <w:rsid w:val="003552D9"/>
    <w:rsid w:val="00371B83"/>
    <w:rsid w:val="00382CBA"/>
    <w:rsid w:val="00397206"/>
    <w:rsid w:val="003A4D02"/>
    <w:rsid w:val="003B2110"/>
    <w:rsid w:val="003C03A3"/>
    <w:rsid w:val="003E277B"/>
    <w:rsid w:val="00404B4F"/>
    <w:rsid w:val="00412C3E"/>
    <w:rsid w:val="00426B8C"/>
    <w:rsid w:val="004301B3"/>
    <w:rsid w:val="00444248"/>
    <w:rsid w:val="00454AD8"/>
    <w:rsid w:val="00466057"/>
    <w:rsid w:val="00466ABE"/>
    <w:rsid w:val="004A36B4"/>
    <w:rsid w:val="004A3A64"/>
    <w:rsid w:val="004D6373"/>
    <w:rsid w:val="004E4053"/>
    <w:rsid w:val="0051535B"/>
    <w:rsid w:val="00527F91"/>
    <w:rsid w:val="005327F7"/>
    <w:rsid w:val="00534F0F"/>
    <w:rsid w:val="0057751C"/>
    <w:rsid w:val="00592565"/>
    <w:rsid w:val="005A5B1F"/>
    <w:rsid w:val="005C446F"/>
    <w:rsid w:val="005C7F5B"/>
    <w:rsid w:val="005D2993"/>
    <w:rsid w:val="005E2A3A"/>
    <w:rsid w:val="005E6882"/>
    <w:rsid w:val="0060350B"/>
    <w:rsid w:val="00603FBF"/>
    <w:rsid w:val="00623AA2"/>
    <w:rsid w:val="006431B2"/>
    <w:rsid w:val="00670424"/>
    <w:rsid w:val="00683EE1"/>
    <w:rsid w:val="00684209"/>
    <w:rsid w:val="006860CC"/>
    <w:rsid w:val="006912AB"/>
    <w:rsid w:val="006E12DA"/>
    <w:rsid w:val="00716BBA"/>
    <w:rsid w:val="00747D23"/>
    <w:rsid w:val="00756BED"/>
    <w:rsid w:val="00775533"/>
    <w:rsid w:val="00776528"/>
    <w:rsid w:val="00777670"/>
    <w:rsid w:val="00783324"/>
    <w:rsid w:val="0078412D"/>
    <w:rsid w:val="00787F23"/>
    <w:rsid w:val="00793755"/>
    <w:rsid w:val="007A433B"/>
    <w:rsid w:val="007D0CB3"/>
    <w:rsid w:val="007D2711"/>
    <w:rsid w:val="007D6E31"/>
    <w:rsid w:val="007F1F03"/>
    <w:rsid w:val="00806C14"/>
    <w:rsid w:val="008135E1"/>
    <w:rsid w:val="00817CBB"/>
    <w:rsid w:val="00825FF7"/>
    <w:rsid w:val="00833647"/>
    <w:rsid w:val="00852ECF"/>
    <w:rsid w:val="00882137"/>
    <w:rsid w:val="008B090A"/>
    <w:rsid w:val="008B6AC9"/>
    <w:rsid w:val="008D1A36"/>
    <w:rsid w:val="008E0C35"/>
    <w:rsid w:val="008E3BBD"/>
    <w:rsid w:val="008F2DC1"/>
    <w:rsid w:val="008F4E67"/>
    <w:rsid w:val="00936622"/>
    <w:rsid w:val="00937140"/>
    <w:rsid w:val="009417C1"/>
    <w:rsid w:val="00944AB8"/>
    <w:rsid w:val="00956582"/>
    <w:rsid w:val="0099004E"/>
    <w:rsid w:val="009A55F9"/>
    <w:rsid w:val="009B618D"/>
    <w:rsid w:val="009B699A"/>
    <w:rsid w:val="009E317D"/>
    <w:rsid w:val="00A03187"/>
    <w:rsid w:val="00A03E57"/>
    <w:rsid w:val="00A052D8"/>
    <w:rsid w:val="00A22AA9"/>
    <w:rsid w:val="00A64533"/>
    <w:rsid w:val="00A80BEB"/>
    <w:rsid w:val="00A843B6"/>
    <w:rsid w:val="00A910CA"/>
    <w:rsid w:val="00A91C22"/>
    <w:rsid w:val="00AA1E91"/>
    <w:rsid w:val="00AB7246"/>
    <w:rsid w:val="00AC2788"/>
    <w:rsid w:val="00AD2D46"/>
    <w:rsid w:val="00AE415E"/>
    <w:rsid w:val="00B1434D"/>
    <w:rsid w:val="00B25EB2"/>
    <w:rsid w:val="00B31964"/>
    <w:rsid w:val="00B367E6"/>
    <w:rsid w:val="00B5150C"/>
    <w:rsid w:val="00B673CE"/>
    <w:rsid w:val="00B72B46"/>
    <w:rsid w:val="00B95A30"/>
    <w:rsid w:val="00BA096C"/>
    <w:rsid w:val="00BA3B35"/>
    <w:rsid w:val="00BB1D67"/>
    <w:rsid w:val="00BC55FD"/>
    <w:rsid w:val="00BD05FE"/>
    <w:rsid w:val="00BD2E2A"/>
    <w:rsid w:val="00BD6826"/>
    <w:rsid w:val="00BF7073"/>
    <w:rsid w:val="00C161AC"/>
    <w:rsid w:val="00C21326"/>
    <w:rsid w:val="00C23EB3"/>
    <w:rsid w:val="00C26C6C"/>
    <w:rsid w:val="00C56D75"/>
    <w:rsid w:val="00C8020A"/>
    <w:rsid w:val="00C902F5"/>
    <w:rsid w:val="00CA280D"/>
    <w:rsid w:val="00CA430A"/>
    <w:rsid w:val="00CA6A56"/>
    <w:rsid w:val="00CB248B"/>
    <w:rsid w:val="00CC0CCF"/>
    <w:rsid w:val="00CC2C63"/>
    <w:rsid w:val="00CD036A"/>
    <w:rsid w:val="00CD4E51"/>
    <w:rsid w:val="00CE13DE"/>
    <w:rsid w:val="00D12897"/>
    <w:rsid w:val="00D427E5"/>
    <w:rsid w:val="00D46AA0"/>
    <w:rsid w:val="00D56F64"/>
    <w:rsid w:val="00D61400"/>
    <w:rsid w:val="00D643B4"/>
    <w:rsid w:val="00D715F0"/>
    <w:rsid w:val="00D74927"/>
    <w:rsid w:val="00D808D7"/>
    <w:rsid w:val="00D83968"/>
    <w:rsid w:val="00D94F65"/>
    <w:rsid w:val="00DA68FF"/>
    <w:rsid w:val="00DC32AA"/>
    <w:rsid w:val="00DC5BB5"/>
    <w:rsid w:val="00DE10A7"/>
    <w:rsid w:val="00E2562D"/>
    <w:rsid w:val="00E37756"/>
    <w:rsid w:val="00E76C2A"/>
    <w:rsid w:val="00EB0BD8"/>
    <w:rsid w:val="00ED2B83"/>
    <w:rsid w:val="00EE14D9"/>
    <w:rsid w:val="00EF4D74"/>
    <w:rsid w:val="00F01BBE"/>
    <w:rsid w:val="00F335C2"/>
    <w:rsid w:val="00F62CEA"/>
    <w:rsid w:val="00F65389"/>
    <w:rsid w:val="00F671F9"/>
    <w:rsid w:val="00F67327"/>
    <w:rsid w:val="00F904ED"/>
    <w:rsid w:val="00F935A3"/>
    <w:rsid w:val="00FC35C4"/>
    <w:rsid w:val="00FC48F7"/>
    <w:rsid w:val="00FC6DC7"/>
    <w:rsid w:val="00FE09B0"/>
    <w:rsid w:val="00FE518A"/>
    <w:rsid w:val="00FF2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11D00-E907-4E19-9F4F-BD84C619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03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F7B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CD036A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7B7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1F7B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line number"/>
    <w:basedOn w:val="a0"/>
    <w:uiPriority w:val="99"/>
    <w:semiHidden/>
    <w:unhideWhenUsed/>
    <w:rsid w:val="00A910CA"/>
  </w:style>
  <w:style w:type="paragraph" w:styleId="a4">
    <w:name w:val="header"/>
    <w:basedOn w:val="a"/>
    <w:link w:val="a5"/>
    <w:uiPriority w:val="99"/>
    <w:unhideWhenUsed/>
    <w:rsid w:val="00A910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10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A910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91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D036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CD036A"/>
    <w:rPr>
      <w:rFonts w:ascii="Arial" w:eastAsia="Times New Roman" w:hAnsi="Arial" w:cs="Arial"/>
      <w:sz w:val="28"/>
      <w:szCs w:val="24"/>
      <w:lang w:eastAsia="ru-RU"/>
    </w:rPr>
  </w:style>
  <w:style w:type="character" w:styleId="a8">
    <w:name w:val="page number"/>
    <w:basedOn w:val="a0"/>
    <w:rsid w:val="00CD036A"/>
  </w:style>
  <w:style w:type="paragraph" w:styleId="a9">
    <w:name w:val="Balloon Text"/>
    <w:basedOn w:val="a"/>
    <w:link w:val="aa"/>
    <w:rsid w:val="00CD036A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D036A"/>
    <w:rPr>
      <w:rFonts w:ascii="Tahoma" w:eastAsia="Times New Roman" w:hAnsi="Tahoma" w:cs="Times New Roman"/>
      <w:sz w:val="16"/>
      <w:szCs w:val="16"/>
    </w:rPr>
  </w:style>
  <w:style w:type="paragraph" w:customStyle="1" w:styleId="ConsPlusNonformat">
    <w:name w:val="ConsPlusNonformat"/>
    <w:rsid w:val="00CD03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03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CD03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CD036A"/>
  </w:style>
  <w:style w:type="character" w:customStyle="1" w:styleId="ac">
    <w:name w:val="Основной текст Знак"/>
    <w:basedOn w:val="a0"/>
    <w:link w:val="ab"/>
    <w:rsid w:val="00CD03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CD036A"/>
    <w:pPr>
      <w:ind w:left="720"/>
    </w:pPr>
    <w:rPr>
      <w:lang w:eastAsia="en-US"/>
    </w:rPr>
  </w:style>
  <w:style w:type="character" w:styleId="ae">
    <w:name w:val="Hyperlink"/>
    <w:rsid w:val="00CD036A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CD036A"/>
    <w:rPr>
      <w:color w:val="800080" w:themeColor="followedHyperlink"/>
      <w:u w:val="single"/>
    </w:rPr>
  </w:style>
  <w:style w:type="table" w:styleId="af0">
    <w:name w:val="Table Grid"/>
    <w:basedOn w:val="a1"/>
    <w:uiPriority w:val="59"/>
    <w:rsid w:val="000E5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A3B46BED77EA549F53D2DDA002219C6376DD9E866CD1BED59C8D3574441B1EOE2BF" TargetMode="External"/><Relationship Id="rId13" Type="http://schemas.openxmlformats.org/officeDocument/2006/relationships/hyperlink" Target="consultantplus://offline/ref=459FFEEE1ABD996ADFABDC9CE24B2113D67D9259D2218AF7C13396A221b627K" TargetMode="External"/><Relationship Id="rId18" Type="http://schemas.openxmlformats.org/officeDocument/2006/relationships/hyperlink" Target="consultantplus://offline/ref=459FFEEE1ABD996ADFABDC9CE24B2113D67D9259D2218AF7C13396A221b627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65A3B46BED77EA549F53D2DDA002219C6376DD9E866CD1BED59C8D3574441B1EEB4BDD1A22815A3C5B83F8O322F" TargetMode="External"/><Relationship Id="rId12" Type="http://schemas.openxmlformats.org/officeDocument/2006/relationships/hyperlink" Target="consultantplus://offline/ref=2EBD8843EAB027947D84100E2323B67190B8F2957C7D4F3E7E86ECAA6B5D440D211C7DD479B377E3c424K" TargetMode="External"/><Relationship Id="rId17" Type="http://schemas.openxmlformats.org/officeDocument/2006/relationships/hyperlink" Target="consultantplus://offline/ref=459FFEEE1ABD996ADFABDC9CE24B2113D67D9056D3228AF7C13396A221b627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59FFEEE1ABD996ADFABDC9CE24B2113DE7D9F56D92BD7FDC96A9AA0b226K" TargetMode="External"/><Relationship Id="rId20" Type="http://schemas.openxmlformats.org/officeDocument/2006/relationships/hyperlink" Target="consultantplus://offline/ref=459FFEEE1ABD996ADFABDC9CE24B2113D67B9552D3258AF7C13396A22167F2162EFB76E35558BAB9bB2E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59FFEEE1ABD996ADFABDC9CE24B2113D67D9259D2218AF7C13396A221b627K" TargetMode="External"/><Relationship Id="rId10" Type="http://schemas.openxmlformats.org/officeDocument/2006/relationships/hyperlink" Target="consultantplus://offline/ref=65A3B46BED77EA549F53D2DDA002219C6376DD9E866CD1BED59C8D3574441B1EEB4BDD1A22815A3C5B83FAO329F" TargetMode="External"/><Relationship Id="rId19" Type="http://schemas.openxmlformats.org/officeDocument/2006/relationships/hyperlink" Target="consultantplus://offline/ref=459FFEEE1ABD996ADFABDC9CE24B2113D67D9056D3228AF7C13396A221b62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A3B46BED77EA549F53D2DDA002219C6376DD9E866CD1BED59C8D3574441B1EEB4BDD1A22815A3C5B83F8O322F" TargetMode="External"/><Relationship Id="rId14" Type="http://schemas.openxmlformats.org/officeDocument/2006/relationships/hyperlink" Target="consultantplus://offline/ref=459FFEEE1ABD996ADFABDC9CE24B2113DE7D9F56D92BD7FDC96A9AA0b226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8233</Words>
  <Characters>46932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16</cp:revision>
  <cp:lastPrinted>2024-07-23T08:43:00Z</cp:lastPrinted>
  <dcterms:created xsi:type="dcterms:W3CDTF">2024-07-23T08:42:00Z</dcterms:created>
  <dcterms:modified xsi:type="dcterms:W3CDTF">2024-09-05T05:37:00Z</dcterms:modified>
</cp:coreProperties>
</file>